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8E77" w14:textId="77777777" w:rsidR="008A62DA" w:rsidRPr="00B86259" w:rsidRDefault="008A62DA" w:rsidP="008A62DA">
      <w:pPr>
        <w:pStyle w:val="Heading2"/>
      </w:pPr>
      <w:r>
        <w:t>Mawang: Guide to developing an Indigenous evaluation framework</w:t>
      </w:r>
    </w:p>
    <w:p w14:paraId="261C4B5E" w14:textId="77777777" w:rsidR="008A62DA" w:rsidRDefault="008A62DA" w:rsidP="008A62DA">
      <w:pPr>
        <w:pStyle w:val="Caption"/>
      </w:pPr>
      <w:r>
        <w:t>September 2024</w:t>
      </w:r>
    </w:p>
    <w:p w14:paraId="26840A59" w14:textId="77777777" w:rsidR="008A62DA" w:rsidRDefault="008A62DA" w:rsidP="008A62DA">
      <w:pPr>
        <w:rPr>
          <w:rStyle w:val="IntenseEmphasis"/>
        </w:rPr>
      </w:pPr>
      <w:r>
        <w:rPr>
          <w:rStyle w:val="IntenseEmphasis"/>
        </w:rPr>
        <w:t>This Mawang (altogether) guide will help you develop an evaluation framework for your organisation. The framework is a guide for all evaluations carried out by your organisation. It helps you understand what is required when an evaluation framework will involve or effect Aboriginal and Torres Strait Islander people.</w:t>
      </w:r>
    </w:p>
    <w:p w14:paraId="328DD0D3" w14:textId="77777777" w:rsidR="008A62DA" w:rsidRDefault="008A62DA" w:rsidP="008A62DA">
      <w:pPr>
        <w:rPr>
          <w:rStyle w:val="IntenseEmphasis"/>
        </w:rPr>
      </w:pPr>
      <w:r>
        <w:rPr>
          <w:rStyle w:val="IntenseEmphasis"/>
        </w:rPr>
        <w:t>Then you can use our Gulbarra (understanding) guide to help you develop a plan for a specific evaluation. It will help you work out how to design an evaluation plan. See ..’</w:t>
      </w:r>
    </w:p>
    <w:p w14:paraId="0590F5FD" w14:textId="77777777" w:rsidR="008A62DA" w:rsidRPr="00406BD6" w:rsidRDefault="008A62DA" w:rsidP="008A62DA">
      <w:pPr>
        <w:rPr>
          <w:rStyle w:val="IntenseEmphasis"/>
        </w:rPr>
      </w:pPr>
      <w:r w:rsidRPr="00406BD6">
        <w:rPr>
          <w:rStyle w:val="IntenseEmphasis"/>
        </w:rPr>
        <w:t xml:space="preserve">This template provides a series of prompts to be answered, preferably by the main stakeholders in the evaluation. If more than one group of people is involved, it may take a series of meetings. </w:t>
      </w:r>
    </w:p>
    <w:p w14:paraId="25399B64" w14:textId="77777777" w:rsidR="008A62DA" w:rsidRDefault="008A62DA" w:rsidP="008A62DA">
      <w:pPr>
        <w:rPr>
          <w:rStyle w:val="IntenseEmphasis"/>
        </w:rPr>
      </w:pPr>
      <w:r w:rsidRPr="00406BD6">
        <w:rPr>
          <w:rStyle w:val="IntenseEmphasis"/>
        </w:rPr>
        <w:t>The evaluation framework has four elements</w:t>
      </w:r>
      <w:r>
        <w:rPr>
          <w:rStyle w:val="IntenseEmphasis"/>
        </w:rPr>
        <w:t xml:space="preserve"> – agreement-making, gathering, sorting and sharing. You can work through them one at a time.</w:t>
      </w:r>
    </w:p>
    <w:p w14:paraId="2E0B12D0" w14:textId="77777777" w:rsidR="008A62DA" w:rsidRPr="004A42EA" w:rsidRDefault="008A62DA" w:rsidP="008A62DA">
      <w:pPr>
        <w:pStyle w:val="Caption"/>
      </w:pPr>
      <w:r w:rsidRPr="004A42EA">
        <w:t>Figure 1: Yulang’s four elements of evaluation</w:t>
      </w:r>
    </w:p>
    <w:p w14:paraId="79DD73F9" w14:textId="77777777" w:rsidR="008A62DA" w:rsidRPr="0044286D" w:rsidRDefault="008A62DA" w:rsidP="008A62DA">
      <w:pPr>
        <w:jc w:val="center"/>
      </w:pPr>
      <w:r>
        <w:rPr>
          <w:rStyle w:val="IntenseEmphasis"/>
          <w:noProof/>
        </w:rPr>
        <w:drawing>
          <wp:inline distT="0" distB="0" distL="0" distR="0" wp14:anchorId="3DC5D104" wp14:editId="68F061B7">
            <wp:extent cx="4797778" cy="3238500"/>
            <wp:effectExtent l="0" t="0" r="3175" b="0"/>
            <wp:docPr id="1391151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889" cy="324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7236C" w14:textId="77777777" w:rsidR="008A62DA" w:rsidRDefault="008A62DA" w:rsidP="00AF4141">
      <w:pPr>
        <w:pStyle w:val="Heading3"/>
      </w:pPr>
      <w:r>
        <w:t xml:space="preserve">Agreement-making </w:t>
      </w:r>
      <w:r>
        <w:rPr>
          <w:noProof/>
        </w:rPr>
        <w:drawing>
          <wp:inline distT="0" distB="0" distL="0" distR="0" wp14:anchorId="68E18C75" wp14:editId="2FD662AF">
            <wp:extent cx="123825" cy="488295"/>
            <wp:effectExtent l="0" t="0" r="0" b="7620"/>
            <wp:docPr id="689228814" name="Picture 4" descr="A black and yellow rectang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228814" name="Picture 4" descr="A black and yellow rectangular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4619" cy="49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6CBC2" w14:textId="77777777" w:rsidR="008A62DA" w:rsidRDefault="008A62DA" w:rsidP="008A62DA">
      <w:pPr>
        <w:rPr>
          <w:rStyle w:val="IntenseEmphasis"/>
        </w:rPr>
      </w:pPr>
      <w:r w:rsidRPr="00A11278">
        <w:rPr>
          <w:rStyle w:val="IntenseEmphasis"/>
        </w:rPr>
        <w:t>This section describes a shared agreement about the principles, practices and context of the evaluation framework.</w:t>
      </w:r>
      <w:r>
        <w:rPr>
          <w:rStyle w:val="IntenseEmphasis"/>
        </w:rPr>
        <w:t xml:space="preserve"> Write your answer in the space under each question.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8A62DA" w:rsidRPr="00AF4141" w14:paraId="1154E9E3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1E53D667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lastRenderedPageBreak/>
              <w:t>What is the purpose of the evaluation framework?</w:t>
            </w:r>
          </w:p>
        </w:tc>
      </w:tr>
      <w:tr w:rsidR="008A62DA" w:rsidRPr="0042742B" w14:paraId="105ED48F" w14:textId="77777777" w:rsidTr="00D46E61">
        <w:tc>
          <w:tcPr>
            <w:tcW w:w="9918" w:type="dxa"/>
          </w:tcPr>
          <w:p w14:paraId="019D7359" w14:textId="77777777" w:rsidR="008A62DA" w:rsidRPr="0042742B" w:rsidRDefault="008A62DA" w:rsidP="00AF4141">
            <w:r>
              <w:t xml:space="preserve">Write here </w:t>
            </w:r>
          </w:p>
        </w:tc>
      </w:tr>
      <w:tr w:rsidR="008A62DA" w:rsidRPr="00AF4141" w14:paraId="0FA10C70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210D2068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Who are the parties to this evaluation framework?</w:t>
            </w:r>
          </w:p>
        </w:tc>
      </w:tr>
      <w:tr w:rsidR="008A62DA" w:rsidRPr="004D7C10" w14:paraId="77C29F5B" w14:textId="77777777" w:rsidTr="00D46E61">
        <w:tc>
          <w:tcPr>
            <w:tcW w:w="9918" w:type="dxa"/>
          </w:tcPr>
          <w:p w14:paraId="3066EDEE" w14:textId="77777777" w:rsidR="008A62DA" w:rsidRPr="0042742B" w:rsidRDefault="008A62DA" w:rsidP="00AF4141"/>
        </w:tc>
      </w:tr>
      <w:tr w:rsidR="008A62DA" w:rsidRPr="00AF4141" w14:paraId="41C7475D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00687118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What is covered by this evaluation framework, and what is not?</w:t>
            </w:r>
          </w:p>
        </w:tc>
      </w:tr>
      <w:tr w:rsidR="008A62DA" w:rsidRPr="004D7C10" w14:paraId="290B1B8B" w14:textId="77777777" w:rsidTr="00D46E61">
        <w:tc>
          <w:tcPr>
            <w:tcW w:w="9918" w:type="dxa"/>
          </w:tcPr>
          <w:p w14:paraId="1509839F" w14:textId="77777777" w:rsidR="008A62DA" w:rsidRPr="0042742B" w:rsidRDefault="008A62DA" w:rsidP="00AF4141"/>
        </w:tc>
      </w:tr>
      <w:tr w:rsidR="008A62DA" w:rsidRPr="00AF4141" w14:paraId="037E6FB5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2A2C607D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 xml:space="preserve">What principles are to be enacted in any evaluation? </w:t>
            </w:r>
          </w:p>
        </w:tc>
      </w:tr>
      <w:tr w:rsidR="008A62DA" w:rsidRPr="004D7C10" w14:paraId="4B144037" w14:textId="77777777" w:rsidTr="00D46E61">
        <w:tc>
          <w:tcPr>
            <w:tcW w:w="9918" w:type="dxa"/>
          </w:tcPr>
          <w:p w14:paraId="2490337E" w14:textId="77777777" w:rsidR="008A62DA" w:rsidRPr="0042742B" w:rsidRDefault="008A62DA" w:rsidP="00AF4141"/>
        </w:tc>
      </w:tr>
      <w:tr w:rsidR="008A62DA" w:rsidRPr="00AF4141" w14:paraId="394086A5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62F056D8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 xml:space="preserve">What guidelines need to be taken into account for any evaluation? </w:t>
            </w:r>
          </w:p>
        </w:tc>
      </w:tr>
      <w:tr w:rsidR="008A62DA" w:rsidRPr="0042742B" w14:paraId="42F8E3A3" w14:textId="77777777" w:rsidTr="00D46E61">
        <w:tc>
          <w:tcPr>
            <w:tcW w:w="9918" w:type="dxa"/>
          </w:tcPr>
          <w:p w14:paraId="7B7A2A2D" w14:textId="77777777" w:rsidR="008A62DA" w:rsidRDefault="008A62DA" w:rsidP="008A62DA">
            <w:pPr>
              <w:pStyle w:val="ListBullet"/>
              <w:spacing w:before="120" w:after="120" w:line="276" w:lineRule="auto"/>
              <w:ind w:left="1077" w:hanging="360"/>
              <w:contextualSpacing/>
            </w:pPr>
            <w:r w:rsidRPr="0022310E">
              <w:t>National statement on ethical conduct in research 2023</w:t>
            </w:r>
            <w:r>
              <w:t xml:space="preserve"> (NHMRC)</w:t>
            </w:r>
          </w:p>
          <w:p w14:paraId="18B0F012" w14:textId="77777777" w:rsidR="008A62DA" w:rsidRDefault="008A62DA" w:rsidP="008A62DA">
            <w:pPr>
              <w:pStyle w:val="ListBullet"/>
              <w:spacing w:before="120" w:after="120" w:line="276" w:lineRule="auto"/>
              <w:ind w:left="1077" w:hanging="360"/>
              <w:contextualSpacing/>
            </w:pPr>
            <w:r w:rsidRPr="0022310E">
              <w:t>Code of ethics for Aboriginal and Torres Strait Islander research</w:t>
            </w:r>
            <w:r w:rsidRPr="00360239">
              <w:t xml:space="preserve"> </w:t>
            </w:r>
            <w:r>
              <w:t>(AIATSIS, 2020)</w:t>
            </w:r>
          </w:p>
          <w:p w14:paraId="56F68F6C" w14:textId="77777777" w:rsidR="008A62DA" w:rsidRDefault="008A62DA" w:rsidP="008A62DA">
            <w:pPr>
              <w:pStyle w:val="ListBullet"/>
              <w:spacing w:before="120" w:after="120" w:line="276" w:lineRule="auto"/>
              <w:ind w:left="1077" w:hanging="360"/>
              <w:contextualSpacing/>
            </w:pPr>
            <w:r>
              <w:t>First Nations cultural safety framework (Australian Evaluation Society, 2021)</w:t>
            </w:r>
          </w:p>
          <w:p w14:paraId="4BE8F481" w14:textId="77777777" w:rsidR="008A62DA" w:rsidRPr="0042742B" w:rsidRDefault="008A62DA" w:rsidP="008A62DA">
            <w:pPr>
              <w:pStyle w:val="ListBullet"/>
              <w:spacing w:before="120" w:after="120" w:line="276" w:lineRule="auto"/>
              <w:ind w:left="1077" w:hanging="360"/>
              <w:contextualSpacing/>
            </w:pPr>
            <w:r w:rsidRPr="007C27E2">
              <w:rPr>
                <w:rStyle w:val="IntenseEmphasis"/>
              </w:rPr>
              <w:t>Please add any more</w:t>
            </w:r>
          </w:p>
        </w:tc>
      </w:tr>
      <w:tr w:rsidR="008A62DA" w:rsidRPr="00AF4141" w14:paraId="31365B7E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6141B7D5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How Aboriginal and Torres Strait Islander ways of knowing, being and doing be embedded from program/project leadership to organisational management?</w:t>
            </w:r>
          </w:p>
        </w:tc>
      </w:tr>
      <w:tr w:rsidR="008A62DA" w:rsidRPr="004D7C10" w14:paraId="54BCE10B" w14:textId="77777777" w:rsidTr="00D46E61">
        <w:tc>
          <w:tcPr>
            <w:tcW w:w="9918" w:type="dxa"/>
          </w:tcPr>
          <w:p w14:paraId="0D60C6F2" w14:textId="77777777" w:rsidR="008A62DA" w:rsidRPr="0042742B" w:rsidRDefault="008A62DA" w:rsidP="00AF4141"/>
        </w:tc>
      </w:tr>
      <w:tr w:rsidR="008A62DA" w:rsidRPr="00AF4141" w14:paraId="71277EBA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6D124680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How will the priorities, objectives and strategies of Aboriginal and Torres Strait Islander community partners be supported in any evaluation?</w:t>
            </w:r>
          </w:p>
        </w:tc>
      </w:tr>
      <w:tr w:rsidR="008A62DA" w:rsidRPr="0042742B" w14:paraId="0CE8E5E3" w14:textId="77777777" w:rsidTr="00D46E61">
        <w:tc>
          <w:tcPr>
            <w:tcW w:w="9918" w:type="dxa"/>
          </w:tcPr>
          <w:p w14:paraId="1335AADF" w14:textId="77777777" w:rsidR="008A62DA" w:rsidRPr="0042742B" w:rsidRDefault="008A62DA" w:rsidP="00AF4141"/>
        </w:tc>
      </w:tr>
      <w:tr w:rsidR="008A62DA" w:rsidRPr="00AF4141" w14:paraId="5879E025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5DC7E3C5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How will Aboriginal and Torres Strait Islander peoples’ right to self-determination be supported in any evaluation?</w:t>
            </w:r>
          </w:p>
        </w:tc>
      </w:tr>
      <w:tr w:rsidR="008A62DA" w:rsidRPr="0042742B" w14:paraId="40227251" w14:textId="77777777" w:rsidTr="00D46E61">
        <w:tc>
          <w:tcPr>
            <w:tcW w:w="9918" w:type="dxa"/>
          </w:tcPr>
          <w:p w14:paraId="5698D4A4" w14:textId="77777777" w:rsidR="008A62DA" w:rsidRPr="0042742B" w:rsidRDefault="008A62DA" w:rsidP="00AF4141"/>
        </w:tc>
      </w:tr>
      <w:tr w:rsidR="008A62DA" w:rsidRPr="00AF4141" w14:paraId="7FBD8F92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048865FF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How will Indigenous data sovereignty and governance be enacted in any evaluation?</w:t>
            </w:r>
          </w:p>
        </w:tc>
      </w:tr>
      <w:tr w:rsidR="008A62DA" w:rsidRPr="0042742B" w14:paraId="127F0C7C" w14:textId="77777777" w:rsidTr="00D46E61">
        <w:tc>
          <w:tcPr>
            <w:tcW w:w="9918" w:type="dxa"/>
          </w:tcPr>
          <w:p w14:paraId="2639CD20" w14:textId="77777777" w:rsidR="008A62DA" w:rsidRPr="0042742B" w:rsidRDefault="008A62DA" w:rsidP="00AF4141"/>
        </w:tc>
      </w:tr>
      <w:tr w:rsidR="008A62DA" w:rsidRPr="00AF4141" w14:paraId="60E70D8C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2F0EABF1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What power differentials need to be taken into account in any evaluation?</w:t>
            </w:r>
          </w:p>
        </w:tc>
      </w:tr>
      <w:tr w:rsidR="008A62DA" w:rsidRPr="00C562DC" w14:paraId="5AF4264A" w14:textId="77777777" w:rsidTr="00D46E61">
        <w:tc>
          <w:tcPr>
            <w:tcW w:w="9918" w:type="dxa"/>
          </w:tcPr>
          <w:p w14:paraId="1AFF9B43" w14:textId="77777777" w:rsidR="008A62DA" w:rsidRPr="00C562DC" w:rsidRDefault="008A62DA" w:rsidP="00AF4141"/>
        </w:tc>
      </w:tr>
      <w:tr w:rsidR="008A62DA" w:rsidRPr="00AF4141" w14:paraId="075C8CCD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636DD3A0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What will be done to ensure that any evaluation takes place in accordance with anti-discrimination legislation and is actively anti-racist in practice, supported by cultural safe practices?</w:t>
            </w:r>
          </w:p>
        </w:tc>
      </w:tr>
      <w:tr w:rsidR="008A62DA" w:rsidRPr="00C562DC" w14:paraId="7AF8E5C8" w14:textId="77777777" w:rsidTr="00D46E61">
        <w:tc>
          <w:tcPr>
            <w:tcW w:w="9918" w:type="dxa"/>
          </w:tcPr>
          <w:p w14:paraId="049248A0" w14:textId="77777777" w:rsidR="008A62DA" w:rsidRPr="00C562DC" w:rsidRDefault="008A62DA" w:rsidP="00AF4141"/>
        </w:tc>
      </w:tr>
      <w:tr w:rsidR="008A62DA" w:rsidRPr="00AF4141" w14:paraId="04364D53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39942AAF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Will any evaluation be designed to consider workforce development and capacity building?</w:t>
            </w:r>
          </w:p>
        </w:tc>
      </w:tr>
      <w:tr w:rsidR="008A62DA" w:rsidRPr="00C562DC" w14:paraId="07EE32EA" w14:textId="77777777" w:rsidTr="00D46E61">
        <w:tc>
          <w:tcPr>
            <w:tcW w:w="9918" w:type="dxa"/>
          </w:tcPr>
          <w:p w14:paraId="32412326" w14:textId="77777777" w:rsidR="008A62DA" w:rsidRPr="00C562DC" w:rsidRDefault="008A62DA" w:rsidP="00AF4141"/>
        </w:tc>
      </w:tr>
      <w:tr w:rsidR="008A62DA" w:rsidRPr="00AF4141" w14:paraId="7372D462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5823E0C5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Will any evaluation be designed to consider truth telling and healing?</w:t>
            </w:r>
          </w:p>
        </w:tc>
      </w:tr>
      <w:tr w:rsidR="008A62DA" w:rsidRPr="00C562DC" w14:paraId="25D86F11" w14:textId="77777777" w:rsidTr="00D46E61">
        <w:tc>
          <w:tcPr>
            <w:tcW w:w="9918" w:type="dxa"/>
          </w:tcPr>
          <w:p w14:paraId="174AA63F" w14:textId="77777777" w:rsidR="008A62DA" w:rsidRPr="00C562DC" w:rsidRDefault="008A62DA" w:rsidP="00AF4141"/>
        </w:tc>
      </w:tr>
      <w:tr w:rsidR="008A62DA" w:rsidRPr="00AF4141" w14:paraId="097DCDB5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7B29B125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How will any evaluation be designed to use decolonising methodologies?</w:t>
            </w:r>
          </w:p>
        </w:tc>
      </w:tr>
      <w:tr w:rsidR="008A62DA" w:rsidRPr="00C562DC" w14:paraId="2A8AF343" w14:textId="77777777" w:rsidTr="00D46E61">
        <w:tc>
          <w:tcPr>
            <w:tcW w:w="9918" w:type="dxa"/>
          </w:tcPr>
          <w:p w14:paraId="3A495692" w14:textId="77777777" w:rsidR="008A62DA" w:rsidRPr="00C562DC" w:rsidRDefault="008A62DA" w:rsidP="00AF4141"/>
        </w:tc>
      </w:tr>
      <w:tr w:rsidR="008A62DA" w:rsidRPr="00AF4141" w14:paraId="1CEE0CBD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2FA30B1C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Will any evaluation be designed to strengthen relationships between Indigenous people?</w:t>
            </w:r>
          </w:p>
        </w:tc>
      </w:tr>
      <w:tr w:rsidR="008A62DA" w:rsidRPr="00C562DC" w14:paraId="796CECB6" w14:textId="77777777" w:rsidTr="00D46E61">
        <w:tc>
          <w:tcPr>
            <w:tcW w:w="9918" w:type="dxa"/>
          </w:tcPr>
          <w:p w14:paraId="736B60C9" w14:textId="77777777" w:rsidR="008A62DA" w:rsidRPr="00C562DC" w:rsidRDefault="008A62DA" w:rsidP="00AF4141"/>
        </w:tc>
      </w:tr>
      <w:tr w:rsidR="008A62DA" w:rsidRPr="00AF4141" w14:paraId="476CDAB5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62C1FF52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Will any evaluation be designed to strengthen relationships to culture and to Country?</w:t>
            </w:r>
          </w:p>
        </w:tc>
      </w:tr>
      <w:tr w:rsidR="008A62DA" w:rsidRPr="00C562DC" w14:paraId="01B738FC" w14:textId="77777777" w:rsidTr="00D46E61">
        <w:tc>
          <w:tcPr>
            <w:tcW w:w="9918" w:type="dxa"/>
          </w:tcPr>
          <w:p w14:paraId="360F3D80" w14:textId="77777777" w:rsidR="008A62DA" w:rsidRPr="00C562DC" w:rsidRDefault="008A62DA" w:rsidP="00AF4141"/>
        </w:tc>
      </w:tr>
      <w:tr w:rsidR="008A62DA" w:rsidRPr="00AF4141" w14:paraId="610EB608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6D11DB15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What process was followed to reach this shared understanding?</w:t>
            </w:r>
          </w:p>
        </w:tc>
      </w:tr>
      <w:tr w:rsidR="008A62DA" w:rsidRPr="00C562DC" w14:paraId="61A5DFA8" w14:textId="77777777" w:rsidTr="00D46E61">
        <w:tc>
          <w:tcPr>
            <w:tcW w:w="9918" w:type="dxa"/>
          </w:tcPr>
          <w:p w14:paraId="0C6A35FD" w14:textId="77777777" w:rsidR="008A62DA" w:rsidRPr="00C562DC" w:rsidRDefault="008A62DA" w:rsidP="00AF4141"/>
        </w:tc>
      </w:tr>
      <w:tr w:rsidR="008A62DA" w:rsidRPr="00AF4141" w14:paraId="23C947BF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33822B70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How will further decisions about this evaluation framework be made?</w:t>
            </w:r>
          </w:p>
        </w:tc>
      </w:tr>
      <w:tr w:rsidR="008A62DA" w:rsidRPr="00C562DC" w14:paraId="4BC6FFCB" w14:textId="77777777" w:rsidTr="00D46E61">
        <w:tc>
          <w:tcPr>
            <w:tcW w:w="9918" w:type="dxa"/>
          </w:tcPr>
          <w:p w14:paraId="7BD23EFA" w14:textId="77777777" w:rsidR="008A62DA" w:rsidRPr="00C562DC" w:rsidRDefault="008A62DA" w:rsidP="00AF4141"/>
        </w:tc>
      </w:tr>
      <w:tr w:rsidR="008A62DA" w:rsidRPr="00AF4141" w14:paraId="1385F28B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2C4FFC11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What governance arrangement exist for this evaluation framework?</w:t>
            </w:r>
          </w:p>
        </w:tc>
      </w:tr>
      <w:tr w:rsidR="008A62DA" w:rsidRPr="00C562DC" w14:paraId="36956B40" w14:textId="77777777" w:rsidTr="00D46E61">
        <w:tc>
          <w:tcPr>
            <w:tcW w:w="9918" w:type="dxa"/>
          </w:tcPr>
          <w:p w14:paraId="14B67439" w14:textId="77777777" w:rsidR="008A62DA" w:rsidRDefault="008A62DA" w:rsidP="00AF4141"/>
        </w:tc>
      </w:tr>
    </w:tbl>
    <w:p w14:paraId="1D40471A" w14:textId="77777777" w:rsidR="008A62DA" w:rsidRDefault="008A62DA" w:rsidP="00AF4141">
      <w:pPr>
        <w:pStyle w:val="Heading3"/>
      </w:pPr>
      <w:r>
        <w:t xml:space="preserve">Gathering </w:t>
      </w:r>
      <w:r>
        <w:rPr>
          <w:noProof/>
        </w:rPr>
        <w:drawing>
          <wp:inline distT="0" distB="0" distL="0" distR="0" wp14:anchorId="4E94A8EB" wp14:editId="382114F1">
            <wp:extent cx="241602" cy="504825"/>
            <wp:effectExtent l="0" t="0" r="6350" b="0"/>
            <wp:docPr id="598362409" name="Picture 5" descr="A brown oval object with black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362409" name="Picture 5" descr="A brown oval object with black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4600" cy="51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4638C" w14:textId="77777777" w:rsidR="008A62DA" w:rsidRPr="00063701" w:rsidRDefault="008A62DA" w:rsidP="008A62DA">
      <w:pPr>
        <w:rPr>
          <w:rStyle w:val="IntenseEmphasis"/>
        </w:rPr>
      </w:pPr>
      <w:r w:rsidRPr="00063701">
        <w:rPr>
          <w:rStyle w:val="IntenseEmphasis"/>
        </w:rPr>
        <w:t xml:space="preserve">This section provides a broad summary of the </w:t>
      </w:r>
      <w:r>
        <w:rPr>
          <w:rStyle w:val="IntenseEmphasis"/>
        </w:rPr>
        <w:t xml:space="preserve">data gathering </w:t>
      </w:r>
      <w:r w:rsidRPr="00063701">
        <w:rPr>
          <w:rStyle w:val="IntenseEmphasis"/>
        </w:rPr>
        <w:t>requirement</w:t>
      </w:r>
      <w:r>
        <w:rPr>
          <w:rStyle w:val="IntenseEmphasis"/>
        </w:rPr>
        <w:t>s</w:t>
      </w:r>
      <w:r w:rsidRPr="00063701">
        <w:rPr>
          <w:rStyle w:val="IntenseEmphasis"/>
        </w:rPr>
        <w:t xml:space="preserve"> of an evaluation </w:t>
      </w:r>
      <w:r>
        <w:rPr>
          <w:rStyle w:val="IntenseEmphasis"/>
        </w:rPr>
        <w:t>framework</w:t>
      </w:r>
      <w:r w:rsidRPr="00063701">
        <w:rPr>
          <w:rStyle w:val="IntenseEmphasis"/>
        </w:rPr>
        <w:t xml:space="preserve">. </w:t>
      </w:r>
      <w:r>
        <w:rPr>
          <w:rStyle w:val="IntenseEmphasis"/>
        </w:rPr>
        <w:t>Write your answer in the space under each question.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8A62DA" w:rsidRPr="00AF4141" w14:paraId="32302BB8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4B9BC70D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Will any evaluation have a specific, measurable, achievable, realistic and time-bound aim?</w:t>
            </w:r>
          </w:p>
        </w:tc>
      </w:tr>
      <w:tr w:rsidR="008A62DA" w:rsidRPr="00C562DC" w14:paraId="0369A187" w14:textId="77777777" w:rsidTr="00D46E61">
        <w:tc>
          <w:tcPr>
            <w:tcW w:w="9918" w:type="dxa"/>
          </w:tcPr>
          <w:p w14:paraId="7D09FE31" w14:textId="77777777" w:rsidR="008A62DA" w:rsidRPr="00C562DC" w:rsidRDefault="008A62DA" w:rsidP="00AF4141"/>
        </w:tc>
      </w:tr>
      <w:tr w:rsidR="008A62DA" w:rsidRPr="00AF4141" w14:paraId="241A8943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0666781C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 xml:space="preserve">Will any evaluation have clear objectives? </w:t>
            </w:r>
          </w:p>
        </w:tc>
      </w:tr>
      <w:tr w:rsidR="008A62DA" w:rsidRPr="00C562DC" w14:paraId="7EE0DF42" w14:textId="77777777" w:rsidTr="00D46E61">
        <w:tc>
          <w:tcPr>
            <w:tcW w:w="9918" w:type="dxa"/>
          </w:tcPr>
          <w:p w14:paraId="2910A6EF" w14:textId="77777777" w:rsidR="008A62DA" w:rsidRPr="00C562DC" w:rsidRDefault="008A62DA" w:rsidP="00AF4141"/>
        </w:tc>
      </w:tr>
      <w:tr w:rsidR="008A62DA" w:rsidRPr="00AF4141" w14:paraId="5DA5137D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13E1EF46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lastRenderedPageBreak/>
              <w:t>Will any evaluation include the perspectives of participants or end-users, as well as that of the organisation?</w:t>
            </w:r>
          </w:p>
        </w:tc>
      </w:tr>
      <w:tr w:rsidR="008A62DA" w:rsidRPr="00C562DC" w14:paraId="3B94EF4A" w14:textId="77777777" w:rsidTr="00D46E61">
        <w:tc>
          <w:tcPr>
            <w:tcW w:w="9918" w:type="dxa"/>
          </w:tcPr>
          <w:p w14:paraId="20E9920E" w14:textId="77777777" w:rsidR="008A62DA" w:rsidRPr="00C562DC" w:rsidRDefault="008A62DA" w:rsidP="00AF4141"/>
        </w:tc>
      </w:tr>
      <w:tr w:rsidR="008A62DA" w:rsidRPr="00AF4141" w14:paraId="0C4DD3DC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5BACB94E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Will any evaluation take into account the multiple levels at which empowerment of Indigenous people should occur: system, community, organisational, program and individual experiences and factors?</w:t>
            </w:r>
          </w:p>
        </w:tc>
      </w:tr>
      <w:tr w:rsidR="008A62DA" w:rsidRPr="00C562DC" w14:paraId="4C810A07" w14:textId="77777777" w:rsidTr="00D46E61">
        <w:tc>
          <w:tcPr>
            <w:tcW w:w="9918" w:type="dxa"/>
          </w:tcPr>
          <w:p w14:paraId="20C54F54" w14:textId="77777777" w:rsidR="008A62DA" w:rsidRPr="00C562DC" w:rsidRDefault="008A62DA" w:rsidP="00AF4141"/>
        </w:tc>
      </w:tr>
      <w:tr w:rsidR="008A62DA" w:rsidRPr="00AF4141" w14:paraId="4D40AF47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0D6A9772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Mixed-methods evaluation is recommended for evaluations with Indigenous people; will any evaluation be required to include both qualitative data and quantitative data (where possible) in order to gather a rounded picture?</w:t>
            </w:r>
          </w:p>
        </w:tc>
      </w:tr>
      <w:tr w:rsidR="008A62DA" w:rsidRPr="00C562DC" w14:paraId="6B7F6E45" w14:textId="77777777" w:rsidTr="00D46E61">
        <w:tc>
          <w:tcPr>
            <w:tcW w:w="9918" w:type="dxa"/>
          </w:tcPr>
          <w:p w14:paraId="45911FD8" w14:textId="77777777" w:rsidR="008A62DA" w:rsidRPr="00C562DC" w:rsidRDefault="008A62DA" w:rsidP="00AF4141"/>
        </w:tc>
      </w:tr>
      <w:tr w:rsidR="008A62DA" w:rsidRPr="00AF4141" w14:paraId="720AB7EC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12B62DE0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Will data collection with Aboriginal and Torres Strait Islander people take place?</w:t>
            </w:r>
          </w:p>
        </w:tc>
      </w:tr>
      <w:tr w:rsidR="008A62DA" w:rsidRPr="00C562DC" w14:paraId="26126124" w14:textId="77777777" w:rsidTr="00D46E61">
        <w:tc>
          <w:tcPr>
            <w:tcW w:w="9918" w:type="dxa"/>
          </w:tcPr>
          <w:p w14:paraId="203ED8DD" w14:textId="77777777" w:rsidR="008A62DA" w:rsidRDefault="008A62DA" w:rsidP="00AF4141"/>
        </w:tc>
      </w:tr>
      <w:tr w:rsidR="008A62DA" w:rsidRPr="00AF4141" w14:paraId="77F37BDD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2A25672A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Will the views and perspectives of Aboriginal and Torres Strait Islander community and/or other end-users will be represented?</w:t>
            </w:r>
          </w:p>
        </w:tc>
      </w:tr>
      <w:tr w:rsidR="008A62DA" w:rsidRPr="00C562DC" w14:paraId="06D67707" w14:textId="77777777" w:rsidTr="00D46E61">
        <w:tc>
          <w:tcPr>
            <w:tcW w:w="9918" w:type="dxa"/>
          </w:tcPr>
          <w:p w14:paraId="52E3C3AC" w14:textId="77777777" w:rsidR="008A62DA" w:rsidRDefault="008A62DA" w:rsidP="00AF4141"/>
        </w:tc>
      </w:tr>
    </w:tbl>
    <w:p w14:paraId="6CA0FD57" w14:textId="77777777" w:rsidR="008A62DA" w:rsidRDefault="008A62DA" w:rsidP="00AF4141">
      <w:pPr>
        <w:pStyle w:val="Heading3"/>
      </w:pPr>
      <w:r>
        <w:t xml:space="preserve">Sorting </w:t>
      </w:r>
      <w:r>
        <w:rPr>
          <w:noProof/>
        </w:rPr>
        <w:drawing>
          <wp:inline distT="0" distB="0" distL="0" distR="0" wp14:anchorId="682D25A9" wp14:editId="270AA282">
            <wp:extent cx="571500" cy="333375"/>
            <wp:effectExtent l="0" t="0" r="0" b="9525"/>
            <wp:docPr id="864828361" name="Picture 6" descr="A close up of a wood g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828361" name="Picture 6" descr="A close up of a wood gr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96" cy="33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3DC7A" w14:textId="77777777" w:rsidR="008A62DA" w:rsidRPr="001840BB" w:rsidRDefault="008A62DA" w:rsidP="008A62DA">
      <w:r w:rsidRPr="00063701">
        <w:rPr>
          <w:rStyle w:val="IntenseEmphasis"/>
        </w:rPr>
        <w:t xml:space="preserve">This section provides a broad summary of the </w:t>
      </w:r>
      <w:r>
        <w:rPr>
          <w:rStyle w:val="IntenseEmphasis"/>
        </w:rPr>
        <w:t xml:space="preserve">data analysis and learnings </w:t>
      </w:r>
      <w:r w:rsidRPr="00063701">
        <w:rPr>
          <w:rStyle w:val="IntenseEmphasis"/>
        </w:rPr>
        <w:t>requirement</w:t>
      </w:r>
      <w:r>
        <w:rPr>
          <w:rStyle w:val="IntenseEmphasis"/>
        </w:rPr>
        <w:t>s</w:t>
      </w:r>
      <w:r w:rsidRPr="00063701">
        <w:rPr>
          <w:rStyle w:val="IntenseEmphasis"/>
        </w:rPr>
        <w:t xml:space="preserve"> of an evaluation </w:t>
      </w:r>
      <w:r>
        <w:rPr>
          <w:rStyle w:val="IntenseEmphasis"/>
        </w:rPr>
        <w:t>framework</w:t>
      </w:r>
      <w:r w:rsidRPr="00063701">
        <w:rPr>
          <w:rStyle w:val="IntenseEmphasis"/>
        </w:rPr>
        <w:t xml:space="preserve">. </w:t>
      </w:r>
      <w:r>
        <w:rPr>
          <w:rStyle w:val="IntenseEmphasis"/>
        </w:rPr>
        <w:t>Write your answer in the space under each question.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8A62DA" w:rsidRPr="00AF4141" w14:paraId="40CDA0EE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35CE277C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What groups of people should be represented in any data analysis? Will Aboriginal and Torres Strait Islander people be involved?</w:t>
            </w:r>
          </w:p>
        </w:tc>
      </w:tr>
      <w:tr w:rsidR="008A62DA" w:rsidRPr="00C562DC" w14:paraId="3F16D8D4" w14:textId="77777777" w:rsidTr="00D46E61">
        <w:tc>
          <w:tcPr>
            <w:tcW w:w="9918" w:type="dxa"/>
          </w:tcPr>
          <w:p w14:paraId="2BA39EFB" w14:textId="77777777" w:rsidR="008A62DA" w:rsidRPr="00C562DC" w:rsidRDefault="008A62DA" w:rsidP="00AF4141"/>
        </w:tc>
      </w:tr>
      <w:tr w:rsidR="008A62DA" w:rsidRPr="00AF4141" w14:paraId="26085AB6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6A890817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What critical reflection tool/s will be used?</w:t>
            </w:r>
          </w:p>
        </w:tc>
      </w:tr>
      <w:tr w:rsidR="008A62DA" w:rsidRPr="00C562DC" w14:paraId="157D0DEF" w14:textId="77777777" w:rsidTr="00D46E61">
        <w:tc>
          <w:tcPr>
            <w:tcW w:w="9918" w:type="dxa"/>
          </w:tcPr>
          <w:p w14:paraId="298CB15D" w14:textId="77777777" w:rsidR="008A62DA" w:rsidRPr="00C562DC" w:rsidRDefault="008A62DA" w:rsidP="00AF4141"/>
        </w:tc>
      </w:tr>
    </w:tbl>
    <w:p w14:paraId="798C58CC" w14:textId="77777777" w:rsidR="008A62DA" w:rsidRDefault="008A62DA" w:rsidP="00AF4141">
      <w:pPr>
        <w:pStyle w:val="Heading3"/>
      </w:pPr>
      <w:r>
        <w:t xml:space="preserve">Sharing </w:t>
      </w:r>
      <w:r>
        <w:rPr>
          <w:noProof/>
        </w:rPr>
        <w:drawing>
          <wp:inline distT="0" distB="0" distL="0" distR="0" wp14:anchorId="5E090E18" wp14:editId="1C6EA9C1">
            <wp:extent cx="102290" cy="482600"/>
            <wp:effectExtent l="0" t="0" r="0" b="0"/>
            <wp:docPr id="22782528" name="Picture 7" descr="A yellow rectangular object with black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2528" name="Picture 7" descr="A yellow rectangular object with black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2" cy="49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7752F" w14:textId="77777777" w:rsidR="008A62DA" w:rsidRPr="001840BB" w:rsidRDefault="008A62DA" w:rsidP="008A62DA">
      <w:pPr>
        <w:keepNext/>
        <w:keepLines/>
      </w:pPr>
      <w:r w:rsidRPr="00063701">
        <w:rPr>
          <w:rStyle w:val="IntenseEmphasis"/>
        </w:rPr>
        <w:t xml:space="preserve">This section provides a broad summary of the </w:t>
      </w:r>
      <w:r>
        <w:rPr>
          <w:rStyle w:val="IntenseEmphasis"/>
        </w:rPr>
        <w:t xml:space="preserve">reporting and knowledge transfer </w:t>
      </w:r>
      <w:r w:rsidRPr="00063701">
        <w:rPr>
          <w:rStyle w:val="IntenseEmphasis"/>
        </w:rPr>
        <w:t>requirement</w:t>
      </w:r>
      <w:r>
        <w:rPr>
          <w:rStyle w:val="IntenseEmphasis"/>
        </w:rPr>
        <w:t>s</w:t>
      </w:r>
      <w:r w:rsidRPr="00063701">
        <w:rPr>
          <w:rStyle w:val="IntenseEmphasis"/>
        </w:rPr>
        <w:t xml:space="preserve"> of an evaluation </w:t>
      </w:r>
      <w:r>
        <w:rPr>
          <w:rStyle w:val="IntenseEmphasis"/>
        </w:rPr>
        <w:t>framework</w:t>
      </w:r>
      <w:r w:rsidRPr="00063701">
        <w:rPr>
          <w:rStyle w:val="IntenseEmphasis"/>
        </w:rPr>
        <w:t xml:space="preserve">. </w:t>
      </w:r>
      <w:r>
        <w:rPr>
          <w:rStyle w:val="IntenseEmphasis"/>
        </w:rPr>
        <w:t>Write your answer in the space under each question.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8A62DA" w:rsidRPr="00AF4141" w14:paraId="22AF7064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22975548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Will learnings from any evaluation be shared with those involved with and affected by the policy or program?</w:t>
            </w:r>
          </w:p>
        </w:tc>
      </w:tr>
      <w:tr w:rsidR="008A62DA" w:rsidRPr="00C562DC" w14:paraId="66717C27" w14:textId="77777777" w:rsidTr="00D46E61">
        <w:tc>
          <w:tcPr>
            <w:tcW w:w="9918" w:type="dxa"/>
          </w:tcPr>
          <w:p w14:paraId="3F777FE0" w14:textId="77777777" w:rsidR="008A62DA" w:rsidRPr="00C562DC" w:rsidRDefault="008A62DA" w:rsidP="00AF4141"/>
        </w:tc>
      </w:tr>
      <w:tr w:rsidR="008A62DA" w:rsidRPr="00AF4141" w14:paraId="78BB2168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2AB4E4D2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Given Indigenous people take seriously intergenerational knowledge transfer as a cultural protocol, a range of diverse strategies, and their resourcing, are required over time. What strategies will you use?</w:t>
            </w:r>
          </w:p>
        </w:tc>
      </w:tr>
      <w:tr w:rsidR="008A62DA" w:rsidRPr="00C562DC" w14:paraId="4036CABF" w14:textId="77777777" w:rsidTr="00D46E61">
        <w:tc>
          <w:tcPr>
            <w:tcW w:w="9918" w:type="dxa"/>
          </w:tcPr>
          <w:p w14:paraId="3DFD79CF" w14:textId="77777777" w:rsidR="008A62DA" w:rsidRPr="00C562DC" w:rsidRDefault="008A62DA" w:rsidP="00AF4141"/>
        </w:tc>
      </w:tr>
      <w:tr w:rsidR="008A62DA" w:rsidRPr="00AF4141" w14:paraId="36C72049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110CE558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Will achievements be recognised?</w:t>
            </w:r>
          </w:p>
        </w:tc>
      </w:tr>
      <w:tr w:rsidR="008A62DA" w:rsidRPr="00C562DC" w14:paraId="5CBF1F1B" w14:textId="77777777" w:rsidTr="00D46E61">
        <w:tc>
          <w:tcPr>
            <w:tcW w:w="9918" w:type="dxa"/>
          </w:tcPr>
          <w:p w14:paraId="102E56A8" w14:textId="77777777" w:rsidR="008A62DA" w:rsidRPr="00C562DC" w:rsidRDefault="008A62DA" w:rsidP="00AF4141"/>
        </w:tc>
      </w:tr>
      <w:tr w:rsidR="008A62DA" w:rsidRPr="00AF4141" w14:paraId="009ACA13" w14:textId="77777777" w:rsidTr="00D46E61">
        <w:tc>
          <w:tcPr>
            <w:tcW w:w="9918" w:type="dxa"/>
            <w:shd w:val="clear" w:color="auto" w:fill="F9DBDD" w:themeFill="accent4" w:themeFillTint="33"/>
          </w:tcPr>
          <w:p w14:paraId="2B1931DE" w14:textId="77777777" w:rsidR="008A62DA" w:rsidRPr="00AF4141" w:rsidRDefault="008A62DA" w:rsidP="00AF4141">
            <w:pPr>
              <w:rPr>
                <w:b/>
                <w:bCs/>
              </w:rPr>
            </w:pPr>
            <w:r w:rsidRPr="00AF4141">
              <w:rPr>
                <w:b/>
                <w:bCs/>
              </w:rPr>
              <w:t>Will ongoing relationships with community partners be supported?</w:t>
            </w:r>
          </w:p>
        </w:tc>
      </w:tr>
      <w:tr w:rsidR="008A62DA" w:rsidRPr="00C562DC" w14:paraId="33E93FC9" w14:textId="77777777" w:rsidTr="00D46E61">
        <w:tc>
          <w:tcPr>
            <w:tcW w:w="9918" w:type="dxa"/>
          </w:tcPr>
          <w:p w14:paraId="4D46E5C3" w14:textId="77777777" w:rsidR="008A62DA" w:rsidRPr="00C562DC" w:rsidRDefault="008A62DA" w:rsidP="00AF4141"/>
        </w:tc>
      </w:tr>
    </w:tbl>
    <w:p w14:paraId="1640CE13" w14:textId="77777777" w:rsidR="008A62DA" w:rsidRDefault="008A62DA" w:rsidP="008A62DA"/>
    <w:p w14:paraId="4F2E7064" w14:textId="77777777" w:rsidR="008A62DA" w:rsidRDefault="008A62DA" w:rsidP="008A62DA">
      <w:pPr>
        <w:rPr>
          <w:rStyle w:val="IntenseEmphasis"/>
        </w:rPr>
      </w:pPr>
      <w:r w:rsidRPr="00D27525">
        <w:rPr>
          <w:rStyle w:val="IntenseEmphasis"/>
        </w:rPr>
        <w:t>Once complete, you can either leave this framework in the question and answer format</w:t>
      </w:r>
      <w:r>
        <w:rPr>
          <w:rStyle w:val="IntenseEmphasis"/>
        </w:rPr>
        <w:t xml:space="preserve"> (but remover all text in this font)</w:t>
      </w:r>
      <w:r w:rsidRPr="00D27525">
        <w:rPr>
          <w:rStyle w:val="IntenseEmphasis"/>
        </w:rPr>
        <w:t xml:space="preserve">, or you can re-write </w:t>
      </w:r>
      <w:r>
        <w:rPr>
          <w:rStyle w:val="IntenseEmphasis"/>
        </w:rPr>
        <w:t xml:space="preserve">your answers </w:t>
      </w:r>
      <w:r w:rsidRPr="00D27525">
        <w:rPr>
          <w:rStyle w:val="IntenseEmphasis"/>
        </w:rPr>
        <w:t xml:space="preserve">into </w:t>
      </w:r>
      <w:r>
        <w:rPr>
          <w:rStyle w:val="IntenseEmphasis"/>
        </w:rPr>
        <w:t xml:space="preserve">a </w:t>
      </w:r>
      <w:r w:rsidRPr="00D27525">
        <w:rPr>
          <w:rStyle w:val="IntenseEmphasis"/>
        </w:rPr>
        <w:t xml:space="preserve">narrative </w:t>
      </w:r>
      <w:r>
        <w:rPr>
          <w:rStyle w:val="IntenseEmphasis"/>
        </w:rPr>
        <w:t xml:space="preserve">or visual </w:t>
      </w:r>
      <w:r w:rsidRPr="00D27525">
        <w:rPr>
          <w:rStyle w:val="IntenseEmphasis"/>
        </w:rPr>
        <w:t>form</w:t>
      </w:r>
      <w:r>
        <w:rPr>
          <w:rStyle w:val="IntenseEmphasis"/>
        </w:rPr>
        <w:t>, using the framework headings agreement-making, gathering, sorting and sharing.</w:t>
      </w:r>
    </w:p>
    <w:p w14:paraId="439A7CBA" w14:textId="77777777" w:rsidR="008A62DA" w:rsidRDefault="008A62DA" w:rsidP="008A62DA">
      <w:pPr>
        <w:rPr>
          <w:rStyle w:val="IntenseEmphasis"/>
        </w:rPr>
      </w:pPr>
      <w:r>
        <w:rPr>
          <w:rStyle w:val="IntenseEmphasis"/>
        </w:rPr>
        <w:t xml:space="preserve">To remind you, this Mawang guide to developing an Indigenous evaluation framework, which is a guide to how any evaluation in an organisation will be carried out. </w:t>
      </w:r>
    </w:p>
    <w:p w14:paraId="18AFC197" w14:textId="77777777" w:rsidR="008A62DA" w:rsidRDefault="008A62DA" w:rsidP="008A62DA">
      <w:pPr>
        <w:rPr>
          <w:rStyle w:val="IntenseEmphasis"/>
        </w:rPr>
      </w:pPr>
      <w:r>
        <w:rPr>
          <w:rStyle w:val="IntenseEmphasis"/>
        </w:rPr>
        <w:t xml:space="preserve">To develop an evaluation plan for a particular evaluation, use the Gulbarra guide to developing an evaluation plan. </w:t>
      </w:r>
    </w:p>
    <w:p w14:paraId="29A2856A" w14:textId="77777777" w:rsidR="008A62DA" w:rsidRDefault="008A62DA" w:rsidP="008A62DA">
      <w:pPr>
        <w:rPr>
          <w:rStyle w:val="IntenseEmphasis"/>
        </w:rPr>
      </w:pPr>
    </w:p>
    <w:p w14:paraId="5AE4F8E4" w14:textId="77777777" w:rsidR="008A62DA" w:rsidRPr="00911CB7" w:rsidRDefault="008A62DA" w:rsidP="00AF4141">
      <w:pPr>
        <w:pStyle w:val="Heading3"/>
      </w:pPr>
      <w:r w:rsidRPr="00911CB7">
        <w:t>Suggested citation</w:t>
      </w:r>
    </w:p>
    <w:p w14:paraId="1D2D2450" w14:textId="77777777" w:rsidR="008A62DA" w:rsidRDefault="008A62DA" w:rsidP="008A62DA">
      <w:r w:rsidRPr="00911CB7">
        <w:t>Williams, M.</w:t>
      </w:r>
      <w:r>
        <w:t>,</w:t>
      </w:r>
      <w:r w:rsidRPr="00911CB7">
        <w:t xml:space="preserve"> Ragg, M.</w:t>
      </w:r>
      <w:r>
        <w:t xml:space="preserve"> &amp; Marlin, D.</w:t>
      </w:r>
      <w:r w:rsidRPr="00911CB7">
        <w:t xml:space="preserve"> (202</w:t>
      </w:r>
      <w:r>
        <w:t>4</w:t>
      </w:r>
      <w:r w:rsidRPr="00911CB7">
        <w:t xml:space="preserve">). </w:t>
      </w:r>
      <w:r>
        <w:rPr>
          <w:i/>
          <w:iCs/>
        </w:rPr>
        <w:t xml:space="preserve">Mawang guide to developing an Indigenous evaluation framework. </w:t>
      </w:r>
      <w:r w:rsidRPr="00911CB7">
        <w:t xml:space="preserve">Yulang Indigenous Evaluation. </w:t>
      </w:r>
      <w:r w:rsidRPr="002D1D0A">
        <w:t>https://yulang.com.au/</w:t>
      </w:r>
      <w:r>
        <w:t>starburst-indigenous-evaluations/mawang</w:t>
      </w:r>
    </w:p>
    <w:p w14:paraId="67D6D099" w14:textId="77777777" w:rsidR="008A62DA" w:rsidRDefault="008A62DA" w:rsidP="008A62DA">
      <w:pPr>
        <w:jc w:val="center"/>
      </w:pPr>
      <w:r>
        <w:rPr>
          <w:noProof/>
        </w:rPr>
        <w:drawing>
          <wp:inline distT="0" distB="0" distL="0" distR="0" wp14:anchorId="5C730E54" wp14:editId="44F995B7">
            <wp:extent cx="2326943" cy="1369287"/>
            <wp:effectExtent l="0" t="0" r="0" b="2540"/>
            <wp:docPr id="133537775" name="Picture 1" descr="A close-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7775" name="Picture 1" descr="A close-up of a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273" cy="137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D7EFC" w14:textId="77777777" w:rsidR="00390C94" w:rsidRPr="00390C94" w:rsidRDefault="00390C94" w:rsidP="00390C94"/>
    <w:sectPr w:rsidR="00390C94" w:rsidRPr="00390C94" w:rsidSect="00C9341A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851" w:right="851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6E62B" w14:textId="77777777" w:rsidR="006D31B2" w:rsidRDefault="006D31B2" w:rsidP="002808CC">
      <w:r>
        <w:separator/>
      </w:r>
    </w:p>
    <w:p w14:paraId="1A98C24F" w14:textId="77777777" w:rsidR="006D31B2" w:rsidRDefault="006D31B2"/>
  </w:endnote>
  <w:endnote w:type="continuationSeparator" w:id="0">
    <w:p w14:paraId="026F9850" w14:textId="77777777" w:rsidR="006D31B2" w:rsidRDefault="006D31B2" w:rsidP="002808CC">
      <w:r>
        <w:continuationSeparator/>
      </w:r>
    </w:p>
    <w:p w14:paraId="0E32DC41" w14:textId="77777777" w:rsidR="006D31B2" w:rsidRDefault="006D31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 Book Std Light"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Untitled Sans Light"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Scto Grotesk A">
    <w:panose1 w:val="00000000000000000000"/>
    <w:charset w:val="00"/>
    <w:family w:val="swiss"/>
    <w:notTrueType/>
    <w:pitch w:val="variable"/>
    <w:sig w:usb0="A000002F" w:usb1="400024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vorit Regula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369B" w14:textId="77777777" w:rsidR="00421789" w:rsidRPr="004B3B83" w:rsidRDefault="00D83173" w:rsidP="004B3B83">
    <w:pPr>
      <w:tabs>
        <w:tab w:val="left" w:pos="3402"/>
        <w:tab w:val="right" w:pos="10206"/>
      </w:tabs>
      <w:spacing w:before="240" w:after="0"/>
      <w:rPr>
        <w:color w:val="11264B"/>
        <w:sz w:val="16"/>
      </w:rPr>
    </w:pPr>
    <w:r>
      <w:rPr>
        <w:noProof/>
        <w:color w:val="11264B"/>
        <w:sz w:val="16"/>
      </w:rPr>
      <w:drawing>
        <wp:anchor distT="0" distB="0" distL="114300" distR="114300" simplePos="0" relativeHeight="251649021" behindDoc="0" locked="0" layoutInCell="1" allowOverlap="1" wp14:anchorId="10A255B7" wp14:editId="51EE44D2">
          <wp:simplePos x="0" y="0"/>
          <wp:positionH relativeFrom="page">
            <wp:posOffset>0</wp:posOffset>
          </wp:positionH>
          <wp:positionV relativeFrom="page">
            <wp:posOffset>10171430</wp:posOffset>
          </wp:positionV>
          <wp:extent cx="7560000" cy="298800"/>
          <wp:effectExtent l="0" t="0" r="0" b="6350"/>
          <wp:wrapNone/>
          <wp:docPr id="914159300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159300" name="Graphic 91415930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476A3" w14:textId="77777777" w:rsidR="00C9341A" w:rsidRPr="00806609" w:rsidRDefault="00D83173" w:rsidP="00806609">
    <w:pPr>
      <w:tabs>
        <w:tab w:val="left" w:pos="3402"/>
        <w:tab w:val="right" w:pos="10206"/>
      </w:tabs>
      <w:spacing w:before="240" w:after="0"/>
      <w:rPr>
        <w:color w:val="11264B"/>
        <w:sz w:val="16"/>
      </w:rPr>
    </w:pPr>
    <w:r>
      <w:rPr>
        <w:noProof/>
        <w:color w:val="11264B"/>
        <w:sz w:val="16"/>
      </w:rPr>
      <w:drawing>
        <wp:anchor distT="0" distB="0" distL="114300" distR="114300" simplePos="0" relativeHeight="251663359" behindDoc="0" locked="0" layoutInCell="1" allowOverlap="1" wp14:anchorId="32FEF652" wp14:editId="04ECE531">
          <wp:simplePos x="0" y="0"/>
          <wp:positionH relativeFrom="page">
            <wp:posOffset>0</wp:posOffset>
          </wp:positionH>
          <wp:positionV relativeFrom="page">
            <wp:posOffset>10171430</wp:posOffset>
          </wp:positionV>
          <wp:extent cx="7560000" cy="298800"/>
          <wp:effectExtent l="0" t="0" r="0" b="6350"/>
          <wp:wrapNone/>
          <wp:docPr id="1883535924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159300" name="Graphic 91415930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3DDA5" w14:textId="77777777" w:rsidR="006D31B2" w:rsidRPr="004621F7" w:rsidRDefault="006D31B2" w:rsidP="004621F7">
      <w:pPr>
        <w:pStyle w:val="Footer"/>
      </w:pPr>
    </w:p>
  </w:footnote>
  <w:footnote w:type="continuationSeparator" w:id="0">
    <w:p w14:paraId="59A5284E" w14:textId="77777777" w:rsidR="006D31B2" w:rsidRPr="004621F7" w:rsidRDefault="006D31B2" w:rsidP="004621F7">
      <w:pPr>
        <w:pStyle w:val="Footer"/>
      </w:pPr>
    </w:p>
  </w:footnote>
  <w:footnote w:type="continuationNotice" w:id="1">
    <w:p w14:paraId="40383F52" w14:textId="77777777" w:rsidR="006D31B2" w:rsidRPr="004621F7" w:rsidRDefault="006D31B2" w:rsidP="004621F7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53FE0" w14:textId="77777777" w:rsidR="006A1882" w:rsidRDefault="00D83173" w:rsidP="001E61C4">
    <w:pPr>
      <w:pStyle w:val="Header"/>
      <w:tabs>
        <w:tab w:val="left" w:pos="3402"/>
        <w:tab w:val="right" w:pos="10206"/>
      </w:tabs>
    </w:pPr>
    <w:r>
      <w:rPr>
        <w:noProof/>
      </w:rPr>
      <w:drawing>
        <wp:anchor distT="0" distB="0" distL="114300" distR="114300" simplePos="0" relativeHeight="251650046" behindDoc="0" locked="0" layoutInCell="1" allowOverlap="1" wp14:anchorId="4D3B527C" wp14:editId="3CD2FAD0">
          <wp:simplePos x="0" y="0"/>
          <wp:positionH relativeFrom="page">
            <wp:posOffset>0</wp:posOffset>
          </wp:positionH>
          <wp:positionV relativeFrom="page">
            <wp:posOffset>770255</wp:posOffset>
          </wp:positionV>
          <wp:extent cx="7559675" cy="129540"/>
          <wp:effectExtent l="0" t="0" r="3175" b="3810"/>
          <wp:wrapNone/>
          <wp:docPr id="238166430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66430" name="Graphic 23816643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9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21F7" w:rsidRPr="00C7294C">
      <w:t>Yul</w:t>
    </w:r>
    <w:r w:rsidR="004621F7">
      <w:t>a</w:t>
    </w:r>
    <w:r w:rsidR="004621F7" w:rsidRPr="00C7294C">
      <w:t xml:space="preserve">ng </w:t>
    </w:r>
    <w:r w:rsidR="004621F7">
      <w:tab/>
    </w:r>
    <w:sdt>
      <w:sdtPr>
        <w:id w:val="619729815"/>
        <w:text/>
      </w:sdtPr>
      <w:sdtEndPr/>
      <w:sdtContent>
        <w:r w:rsidR="00AF4141">
          <w:t>Mawang: Guide to developing an Indigenous evaluation framework</w:t>
        </w:r>
      </w:sdtContent>
    </w:sdt>
    <w:r w:rsidR="004621F7">
      <w:tab/>
    </w:r>
    <w:r w:rsidR="004621F7" w:rsidRPr="00CD35B7">
      <w:fldChar w:fldCharType="begin"/>
    </w:r>
    <w:r w:rsidR="004621F7" w:rsidRPr="00CD35B7">
      <w:instrText xml:space="preserve"> PAGE  \* Arabic  \* MERGEFORMAT </w:instrText>
    </w:r>
    <w:r w:rsidR="004621F7" w:rsidRPr="00CD35B7">
      <w:fldChar w:fldCharType="separate"/>
    </w:r>
    <w:r w:rsidR="004621F7">
      <w:t>4</w:t>
    </w:r>
    <w:r w:rsidR="004621F7" w:rsidRPr="00CD35B7">
      <w:fldChar w:fldCharType="end"/>
    </w:r>
    <w:r w:rsidR="004621F7">
      <w:t>/</w:t>
    </w:r>
    <w:fldSimple w:instr=" NUMPAGES  \* Arabic  \* MERGEFORMAT ">
      <w:r w:rsidR="004621F7">
        <w:t>8</w:t>
      </w:r>
    </w:fldSimple>
  </w:p>
  <w:p w14:paraId="110078ED" w14:textId="77777777" w:rsidR="00421789" w:rsidRPr="00421789" w:rsidRDefault="00421789" w:rsidP="00421789">
    <w:pPr>
      <w:spacing w:after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82321" w14:textId="77777777" w:rsidR="00C9341A" w:rsidRDefault="00F4720E" w:rsidP="006E0B6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3599" behindDoc="0" locked="0" layoutInCell="1" allowOverlap="1" wp14:anchorId="1D1340C3" wp14:editId="188C4E0A">
              <wp:simplePos x="0" y="0"/>
              <wp:positionH relativeFrom="page">
                <wp:posOffset>-9525</wp:posOffset>
              </wp:positionH>
              <wp:positionV relativeFrom="page">
                <wp:posOffset>-95250</wp:posOffset>
              </wp:positionV>
              <wp:extent cx="7572375" cy="1778000"/>
              <wp:effectExtent l="0" t="0" r="9525" b="0"/>
              <wp:wrapTopAndBottom/>
              <wp:docPr id="1021795985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75" cy="1778000"/>
                        <a:chOff x="0" y="0"/>
                        <a:chExt cx="7572375" cy="1778000"/>
                      </a:xfrm>
                    </wpg:grpSpPr>
                    <wps:wsp>
                      <wps:cNvPr id="1812940260" name="Rectangle 1960222497"/>
                      <wps:cNvSpPr/>
                      <wps:spPr>
                        <a:xfrm>
                          <a:off x="0" y="0"/>
                          <a:ext cx="7558405" cy="177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6289982" name="Picture 22793230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04800" y="400050"/>
                          <a:ext cx="1946275" cy="1093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43685240" name="Graphic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>
                          <a:off x="4791075" y="38100"/>
                          <a:ext cx="2781300" cy="1534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495098F" id="Group 2" o:spid="_x0000_s1026" style="position:absolute;margin-left:-.75pt;margin-top:-7.5pt;width:596.25pt;height:140pt;z-index:251673599;mso-position-horizontal-relative:page;mso-position-vertical-relative:page" coordsize="75723,1778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uSOZjGgQAAHoLAAAOAAAAZHJzL2Uyb0RvYy54bWzUVl1v&#10;2zYUfR+w/yDovbEky5YlxC6MZAkKBG3QdOgzTVEWUYrkSPoj+/W7l5TkOMnWoOtLHyyT4v3i0eG5&#10;vHx/7ES0Z8ZyJZdxepHEEZNU1Vxul/GfX27eLeLIOiJrIpRky/iR2fj96vffLg+6YplqlaiZiSCI&#10;tNVBL+PWOV1NJpa2rCP2QmkmYbFRpiMOpmY7qQ05QPROTLIkmU8OytTaKMqshbfXYTFe+fhNw6j7&#10;1DSWuUgsY6jN+afxzw0+J6tLUm0N0S2nfRnkB6roCJeQdAx1TRyJdoa/CNVxapRVjbugqpuopuGU&#10;+T3AbtLk2W5ujdppv5dtddjqESaA9hlOPxyWftzfGv2g7w0gcdBbwMLPcC/HxnT4D1VGRw/Z4wgZ&#10;O7qIwstiVmTTYhZHFNbSolgkSQ8qbQH5F360/eM7npMh8eSsnIMGgtgTBvb/YfDQEs08tLYCDO5N&#10;xGvYwCLNyjzJ5kAVSTrg62dgEJFbwaK0nCdZluVlgaTBcsBvBM5WFjB8O2qzRZ68RG3cO6m0se6W&#10;qS7CwTI2UIcnGNnfWQcFgOlgglmtEry+4UL4CZ4ediVMtCfA+802xZLB48xKSLSVCr3CMr4B1Ie9&#10;+JF7FAzthPzMGgAJvnnmC/FH9JSEUMqkS8NSS2oWcs+AD54QmH0oy9fiA2LkBvKPsfsAg2UIMsQO&#10;Vfb26Mr8CR+dk/8qLDiPHj6zkm507rhU5rUAAnbVZw72A0gBGkRpo+pHoJBRQV+spjccPtsdse6e&#10;GBAU4BOIpPsEj0aowzJW/SiOWmX+fu092gPHYTWODiBQy9j+tSOGxZH4IIH9ZZrnqGh+ksMxhIl5&#10;urJ5uiJ33ZUCLqQgx5r6Ido7MQwbo7qvoKVrzApLRFLIvYypM8PkygXhBDWmbL32ZqBimrg7+aAp&#10;BkdUkZZfjl+J0T13HYjFRzWcOFI9o3CwRU+p1junGu75fcK1xxtO/+pSc1rBr5dCGL2Qge+3DPBy&#10;OwQytJ3uTTE6Yr7t9LuwX77hgrtH34Fgz1iU3N9zigqAkyeKksyzRVkuskFQwAqTR1lWlNNsmng1&#10;GXxCBICQ0ztFv9lIqqsW5IetrQYBQISRiefmfnqWfiO4HrQAx/1G4es9axuvYBVa0rWiuw7Oc+ix&#10;hgnioMHblmsLrKlYt2E1iNKH2hcER9sZ5mjrD5U/zrTXqHHBV3kqDLfwL4o5TXLoInEEDSUH8Zj1&#10;/WToOGmZz7Ox4yTlNC8GgRka1iCMb9JOX1goxQ+hsl+PZkU+nS9mGQpC6Fu3/ZUmQ8Kc8+VXopcv&#10;/yfQK0hzmuD1BLiFPO1vNXlRpgnSCeg2XaTD7WVgW1Ys0imy0d9vZkC2ctZ3g5/HNn/TgQue74v9&#10;ZRRvkE/nXgRPV+bVPwAAAP//AwBQSwMECgAAAAAAAAAhAFDf0eos5AAALOQAABQAAABkcnMvbWVk&#10;aWEvaW1hZ2UxLnBuZ4lQTkcNChoKAAAADUlIRFIAAAJ/AAABZwgCAAAAWEG4xwAAAAlwSFlzAAAu&#10;IwAALiMBeKU/dgAABplpVFh0WE1MOmNvbS5hZG9iZS54bXAAAAAAADw/eHBhY2tldCBiZWdpbj0i&#10;77u/IiBpZD0iVzVNME1wQ2VoaUh6cmVTek5UY3prYzlkIj8+IDx4OnhtcG1ldGEgeG1sbnM6eD0i&#10;YWRvYmU6bnM6bWV0YS8iIHg6eG1wdGs9IkFkb2JlIFhNUCBDb3JlIDEwLjAtYzAwMCAyNS5HLmQy&#10;MGU0NjYsIDIwMjUvMTIvMDgtMjA6NTA6MjEgICAgICAgICI+IDxyZGY6UkRGIHhtbG5zOnJkZj0i&#10;aHR0cDovL3d3dy53My5vcmcvMTk5OS8wMi8yMi1yZGYtc3ludGF4LW5zIyI+IDxyZGY6RGVzY3Jp&#10;cHRpb24gcmRmOmFib3V0PSIiIHhtbG5zOnhtcD0iaHR0cDovL25zLmFkb2JlLmNvbS94YXAvMS4w&#10;LyIgeG1sbnM6ZGM9Imh0dHA6Ly9wdXJsLm9yZy9kYy9lbGVtZW50cy8xLjEvIiB4bWxuczpwaG90&#10;b3Nob3A9Imh0dHA6Ly9ucy5hZG9iZS5jb20vcGhvdG9zaG9wLzEuMC8iIHhtbG5zOnhtcE1NPSJo&#10;dHRwOi8vbnMuYWRvYmUuY29tL3hhcC8xLjAvbW0vIiB4bWxuczpzdEV2dD0iaHR0cDovL25zLmFk&#10;b2JlLmNvbS94YXAvMS4wL3NUeXBlL1Jlc291cmNlRXZlbnQjIiB4bXA6Q3JlYXRvclRvb2w9IkFk&#10;b2JlIFBob3Rvc2hvcCAyNy40IChXaW5kb3dzKSIgeG1wOkNyZWF0ZURhdGU9IjIwMjYtMDMtMDNU&#10;MDk6MDA6MDArMTE6MDAiIHhtcDpNb2RpZnlEYXRlPSIyMDI2LTAzLTIzVDE0OjQyOjEyKzExOjAw&#10;IiB4bXA6TWV0YWRhdGFEYXRlPSIyMDI2LTAzLTIzVDE0OjQyOjEyKzExOjAwIiBkYzpmb3JtYXQ9&#10;ImltYWdlL3BuZyIgcGhvdG9zaG9wOkNvbG9yTW9kZT0iMyIgeG1wTU06SW5zdGFuY2VJRD0ieG1w&#10;LmlpZDoyMzU0ZWQzNC02ZjI0LTYxNDgtYmNiOC01MTk5YTA3NWRlYzMiIHhtcE1NOkRvY3VtZW50&#10;SUQ9ImFkb2JlOmRvY2lkOnBob3Rvc2hvcDoxZTVkYTI1NS1mOTVlLWEzNGQtODcwMi01Y2Q5MDk2&#10;MzFlMmUiIHhtcE1NOk9yaWdpbmFsRG9jdW1lbnRJRD0ieG1wLmRpZDpkNGZmMWE2OS05YTY4LTc4&#10;NGItYWJlZS1iODQ3OWM5ZGRjMzciPiA8eG1wTU06SGlzdG9yeT4gPHJkZjpTZXE+IDxyZGY6bGkg&#10;c3RFdnQ6YWN0aW9uPSJjcmVhdGVkIiBzdEV2dDppbnN0YW5jZUlEPSJ4bXAuaWlkOmQ0ZmYxYTY5&#10;LTlhNjgtNzg0Yi1hYmVlLWI4NDc5YzlkZGMzNyIgc3RFdnQ6d2hlbj0iMjAyNi0wMy0wM1QwOTow&#10;MDowMCsxMTowMCIgc3RFdnQ6c29mdHdhcmVBZ2VudD0iQWRvYmUgUGhvdG9zaG9wIDI3LjQgKFdp&#10;bmRvd3MpIi8+IDxyZGY6bGkgc3RFdnQ6YWN0aW9uPSJzYXZlZCIgc3RFdnQ6aW5zdGFuY2VJRD0i&#10;eG1wLmlpZDo2NmVmYTBhMy01YzIxLTI3NDUtOTgzYy03NjhmODE3NTZmZjAiIHN0RXZ0OndoZW49&#10;IjIwMjYtMDMtMjNUMTQ6NDE6NTQrMTE6MDAiIHN0RXZ0OnNvZnR3YXJlQWdlbnQ9IkFkb2JlIFBo&#10;b3Rvc2hvcCAyNy40IChXaW5kb3dzKSIgc3RFdnQ6Y2hhbmdlZD0iLyIvPiA8cmRmOmxpIHN0RXZ0&#10;OmFjdGlvbj0ic2F2ZWQiIHN0RXZ0Omluc3RhbmNlSUQ9InhtcC5paWQ6MjM1NGVkMzQtNmYyNC02&#10;MTQ4LWJjYjgtNTE5OWEwNzVkZWMzIiBzdEV2dDp3aGVuPSIyMDI2LTAzLTIzVDE0OjQyOjEyKzEx&#10;OjAwIiBzdEV2dDpzb2Z0d2FyZUFnZW50PSJBZG9iZSBQaG90b3Nob3AgMjcuNCAoV2luZG93cyki&#10;IHN0RXZ0OmNoYW5nZWQ9Ii8iLz4gPC9yZGY6U2VxPiA8L3htcE1NOkhpc3Rvcnk+IDwvcmRmOkRl&#10;c2NyaXB0aW9uPiA8L3JkZjpSREY+IDwveDp4bXBtZXRhPiA8P3hwYWNrZXQgZW5kPSJyIj8+Krxb&#10;jgAA3TlJREFUeJzsnQV4FNcWx0fXXWIbd8PdpXihFEpLW6hSNyqv7i601IUqVqSllALF3T0QIe66&#10;7jb6vkkokmwggRhwf4+vD3bvztzdZOc/99xz/gdmWRYCAAAAAADQgSAdeTIAAAAAAABAfQEAAAAA&#10;6ASA+gIAAAAA0NEA9QUAAAAAoKMB6gsAAAAAQEcD1BcAAAAAgI4GqC8AAAAAAB0NUF8AAAAAADoa&#10;oL4AAAAAAHQ0QH0BAAAAAOhogPoCAAAAANDRAPUFAAAAAKCjAeoLAAAAAEBHA9QXAAAAAICOBqgv&#10;AAAAAAAdDVBfAAAAAAA6GqC+AAAAAAB0NEB9AQAAAADoaID6AgAAAADQ0QD1BQAAAACgowHqCwAA&#10;AABARwPUFwAAAACAjgaoLwAAAAAAHQ1QXwAAAAAAOhqgvgAAAAAAdDRAfQEAAAAA6GiA+gIAAAAA&#10;0NEA9QUAAAAAoKMB6gsAAAAAQEcD1BcAAAAAgI4GqC8AAAAAAB0NUF8AAAAAADoaoL4AAAAAAHQ0&#10;QH0BAAAAAOhogPoCAAAAANDRAPUFAAAAAKCjAeoLAAAAAEBHA9QXAAAAAICOBqgvAAAAAAAdDVBf&#10;AAAAAAA6GqC+AAAAAAB0NEB9AQAAAADoaID6AgAAAADQ0QD1BQAAAACgowHqCwAAAABARwPUFwAA&#10;AACAjgaoLwAAAAAAHQ1QXwAAAAAAOhqgvgAAAAAAdDRYh58R0KHQLOv0U06CchOkm6S8JO2lGD9F&#10;+xmGphmGZVluFNwwGIFhDIH5KMLDECGGinFMiKEiHirj41IejiFnhgEAAADgCgHqe+1g8RKVDk+1&#10;w1vp8NS5fEaPz+wlHD7SR9MEzfopmuLElmUgqP7/IRZqkF4IYusfqZfqBkFGEBhHYQxGBBgi4+Ny&#10;Aa7g4yohTyXiq4V8tZAXJOZrRYJgMV8t4nf2+wYAAICrD/jM4gdwtWH1EblGR4HFWWH32Hyk3Ud6&#10;SIpiGRThlq1yHq4S8VQCnlzAE/NQEYYKcJSPIhiCoAiMwjDCaS7M1isxzbI0w1AMS9AMQTM+ivaQ&#10;tMNPOvyk3U9avYTZS1h9hNVLOPyclsMQLOFhKiFPLeKHSQRhUqFWxIlxpFwUoxQrBbzO/mwAAACg&#10;qwPU96rBRzGFFmeuyVFl9xg8fpuPYFlIzMOCxPwwiTBcLtRJRSESgZyPt/mpvSRt8REWL2H0+Awu&#10;f53bV+v06l0+k5cwuH0WL0GzrBBDtWJ+qEQYLhNGK8SJalmiWhIlF4NoNQAAADQFqG+XhmSYbIOj&#10;wOyocXoJmsEQRIijwWJ+pFwcJRcHiTsz6uujaHO9+lbYPWU2d7ndU2F3Vzu9Nh/BsJCUh4VIhJFy&#10;kU4qTNbIugfLE1TSTpwtAAAAdCmA+nZF9G5fpcNTYfdYvQQLQRIeFi0Xp2plsnZY17YhRo+/yOIq&#10;MDsLzc4yu5tbH7v9NMuKuDsGQaxSnKqV9wlRdg9WCHG0sycLAAAAnQlQ3y6Ewe2rdnqtXpKFIAGG&#10;iHE0XiWV8K7KzDgXQZXb3TlGR47Bnm92Vto9DoJ7X0oBL0YhjldJeoUoh0RoVEKwSQwAAK5HgPp2&#10;Pt76LCerl/CQFIYgOqlQLujSa9zWYvORJ+usJ/W2Iouz0OLSu3wsBIlxNFQq7BGsGBKh6Rumao/t&#10;agAAAOiyAPXtZAiacZMUDEFCHOOj1775SYHFebjKfKTakmtyWH0Ew7AiHNPJOBm+ISZ4QLgaZGkB&#10;AIDrAaC+nQx71uriOiPH6NhbYTiltxeYHHY/BcOQCEcT1dJR0UGjo4NDJILOniAAAAC0I0B9AZ1M&#10;lsG+o1S/v9JU6fAQNIshsFbI6x2mnJyo6x+m6uzZAQAAQLsA1BfQJXAS5K4y48Eq07Eai81PovWe&#10;l71ClOPjQkZFB4tAjjQAALi2AOoL6FoUWVzrCqp3lxtrXV4YgmEIilaKJ8WHTk8JF+NXZfo3AAAA&#10;NAWoL6ArYvT4txTX7SjTnzY6UASmaDZSLroxIfSmJB1wsgQAANcAQH0BXReaYbeW6ledrjxttMMQ&#10;TLNssIR/c1L4HemRAgzEogEAwFUMUF9AV4dm2f2Vpr9OVx2rtaAwTDJMlFx0c1L49JRw3nVQowUA&#10;AK5JgPoCrhr2VhgXZ5ZlG+wYApM0E6eU3N8r7oaYoM6eFwAAALQaoL7XNSTDugmKZhkcQcQ8DOWS&#10;nLo0LAvtKNMvzSrPNzkwBKEZtp9ONadXTLcgRWdPDQAAAFoBUN/rDoefPFJjOW3k+iZZvH4fxTAs&#10;i8KwCEc1In6EXNQ9WNE7RNmVg7osC63Kq/w9s9zg9sMwhMLw5MSwh/vEAbtKAABwtQDU96rHTzP5&#10;Zkep1V3n8tn9pJ9iYJhzUQ4SC6LkonCZKFIuQuoXtbvKDSuyK6ocHquPROrllo8iWP1zTH2Kk5ek&#10;vRSNI4hOJuwZorgxISxFIzv/XBYvUevyekiaZlk+iigFvFCpsLMMMt0ktSyrfEVOBUEzNMNqRfx7&#10;esZMTw7vlMkAAABAqwDqexVzota6s0yfZbDXOL1eioZhGIPhBqF1k1SVw4sj8Jxesa8OS20Yv6Go&#10;9s/TlVYv4avv6wBDEIbCGII0BJwZiKUZlqJZkmEImvtza2rE2df+nlW+Oq8KhWEPSRE0A0Fwgzek&#10;SsALl4nSg+VDwjVhUmHHfwhlNvc3R4sOVBpxBPHRdP8w9QtDkiNkoo6fCQAAALQcoL5XJdtK9H/l&#10;VuaaHBTDqoX8Bisogma8NO0mKIphQ8SC/jrVhPjQHsGNN0SdBFVidVXYPdUOj8VHuAnaR9EQp8SI&#10;EEWVAjxEKohVShJV0vNbLZ2os/5youRIjRlDkFCJUIijLMtSDEvQjJMgvSStEvJ7BMunp0T0CVV2&#10;+OcB7aswfnO0qNzuxhCYhyB39Yi+t0dMx08DAAAAWghQ36uMKof31R2Zm4vrZHy8oRVB/RIWEWBc&#10;HFgr4odJhd2C5P116vZonZtpsP2TV31Kb6txevkoIhfwhBiKItw6mKCYOhfXtGhqou6J/gkd35bY&#10;Q9I/nSj+p6CapFmKYboHKV4emhKtEHfwNAAAAKAlAPXtoujdvmqH1+EnfTRtcPsHh6vjVVKuQ5/Z&#10;eazWIuFhPpKhGaZed1E5H9eKOd3tmLQjm484UGXOqLUWWpxGj99FUPV5WwhnSsUwRRaXVsT/5aZ+&#10;fUI7oUdCgdn54b7cPLMDQ2AcQR7oFXtnt6iOnwYAAABcHKC+XQiaZbP0tiM1lhyjo9bpdRFUjdNr&#10;cPtuTAz7cHR3jYgPdTH8FFNic1U5PEa33+En/TSX8CXBcZJh+oQq+9Z3KKpyeIqtbj6G0DQr5mFK&#10;IR4sFrSrUxULQb+cKFmaXc4wrJ9mRkRpXxmaqjgvig4AAACdDlDfLoGXotfkVW0v0Rfb3CTNyPm4&#10;n2bMXn+SWvZ4v/hhkVroqqXG6b1j9cEqhydeJUUgWIAjCj4vXiUZFK4eFqnF2y1futDiendPdp7J&#10;iSOInI+/Ojx1SISmnc4FAAAArQWob+eztqBmeVZ5sdUVJBaIcdTkJTwElaqVjY8PnZwQdg0019O7&#10;fW/uyj5WY4lSiHko4iVpq4/z+IhTSSbEh0xN0rVT8yI/xSw4UfRXbhXFsCgMzeoe/XDvuPY4EQAA&#10;ALQWoL6dSY3L+96e0wcqTUohD4FhL0krBHjPEOXY2OBhkVoM6erOU63ixxPFSzLLYAgOlwlxBGEg&#10;1uYj9S5fuEw0d0DiiKj2Wt8fqjK/uyfH4iNolh2k07w7Kl0GTDkAAEBnA9S301ibX/3CtlM+ik4L&#10;kgeLBfEqaYJKMlCnjpBfs7Wq+WbnwpOlB6pMLAuFSgT8emtLo9tv9vhndY96qn9iO53X4iXe23v6&#10;YP15dTLh+6O6JV/oIgIAAAAdDFDfzqHI4vricEFUva1jhFwUqxBfPy3zsg32VbmVR2ssFi8hwtCG&#10;dX+BxTkpPuyD0d3a77y/nSz9OaOYYlghhr04JHlifGj7nQsAAAAuDlDfjsPhJyscnmS1jGvRwzDo&#10;f75U1ydVDu/RGkuWwVZodprq7bdyjPZJ8aELpw5ov5Merja/v/d0ncuHoch9PWIe7B3bfucCAACA&#10;iwDUt91x+qkDVaZdZYb9labH+sXfnhbZ2TPqWrhJqsTqrnV57T6ywu6ZkRoeJW9Hiwyjx//itlOn&#10;9DYIgm5KDHtzRHr7nQsAAACaA6hvO1Jsda3Nrz5SbTlaY6EYdv74nqAHQAsxefy7yo3hMmGEVKST&#10;tbF9NMWw8w7krcnncqGHRmrfG9VN2uHOXAAA4DrnulZfpt6puD1a6bkI6scTxesLajz1XYOS1NK3&#10;R6Y36hcEuDj3rT2yq8zQJ1QZKhH2CFGMiw2JbNN8tMWZZT8cK3ISVK8Q5ZcTeikFbW/MCQAAAM1x&#10;/aovzbA2HyHh423eIG9Lcd3XRwqtPkKAoV6Svikp7KkBicLrJqmqrSBoZs66o4Vmp1bMN3n8cj7e&#10;J1R5d4+YJDXnuNkm7K0wvrU72+D2J6mlH4/pEaeUtNWRAQAA4OJcp+pLMky1w6sS8tq89HPegby/&#10;cquEOErQTKRc9FT/hEHhnWOxxEKQy09ZfYTDT7oIykVSboLyUQxB0yTN0izTMAyBYAxFeCjCxxAh&#10;hopwVMrDpXxcIcAVfLz9vKhaQpXD88TGE3Y/Ga0Qe0m62umFIeiu7lEPtp1pRrbB/urOrAKzM14l&#10;/nJ871ggwAAAoEO4HtXXQ9JFVmekTNy23r8ugnpx26mdZQYJDwuTCmd1i5qeEt7QOrcDcJNUhd1T&#10;5fTUOny1Lp/NTzgbRJegPCRNMlz/eZLhftYNHh5np9Xw42dZiIW4TgkYAqMwzMcRCY7VyzD3X62Y&#10;HyoVhkuFETJRQ2OlDsPk8c/dnFFsccWrJBgCe0i63O7uEax8a0RaW7UTNrr9z209ebjaHKMQfzym&#10;R9OejAAAANDmXHfq6yapU3W2OJUkWNyWKmLzEbf/dfBknW1kdNANMcG3pUac3xy3PSBppsrpLbW6&#10;Cy3OMpu72uk1N7QbgiAcgXEUwf6raGL/2+FmWO7PWbltoOH2AOZUGUbrpRf7rxCKYSGKZSmaIRiG&#10;YSEBiigEeLBEGCUXxSol8SpJlEKsaH/fKBdBfbDv9LYSvU4qlAtwhoVKrC61iPftxD7hsrbZCXYR&#10;1Cs7MjcV1UYpxJ+P75WulbfJYQEAAKA5ri/1tfmIQ9WWPqFKbZv2C6pz+WavPoSh8GP94sfFhrSr&#10;b0aFw3OqzpZtsBVZXUa33+7nFrRCHBXUh4j9NEPQ3DIXgiAeighxVMLDxDgqxnExDxNiqADjgsw4&#10;CiMQ3PCDZyCWorleQD6K9lG0m6DdJOUmuUWzj6K55oH1y2Uc4VoZovWVytximma4hkUCXqRclKaV&#10;9QhWpGnl7Rqm/ie/+pujhW6SipSJRThaYfeIcPT7G/vq2mgFDEHQqzszV2ZXhstEX4zv1TMErIAB&#10;AEA7ch2pr9VH7CjV99epI9powXSWTUW1DoK6LTUCah8Imsk22LON9pN1tkKL0+IleCgi5XFix+kl&#10;SbMsJOVhWhEXHw4W85VCvkqIa0V8tZAvF+AyPt6qnC8fRdv9pN1HWn2kyeO3+giblzB5/XUun97l&#10;s/oImmFFPFSC4zAMOQnK6aeEOFrv2yXvHqToEaJUC9slf7jG6f3tZOn2Uj3BMJEyUZXDk6KVL7ix&#10;bxue4pMDeT8eL45Vir+a0Bu4UQIAgPbjelFfm49ck1c1KiaoDZ0cGJYL28L1f2mnhgjZBvvuCuPx&#10;Gkup1UUyrLReRz31+VMwDGvF/Ci5KE4piVVKohXiCJlI0p51qzTDVju9ZXZ3scWVb3aWWF11Lh8L&#10;QQoBLsExL0VbvVwngxCJoFuwYliEdlCEuj0yvYssrpU5FYeqzVYvUWx1vTQkZe6AtjSI/vxQwVdH&#10;CmIU4h8m901UtVl+NQAAAFx36uv0k79nlw+N0KYHtdl+3p5yg8VL3pysg9qBSofnQKVpX4XptNHh&#10;o2mNiI8jsMVL+mk6SMRPVEvjVZI4lSRNy7VngDoJs5c4WWfNNTlyjI5Cs9ND0moRT87HCZoxuv0E&#10;w0TLxUMiNIMjND1CFG1+c1Ln8u2vNGXUWascno9u6NG2uWDfHi36eH9uzxDFj5P7dXCWGQAAuE64&#10;9tWXoJnvjxUNidT0DVW1yQFtPvLdPTm7yg2/3tS/zfNjj1Rb/i2sOVxtdvhJhYAnwFCLl6AYJkQi&#10;6B6s6BOq7BOq6oJ6kGWwH6oyHam2FFqdFM2qhDy5AHcTtMHtQ2E4LUg+Li5kfFxIeyyFnQQFsVxU&#10;oG0P+8Ox4nf35vTXqX6d0l/ZPoF0AABwPXPtq+8XhwrSgmRjY0Pa5Ggbi2rf3p1j9PjX3T4sVdtm&#10;+4JuktpUVLerzJBRZ+WhiEbEd/hJu5/USYUDdOo+oaqeIQpVl9cAimFzjPYj1ZaDVaYCsxNDkFCJ&#10;AENho9tv85GxSvGwSO2NCWFta1l1ltMmB8OwbRje+Cmj5NUdmZMTwn6a3A+9tnotAwCATucaV98v&#10;DxcESwRt0tiAZtj3953+JaNEI+L/PKVfrxBlW+nu37lV6wpqymxutYjPxxCjx89DkB7BytExQcMj&#10;te1dudQe0Ax7oMq0vVR/pNpi8REaEV8t4DkIss7lk/LwUdFBd3aLimprDV5XUPPCtlOT4kPHxYXc&#10;EBOMtYVefn2k8K3d2ff2jPlsbM+2mCMAAABcB+q74Hixn6bbpGd7rdP72s6sneXGuIZ60LZYYDn8&#10;5Oq8qg2FtRV2d4hESLOsyeOPkIluiAkeGR3Uhn6KnUi1w7uv0ritRJ9jtItwLEQioFm2yu4RYOio&#10;6KBb0yITVG3pLfXExhPbSuqUQl6KRnZPj+gRUUFXfswvDhW8tTv7jRFpzw5Maos5AgAAwDWtvqty&#10;qzL11ndGtkG39iqH98lNx0/V2XqGKD8e0z3hivNgWRZalVu5LLuixukNkwi8FO0kqCS1dEJ86OSE&#10;MBF+rTlCsyy0p8KwNr8mo85KMaxOKoRhLrMMgeFJ8aH394ptq/LrbIP96c0ZKiHPSZB6l/+2tIgX&#10;BidfeRPlN3dlf3O08LtJfWaC7pAAAKCNuDbVd2uJfnVu5efje1258UWpzf3kxuPZRsf42JCPxnS/&#10;8k44m4rqlmaVFVtdIRKBj2LsPqJPmOrWlIhhUdprfmux0OJcnVu1vVTvIelwmQiBoUq7R8TDbkrU&#10;3dMjuk3KpRadKv36SGGqVk6zbInFlaiWzhvbM0h8per+7JaMpZnla2YOHRzROa7dAADgGuMaVN9S&#10;m5sLFQ5Pu/KWNS6CuuOvg8dqLY/3S3h5SMoVpt6UWF1fHi44VG3WigQsxFq8RPcg+Z3dokdEaaHr&#10;iSqHd1l2+Y5SvdNPRsjFLMuW2z2hEsFj/eLbJDnuhW2n9pQbkzRciKLY4oqQi76f1PcKPb1ZCLp9&#10;1YE8s3PL7BGdWOUFAACuGa419XWT1CP/HpvTM3ZkdBvs+c34c//Rasvn43tNTwm/kuO4COrXk6Vr&#10;8qpgGJLx8RqnN1Ujv6dHdJtM8nwYhimpM5TWGeusNqvT5SNJhoFQFJYIBCqpRCkVKyRirVwaqlQI&#10;eGcW8TTDNTtCkY7uZVTn8v1xumJdQY2XpKPkYjdJ6d2+PqHKJ/snXuGeN8OyT248cbzWmqSWwjBU&#10;YnXHKsU/3Nj3CgMhFMNO/H03C0FbZo+48mg2AAC4zrnW1HfuphNRcvGzg9ogQeapTSd2lRlW3DIo&#10;9co8949UWz47mFdu9+hkQoPbpxbyb0+LvDUtoq3aH1E0c6yweMvxzD3ZeSdLys0GE+RwQgQJURTk&#10;90MeL+TyQCQBCYVQpE6ZlnRz/94v3XZToi604eUVBtPCrbsP5xflV9UabXYIgoKV8oSw0J5xUb3i&#10;orvFRMaHhbSfNlfYPUsyy3aU6RkWCpcKq51ehmXv7h59T8+YK/l8XAT1zOaM0yZHnFKMwHCO0TEt&#10;OfyVoSlXONtal3f04p03JoR9ClKgAQDAlXFNqe8nB/Kqnd4vx/e68kMtzy7fW2GaP67nlSyYvBT9&#10;2cG8dQW1WhGfYhgXQU1LDn+kT5y4jfwgyw2mT/9av3D7XldxGWTlhBPi8yAEgRgGomiIh0FKhSQ0&#10;uEd0RO+4mD4JMT3joqOCtXKR6HxdYxjG7HDVWm0ltfrs8sqc8qrs8qr8imrSaIZ8fu5QUokuMWZy&#10;3563DBkwumdaeyhxqdX9/fGiveVGlZAn5eOlNleiSvbi0OQr6TXEstBL209tKdEnqqU4ApdYXe+M&#10;6jYmJvgKp5prcty4bO9rw1Pv7xlzhYcCAADXM9eO+m4urvvycMHy6YOuvECWZJhjNZZuQYoryQPK&#10;qLO+t/e0we0LFgtqXb4ktXRu/4QebVQlfLig+JHvF55cthoy1EFqLaRVQ2IxJJfKVQqdUhkVrEmN&#10;DO8eE9k9JjItKhzHLuddUDRdWmc4XVGdUVy2Lycvt6IahuG40OCecVG942KGpCXFh7WNgclZdpcb&#10;fs4oLbY4w2Uih590+slH+sbf1T36So75w/HiJafKpHzuEwiXiX6a0u/KAw6r86pe3HZq7e3DUkAb&#10;BgAAcJ2rr8Htu/efw68PTx8Urr7yozV8Ildymf7hWNHizDKVkOenWR9FPdo3/s70KKjtePqHRZuP&#10;neoVHxMZpFaIRUFKRYRGFRWsjQ7W8i5La1tITnnV4bxCvc2BIkhsiDY1Kjw2JFjAa0s/kGXZ5b9k&#10;lNIMEyQWVDo8PYIVb49Mv5JEp5N1tk8P5uWbnT6K/npi75FtUQQ870DepuLarbNHgg1gAABwXavv&#10;nasP9glVPXfF270VDo+Cz7Xku+wjmDz+d/bkHK4262SiWoe3e7DihcHJcZflKcEtPcurTE7X8cIS&#10;l9c374HZallbelNcIdVmq9nh1Mploao2NruucXq/PVq0o1QfJBG4CEqAIS8OSRkeefmZ4QTNrM2v&#10;/vYoV4n07aQ+bTLJu9cclvGxbya2zdEAAMD1xrWgvh/sO328xvrXbUOu8Dgbi2oLzM4raVd3rNb6&#10;yvZTFMOKcMzi9d/bM+ah3nGtnsaxk3/uObQjK7e8ogoyW6GsXEirfvnL9z6YeTN0PbG73PDpwXyb&#10;j5DzcYPbP6d37MOt/zDPx+Enj9VYBoSrxXgbhAdIhp2yfM/9PWNuAxYcAADgOlTfozWWl7dn/jyl&#10;X7Tiihr3biyq/Wh/7m839Y+93CrhP05XfnO0UM7H3QQl5eGvD0/tG9aKrkrFtfoFG7b/vGWXNTuX&#10;S3dSKbmMZZuj980TV7/+bJS2DSLqVx0WL/H1kYItJXoFH7f4iKGR2rdHpHcdL7Asg/31nVlfT+wd&#10;IWuXvhEAAOAa5upWX5aFRi3eeVf3qDm9Yq/kOLvKDfeuOfLD5D4T4s7U4bSWTw7k/ZFTESET1Ti9&#10;A8LV74/uLm1xxpbeZn9iweJVq9ZBBjOXPxWk5uqFisqg0KCv33juiYk3QNc3W0v0nx7MI2iGpJkI&#10;uWjemJ7hMiHUNfjtZOn+StPPU/p19kQAAMBVxtWtvi9vzyy3e5ZNH3glBzmlt034ffczA5NeGJx8&#10;GS/3UvTL2zOP1li0Ir7R47+re/QjfVoRIH1j+d/vfvUTVKOHoiMhqRiiaai8EmLYm+++7ecn5lzJ&#10;Ri9DUe4ag6vG4Kkzeo0Wv8NFOt2kx0t5vKTXx5AUSzMsw7A0DaMIiuOogI+JhLhYiItFPKlYoJSL&#10;QjTisCCJLoQv7+SWDyaP/729pw9Xm1EElvPxD0Z3b/POypfNO3tyohXiu68sNxsAAFxvXMXqu7vc&#10;+MK2U6tuHXwlcT+jxz9q8c7eIcrFNw+4jJdbfcQzmzNKrG4ZD7P6yNeGp06Mb+nq2eB0jXz6tdwN&#10;2znd1Si5Ct3qWsjmiB0z/PcXnxiYFN/aydAEac0v4f4UlDnKqpyVtc7KWk+t0WezE4ynIZUbgVAE&#10;wmEIEmrUoiA15fV5TVaWohmaYQiSgvwsRHG/FRCEQphIqZGGB/MVcnFYkCw6XJEYrUqO06Ql8uSd&#10;k/z128nSXzJKKIblY8ibI9JHt7VT2OXhIak3d+c80Cv22mhLBQAAOoarVX1phh21eOeM1PAraSDI&#10;sNDk5XvcJLV51ojLcNWodnrnbjph8RIoDAtw9KMbuqe12B1iW3bexMdepGrroMR4Tndr6yCnK2L4&#10;oE8fmH3bsFbcB5AuT+2Rk+bMAltxuSW32FpQ6qqq48nEQq2aZRgYhqWRYZKwIFGwVqhVCdQKnkSM&#10;iQWS8JDcRX/nLVsbOrBn/1cfR3m43+6gPD7S5SGcLp/Z5jFZfCabs6rOb7XTfsKcV+SnHDgkEKuD&#10;5PGR6rQERWK0Jj0xbHAfvrJDa16P1lg+2Hu63O6R8NDnB6dMSQyDugCHq807ywwvDblSLy0AAHD9&#10;0I61oe3Ke3tzRDh6hb17396dfUpv2373qMuQ3jKb+8lNJ3wUjcCwQsibP65ny5fgWzJPj7/zEc6U&#10;KjIcKiyBUCSsX69P7rtj1qiWpm179KbKnYdq9h03njptzS9zGw00RAhFKkVCdFDvNJ/F7iiript6&#10;w+B3nsVEQjRQAZXldNGpb5ciGBY6oGdzpc2VOw5uuus5WUzEmB/eI53uuiOZ9pIKe0lF1eHDLMSI&#10;JFpVamxwn3TdsP6RNwwSBnVEXli/MNVPU/q9siPzcLXlrd3ZbpK6vQukHA/Qqcvtnk3FdRPi2tiB&#10;BAAAXKtcleqbUWf9p6Dmp8lXlOqyvrDm15Mli28ekNz6gGGB2fnUphMsBPkpJlEt/XJ8L3GLc6x2&#10;5BaOv+1ByGKDZFLIT4y9/eZXZkwZ2T21Ja911RhK1m6v2X/cnFNgKywnXC4Ex2VROt2wPsH9ugf3&#10;7aZOSxCHBh1444tD7x6mfMRFFqaYUIDgKEPRLEPDaOCbD8rr89udPKk49a5pSL2lht/qsBWVGU7m&#10;6o9mGjJyTFn51UeO5v7+jzIxVpOWEDFmSOxNN/DbuShZI+L/OLnfZwfzFp0q+3hfLkWzs7u3pZPJ&#10;5TE9OXxVbmWtyxsq6SoZYQAAoCtzVarvazuyRkRp+4Revmujk6Be3ZH19MCkG1pv/FtsdT2zOQOC&#10;IB9FpwfJPxvXU9jipXO10zVl9qOQ359++823Dex9/7hROs2lq5JYhqnccbDor01Vu4+460w8uQQX&#10;CSURIdoeyeEjBkaMHqhMvMBzOLh3Gl8ms5wu8pqsQk3gT4khKYZiEBxrTnohCLIXVxBupyhI0yC9&#10;nI20UsbJfL/u3R6c6TPZKncftuYV1x7KMOcUZS36I3/Fv5ruSdEThyfdPlmV0up961bx3KDkYInw&#10;84P57+7JxhD49vROXgFjCNw7RJljcAD1BQAA16b6LjxVWu30Xl6S1Fle25E5JELz3MBWe2NV2D1P&#10;b8ogGdZNUgN0qvnjWtfRoayy+v3Xnr1z1JAgRYt2iF3V+tylayq27jdlF1BeH8SyomA1ivO0PVNH&#10;ffWGQB0471ceHyUO1nj0JneNvjn19VsdDEXgoos5OJqyC1iIlccG7q4o0CgSbhlvySsu/XenUKuK&#10;u3ls9Z4jhhM5dUdPnV60WjesX+LMG2Mnj4bajdndomIU4me3nHx9VzaGwjNSIqBOJVEt9VF0hd0T&#10;KQflvwAA4NpSX4ef/P5Y0aN949Ui/mUf5N/CGrOXWHJzq+uU9G7fs1syfDRN0swAnfrTsT1ae4Qh&#10;qUlDUlsk+Za8ktMLVxX/s82jN6N8nPb5lfFRqffeYi+uyF26xme2ws0vuEVcgpXSWlDi0ZubG+Mx&#10;mFiIxUTN6oS71mjKzBNI5OrUhObGkG7v1jkvVx881ufpB0bMf8VrNOctW1e2cXft4VO5S9eUrN8R&#10;Pqx/+oMzY6e0lwYPidD8PKXfU5tOPLf5pAjHJrU44bydiFdJq50elmVh4P8MAACuJfV9b+9pBZ/3&#10;cGsKahvhIemMOuvbI9Nbe3l0k9SzWzIsXpJg6N4hyvnjWtThlWaYT1etC1Up7x4zvIUnMp7Kzfhi&#10;YcX2A5TfjwuFLMPIInUpd09LnnUTXyFzVtVW7z9euetw3rK1PR6dFfAIPJmEJxVTHp/H2Kz6umuN&#10;MITwZM0ahNUePGEtKJNFh2u6NXu7kPHFb6bsAklwcOggLgYg1Kp7zb2319x7y7fuy/75j8odh0rW&#10;76jcdSh0UK/ec++NnjQSage6BcmXTht475rDj204/vu0gUMiNFDnIcJRrYhv91OKK260BQAArm3a&#10;q2t6e5BtsP+VW/VYvyvaUCy3u29K1MW13k7y1R1Z1Q4vBLGpGvknYy696i2tMzz23UL++JkvzXlG&#10;xue15BSO0qpdT73z94T7y7bsxUVClqAkupBhH79wy46lPR6fzVdwKVTS8NDI0YMov7d6z9HmjoMK&#10;+LhYSPsJv9UReATLevQmFMd50mY/h+q9xwinSx4XqUwO7CNGuNxlm/bwxCJZtC5i9KDzn4oaO/TG&#10;lV9NXvVNwq0ThRqlOado4+xnN8561pxTCLUDOqlw+S2DUjWy+/45nGtq5i13FDI+LsSvpq8VAADo&#10;FK6mte/8Q/k9gxVTk3RXcpBYpQRDWh0VfGt39pFqsxBHg0SC+eN6XrxCyepyP/DNL6tXrYcsVshg&#10;euaDV24edokot9/mOPrRD3m/r6X9hCIh2mexIRg2bN5LqfdMR5q0BIgYNTD71z/N2QX24gp5XIBs&#10;IxiGUT4PgmG/LbAUec02r8mC8HhYM537fFa7/mgmysM1ac3WdFXtPGwvqaB8/pgbRwXcXQ4f0T98&#10;RP/qPUf2PP8R7SOK12yt2LY/fc6t/V5+lCe9IlPupmhE/D9mDJ72x747Vx/cdtcotbBFtzvtAQLD&#10;/OYT2QAAAKCBq+YmfVe5YV+F8cp7CPJRBG1l0HlxZtm2Er2Uj8v5vHlje0guWly0aNf+kJvuXv3t&#10;b5BcCgkF3W+eNP+pBy9+/NOLVv8x4o6sH1cK1UpZdLjHYA4d1Gv2yXXpD9zWVHohCArqk65KinWU&#10;VRsz85o7Jirk9sW9JmvAZ30WO+H0oDjGUkzAAebsQmdVHS4Wqbs1q776o5mE0y3RBSfePvki7w4V&#10;CAinG+HhQb1TWZo+Pv/Xv26YXb55L9TWSHjYPzOHaUT8O/46wFydHjIAAOD64apR388O5g+N1A6+&#10;gl09g9vno+jWvmpbiX7BsSIJDyNo5p1R6eEXtdS485Nv7r3jUcLhhHp3g9weCEUXvPHsRcabswv+&#10;nnj/jsfehCFYGh7isztIl4f2+kiXl2l+qkKtSpkc53fZaw9yhU8BwYUClIc7yqsDPku6PZTPh/Dx&#10;5uTZkJHjtzkEakWjWqZzR/B4aw6eoHz+6AnDlQkXszg+/unP5txCdUrcbXtXDnxrrlCtNJ7MXT/j&#10;iZ1PvE35/FCbIsLRNTOHWrzEnLXNhuUBAACgK3B1qO/WEn2O0XEljYwKLc6TeltrPa2qHN4vjxSI&#10;ebiHpJ8fnJzevJGkh6L6P/rC8q9/gdKSoGAt5HRBJsvX77w4MDFwghhL0yc+/+2vsfeYswuC+6R7&#10;9CaGosf98tGkP74SBqmLVm8+9M7XF5mYPCYcw4WGE9mk2xNwAF8hw8VCS16x8VRu02cRBIEhmC+T&#10;mrLyAh7BVlQGwTBfIROFBL7dqdl33JJTJA7WxNw46iLzzFqwvGzzHkloSOq9t0AQ1POJu6ZvWRg7&#10;mevalP3zylUj76w7fApqU8Q4tnnWyNMmx7wDzQYGAAAAoNO5OtT3myOFI6O0V5LOuqGwNkLa6irM&#10;d/bkuAjKSZB394i+SDULAUGD7pt7dN0WKD0Z4uFcn6Lcoicev++JmycGHG8rLv9r7D0HXpsvjQwV&#10;Bqn1J7IjxwyeuX9lxOhBmvTEtPtnwBha9PcWS25xc2dUJETzlTJLXknNvmMBB0jCQyEYIWzO04v+&#10;bvqsMiVWkRCFYJgpMy/75z8CvCO7C+XhLMOydODQdNmmPa5aQ8iAnuEjmy28thWVZ3y1iHS6U2ZP&#10;PZuWpU5LmLz626GfvCDQKPXHstdMefDUd79DbYpaxFs2beCiU6X/Fta27ZEBAACgrUDfeustqGuz&#10;tqB6aWb5hzf00F1uV9fVuVUEzUxoZTHo54fyd5cZIAgeFql5YfDFDPSHPPjciZ37oW7JXBshGIZy&#10;CyfMnPr7m/8LODhn4V+b73neb7FreiS5KmpJl2fkl68PfGsuJjyTAKVJT6zZf6LuSCaKYdETAtcp&#10;wShatmGX3+ZAcDzmxgCVPLhIWLF5L08u1R/L8uhN2h4puJj79EiXx15cUXfopOFEDuF0C9WKyp2H&#10;bcUVuEgIIzDX7IgkaYKs2LrPVaUnHC51arw6rXG9r7244shH31Nef7cHbg3p30z6N8tuvu8F/ZFT&#10;wX273fDDu2ffXQMh/brHTBhhzim0F1dUbNtvL6+OHj8MabtkJZWQ1yNEOe9A3rCoIFD8AwAAuiBX&#10;Qc7zzydKBoSr++su7cgYELOXOFxtfraV6Vq7yw1r8qv5GBoqEb42LO0iIx/++OvD/26DeqRyLZMQ&#10;BMo83XfM8I2fBbinYShq11Pvnl74V8PK1ZiRq0iIHr/w40amjJhImHjbxLpDJ0vW70i5Z3pQrwAW&#10;0KrkWHlcpN/mKNu0u+5IZkj/7o0GKBOjZTHhtsJyiS749OI1pf/uksdHISjitzpcNXqfxSYNDxUo&#10;5SzLiILVhas2Fa7aKA4N4klEEAtRfgJGEUl4sN/uPPzetwKVInLM4PMPnr9ivbO8RhSk1vRo1p56&#10;z/8+qti2n6+Q9X3xYYEyQMRelRo/fcvCA699XvrvroLl6615xTf++Y04uM2qdYdEaGamRb607dTy&#10;Wy6ohgIAAICuQFdf++4oMyw4XvLq0JR41WU2T/3uWFGoVDAiqhW9YI0e/+u7sn0Ug8LwO6PSL2Ic&#10;+OuG7W++Nx+Kj4FwtH7VW9B95JC9P8/nIY1D+o7y6nXTH6vYul/TPRkT8l0VNdETR0z+8xtxaICJ&#10;KeKiqnYfMWXl8ySiqHFDA57aXaOv2HGQLxXX7DsW1CddHKJteNycXZC/bO2xT35y1xoxoQBGEKFK&#10;zrKsp0bvqTNTPj9PIhRq1QiGsQwD1bsyCVRyvkzKUjTl8dA+P8uwCIbCMIKLRaTLk79ineFEtq2w&#10;zJpb7DFaqnYdzv71T4FSzpBk4q0TJeEBuvoU/LHh6Cc/QiyUfv+tvZ66p7lPD0aQsKH9KrbtZ2nK&#10;VlxZsnZb+NB+ouA265XUK0RZbHUdq7UODO+I/ksAAABw7fT3vfefI2avf+3twy7PuK/Y6vr1ZOlb&#10;I9LwJnJ4Ed7clb21pA6B4Qd6x97bI3DSL6dzbk/clLvsVhukC4VIEsrJ7zl+5NFfvmgaT6jZf3zj&#10;nc8wJKVIiGIo2llZm3rP9MHvPnORORx5/7sjH3wviwmf/Ne3qqQA6WYevenf254kXB7C4WJISjes&#10;L08mcVbWWvJKfEaLUKsSBWsgluPca1huH5emKIaiWJKmSZITYIYbA3NpWDCMIiiKwTiG4BiCYTCK&#10;ICjXB8ljMJEuD8Ryi3sERcRhwZhQYCsq7//Koz2fuKvRxOwlFX9PuN9vd8qidTf/+0tzRtMNFP+z&#10;bc//PsQEAoainJU1ApXixhVfhg7uDbUdb+7KHhUdNDK6FbdfAAAAcF2vffdXmuYfzH9xSEqq9jJb&#10;uC/NKusWpEjRtOLlG4tql2aVQxA0NFL7v0HJFxn55oJFOzdu5xa+Hg+UXzx+9ox9X3/QVOTzl6/b&#10;cu8LuESkiIv0252OsiqMz4NRVDeU08vmDo6LheWb93qMZtLhCtirAJeIfGZrxfYD0ohQTgvzSyy5&#10;xaTTzZdLxaFaTCw8o7U+v9/u9BosXoOFcLoYikJ5PL5cKgrWyCJ1itgIeXykIj5KFqWThIeINCpc&#10;IkIwlCZIv83hM1k8BjPpdKN8nkAlF2pUArVCoJRzG7Qsiwl4tfuOB/VMlUZd0OJ+11PvmHIKUQzr&#10;++JDYUP6XOQDrDuSufPxN23F5Um3TZr85zd1h0/VHc+s2LJPnRaviG+zpoHJGtm/hTXJGpkoUPE0&#10;AAAAdApdeu07d3PGiVrrutuHXV7izGmjY01+1StDW9Q6twGLl3ho/VGj2y/hYd9O6hOtaNaSSW+1&#10;xc6Y4yFIiCCh6tr7n3/8l7kBXDVOfbt0z/MfKeIiRcFqe2mVQCVPf+C23MVr6o5khg3uNW3zQkzQ&#10;bLuIzfc8X7ZpD8SyI798PemOKY3f3cLV2b/8QXm86PlHgGGIZUm312exUR4vTyoRalTisCB5XIQs&#10;OlwaESYJ0wo1Kr5KzlfIAnYCYCiacLr9NrvPZHPXGV1VtY7yGntxhatG7zGY/XYngqEClYInk6A8&#10;3FNnogmi97Nzuj10O1rfhbDu8Kn1tz6B8nmK+Kgpq79rlGx1wUedV7xu+mPWvJLQwb1vXv8TXyEj&#10;HK6Ns58tWbddqFFNWv5F5JghUBtxqNpc7fDekhK4WRMAAAB0PF13NVBgdm4prr2vZ+xl56weqDIN&#10;jTizG9pCfjpRXO30ojA8p3fsRaQXgqDf1m/1FJdDKAKplIuXfX/X8ACpPYff++74vJ9UKXF8udRW&#10;WI4J+eN+/VjTLSm4T7cNtz9dve/YrrnvjlnwXnOnSL1vRvm2/Xy59MDrnzM0nTL75oZaoLLNe3IW&#10;/lV3MEMaGcZXyBiKgmGYYRhutWq2QhAsiw6PnjA8uE+6unuyPDZCHKTmVLllcOKqlAmUMnnMBQ37&#10;aAiy5pcaD2cYMnKNp3Kt+aW0nxAGqXCx+NBbX+b9/k/4iP5p982o2Lqf2z+mveHD+19EevXHszbf&#10;/bw1rySod9rkP79usLDmySRT1/64+Z7nsxb/sfme5ycs/jTihguyvS6bgTr1DtKQZbB1CwrckxEA&#10;AAA6mK679v32aNFXRwr+vHVw98u6Ypbb3UeqLbemtqLn67Eay8s7Mj0EPTxa++HoxlnEjeg95a6M&#10;zTt7PnLPny8/FR8a3HTAobe+OvrxD5puSbhEbC+pRHDspr+/V6efMW7MXfL3rrnvUT7/sE9ebLp1&#10;epZtD79W8McGRVykq7ouqFeaKFhjLSi15pfwFbKz6VqE0+2u0SM4rkqND+6VGjl9QvjAHhff5fYe&#10;zbCv+Is2mVGtWjppnHh04LomxuvzHcugKipxmVQ4sC+kPXMrQ/uJuqOZ1buP1B3JNGXlEw5XfVMH&#10;EkZhUbAGl4hsBWX9Xn6k19x7Ax62et+xTbOfc9caFXERN/75tbqJlfTWOS9l/bpSGhZ205rvg/td&#10;4gfRQjwklam39wxRtNZxBQAAAK6jta/VR/xxumJMTPDlSS/XYsjqbtV2L1falFHiIWmZAJ/T8xKm&#10;Wjkl5RUYumDt4ocmBO5ce/DNL098/qumewouEthLKjGRYOo/CxTnOTKm3DXNeCrv5NeLT8z/JWxw&#10;76DegYuahs97iXJ7DSdPy2Mi7KVV5txivkyiTIrjanNpxqM3ec1WeWxE6r23xE0dEzqoN5c8BUH0&#10;seOOzFxIqRAPH4KqGyc9Of74W//yOzAPR+Uy5vhJ59//SiaOCZ73DiK8oJzatXm75asFZEUVS5Lc&#10;bZpAIBk7UvvGi4hUgvJ5uqF9dUP7QhBkysovXrut9N9dltxiHrdnzP1G4RJxcyZWRX9v2fHYm5TH&#10;K4+LmLz6e1WgBkpjf/kIRpATP/+26e7np65boIi/mJNlCxHhWKxKbPT4Iy7qFQoAAADX9dr3r9yq&#10;pzdn/Di578TL6pdu95E5RvugCE3LM6XX5FfPO5DHsuz9PWMf6H0J9bW63CzLqpppz5fxxcL9r36q&#10;Tk/EREJ3VR1NkFP+/r6pvvqtjjU3zjFknA4b0vvmf3/huhIF4vSi1Qde/1yiC2lQVhhBGJpxllcz&#10;FBU6sGfMjaMSb53EV565z/AePGJ45xOyqJQrJIIhTBemfvJB6bRze8b+03mVt96LqZSISgHRDBeR&#10;Zhh/Tp74hhFhv5zztnTv3Ft9z6NYkBYLCWqIWrMk6c86LZkw5vxhZ6E83uJ/thWu3lyz7ziMcKFv&#10;R1l1n+fm9H72/vOHlW3cvenu/yE4jvF5E5Z+dpGcLJZmttz3wuklf4cN6TN902+4pG16Ipm9fjGO&#10;geUvAADodLpozvMXh/NxBH5uUPLlXShrXV6VkCfnt3TD2E1Snx7IN7p9PYKVrw9PDZiOdD5CHk/Y&#10;jFhm//zH/lc+VSbF4mKh12ghXN5JK78MaAiFCfm4WFSx/YCrus5eVBF389imY3IX/334na9FQWqu&#10;ABdBWIaxl1Z6DZao8UOHz3up7wsPBfdJx+rbGXHB1d0Hqu9+BGJZPDYKU6swjZpxumxL/4ARRDSo&#10;f8MY+9I/vAeP4lHhnPQ2AMNYSLD3wGGIZc8OM77xAeNw4pE6rsqoYRSCYGEh3kPHsCCNoFvjOwkE&#10;xzXdkhJvmxQ+YoDHYKk7fIplmOo9R2k/ET7izDENJ7I33PkMTypmaXr0N29Fjr1YUhWMwHFTx1jz&#10;Sso27baXVCbMCOzZ2Vp4KMIZhbW+xSQAAABc++qba3J8fqhgckLY2NgATg6XhGEhimG1YgHS4lSj&#10;JZll20r1fBR9pG98vKrZKiBO4Xx+hmWxZjwRyzbu3v7Ym7LIMFwq4gp1cGzsT+83RGgDoklPtBdX&#10;WPNLbcUVXr3pfGMNhiQPvvXVkQ++E6qVDd1wnRU1njpTzI0jh3/6cq+n7pFGXlDnQxmMtU88D+M4&#10;HhYCMfXKyrKIWIipVa4tO/kJcbwEbkHvXLuBLK9EpY2tSxCBgCwrl06ZgAgFlNFkX7ISFvBh9MKN&#10;CRhmfT6Yh0smjDn7GOv3E0UljMWKSCUwikp0wfHTx+mG9fWZbZbcopLNOw1HshQJMRJd8M4n3nZW&#10;1EBc+tjUHo83u9V9ltqDGUVrtiIIUnPwBEszEaMu0SO5JSBcSTOQXgAA0Pl0xX3fnWUGh58cEdW6&#10;dOWzMCyrEOBYiy+yNU7v+sIammH7RajGxgbInzrLjxu3L9mya9vHbwR81pxTuOPxN0VaJU8uZWma&#10;8voUCdHBfbtd/OwD355bvfcY5fPnLvnbklfc88l7hBql8eTp7F/+tOQWKRNjMJHQU2dyVFSHjxgw&#10;4LXHQwf1Cngcbo+2vFLQPY2lqHOPMiwsEKBymfWnhZKJnGSiCjm3j1tfmHRuGMsiMglVqycKioQD&#10;+iIiESwUsBYb1NRXG4YbtoEb8B48apr3FVldA+M4plVLxo5WPHg3jOOhg3qFDupVse3AwTe+KNi4&#10;oe5YVtjAnh6DWRyqhRGk24O3X/wzgSAob9naPc++T7i9YQN7iYI1h979Oqh3WsDwAAAAAFyNdLke&#10;R26S2lJcN1Cn7qe7THdADIHrA4wtZV1hTbXDqxbxZ3e7WHbPw9/99vCUu8V2J7++sLURfqtjy/0v&#10;MhQtCtbCCOy3OnwWhykzf+3UR7hufc0jDtGO/PJ1wukSaFS2wvLNd/9v3S2P7Xtpnt/m0PRIgWHE&#10;mHEa4eHjfv345n9/bk56Wb/fn5uPhYVcIL0NMAwWEkQUl3r2HoQgSNAtFWo6puEgDMMSnLIiYpEg&#10;PZUyGLl6qvOBIcZmF/Y7s1nry8yuvu8xoqiE20UWiyi90fjevNpHzvUzjhwzeMbOpWPmvw/DcMX2&#10;gzCKklyyVaQ8LvIiHwhhd+5+9v2dT7zl5oIBw6ZvXTR8/isIhu+a+66tiHNBAQAAgGuALqe+h6vM&#10;GXXW0THB/NYo6GVjcPu2l+gphh0Uru4Z0mx+9chnXv/xnc+g0KAhowLvVu5+7n1rfilXIwtDtqIK&#10;TY/kYR8/j2BoxfYDf0+YYziRc5E5RI4dMubH9xEM5ckksphwcbBWkRAt1Kjc1XpzblHyXTffuuv3&#10;xNsmXeQIlNHEOFxIc8YdCML6CaK4lOs8OGmcoHcPorAYrk9ObhRSxsPPRLPlt3PteGmTFW6IsSMI&#10;S5K+YydFI4cq7r2zYYx9yUqIYXgxURCKwjiOqlWCPj1dm7fbFy0/e2CUz+v9zP0zti0O6pNmyi6A&#10;WK7JEunxNvdGKnccXDXmrmOf/0j7yf4vPTpl1bcQBIUN7j38s5f1Fdm7n2m2NhoAAACuLrqc+u6v&#10;NItxrN/ldjRqLavzqspsbq2Yf1Oirrkxo+a+tnv1BqhbCqRVD0lJCJTk/FvR6i3qtASW4aqA+HLJ&#10;kA+eS733lqnrfgzu191eXP7vbU9W7T5ykWnETxvX538PuuuMXL4R1+EANucWoUL+5FXfjvrqjQYz&#10;iovAbdAiyMWy12GYcXsa/hry+Qd4WKgv+zTXhxiGIQTmls6n86U3TcJjzvg78tNTgj9+h7HZ/bn5&#10;VJ2eyC+k6vTKR+eEfvdZwwDG6yWKy7DgIJamz5yi/vSoVuM5dLTRydXdkm7duazn47M9BnP1niPF&#10;q7c0naDXaNnx+Jvrb3lcfywruEe3KX9/N+TD/0H/7R70euqePnfPyVr/x8mvF1/8owAAAICrgq61&#10;7+vwk8drLWlaebL6MjsatQqjx7+j1ECx7NBITXML3zvfmrdr5T9QzzTIZg+NjhjavXG6r+FEzrF5&#10;P8uidVwtEEW5aw2jv327wShKlRI/ZfV362c8bjiWveH2pyYsnR/ZjHkT7SdK1m3HRQIEx0i325pf&#10;Gn/zuNHfv837r6iJcTjdO/b4Tudxa1yRUNi/t2TcaK6hYT2oVo3KpWR1LRTQXqp+7Yv8V7SDhYbo&#10;li4wvvOJ59Ax1ueDWAjm48onHtS+ekFDYunUibz4aNvSP2iThRcbJb15Mj/lnC0G6/Gyfj/UyDmZ&#10;ZRGRkLY7WIq6YG1dn2c85IP/hfTvseH2p3c+9XbokD7ymHO+j5XbD+x44i17aSWCYen33zZ8/it8&#10;eeNfgOGfvVJ7+OSe/32kG95f2+Ni/tsAAADQ9ela6nui1pZlsD/RL75jDPG3lehLbe5QieCW5MCW&#10;WN/8vWH5opVQehKnc2brjdMm8S7c9GUZZv8rn8IowpNJYZjzYky9d0byrKlnB0h0wVPX/rh26sOG&#10;k7lb7n1hxOevJcyYEGAmD75ateuQOj3JVVXns9iGf/ZK94fvOPusdcFC+4q/qNo6Lg7Mw1k/YV+y&#10;QtCvd8jnH2DBnOMVjGH8tGTv8VOYRn1uMVoPjKFkeSUWFiKdcu68WFho6A+f+7NyfJk5EIwIenXj&#10;pwTof8xPSwn+8M2AnwyqVqEKBW22QKLzzCtgmHG5UaWikfSeJe7msbNPrf9z9B1Luk+889DfqjSu&#10;sfHJrxYdfOsrBMfEwdpB7z6devf0gK8VapRjfnhvxagZ+1+ed/OGXwKOAQAAgKuFrhV5PlpjhiCo&#10;T2hHhJ0Zlt1bYfBRdN8wVcAeSoW1+rmffANp1RCPB1E0JOBPGzqg0ZjD731Xc+CELDocYllXVZ0q&#10;JW7Ie+fSjhoQalVjf/tYFhlGur3bH3391LdLGw3Yct8LJeu2q1MTHCWVlMc3afkX56SXZmofecb4&#10;3jyIpnkJcXhsNK4L48XF8JITvQeO6F88J42K++9CVUqisurMTi3MdQxkXC5fZg7M44V8/gGqamx6&#10;xe+WJp91m/zOGQGl95Lwu6VQdQb4bEF2vXEHbbGKhl5QGkSUlvuOZTB2R8M/lUkxd2duEqoVv6WP&#10;tuaVVO48tO/lT0UhGpSHj/rmreakt4HwkQP6P/dY9sY/c5euuYwJAwAAQNehC3ldOfzkvf8cYSH2&#10;t5sGXHZnhZaztaTunT05KIy8Oyp9WGSA6qZbX35v1Yo1UFoSZ0xhNIdH6kr++Bk/z/3DkJGz9uZH&#10;hWoFLhIyFGUrKh/760dxN52rhT0fc3bB2mmPkvWbr6EDeqbdN0MeF2nOLjj1wzJrXokyKcaSVyIJ&#10;DZr817fy2HMLccOr79oWrxD0rC9bavKT8ucXhX71kWTimTocX0Zm3TOvkBVViFjUUPKLRegkN4yQ&#10;330HFnyZ5VsXgTKZq265m6qqwaK5CTN2J1VdK5s5LeSLDxsGsD6/4a0P3dt2szSNaVTyWbedzdhi&#10;SOrP0bOq9x0JG9CHoWl3raHv8w825wt9wUm9vuUDbvEazLNPrhOFtP2bAgAAgOsu8nxKb8s22u/p&#10;Ht0B0gtB0I5Sg81Hjo4OCii9+zNPr9q0E4qO5Fa9CAJZrLPn3Hm+9HJx8s9+ZQgCl4hhGLLlVyTO&#10;nNyc9HKZR+mJExbN+/f2p2EYMp8u3Pbwa5hIQLo8AqVMlRJnyS1WJcbc+MdX5yuK72SWc/0mfmr9&#10;wrTpTRIMwxjqO3HqrPoKenWP+GuJc/0morgUFYv5PdNFgwcgzdhhXjmYRh326zfmeV8RRaUwjuEp&#10;ieq5D8tnzzw7oO75152r1/FTk2EeTtvs+hffoq1W9TOP13tjYbdsXvT3hPsMJ0+rkmNl0eFJt09u&#10;0UmFgvELP/m9z9TD73836uvAUXEAAADo+nQh9c2otRI00yukcYC0PSi0OLMMdjGONmen9cnSVZDL&#10;BYUFcwtfuwOP1D12ywXykPf72tINO1Up8SxNe8023dC+I+a/cvGThg7ufcu2RRtnPWvNL1GnJXB+&#10;lsEwgmPGU7lBfdJvXvdTI6tn7+FjrNcH8/lnvKsawbIwn09bbOc/hqqVinvObRgHgPSwXitEeFiK&#10;gBjuxgJGeRBPBAsVEK/VOs2Liwn94XPabGFZFtNcUJ/t/GeDa/1mQa8zHYpQlVLQTWD7Zal41PCG&#10;pTwmEkzfsnDNjQ9U7TkSN3WMUNPS7QZcIhKHaPOW/tP9kTvVaQFS0AEAAKDr04XUN9fsDJcKE9Tt&#10;tVY7n0NV5kqHp3eocmT0mT5953O6pHzt3kOQLoyTXgSB6gwPPXZfRJDm7ACaILN+WiFQKRq8l2mC&#10;EGpVzbVJOB9lYsyM7Ytzfludv3wtTdG4SGgtLNX2TJ286tumL2e8PghFA6x6G0BRxu1GQwLM/3xY&#10;Rx1rLmbMRaytknXq66XXDVF+liYghoJgBEIwGONDPDEsUsLSEFgRgWjiYVUcLA/j/DVaAKoOIJze&#10;YxmwUHDOVItlYZGIJQj3zr1nAukQhAr44xZ+8ufw2w0Zp/12h0B16X5Wpxf+te2R17Q9Ul1Vtcc/&#10;+2Xcrx+1ZIYAAADQ1egq6ltmc+ebHAkqabS8bbrZXASaYfdXmkia6ROqlPACfAJ/7twH6Y1QcgKn&#10;HHYHFKx99o5p5w/IXfy3KStfncotvFiWZRm29N+di9Mm9nrqnm4PX8JGkSeTho/on/3zSlwishaU&#10;yqJ1N635ocHJuRG4LpQlqcaukA0gCGOzIQLB+ZnM58MY8piSPUx1BmOrhHw2iCI4JWUYlqk3uoJh&#10;GMEhjA/BDMTQLOGGnHVMjQvyOyGa5JRYGQFrElFdTyRmGBJ6OR12WZ+/PvP5wpkjCGO3n/+ANCJ0&#10;yt/fL+01peCPDd0fObMr3BTC4cpcsDzji99cNXX9X35syAf/O/XNko1PPpd67/Tw4We6OAAAAMBV&#10;RFdR3xyjvczmnpQQire/xdXhGnOeyaGTCgeHn1vOns++nAJIKOTivSgCVdfNnftgbNi5ADXp8Z5e&#10;8rdQrawXXpYhiLipN1jySiq27d/51NulG3YNfu8ZTbeLZREf/XgB6XLTfkKoUU5cOj+g9HLVSuNG&#10;W777haqpxXVh59cRwShKGU1kZXXwJ2/zky9oTc96LEzxLrpoB1N7CiI8kFABwSgXYYZYSKhCFBGw&#10;IgKWBMFCJSRUwgIZhAshBINYBiJ9rN8BeSysx8Laqxh9LlO6l8laDclC0eghaPxoJH4kLLmYCXYj&#10;eAmxzKo1MIKemTkMswTJeH2C/4wqz6LtmTpi/qvHPvs5/YHbGtoDn3s7DFO+dX/2Tysrtu4TqBUp&#10;d03rNfcecSi33E+ePfXg218e//RnoL4AAOBqpKuob7aBq0hJ0VzC1KlNOFhp1rv9E+JCeocG2GN2&#10;OF1Hi0oguYyLOdfUhaQnvff4BU1qTy/8y3QqT9M9CWK5vkPBfdJHfvkGxLJHP1pw8tslRWs31x09&#10;1fd/DzZqbXuWrHotkYSHuOtMU/76rsH0mCgo8h4+znh9WLBWOKg/Vh/lRuSyoLdfrnn4aV9OLhak&#10;5TaAKYp2uRm7HdeFhf34xdl8q/q1po3OWE7nrGOdtZBQBQsULE1BPgcXSY4Ziuh6IcFpsCqaCzW3&#10;BNLL1GUzVcfp0n104Tbq1J9IWHc0fRrWexYsDnzL0gj57Nscq9b6MnN4CXEQDNFmC1Vdq3zoXumN&#10;45oO7v3M/eVb9+957sORX75+9sH8Fev3Pv+Ro6o67sYxk1Z8GT1xxPkv4Stk/V9+bPtzr+uPZgX3&#10;u0QrCwAAAOhqdImKIz/NPPLvsRKr66cp/RJV7ety5SSoJzceP1lne3loysy0AHb/h7PzBt7/NCST&#10;cCHf0oql3340a/yoc0+z7N8T77cVlXPJySxrKyq/4bt34m8Z3/CkKSt/99Pv1R7MgGA4cszgwe8+&#10;o+l+gSuTKTPv39ueghHYozcPfv/Z+lgra3zvU+fqdZwTZH1LRCwkSHbbdOWD98D1liP+03mOlX/7&#10;i0oYJ+fkjIWF8dOTZVMnodr/VJAmqMzV9PElrLMaVkRBDM04amBpMBo9GIkcgEQNhvlXsJXO0kz5&#10;IbpoF52/kanNQsJ7Y33vxbrfCvHOM9loBqK03PTBZ/6cPAhBeDGRsltvlt7UrFu1z2xdPf6+YZ+8&#10;GDF6EOX1bbzzmcw1y/rd98jg956ThAXe26a8vt8SRuuG9Z+0/IvLf4MAAABw3arvaaPjwfVHUzWy&#10;727sg//nnthOHK2xPLflpErI+2pC70h5AAlZtnX3rGdeh6LCoay8m2ZO/WfeBWUtJeu2b3voVXls&#10;JIzAzoraoN5pU/7+vtER9r7w8anvfkcwFBcJE2+/Me2+GQ2B6JK12/c8/xGMwD6LPWnmjSO/4joV&#10;Gl5/37pgoaBnOizgN2ySMk6XPzdfNnN66FcfnzsowzBuD8znwxeabTG1meS29xh9LqKK5gK19ipE&#10;FYOm3oSm3dTCRWoLYR211ImlVMYy1lyMxo3Gb3gFiWxRyJcsq4AYFo+OOOuL2Rw5v/559JOf7s3b&#10;suX+l4799uOMlUsv3luC88n6ZvH2J9+4J3PzxUP9AAAA0NXoEpHnQouzzuWbmqRrb+nl6prqrAa3&#10;b1C4OqD0cnLocHK5viUVkb26LXm/cRFR4apNMMp1QWAZlibJlLsvyMZqYNgnL4b07773hY9Jl7dg&#10;5Ybif7apUxMYkjRlFQg1SsrnV8RHDvmAM1X2ZWQ6/9kg6NkN5vMg5sxtECKVCPv1dq3daOvXS3HX&#10;fzlcCNK0cpfa/w11bCEkkCFBSay5BFZG4mNew5InQby2z1yDZaH4yOexHreSh36iTyz1L70dH/I4&#10;Nmwut218UfDoAAEGxuF0rttIlFZwDtLTpiD19tRp99+qP571c9QwiIWGvfDSJaWX2/29c+r+V+fn&#10;/LZqxPxXr+DNAQAAwHXpNFlh9zAsG6u8HM2gWZb6T7daQpbejsBwtyB5cwO4Drc1dRCKLPvkddmF&#10;C039sezqvUclumC2viePOj0xdsoNAQ+SMGPitI2/anumEA4nQ9HWglJXlV4WFYYJ+X6rY8AbT+ES&#10;Tvt9GZlcaz9u1XtBr3sIhlGV0r1td3OTZL1WYtWD5KEfuVAzTbHWCrTfffxZy+tjwu2YNA4ro3kT&#10;3+ffvhBWRhJb3/GvuId1GVp7EKKkrOr2+w2vvW9futLw0tu1Dz7FOF0NTw394HlMJHBW1Yb0a1Gi&#10;tUAlT7tvRt7va0l3s10LAQAAoAvSJdS30uFRCXkxisvZnrT7SWd9T/iWkGtyFFicEXLRRaykMbcH&#10;oqiVP342JInrAXA+pet3EA43yuPBMOyz2GImjEAudL86H2VS7LRNv476+k1lQjRPKubJJTCG2oor&#10;0ubcGj1+WMMY2u6AebwAZhosi8iktNXGOM7YI58PYy4mlt/F1GYimgTWXIwEpfBm/Y4PfZJLYO4Q&#10;kLhR/Pv+wQY9TOdu8C+dyegv1r24MSyrf/ZVoriU3z2VlxDH79nNvWuf6cP5DU/y5NI+T9/vZx1s&#10;QIORQPR49E6fxVawYv3lvBMAAAC4btXX7CVKrK4QiSBEEqg73qXQu3xe8oKuPhch22CvdHiS1NKU&#10;QG0VGggKD/v4l89vG9yv0eMMSdUcOCFQK1iGId0eSVhw3LRzKccBgREk9d5bbtm2OHnWVEd5tc9s&#10;k+hCes+959wAHo8ryKlPtmoES1GIUAALGgsqU5tJrLiH9bthoZq1lWODHuHNWIBoOtryCRbIeTd+&#10;wpvyKWss9C+awVQda+EL3bv2+fMLuURomuFW+QzDS4jzHD5OGYwNA9IfmBkcm1azr6UHVCbFJt95&#10;U9bPf1zuWwEAAIDrUn0r7O5qp1cnFWpF/Mt4ea3TKw7kmBGQ0yYHQTEXCTtDEDRr9NAXbr2p6eM1&#10;+49bC0oEKu61Hr0pedbUhia+LcFrMMMI4q41dnto5vlOznh4GLfd21R8EYS2WHnxsY1zrOqyiL+f&#10;gDAht4QkvbxbFmCDHoE6D6z/HN4diyCG8i+7i6k82qLXMMyZLkz/gQgEjNNJ1dQ1/BNGkd7PPVC+&#10;dT/b4g2F8FEDqw8drTua2eo3AAAAANet+pbbPWaPP1wq4rXeZ6PC7jG4/XJ+i7oyuAiqxOLSiPjp&#10;QZd2NGxK5c6DpNuL1CsHgmEt8ZVswF1rrNx1iKGo4L7duj14gROWeORQPDyUNpga5wNTFETT4hsu&#10;qHBlrWXEmrkQikOUFxbI+XcsQsIbO1d0PGj8DfzZyyGI9S+/izUVXXK8oHcPVKuhrbYzb7m+DSIi&#10;FuMRurNjuj9yB4JjBSv/vchxSJenatfhg299tXLozFPfLBHKFBXb9rfNWwIAAIDrQX0r7B6SYcNl&#10;l7NnmW92eKh668QWUOX0VDo8MUpxsqbVJcWUz19z4IRQo2JZlislkkmOfvTD8gHTdz39XvXeS6z5&#10;CldtspdUMgSVfOcUpL6E9yyIXKZ+7gmyupbWGxo68kIIwpKk9/gp6U2TxKOHnx3Jkl5i/QucMzPp&#10;g+XhvNsXwYoAucSdAhLel3/XH9wKeOV9rC/ARvX5oEqF6pH7yJIyWm9kSZI2Wfy5BbIZN51vFg0j&#10;SPT4Yae+b9wImfYRxWu2bn/k9eX9py9KGffv7U+Vrt8RMXLAbftWpj8wM2/Z2vZ5fwAAAHAtVhxV&#10;Oz0iHA2TXo76Vti9gubznhpRZnPr3b5+YSqlIPCylaCoRVt3TxvcTyNvvCusP3LKVlAmDguCYNhd&#10;a4yfPs5VrT+99G9bUXnByn/DBvdOufvmmBtHNTJK5Mw9KmtzFq5CUFSeGBM//Ywpx/lIJo0L/Wae&#10;5esFRGEx92+GgUUi5UP3aF/lSpLOQm5+k7WUQbgAVkTyZizgTCK7Ekhod/5df/p+uZFY/Tj/ziUX&#10;HyybOZ2laPvvf9AOJ6pSBM97R3HfrEZjejw++/SSNZU7DkaMHsTFLWoMh97+snzjHgTHJOGhYcP6&#10;hg7oGTakj0R3xvwyYcaEzB9+rzlwPGxw58cDAAAAoKurr5Ogap0+lZAfelnqW+Py9A+7oLHdRSiy&#10;uNwkHatsNrP6pZ9//3zet5MPbQxwogMnSA8XdmYZhvL64qdPCOnfHRMJitdsowmiYtv+yp2H1GkJ&#10;cVPHJNw6URZ1JohKuNzbH3nNa7QwNB1/y3ieLPCppVMnScaMcO3YQ5ZXwUKBaPAAfsoF7s1UxjKm&#10;YCskVMC4kDf1i64mvQ0gul6CWb/7fplCHfgOG/zYxQfLZ90qmzaZMhiw4CBYGOBHL4sO1w3te2ze&#10;TxGjB51etHrjvU/rBg244cf3o8YOabRt3EDooF6q1Pi8ZeuA+gIAgKuCTlZfvcund/uCRPxgcasT&#10;nimGMbr9LQ9Zl9s8Uh4WrwosgXtz8j6f/wMk4FearaHaxopuyirgScQsy/odLkV8lCo5FoKgMQve&#10;T39gZuGqjfqjWdaC0pqDJ2oOnMj+5Y+Q/j1UyXGUz1+ybofPYhOHaGiCip96YYI0zZBV1WR5FeNy&#10;8hLieAlx0ikTA06MtVVQxxZDnOKy+IT3YGkrWh10MEjcKN7NX5Gb30BiRyAhaRcfDIuEeHTURQZ0&#10;f+SOLfe/dPjdb4/NWzD49WcHvfP0xQ8YP2187uK/L2viAAAAcJ2pb53La/H4Y8LEalFLk5jOUmpz&#10;u0kqXHZpw2EIgixeotzuDpMK45pZ+z4//weuAEYgqDNbGj3l0ZscpZXcyhWGfWZrzMQRZ1exIf26&#10;h/TrzlJ0zcETFdsPVO85qj+WlbtkjUCtQHm4UKOSRemshaVJt0+WxYSfPaB72y7rL0vJqirW7WVJ&#10;EoIh2S1TtW++GHBi5N4vIK8VYihs5P+Q8N5Q1wbrfz9XE7X6McFjzVqFBMS9fbfznw381CTFfbO4&#10;fhIQFDlmiCY9cecbb/e6595LSi8XfJ4+PuOL32r2HQsb2vcK3gEAAABcB1lXerffSVAaEf8yPCbL&#10;bB4EhluY8Fzj9FY7vFFycUC1/m391sO7D0IxkRBB2D2NXZPM2QWuaj0mEjS4UIUM7NloAIyhumH9&#10;Br01d9qmX29c+XX6nNsQFOUrZHyljKEoiGV1w85VD5s++rxmzpNEfiEiFGEhQXhUBBYcbPnhV8v3&#10;vzadGF2whSndD8EwEjsc63kHdDXAxcZVUdTxS+z+no9j1T/V9z/u2rTN8MYHxnc+Oft4cP/uMIRE&#10;jRnSkoMok2PV6QnFa7df1qwBAADgelJfq4+gGFYjvJxK30qHW3xhCvFFqHZ6TV5/lFyEIQGsLb5Y&#10;uQYSCLgaGIZ1N3HOMp7KIz0+GEVpghSqFOq0Zq0tUB4veuLwMT+9P3H5FwKl3G9zkm6vNCI0ZECP&#10;hgGWr36wfLWAl5qEhYdxtbz19xywgM+LjXauWc84nY0OSJ1cwUm+UMlZWV098CZ/ikRx2VItgaVp&#10;68+LMa2Wl5Ik6N3DsXqdLyOr4amg3uk8SCwMbmm7iNgpY0yZeZc7awAAALhu1Nfu46TuMsLOXDuE&#10;Flf6NoS4fRQdEaizwvYjGZmnTkOhwQ1my03F2ZJXjAk5K2bS5ZFEhMpjL13qEzFqYOTYoV6D2We2&#10;BvVOl4Rxm7X+3ALbwuW85EQYwy5wl2RZVC6jzVZ//gX1snTmKrY2C4JYLHkirOJ2mq8WYEkQoolv&#10;6WAUxTRq1uOBYZjr4yTgo8ozdighfbtJdCF+q72Fh0q4ZTzLMM7K2sudOAAAAFwf6mvzERjS0uhx&#10;I1wEFdpic8o6l0+AoeGBMqu3HjsJud0QhnLqi8DiC+2lCKfbVlTesNFLOJyq5Dj0wgHNQfv9EALT&#10;fiKk/5mGAe7tu2iHE5GKL+ip0AAMsxTF2M8rlmUoKucfCMFgaQja7Rbomkb15EMQhnkzMqmaOs3/&#10;njzbFkkcFqSIizKfLmzhcaSRYZLw0MrtB9pzsgAAAHCVZ10xLGvxEWIeJrks9eWhSLSipf189G6f&#10;UsgLWNe09WQ2JJWcUUQUlYkvWB/bSyrcNYYG9WUoWp3eUkdlr8kKsSxfJdf2OpP9S1ttiEjI+Rs3&#10;hWVhFOWe/Q+6aAdrLIAgFk0YA8vP+UBdkwgH9I34c6Hn8HF+apKwb6/znwrqlWrOzG/5oTTdEk1Z&#10;rRgPAAAA1536Ov2Uw0cKMFSMt9Qx43xCJIIWqq+Pog1uf5CI39RKurJWn1FcBsnr3a9oBuLzNbIL&#10;nLDsRRV+u1OgVjAkJVDKg3qmtuSMpMttL62EYFgaEaZMjPnvYZgLOMMQ1GTpy5IkIpVgutCzjzCl&#10;+yCWgYQKJPESvRyuDXhJCbykAHc2IQN7Vu48xJBUI5uwBki3x5xT5KyoQXAsdFAvUZA6bGjfrAXL&#10;O2TKAAAAcHWqr4Mg3SQtwJCWJ0+dz7BIbQvLjVwEZfMRWpFA0cTl6nR5FWu2QkH1eT0UCUnFYSrl&#10;+QPspZVnut3BEE8mqdh+wGdzSMJDlHFRcPM2WzX7T9gKymAYVsRF4uIzK1o8PIzxeCAEhegLmzIh&#10;CKU3igb3xyPPtG1gbZVM1XEIwZDQ7khwi/T+WiW4bze/3VF3+FTY0HM2GmWb9pSs224vqqB8PhhB&#10;cLEIFfBPfbNEHhc57JMXlUmxpqx8TbekTp04AAAAdFX1dfkpF0GKcezy1DdZIwuQvhwIN0k5CSpB&#10;hTdNeC7RGyC//0yPPz8RGhwUrr2g9a+joqZhoxcTCiiPd/+r82EYlkaFKeIjVUlxmh7J2p6p6rSE&#10;8zeDaYLM+GoRjKG0h5THnuuDJJ0+xbZoOVVZjUeGs2ftqWGYJUnW45VOm3J2JFNxiOtaDyNIUDJ0&#10;fSOL1iE4XrFtf9jQPgxFZXyx8OS3SyiPL2xw7/hbxoX076FMisWE3Pa/12Td/cx7m+97Qds9xWMw&#10;d/bEAQAAoMtGngnKSzFKIU94WZHnFkovZ5dB0m6CkgsC7C7X2RwQ9V+HXY83ISwEwy8Y5jVaGtoZ&#10;UT4/LhYlTB/ns9odpVUVW/cXb9rO44kl4SGKuEhpRKg0IkyoVVE+f+n6HY7yGmlEiLWgVKILOXso&#10;VC4L+fKjmnsf9efm49H1S2euw4/bn5uvfPBuyfjRZ0cyVScglAch6PW28GV9PvvKv3nxMaIhAxse&#10;QTBMlRxbczCj+J9tO598215ZMeKjV3s9fW/THlNCjXLCks8yv/9982Mv3vznz50xfQAAALgq1r4k&#10;SdIMH0UvQ30phiVoRtSyF7oJykcxTcPO3B2A13euu5/Pnx5zQTUR7fP7rY6GC72jrLr30/f2e+kR&#10;2k/YSyuNp/JqD54wHM+2FVVU7jyM8nFMIIBRhKUZoVYpjQihCQrh4QL1Bd0MBT3Sw1f+ZvrsW/+p&#10;LMbng1gIEQk1Lz6tfuacMTLrMTOmQggXwnwprDq7Z3xdYPnht7pnXuYlxEWtW8lLOlOzpOmWlP3L&#10;qtU33xOc1v3R2uOikIuV/3Z/dNbJ75aWbd6TMGNCR80aAAAArir19RA0QTMCDBEE8s2/OMVWV77Z&#10;eVNiWEsGu0mKoGlFoLXvBflPMNwj6pwfJCfHFrvf7kAaVsMsKw4N4pawfJ4qOU6VHJc080bS7TVm&#10;5FTuOlx3+JStqIywuxiWhWGEW5lzvQgxfpPOCrzE+LAFn5MlZURZBYwgvMR4LOzc+pg7j6mICzuj&#10;OCwNgWUteoPXDKhCjggEMAyz7LnMcFGwxmWojRk9euraBfiFGekB6f30fYV/BmiVAQAAAF2HzlRf&#10;H0WTDCPAUB7a6rLjYovzQKWxherrpRiKYWWB6pqkAv4Z4wuKgmTSHvEXrDW9FhvhcGEiIcswKJ8n&#10;CmrcfQEXC8OG9g0b2pdlWGt+ibWglK+Q1R0+mfPbKlwswgR8vJm+RnhsNB4bHfAp1lEDUX6IZWDZ&#10;uRTo6wTFXTMRqQSPDOcnn+vyhEvFCIQOef/ZlkgvBEHpc27zGCy2onJF/MW6OAAAAMB1qr5eimYh&#10;CEeQhl3XVmHw+CvsnhYO9pE0DMMBc7tC5DKoYeVtc8QmxAxIvyDLibA5KK+PJ5WwDIvyeQL1BenQ&#10;5wMjsColTpUSx+3aEuSp735H+TxOfc8r4W0hrL2G24emKVh6wZr4ugBFZbfc1OgxyuOLu2ls6MAL&#10;6oAvTtyU0SzTpK4LAAAAugydqb4EzbAsexkLX84g2ktafSRBMy15OckwCAwJsAAj40KDIQHnIgnZ&#10;7OP79Gg8Q5eHoWkuikzRnJRKWrT2QnAMRmCWZhChoGlyEETTjM+HCIRQMzNnnXUQgkM0CUu0LTnd&#10;NQ9PKo6eOKJVL1EmxbJNDcUAAACgy9DJ6sutdgK1PbgkZq/fT9F2P9nUQKMpJMOgMMwPtLvcIy6a&#10;p9UQThckEd82snEvHcrjZSmGKwqqjzzj9ZUtl4QmyIYSYRhB4PMklnG5bEtWevYeZBxORCbjpyUr&#10;7pqJR16w01yfdWWB0PogueiC2qfrFlVyHNJ8aXVAAlpzAAAAQNehM32eKYZbnqCXEXeGIIefpBjW&#10;6W/cjyggDOffDAdcJYdo1YPSEqG8op69u43s23jtS/sJlmE4cyqGQXg4Gihruilek5X2k1z+M8Ow&#10;//lKkhVVVXc+aPpgPllSxrg9ZFm57dclldNmu3fuveDFhJv1Ozj1RXGYL4PaDZqifW4fdDUQ3Ddd&#10;2zKLsfPxOj00daGrCQAAAHQZOtnnmSu5ab36NpQbUQzrJlt0eYW5dGYoYG9BCIIm9e+1+8uv7xgT&#10;ILbJkBQXwOTWvlwC85nk50thOJHNrXoRlCFI2k9wUmd3VN/7GFVnEPbpwTZIgliEaTVkTa3+2Vcj&#10;1i7DI86sgFnSy6Vc1XcrhHgtCnRfHiiG/v7eb1uWbOw9uq88SKGLj4jrkRDXIwG5rI2AdgVuWUp8&#10;ZV553rHcqoIKa53l1K4TY++aMPv1+xuemjfnfUNZXerg9P4TBqUNOdP0outTdLLgyIYDOQezeXze&#10;i4teF9Sbpv388vcndx7vMaJXrxv69h7TD2l9Y+xrEkOF/uC6vQUn8q11FoqkJHJxRHL0kKnDE/t2&#10;tF+N3+v/cPZbVr1FJDvng8tdRlhIKBGExOh6jOzVf8KgLvhFa4BhmKMbD53YfjRzd8boO8ff+lz7&#10;thV3O9xV+eV1ZbXGKoNVb3Va7B6nh/ARFMFde1EUQXGMJ+CLpEKJSqbQKjVhmqDIkLD4cGVQs1k4&#10;Vwudqb50Q0e/1i99SYapj1qz3pap78U3AIf37BY18/a7JowO8ELuO1P/aq58CG1JPLNq9+GSf7ZL&#10;woJYCKK8PqpefS1f/0iWlgt6pJ2R3oaD0zQWFkrk5DmW/6V+Ye6ZRyk/RHMLehjFYfRy2h63nElz&#10;pi77evHSn39Tw1qapSRyaVRKdGLf5H7jB/WfNOhquawXnsjft3pXzsGskqxim9GCQqgRMoaHRN70&#10;8LnGUIXH80+cOnpkx6EVHy9JG9L9jpfu7jf+jJtH1+T0oezlHy4+vvWw2+smICIiLPLsLnbZ6ZLd&#10;h3dkH85c8cmSlAFpNz9x65jZ13Vlc21pzYqPl+z7e5fRYOAjfL5IgKAI6Se2rdq8ct7S/hMG3vfu&#10;wzHduHTIjoGh6NOHs/XVtTLZmUaZZ6FI2uf1/PHpkoReyTc/MWPC/efs7boIO5Zv+ePT3wtO5DEQ&#10;a4T0KQPT2+Ms5lpTxo7jpZlFVYWVlfkVllqTx+GmaApBUO5/nOQi3PUHhlguNYhlaJqmmHpoFMWE&#10;YqEiWBkaqwtPjIhIiuo+tGdsj5b2M+1SdKb61q8qA3Tba8kL2fp4sr+RYXIzXDy43SshZu83H4Sq&#10;LrDFaABGUZibIue4BLFszd5jPLmE8vhQAR8XC3kSMS4V42IhyuexNOO3Ocq37jv28Y8wjmJCAU0Q&#10;tM/PpWxBkPfgETxCd770noGmEZXCn3d+Bz32zN0CjHKO0O2JJkL74Z/zXxz/tDpMIxALKIKqKqzM&#10;PpS5+ps/UvqmTX18xrh7JnFvv6uSfzR3xcdLDq7b6yE8cplCrpbLNTF+j58up9/87X1Z0LlrnzJI&#10;GSYPV4epGYrJ2Z85d8LDdz8355FPn4K6JGu+WfX5kx+hEKqLiwjmhTrNDlWI5uzPQaaSh/F0YbE6&#10;lmVLs0tevuvZw//uf3np2112LdWuHNty+O0Zr1ic5oiIqLiURK5M/L/rCYIgFEHu/mfHofUH3l3z&#10;8YDJjbM62gmu/CFYzZC0RCkN8Gz99aS6qOrNOS/vW7Pn1d/fFkrbMcTVKj65772/Fq7QSrRRydEQ&#10;BOMFmLjFTeRagsfh3rdm98G1e08fyjZWG1mIFYlEYrlYqpLKtYoWXmpYFmJomvD4Tx/IOrblMM1S&#10;crk8tkdC33EDRt52gy7hnLNv16cz1ReGIRiC6fN8FVoIisAYAjMsS7esqgRH4AbBDggfxyM0jQt5&#10;G+AWu1y8msUlIpogtz38KuFwwSiCYBjK5/FkEp5UgomFKA9nKcZjNHn0ZnGIli+X1mdKwwxJURAM&#10;GfRUnQELDpzADPP5jNfL+gn4THY0Fyav/wvD9ThqZ3qN7jvz+Vm/frggKTUFxVC5RqHQcvGcqoKK&#10;d+97dfVXK+9588HBU4dBXQxzjXHh6z9u/G09y7JhceE4D2ca0twguKq84r7XHuo3oenSlmUZFkZg&#10;XUIE4SUWfvajw2x/4bfXoS7Gb68t+OH9r6N1sRKFhKbowHVTXESGezwoMljLBG1csb6uvO7T7d/w&#10;he0bLOlqbPt90zuzX1UqVMlpaTRFnemG8h8MwyAYGp+WZK4xvjBl7if/fjVg0mCos2n4wWl0Wg2k&#10;3bluq2mk8cu9P/BFLe1T3n68PeOVTX+tT05IRTCk/reuLUsGCo7nbVm04eimQ6WFJUJcqApVRyZH&#10;NVgStfZQMMztmqESoUAiVNffzVAkVXSy4PieIyvnLe0zpv8Ns8YPnda6EonOojPvlxuWpAHb3V4c&#10;PooIMZRi2BbeLvEx7lTUhV/OloDxeTCCcL+JXPiDEYcGBffpFty3uzo1QRwaxJC0vbSq7vDJql2H&#10;aw+f9NSaYAR2602E24NgGFyvvoTLDTldLEme87NsBEEiQuF/0gtBGA9CuXU2xNAQ06KcsitkzgeP&#10;9h0yoDK/Aq3PK+beKcuqw7SJKSnVBVX/u/mJ9+98w+fpQvlZhzcevC/1jjW//hUaq4tKjUExtEF6&#10;UQytyCvrM7z/fe8+fJGXMzSD8/GkxNRVC5cvfPNHqCuxfdnmn97/Li4qXiwTtyRljLtKwlBiasrR&#10;g4c+e+AD6Hqi8ET+x3e/o1ZpNDotfbZnSRNoilKHacRC8VePz/M6W+oQ0N40fMuS01KzT5x8+9ZX&#10;O3s60E8vfffvX/8kJacgXK5oW+puWU7JuzNfe3LQA398/bvH6Y5PiQ+L03G3iWz9MvaK4faGMVQd&#10;qolPSZSpZPvW7Hp5+jNzhz50dPMhqMvTmWtfDIERmNvEvYzXKgQ8kmGaS6RqhIAbBxOct0cAGIb1&#10;EoRYEGDdgEvEDTFnyu1BhYKxP3+g7ZlKeX20nyRdbr/d5TGY3NV6V63BZ7FRbi8mEYWPGFC0amPV&#10;7iNCrYqhKa/eDMV3g3Gcc9RqKsAIQtsdeMw5SyYYF0GYAILsLOVnSW/HhH2f+/nlpwY/ZDPaZGpZ&#10;w3ev4eoQFBmspjVbl2/M2nvy9T/eTxvUDepsFr7x08/vfqdRaRPTkmmKZv67d0MQxG60CSWiJ795&#10;7pIHYVkWQZDosLg/P1s+/JbRsd27xKaRVW/58flvtIoggVh49n1dmvpAXGJC8qZl6/tNGDj2ronQ&#10;9cHXT3wKw7AqVH3J2xSaokNjdfk5ucs+XDTng0ehLgNN0QnJybs2bFvy7q93/Zch2PGUZBb9/fUf&#10;seFxMAS3YZW8VW/59dUftizZSBKELi4C5+MMzTDt5oHDMAzGw8MTOKP+guP5/5vwxLApIx+e92RE&#10;Utc1vOvMtS/GuVzBDVW/rSVUIqAYtoVdFiQ4BsOQlwx8g1xpNN367vw6q63pUzypmKs05ZSIu8yJ&#10;6tsAY0IBXyGVhIeo0+IjRg1Mnj217/MPDv3w+ZFfvTH0g/9Fjx+m6Z7stzsbto2d+UWQUoVHhlNG&#10;cwD1pSgYRcQjztuR4olhvhRiKIgmIJ8D6hAik6NnvXqv3lDb6LaXYRgYhuPSEuwm+1NDHjq6qZNv&#10;J79+8rMf3v0qMipaFdL4mkvTtNFgmPPBo7HdWiSlLMtKlVKX2/nPd39BXYM13/xZXVOl0WlbIb3/&#10;gWGYWCBZ880q6Ppgy+KNJw+e0CVEXPBrUJ+kQ/i4PMdGMDQTrA3Z9cc2uynA17wzgaGIsMhlHy46&#10;fTC7s6awdclGl8clkonbUHp3rNg6J/3ONb+s0ui00amxXIDqsq7zraVh2RAaExadGLt/3d4Hus3a&#10;vGgD1FXpTPXloQgCQ36KJlv/gwmTCgUYomjqJBUIMR+D6/sMBnz2QHbuxg8+X7Z1d9On+HIpLhYy&#10;FA2jCO33k94WBWDlMRHcTjDDojjuyC/h/CLmzKaqaxi741zxDAzDKOo/nS8aNlg0/ILtKFik5tKe&#10;aYJ1m6CO4tbn7hx/241l+SUN8efzoSk6LE4nU8n/N/GJ3X9uhzqJLx79ZNk3CxPjk/kifqNvMopj&#10;pQXFN8wYd/MTM1p+QJqig0KCT2w7YjNYoC5Axs7jSpmKblkiYSMYhgmKDC7KyD+25TB0HbBv9S4B&#10;JmzUZBSBkYbb5Ia7xvOfYllWrlFUFJdv6WLXYpZhJUopzGU8vdspgXGKIE/uOK5SqdtKHT0Oz3t3&#10;vPH6Hc+zEJSYlszlZFz8yDD30/F5fDaj1VCprymubkiErsgvr8gvr8wvryqoqC6srC2pMVUbHGY7&#10;4asvyLzonmPDL0BsWpxULX/73lc+vuedrul815mRZz5ncwX7acZPM3grMzZjleIouVgWqG1RU8Q4&#10;hiGwgwi8jbrrRBYkECzfvOvZ26Y2ekqgVvCkEsLpRng45fFSHm9LTicMUmNCPsswmEjgrjGwECSe&#10;PCF43rumT74ka2rx0JCGTCuqokrQt1fQB40Tf7jmClzREctZTnYgT337v9xD2cZKgya88fKLpmhV&#10;iIplmffvfFMVou42rGdHTgyCoD/nL//zh2XxcUkojjZaoCMoYqzUh+p0j33xTGsPK5KJ9WW1Bcfz&#10;+08cBHUqNcXVxgq9RCG97GQXBEEIkijLKe07bgB0TZN7KPvkzuNBkcGNfhN8Hp9Wpx02Y9Sab1bB&#10;EMxtazWKdkhk+9fsufW5O6GuxNnA+HfPfvHcT6908Nkr8ysMVXqxvG1ym6vyy1+a9Gx5SWl8YiKK&#10;ohfZFIARmKEYm9HqsNl5OE8bHhSbHifXKuUauVQtF0nFPAEOIzBN0n6v32132c12p9lhM1qNFfqq&#10;ggqGZRQapUwlqzc1CvydoSlappSJpKK1i1fXldV+8O9nwpZZBV8X6ivAOfn104yXoiW81s0kXiW9&#10;u3t0QOvmpohwTIhjNl9g9d2TlQslxR87dnLbkYwx/S+w8ufJpTy51GuxYUI+5fMTDndLTofyeTC3&#10;W8xgQoG7zugqr5ZG6eSzbhUNGWBbtNx74iTjcKEqpWz6FNWjc+Am7pWwXMeFuTE+a6uEOhC5RvHI&#10;/LlvzHhB6pXx+LxGd4s0RatDNTSpf33qC98d+TUsvrFBZvtxZOPB7577IiI88mxu81m4nYv6L+dL&#10;i9/U6Fptiw3DMEmQhko91NkYK/VOK1dZdEXpJzBmrDRA1zqbflvvdDga3SPCMGyuMfa6oe+MZ+7Y&#10;uWJbTXGVXHNBDSHLshqdNmvfqZ0rt42aOaYzJl6/Sc8yTSvpaZqOjY//5+fVyf3Sbnyo8RqgXbGb&#10;bH63T9xMK7ZWcWTDwTemvwDDSGJ6Ck1y9blNx8D1uOxOY42Bh/NTBqb1HNk7dVC3uO7x6hZ8fxmG&#10;qSutLckszDmQdWrXiYIT+SzDBEeGCiSCgCtshmFQFE1KTTmx5+iTgx78+sBPXae+q5PVV1TfW9BH&#10;0h5uR7Z1xRJCDL0pKQzlOuleGgmOinHU6g2wIVSlNxbU6iGFHKqqWbljbyP1RXk4XyHj/KpghCFI&#10;n8XaktMRDhftJ2CZBOWhHr3JUV4jjdJxOVzRkdo3X2Q8HtpiRdUqRBi4/REs00G4AMIEjK0CIj0Q&#10;3nG/LsNvGXXrU3f+8dXvcakJbJMkNS5UGxVSnF3w5ePzPt78ZcdMifATPzz3lUAgEMu5CpxGzyIo&#10;UlZaNuOR2wffdJllUQwUeKewgyF8xJUnpKAY4nO3KDxz9VJTXHVw/b7g8JAmV1uWIqnu9VGZXqP7&#10;5hzJVAapGt+rITDGw7Ys2tBZ6ovyMLfJhmIYl9N+/hYDC2E4ptFqf3j+6/Sh3aNSL+hz2q5wH1Fb&#10;1PQfXLfvlZuelSnkGl0Q3UyGDYqhTotTX1uriwq/de4dI28fm9pKNw8EQcLidGFxuqHTRjZUe+9c&#10;sfXA2r01FVXhsZE8AZ8r9bwQbh+YZuPTEouyC16a9MwXu39oFBS5Tvd9RTjGQ1EPRbuJZgsGLpW0&#10;1aKRUj6uFPJMnvoNgwupNJoZhxPCUEijWnvouNfXeGdXqFVyUorANEG661q0Eas/mkl5fJxTB4qQ&#10;Hq+tqOz8ZxGRCA/XNSe93DVCmwhLuc6+rK2KMZ5vxNERPP7lM8m90qoKKptuAHMCTFIxKXEHtuxd&#10;+u6vHTOfb56aX5xbGBanayq9KIZWF1WldE974qtnL/v4MPeV7vxvI8wlIMJtYF/TBd5Lu7Lt9836&#10;mrrzTRwbcNvduviIhh2EkTNvkCuUfm/j7zvLsMFRISe2HT2+9QjU4XBGTSQ1fMZonpDncXka/bgZ&#10;hlEGKb0uz+ePfNyRs4LhekupK6vu3fvXzlduelalVTdX/YWgCEMzxTmFhM//2MdP/5a74rEvnmmt&#10;9Dal77gBz//62s+ZS6c9elttSXVtcRXKFZcG+ArQFB2XmnBs3+G3b+vo2H4XVV8JD8NRmKQZF3E5&#10;mSYekvK12EY/RCywBFr7Wl1uiCC4bGSZ1FBase/U6UYDZJE6pn7DGEYQd+2lw3ol63Zk//KHOCyo&#10;4Z8wilgLLlDfSwILZEhwCuR3QoSLqcuCOpynvn4Ow1GX1dmcHuh04Uve/S1zT0Z7z2Tnym1rf/wr&#10;MjaqaViJi1/ZXDACP/3989iVdjS6dhSrC1uTtQE0RR/ZcEChUDbdgLDUmVMHd1MGc23B4nsm9h3X&#10;31ilb/oLjGIYRZJ7Vu3o2InXTxKC9eV1o24fc9frc6orKpvOjaboyOSo43uPfP/sF9DVw+mD2e/P&#10;elOmVCiClAE3ejEcsxqs5UWlN9439be8lTNfmM1vWbO4FqIO08797vlvDv0SnhRZklPE1JvqNB1G&#10;M3R8YuL2vzavmr8c6hp0svoKUJSgGXczkYqLs76gdn1hTQsH62Qis9fftLbYRRBQw2MoAnm8xwu5&#10;FOXzkcdG1Jf8clFoV1WANCiGpNy1RsOJ0wUrN2y5/6VtD70CoyguPhMu5knE1oLSRi9h/YTjz3/0&#10;L7xZ89Dc2idfMH/xPVF0wXmRiH5c0REmYOpyoA4nbUj3u998oLqmMqAqsQwrVnC7RN893b7XCKfF&#10;8fPL30llMlzQeBO64YJbWV1+23N3pg2+aromAK6QnSu2nj6crQpRN1qq1f96wEOmDj/7yMjbbmDq&#10;LYIbHYHlksND9q7eVZbT+FvZ3sAITPgIQ7l+7F0TegzqXZ5X1vSukWXYqJiY5Z8v2fvXTuhqQF9e&#10;9/rU51EMrV/1Bpbe8twy0kd8vP7L5399rf1aI6QMSPvp1NIJ90wpKMgj/WQAm3oWQlA0NDTsp5e/&#10;yz+aC13n+75SPibioQaPz3VZkedcs73E6p6R0iJjzwiZyO4n7T5Sc2E/YAGGndEYlquaPNpEfRUJ&#10;0XyljCZJXCLy6E2W3GKv0WItLHPX6D0Gs89k9VntPqvda7L5rTZMKBColT6zlXJ7xDouJxOXih2l&#10;lfaSSnnsmXn68wsNL7/tO5mFiMWwSAhRlGvjNtvCZeqnHlbcP7thDBI9BFZGs24TW5vJWkphVcft&#10;AzVw+4t3HdtyOGPHsej0uKa7ODRF6xIicjOyv537+eNftjrTuIV89cSn1aWVcWkJAWPO5bllQ24Y&#10;fnFbK8A1xvbfN/P4ARJEbAZrQp+kQZOHnn2k34RBMemxpmpjo9wrbi9JIqytqN782/qHP30S6lhY&#10;iMvy5fxtfnr5mRGPWQ3Ws/42ZwawLE/IU8iUPzz/ddqQ7tx9Rtfmw7vethotsenxVKAVFIqhZTkl&#10;4YlR76//VNcheZovLnxdo9Ms+eDX8FguSbPR7RfLMFKVzFRrWvT2zx+s/wy6nte+Mj4uwTGSZu31&#10;jYBaCwYjWXp7kcXVksHRCrGPYmpdjbd1FSIhhGNcxwZuMS4+eeEeLTcgLlISHkK5PQKV3Guy/jvz&#10;ybVTH9n8wP/2vPHB8W9+zluxtmrXEVtBGe318WQSXCziScT9X3ms20N3uOoDXxif5zFarPVVv9xC&#10;2eWufeQZ/+l8QbdUPDoS02qw0BBBWjKmUupfesvy3c8Nw2CBHI0eAvmdrMtIF2yBOoPnfnpFoVVa&#10;ak0Bmx2xDBMRE/3nV8sOrL2wP3EbsX7B3xuXr41KjAmQaYUgVr1FopA8s+Cl9jg1oGtybMvhE9uP&#10;coVGF15SYQS2W21Dbx6BnVc3IRALhk4baTGbmzafYGgmKDR458ptHZ8fDkOIvz77JDot9r53H6oz&#10;1HC5jXCT6UUGV5dWfnzPO1DX5tdXfzi291B0Smxg6cWxopzCpL4pP51a0jHS28Cc9x+d+czs0pLi&#10;huaw0IXQFB2RGHnw3707V2yDrmf1FeOYXMBjWNbovhz1ZVjW7id3l7foKxQpF/FQpMLeuGQoVKWE&#10;JGKoIVNAJCyp05dW154/ABXwlUmxfrsLqk9poXyELDqs+/13DHv75bHffjhh0WfjFn489pcPx/z0&#10;/rhfP5604svpWxf2eHx2t4dul0aE+q32hl4L1vwzYS77ytVkRRUvKYGlmbM2pyxNw2IRPznRsWI1&#10;ZTA2PIjEj+b6+wpldMFW1tMJdhChsWGPzp9rNXPdUps+23CTLpXKfnzhG5eNM/ZqQ/TldYvf+VWr&#10;DkYCdfalKdpkMt3/3iNhcVwmOeA6Yc+fO0iSxLDG4TrCSyjUyvMXvg2MvWtCsC7UE6hKUKKQ1lbV&#10;7Pqjo6+/MMzl8Df8/aZHp0+4bXJpQQmKNn5HFEnFJMcd2LJv+ceLoa5Kxs7jKz5ZEhERGdDIAsOx&#10;ytyy1D5pn+74Fue3yJWhDXl0/txJd9xUnl+GBrKRQFFUKBT+/dVKqLPp5K5kcgHOsKy5SXZiSyAZ&#10;RinAj9e2qAooTCpUC3lNF8rRIdoQtQpqSHXm4ZDVXlTTeHNX0y2JJggWgpyVdbE3jpyVsW7sLx8N&#10;fOPJHo/NTrl7WtLtk+Onj4+5cVTE6EFBvdN4Um5PlK+UhQ3p7TFZIRjGhAJDxpntW6KgCBGLOM/n&#10;RrAsIpdRZovv2MmGB5DQbmjMUMjnZK1ldPbfUGcwZvaEsXdMKC0qRgOlNXHufVEhJflFXzz6Sdue&#10;94vHPjHW6NWhmkZda87EsgpLxt8x6aZHp7ftSQFdmbqy2qObD2l1wU3zrcw1xpSB6U07vIbFhQ+6&#10;caihytA0B4ezvpLLd/2xvWPsDy8oTz+vvO2ZBS9FxUfry2sDdIeEoTCd7tdXF5za3e65jZfHwtcX&#10;sCznV9NUfVEMrSuvVQSr3lv3mVDSbHFHu/K/X14NjwuvyA2wuc4wTHBUaObBUzuWb4WuZ/VV8HEc&#10;Rcxe4jJ6LWAIIuXjpVZ3jtF+ycEwBMUpJfnmxqs0nMfrERsFOetVGUEgn79M37isKLh3mkAlZ0iS&#10;oWgEb+l9XMiAnpxHNMMIVHJTVoGzPmML5lpGI4Gbe3B9jRjafG6Zi/W9F+JLIZ6EPr2OdXaOI8Sz&#10;C15OTEuuK6kJ2D6Wu0lPiNuyYsOm39a31Rn//GzZ3g27opIDhLMQFNGX10XGRc/97oW2Oh3gqmDr&#10;4o21lTXiJoVG3B0tQY687YaArxo6fQSOYwzV+NrCdfEK1eQeyd66dBPUkcAwdZ7jnkQhefyLZzwu&#10;t8/ta2yNybAShQTn4/Mf+tDTZVoznWXDz2sz95/UxYc33RiCYdjjcBM+4vlfXlWHdtq+NV/If/PP&#10;DwViYUVeeYAyJBjCYOzQ+n3Qdb325eMoDFu9hNnT6uCzCEdhCHKRVIm1RRZU6UHyMpubauJpMDgl&#10;AeL8NDhzOogkq0zmRgNUqfGySB3p9AiUMv3RTMLRop1mVWq8UKui/QQmFLiq62oPHOcEVRfG+vz1&#10;PYObUP/7AfPOqTusSUDTb2Z9DtZRSx34BuoMhFLR41884/f6ml4gGuDae6k0v776g6GiDe4PKvPK&#10;f39/YUhQSNNTwTDMec653A/Ne0JSn3QNuE7wOj27Vm5VqlVMk9tWu8kWmx43rN57oSn9xg9MH9LD&#10;WGUI8KsLQ3yBYMvCf6EOpMFb7fxHBtw4+LbnZlWUlzVdoHMOlDFhpQXFXz/Z+flB50P4iL8+XyGR&#10;Sbm1RBNgBK6prLnzpbsD9djuUOJ7JX598OeQ6NDTOdlOq+P8knqWYTU6TdbeU/ryDnXz7Vrqqxbx&#10;eShi9xF6d6s7yKqEfIphURgqsbZIDtOD5A4/Wd5k63doejIkFkENJikIYmwirphQoEyJ9dnsmEjo&#10;qjHYistbcjqMz6/vtcBZySAYWrX7KLfVPXQAZy0ZcCeVJBGBkJeUcP6D+MCHkKAkCMXp/E109hqo&#10;M+g9pt/MF+4KeIFoCOOowjTmWtOnD7x/5eea//BHbrtLrlU09W6FEaSitPz2/81u7lILuFbZ9vvm&#10;4tNFiiBlo6ARjMBWk2XYLaMuYh849u5JXm8A/y+W4RpoZu45ebADF0Bcl/EmbvOPfPrUgFGDG5Zo&#10;jZ6iaTomIe7fRWtWf9n5m5RnWfv96sLT+drwoKYbQwiC6Mtq0/p1u/edh6AuQHRazE+ZS59471ke&#10;n1eWW1KeV1ZXVquvqNOX1zlMjuOVR7f/ufn6Vd8gMV+IoW6SrnW22iEvTCqAYUiIY2VNBDUg0Qox&#10;BEP5psbB59H9esWnJEBGM/flQBC7J0CcJ6R/T5aiURzz2xymU3ktOZ29tNJrsiJ8HsSyQq1Kf+SU&#10;x2Ln9+wu7N3Dn18Ioei5XEcYhhGEyCsQ9Okh6HlhD12Uh496sT5QIiD3f8Ma86HO4MGPHus3fGBV&#10;fkVzBliRydH7t+65wjL2Je/+enjPgYikqIAlRjVFlcndUh748LErOQXgauTgun0CvrCpHRPpI6Vy&#10;+eApFzMZHX37mMSeyVaDpWnxOmfAxDB7VnVgZS0MU4E6rT02/2ken2c32RvXF7Dcb35QcPAvr/xQ&#10;mlUMdQ32r9ktFV9QKHUWhma8Hu+Mp2+Hugx8IX/Wq/cuOLnk9d/fu/WZO4bfMmrwlGFDbx4xdNqI&#10;iYMnQyR8/apviEQg4+MEzVS3Xn3jFBIpD8MR2Oj2B/SxakSwWKCTCE/UBcjSun/CaMjG5SdDMOwP&#10;tDDVDe8n0YWQHi/Kw2sPtigPImvBcpZhOKcOCMIlIkdFTfWOg9w0PnlH0LO7L+MUbTQzHi/j9lB1&#10;Bm9GpmjwwOBP3216HCSsJz78Gdbngkivf+2zrL0a6gye/v4FnkhgN9oCFiBxN0Oh4Yvf+aUoo+Dy&#10;jp9/LHflJ79HhAVIoYQR2Gl1ICj63E8vB5R/wDXMyR3HT+48ro0IalxoBMPGakO3od0T+iRd5OU8&#10;IX/EbaOtFgvSxBOeZdiQ6JAD/+wpPN5BN7UwDAc0YozrmfDIZ08Z9fqm/SUZhpFrFBRFffrABx2c&#10;IxaQg+v25ezP1Oi0gb6nSG1p9cBJQ0bfOQ7qYkiV0tF3jnt0/txXfn/79ZXvvbr8nVeWvf3l/gW3&#10;vzC7E5sPdvraV6AS8liIrXK0OrMgQS2NVoi9FO3wUy3Mmu4ZogyYovXIjCnK5ATIxC1/A/4wZJFh&#10;wf26efRmoUZpyDh9cctJU2bemskPVO89KgkNojze+s0GGEHR6r1c8BnVqHRLF6iffQKPjoQFfISr&#10;NYrXvv5C2KLvUIU84AHRbtOxAXMgyg+5TcQ/T7GuTsjAikqNuf/dhwyGABeIhjQWmUrmcXq+enze&#10;5R3/qyc+Jbw+iVIa4PNnodqamnveeiB5QNrlHRxw9bJl8Qaf14cHynYkCaK5fKvzGTptpCZI63UF&#10;uMLwRQK7zbbxt3VQx6lvYHPcmx6dfsOt48sKSprWF9AUHZ4QcerIiTYvLrgM9v61k6bpgDmYDEVD&#10;MHzjQzdDVw8Iyu0Gd9rZoU5FiKEhEgEMwdVOr79JauIl6R2idPopkqad/ha5ZQ0MV5s9/qbNjpQS&#10;8ct3TIdq9RAM4U0KChuIHDOEoShMLHKUV1fvPdboWZZljadyT369eN20R/+eNMecVYCJhA1dGQiX&#10;B0FRUYi2cudBe3FFQ6MF9dOPhi/7JXzJAt3SBbolPyofuge+aDY1PuQJtO9dLOlhbZX+ZXd1igPl&#10;9Lkzx82cGPACccalNikq4+DxRW+d8QxpOb+9vuDk4ePhSZEBYs44VpZXMmjs0JkvnDECA1w/lGYX&#10;H1y3LyQqtHG7OhiyGizxPZNG3HbpbkWRyVFDpo6oqwxQ2MNVzelC96/ZrS+/oMq/neCa2ja/fp37&#10;3Qu6qAh9WW3TAA9DMzFxcf/8tGrb7525T2moqMvYeVyjCwoYdrYaLEl9k8/3+wR0afWFIChcxmVM&#10;WLyE0dPqxKsB4WoxD/XRjL9lMZneIUoERjL0tqZP/e/uW5OH9IcKSpRyaeB5jhwgj4kgnW4YRRpW&#10;sZyyOt2VOw4eevurfyY/sPamh/e+8HHZ5r2k28swjEQXNPq7tyev+gZiWZ/FhktE7mpDybrz7N0R&#10;GFWrUMV5TngU5c/McW3c6tq0zZ9b0CjHBB86Fx/2NKfzHjOx+jE6t0PTNRt4+NO5waEhpipDwJtf&#10;lmV14eHLP1qcve9Uy4+ZcyDrz/nLI8Kjmn6lEQSx1JrUQZpnvn/xiucOuPo48M8ei8UsEDXpgQ3D&#10;dott2PSRPAGvJccZd/ckkVgcsJWkSCYyVOs7ZvcXhuGmLfDOItfI5377P7/X73U1BMzOwbIszsdV&#10;KvUPz31ZU1LdaQ4bO47rK+pEgXLcYBh22h29x/TvjHldrXS++kbJudIhh5+saWIDeUnStPJhkdpy&#10;m7uFfdXkAjxWKQ5ojwVD0MpP3oQkInEzQWxRkDq4Xzd3nVEcrLEVlFXuPHT4/W9Xj71n3bRH97z1&#10;UenG3QxJaXukJEwf3//lRyav+OqWrUuiJwyXx0Z2f2yWq8YAsaxAqyxet532BT6+78SpqtkPVd/7&#10;mP7Ft/QvvFl910PV9z1OlFzgfIn1n4NP+gjG+KzPRm5+g9jwEutuXB/VrmjDtU99+7zT5iC8/qYR&#10;G5ZlxXIJzNllzGsuwtYImqK+fPQThmbE8iZl+zBXT2w2mx6dPzcU2Fpdf/g8vt1/7lCp1E37tBNe&#10;v0KlHDptRAsPlT60+4BJgw3ldQHCjCwkVyq2LN7gb/3df2uBYYhp0jb7fAbcOOSWp2eWlRcHXKar&#10;wzQWvWXefe9BnUTe0dPNXWhJgpQp5ANvHNLBU7qq6QLqqxDL+biLoFpYONSIB3rFhUiELW81ODxK&#10;m2MI7M7RPVL37jcfxSTFNvfa2MmjEAzFJWK/w7V1zkuH3/5GfzxLmRTT/6lHR3/z9sRln9/8708T&#10;ln7W94WHQof0hv/7/nR7YGbY4F4evUmoVlpOF5VtDmCM7MvIrJr9kD8nFwsJwiN0eIQO1Wo8+w7W&#10;zHnyfP8NLhKbcAP/zt/RsJ4sTTL5m/3L7qROLIPIjuupPnTaiOlPzSwvLQu4/OWKFON0BVm5v7z6&#10;Q0uO9tvrP57OzNbFBSjbR1G0vKh0wqzJN8wa30ZzB1xN7Fi2pfBUAVdodCEwAhurjD1G9o5Jj2v5&#10;0YbPGE3TdICuRyyrDFEVZRZsWbIRanfgpncSjXjk06f6DBxQGagAiSKpqJTo43uO/vraAqgzKMsu&#10;kSgCZWZAkMNsj++VmNw/tTPmdbXS+eobKRcFiQUUwxa3rF9CI8JlwleHpShbFoDivDXCNVYfkRko&#10;+AxB0Kt3THtscrMJe1Hjhwf1TnNV62EY4sulkWOHjP35w1u2LRn55es9HpsVPnKAQB2gfxaMItET&#10;hvvtThiBERzLX7a26Rjj+5/CGMaLjeH8tupTr2EUFaSnkmXl5i++a3xAVQxv5kJs0CMQyoOcddTu&#10;ef7f76RO/M76L+cDvAwe+fSppPSUqoLKgBnILMNGREeu/GTJkY1cjvdFOLnj+B+fLouMimp6SUJQ&#10;tK6sNjY5/pkfQCuF65StSzYKRQF8ClmGpSl69B1jW3W04beMSuybYq41BVz+iiWSLYs2QO0M3ExS&#10;ZyOe//VVoVRkM1oDtskLj4pY/P7P+/7eDXUspdkllfnlEkWgjTkYcttdKf1BUuTVpr5iHIuUi2AY&#10;KrO5W76EPZ9JCWHdghv3EWuOSLkoRCLcURY4aZlzQ7loClz89PGk080yLOHy9Hv5kdR7pvNkl/Zd&#10;ChnQU6CU035SEh5Stedo6b8XbDK5d+8n8gvxiHD2wj0hlqLwcJ3vVA7jbpKuCcP44Md4t/6MxAyD&#10;YJS1V1K7PyOWzaL2fcVUHoPoxhX9bQuGY8/++DLOw1xWZ8D4M18kFIiF3z79hcvW7A2Bx+n5+snP&#10;MBwTSkRNi0n8Hq/P7X3ks6c6yycW0Lkc2Xjw9MEsra5xoREEQ5Y6c+qg9GHTR7XqgAiKjJk13ulw&#10;BPyNVYdq8o/lHt5wAGpXuMjzpS9xkSnR974TuL6AZVmBWCCVyr575ouGZoUdRvnpUofJjp/XSOrc&#10;rBgWxbGEvskdOZ9rgM5X34YWCCgM17i8lxd85gp6WjN+RJT2YFVjM+cWEj9tnDw+inC6KI+3Zh9n&#10;HtkScIkIqfe9QlAUwbGsny5wriFLy1iCDGg/CQsEjMtFGwPPFgntxpv2DT75YzgolauVslVSRxcS&#10;a57y/3E/tWc+XbKb9bTXrnDqoPRZr91XWVMR8KNnaM4kr7a46vkxT1j1ARo0Oa2OF8Y+WZ5bGhan&#10;C2AViyBlZaUznr1jwKTB7TR/QBdn7+qdFEkhWOMLFAIjdjvXTzCg89rFGXfPpOjkWLspQNwLwRCW&#10;ZrYsavdMxhbWt0x78taxt00sLygNmP8cFBVSW1497/42cJdrOZV5ZRRNNe3Zx13B/KRSq4xOa3bP&#10;DtB11TdWIeahiMNPNe2C0EJKbe4qR0v3PifFh/kpptAS+Fwsy/5z8Ji5oe9CE/gKWfTE4e46o1Cr&#10;Kv5nq9fUottP48lcn8XWIMDSiNDagxlFf5/r2gs3U+N0xn5SKETksoscHI2/gX/7QnzKp0jCDRBf&#10;DNE+1lREZSwn/32R+OMBYt1z5N4v6JMrmJK9rKmI9V66I0VjSC+jz2UdNY0evuOlu4eOHVmRWxaw&#10;AIkiqYiU6NKs4ge6z1r89i85+zPNtSZzrSnnQNbv7y+8P+3OwoyCqLQArRRQDK3ML+8/fNCjn81t&#10;9VQB1wTluWUH1+4LighumgbvdXm1wcGDb7qYv1VzSJWyEbfeYDYGaFnNMmxwdOihfw9k78+E2rXe&#10;t8WOGc/+8FJEbKS+vK5pggVNUlHJsbvXb7+M6r7Lpq6sFscDb/D5PT51mCY4MqTDJnNt0Ox1vyNJ&#10;UEmVQp7B7c+7XPXdXFyXpbd9O6lPSwaHy4Q6mXBDYe3cAQH2MGAYfur9L5JSErbMezPgy1Pvmlaw&#10;8l8YQWyFZYV/buj+6KyLn85Voz/5zWKBUk65vSzDCDVKXCzK/G5p3E03wPX9a3nJSTCOsyTZSIZh&#10;FKXq9JKxo1DlpeLqMILGjULjRjHGAqZgC11xiLWUQ6SXtVWytkru6wrDEMaH+FJYIIeFCkgghwVc&#10;9yQYF3KPozgEo/URBBaiKYj0sF4r6zZCPgf3eUi0cHAqGhcg0Pfcjy89PmCOpcakDFY13bulSUqX&#10;EOGyuX5764cVnyzR6rQsBJlrTB63WxsWHJ4QQTeRXhhBnBYHiiKPfvbUJd4y4Npl6+INRoMhLjWh&#10;UXUsZyNcWTf+nkkRyVGXd+Th00et+fpPv9eH8xsLCU/A87jdG39dlz6kO9Q+wBDc1Bu5OSRK6cOf&#10;PfXatOflHjlPwG+yOwPpdBG/v/9b7xv6dhvWE2p/zDUmnjCw+hJ+Qq5RCMSNC8MAV4H6RinEUXKx&#10;0e0vMju9JC3EW+0mqBLy/sqtGh6lnZkW2ZLx42NDVp7mZCkgIZG6rfN/+Kh395fumNb0WVlMeNLt&#10;kzO+WiQMUuev+Dfl7mm4uFmT94rtB/Y89wHp8iA4JlDKYQxz1Rhk0Tr98exjn/7S70XOi1zYt6d4&#10;/A2OlasFPdK5rKuGrxmCUHoDjKKKB+9u6acAQYg2EdEmYgMfZvQ53ILVkMtaShinAfK7IMoHkT7W&#10;Wcc1imEoiGW4E7E0xNDcPxmKZWgIYmFMAAkViDQU1sTDIelIUBKi6wOLNQFPFxwdOueDRz584G2p&#10;SoZiaNOMEpqihRJhdHIcTdF+j5+FIFWoJggN5k4caI+fZZi62tonP30usW9Ky9814FrCbrTt+Wun&#10;NiioqTEFRVJ8AX/s7ImXffC4ngmDpwzbsmRDVEpMo/tFznkjIvTwvweqCyt1CRFQO8BCLNyaXbKh&#10;N4+Y/dK9Sz76NS4lodGXq6EFocvq/PSBD7499ItEGdiloK3we/wOs53X5JalAYog23sC1yRdQn0h&#10;CEpUS49Um/Vuf7ndnay5WKA1IDwECZMKf84o6RemilVeOg1qXFzIrydL91YYh0Vqmz6rUMghXejL&#10;737WMzF2Qp8eTQckz56at3wdJhCYsvJPL/q7x2MBlr/mnMLjn/5csn4HJhRQHh9fKRu/aB5fIV8x&#10;eIa7xiCLicj+aUXc1DGqZG6zJOjdV1mv171tN4QgsIAHMSzr9SFSCWcK3T29tZ8GhOJIWE8krP6O&#10;mPIz1nJuBeysY7jlrJ0l3JxpJU1x6ougEMbjVsB8KSxUcstcaSisiIBlYQE3eJoycc5Np3ZlbFy6&#10;Lj4tsbkaX5ZlERQR/Jc/xTb1y2+YNYaV5BSOvHnMrc/d2eq3DLhW2Pv3rvLCsriU+KbRFEududcN&#10;fXuP6Xclxx9/3427V+0gCbLplqpIIirJLdq5ctvs1+6DugYPfPjYqV0n8o6cjkyJbvT94qr7YsPy&#10;sk9/+fi8V5e9067TcNudHqenaaf6/2bCBM6FBlwV6ts9SC7EULufyDU5LkN9xTxMJeR5SXrRqbK3&#10;R15argQY2idUub6gJqD6BknEkEwCIeisl9/PX7NI06TsQR4TkTTzxowvF4lDtPkr1qfdOx07b0zt&#10;wYysH1dUbNvvNVlRPg+V89Luu6XX3PsEKs7GefS3b2+57wWeTEJ5/Yfe/mrS8i/qvSeFod995j14&#10;xHPoGG22sAzDi42WThqHhZ3ZSiHyCty79lFGE6bRSCaOwaNbtMTnwPiINhHSJnLyBrULz/74UmFG&#10;fm1JTUhMWEtSOgOCoIi5xqgJ0T7x1bNtPUHA1cSeVTslIknAyhyf29tv/IArPH7PUX16j+l7dNPh&#10;sDhdo7MwLKPSaLYt3TT18RnSdlrMtd5U+NkfX5479GGbwSrXKBrdkVAkFZeQsGX5htSB6dOeug1q&#10;NzxOj9/rR5rpccIyjEgmbr+zX6t0iawrbjWpkQVLhBTDnmqmEvfiaEQ8FIHDZaJd5YbD1S1K9J2R&#10;GlHr8jn8AYpzorRqyOeHInWW/OLnP/s+4Mt7PD5bHhvB1T+cLspZuLrhQUtu8Zb7X/xn6kNZC1cQ&#10;Tk9Q77S+zz94667fB739dIP0cgcfN7TnU/c4yqvlcZGlG3ZmfLno7DGFg/qrn3ks6L3Xgj94Q/nA&#10;3Wel1zz/28oZ95jnf+dYucb06dcVN8/y7L1EKW1HwhPyH/zoca+XqxG6TMtymEubtFmtj3z6VFBE&#10;cNtPEXCVcGTjwZOck3CAFjoMw+B8Xpuk9gyZOsJP+gMIIQsptIrS/OKtize0l9NkIIfkixPTLe7B&#10;/7d33+FNVW0AwO/M3rsr3bSlZe8pe8hQGYKKCwcIKE4UnCggKigCouBCFAEFHOy99yy0pXuvpGmb&#10;Pe/4ntvyIdKktKVNA57fwx/aJjeX0uS995x3fDKzoqLC69oSM4JQo149Z2X62TSoxXhcHsJD+Moz&#10;Z4oMueyWe/V7VaBEXwWPrRXzUBhON1gqbA0aWHQzrYgv57IJioJh+I/0BvVBTVCIVHz2plQvu789&#10;4mMgDgfyeKCYiLXrN2896iXUcRWy9i88xjSeDFJmbtpuSMk4/+maLUOfvPLjrxBJJ0x+aMQvSyYc&#10;/KX72zMEobd+XnScMUXRPs5ZZRRHhF38/Hvd+av1nKdh4ZLKz5ZjQWpWfCweqeUkJUAwXPH+x5S1&#10;QVON/aPn6D5T5j1dVFDQhDqQ2rZWeTk5D06fCNpa/cftWbujZi5nPcs0zTCRZujjI+M6JVSWeum8&#10;QdO0UCA6/Nt+yO99nusxZvpDQyeOyMvKqVtfQFGUSC6mKeqL6Yu9zh9rFoSHoAiynmvrpr3x/+MC&#10;JfoyucRKZsG53Opswu2vnMeKlPBMLo+Gz7lcXp1uMDfkWUOjNMeLKup+vV+HJLE2FLJYmRiM4XNX&#10;fu/16UnPTFR3aeexOwiXe/v4Wec/XeOx2uLGjRm9ddX9G5ZFjR6E+khSwIX8oJ6dXNUmds1myeHZ&#10;H7nN3gucPPmF5r92shPawBwORDF5UjRJ4qHBnpJS6/7DUCB5ZuH0Lv26F3rrkFc/FEPL8kpj4tpM&#10;+3RWi50dcBfIT8m9eOCckik08pIYjCCIx+XWFzXDeE2MhQ15dLjZZPLeeSNYkX722om/jt75C916&#10;8Jq056Y9d/bXb4RHR3qdgMSMIGyjvXYpddm0T6AWcps1LZgZLwjcvdG3s0YqZOMkTZ0v89Kf4bbi&#10;FSKbm2BjiNVNnGxYM43h0RoWgmy5VnzL1yUiwdgenSG9gclLCgvOPH9l5W9e2kNCENTtrWkem4Mm&#10;KZSNi6O1g77+cMyWVaH33X7QBy7g0RRNEaQoIrQ6I3fvM977KRIVBoggYS73lnlHEIa505s4x77l&#10;vLTiNTaXbTIYvXTI8wGGYbvZRpHUq2vmcr3NTgH+Ow7/tt9YWc2uM9HoBjaPc37P6WZ5reFPj4qM&#10;jzZXeil/R2rqAHd+5/0t31pEcvGra+a6HC67xV73ooEiqYiYqD++/33b6j9a4tUxHGWKGnwsm8MI&#10;7GrYhHUgQKNvokocJeEjMJxWYfa6HVu/PmEKaU3ilYiNny9taA+2kbFBxwq93P5OGTEA4nGZxeea&#10;aPzJhq0uwssI4bBBvdo+/qApt4jykKLwkPhHxjTwdSuvZrJEfMLhsusM8rYxRQdOHZ+7pO7DWJHh&#10;qEJ2a6dJmoZRhPr3tHCirNyTXwi12NJTQ0R1iH3u4xkVOn3DV8BgBC4sKpjwyuT2/f1RswgELKvR&#10;cmTzQalSXk9FrCJEeXb3qYO//tOppslEcnH3+3tV6Cvq9rKgKUodrrm4/9zlQw1tZucfnQZ1Gf/y&#10;pKJCL/s7NE1jOKZSqH98Z3VxJjNEvHnhLBzFMV9NqmEEtpkDaCPsbhFA0ReGoE5BUg9Jl1kdaRUN&#10;Wjq+WZRU0E+rLDbbZVxWntGWWtGgpk7j4kNRBK47c3BYjy69e3SBisuYJReNqvhy6ufrt3g9Qvd5&#10;M0ThwRRBlJ68eOXr9Q150ZRvNxUfOYML+CgLF0WEGLMLJDHhyat+Obvgq1seiSrkvF7d3Tl58E3L&#10;TTCGUkYLHhpU+7/u7NyyWa8XT36m+JFnSp550VPgs47ZDx58cWL/sYPyM3N9FSfcDMOxgrT8rn16&#10;PPvxjBY9q0Ynuvjd7ZYjfVVp3Tv2/bwr91qORFFfYxkURYVS0ZczP8u8kH7nrzh0ygiJROJ1sCDO&#10;wl1O164ftkEBZvqSl3oM6MU0mKvbgZKiZBq5pdqy8LH3GzLLoVG4Ah6bw/a1vIyiqM3kpxEv95IA&#10;ir5MJAuRSTi43UOeLW3K4vMjSVoZl2X3kDY3kdXgiUm9QhXbs8rqfn3auPshgmDuJmkakkm++mOn&#10;19tftlTU452ZbrOVJRJcWr6uOj23/pdLW7vl1AdfssXCqtTshMcffGj3jwlPjjPnFYu0wReX/Xh5&#10;5bpbHi+fM5vbvbPzQjLtcNBM70nCeSWNFR8jfmwiUwWfcq140lTr3kMwjiFCof3Q8fJX3/byqkyH&#10;jYY22blDL389JygsRF+k8zqC8AYYgav11SKF+NVv57b8STWuy0FAYTYLYcRrG/B7yaGN+4UC79Pr&#10;bqAoiumqRlJvjXhl70877zDGxHSKGztjvKHEy9IXRVGqMPXF/edb4j7yDs1eNYcnEhj1XiYgMe1d&#10;48Kvnr/8zatfNvBoKIYy69i3+0HyxXyugEv4iL44C7dWN7FNYUuzmqyG0opbd+4CQ6DU+9Zqp5SE&#10;i3mpFebzpZUWV4SQjTfq6eFi/riEsJVns0RsvMhUZy6QDxMSQo8U6A/k6QZH/qvW5YmRg38YvOfI&#10;gaNQXDSklJekZW7ed+SxkYPrHiFm3PCSY+fTftqK83lHX//4ge3f+nqtk+98nvz1epzHNReUdJs3&#10;vcPMKUxHm4/fEIYGnXr/S0GI5vhbn1FuovOrU288BeHzgn9YWbn0K/uR41RJGcxi8Qf3V77zOiJk&#10;MrZ08z6k3W5O23i65sqA3b6t60qq5e9dwrH/9AMybdpq+XsXbXewkxJkL07DVN4bV3lFu1zM3izr&#10;n/Qxsspo+OxLVMCXz3kZ9naDKw9WvLj8tXcfekMkF+Ms3NdHJE3R5fqS1758OzwhAmphCIL4vnmE&#10;fTUJ8Sem/a+vD4iaXiXIPR19z+48lX42LSgq+LYBlfAQ6nCNscK48Kn3t365qcPAzjKNgqYoX1uS&#10;vlAUM6zeYbbXDqytu5PKE/Jy0rJ3/7i9pRdmGkubEPHc4hmfvPAhXyJgtqhv7YFFRURFbVq2Pr5H&#10;4sDJtx/CyIwzbcCFKYfPFcpEJTm3psjUwjkso8HosDoCcCLZsS2Hlj67KLFP+7iuCUMfHxnbOa61&#10;zyhQoy8MQ+3UkhS9qdDkOF1SNTSq0aWfUztGphvMv6cVGV3uhj9rdGzwoXz9LdEXgqDPX3+hy7lL&#10;UJUJkoohDPt25wGv0Ze5gZ4/u+z0ZbvOUHrq4pkFX/V4Z+YtD7AUlB6c9UHx4dMwirLEwsFffxg5&#10;etCN73aYOcVRUXllzUZ529gzC77y2Ow93v0nARgVi1UfziPKdZ78QlQhZ8VcnyViP3LCnZ3Lio6o&#10;Db3/fzTiSkm7EX118z40/bQBC9LAXI7j+5/dmdmhG3+4JYPRnZtPFJeyYqOxoH/9BKq//sHy104I&#10;QyVPPyYaP7b2i1XffF+x+GME4bPbJd4c42/W58H+D7ww4e+vt4S3jaRJLx+LCIIUZxWNeHjMuJZs&#10;EXBDfQkjEOy0N3Q+R8txOVxMAPY6MIqiUAytTQW6Vx3cuK9mAhjSkCBKeAihVCiUCiuK9VuWbaIo&#10;qmkLGx7II5fLFcFKj9tLlglFUkq18vBvB8a/PFmqlkGBZMz0h66dTtn509/RibG3XDvSNM3isCRS&#10;6YoXl8Z1bxscFVL/oZhusw3b1ZCopW6n9w9VNpddXV6pL9L54Uq60SjaQTvyruRcPn7hjxW/DX5s&#10;xLRPZwXIP2hgrTzXJk/xWBhF0ye81QI1xKJB7TtpJJfLGjH8cni0hoOhe3PKb/l655jI92Y+DRUU&#10;MelXweojp86dTfW+4cQSCQYse5vyEFylLHnVLwV7j9/83ewtuzf1m5S/6wiMoQmPPTDp2KabQ2+t&#10;7u/M0nTv4LbYJLERZz/+Zt+z8255AKZRc3t2uxF6a76EMevJN31gwQhCuz2I5HpnD/OWv01rN3A6&#10;JGFBalQs4nTt5Dh93rhu4z9HoOmKDz8tnvhk2QuvFT30mGXb7hvfMf3ym/7tj0iLhSjXlb/2juPC&#10;5dqv8wf043XuKRgxmNOpvmb0UxdOj+0cbzJ43323W2wqrXrqwumQX+BsVt2mwbUQFLH5HkLsNw6r&#10;g/RRT0lTNM7GG7KPfpfKvpR5atsxldbLRCNf6BpCmSg0NkwbFx4Wp23Cn6i4aLFC4jX01hLJxYW5&#10;+QG4+wtB0IsrXguN1pbllXodQagIURoN1V88v/i2x0FRpIEdclRhao+PWxqcjRv11YVpeVDgQVkY&#10;D+VLNbLohFhNePCOdX9OTXykWfIG7sHo20EtaVvTaTKtwlxu9ZIQcVsYAn85osuEtlpPY3Y6R8YE&#10;Hcq/NfcKgqD5Ux8d99RkKCMbYrMho3njgWO+jqDp0bHHOzPsOgPO4x55daG5gGn6QVPUibeX7n1m&#10;rrW4XNOjw5gtqwZ+9QFb6qWVJoKhEcP7M4MIcUzVqW3On3s3D55iyq0vhYrXpwd/YD/n1bSajs0I&#10;jCDu/EJUpRRNeKD2Ac6zF1GZBLqxPEXTiETsTE69cQTDp8urVq5BZVI8KpymaP3c+e7s6/vWrmsZ&#10;qFKOymV4SDAMw87L11uC8Hp3D9+7NXTDd3hYfZfVQqkwtnOcr90gm9mmjQ8PiQmF/IIj4JLe9uxr&#10;o6/Xga9+Zq02k6T36EsSZD1FOPeAvT/tNBtNAfh3pClaIpYe23o4EPYmbsEV8l5dPZd0EzaTre6v&#10;DeEhIhKizhw4uWbOytscqMHN6eqZPAHDMOEhsi5lQIHH4/LQNasjzBoSjrZJSrBb7HOGvlSS1ZrZ&#10;qQEafZl9UC0ziq7M6jjurRaoIcJE3EeStHiDq04hCOoSJFUJ2BtTvSRZbFk4t8OAPtDVa5BU8vep&#10;+ooQ2k17JG7yGJfR7Kwynnh7KUTT+5+bd3bRKoim209/dPz+dWGDetXz9NqBgwiKWEt0bKm4Oj13&#10;8+DH83Ycqucp6qULhGNGuLNyXNcynNcyUZk06ItFmOp682qiuhpms//ZGaJpmIVTxuurArTHYz95&#10;mhUTxbTyoGk8SE3Z7fajJ2u/y05MIA1VVLXRU1oG0TSnfeKNF0XlMkR0+17cOMtniQJN0V6nArcQ&#10;gVhQt2V/LZyFm7wVffoZk0QDe/91JQmCE3iRqblUlVee+OuoQqP0tTjRimialmnkWRfSj24+CAWe&#10;zoO7TnlvanFxodcIStN0WIR2/WdrT/7t84ah9tOGyd5qQFJSWFw4X8T3dSHCE/LTz16DAo/dbGOm&#10;uv3/J0R6iLA2WlO1adEU7wNk/+vRt59WESzkIDB8uE4hUIt6qkNkvtFmsHspGz/945edht0HFZXm&#10;ZOddzMiu5yCDv/4wuE8XiIaq03PXJY0sOnSaH6Tq99lbg1bNx7i3+QwtPnyaLRHZyipix4/QDupF&#10;ON2Ux7PnyTcOznjfZfJ+E4nweEErlwR/v1L+ykz14g/C/viF2+ufCTCsyHCirJyZWsgkVzB/iJIy&#10;Vmx07XdhHEdFIqaYuOZbzOYxRWNqVe13xY9OUL7/JoRhqFymXrqA260z1Ej1Z9A0Nk3mToiVEl/p&#10;miwOy6Sv9jS+vrx5GUoqMB+DNQkPKZQ1eu7I3eL4H4dL80sCdkIOjMA4Cw/MxWcIgh5/d2rPQX0K&#10;ruXVvZZlei/zOBKxZMWLS5ik33pWnhG4IW/FiKQodUSw499tBm4QKcTZlzNzkrOgAGOsMKL/vg0j&#10;PERkQtTlsxe3fLkJalWBGH1VfE6iUkzXLD6fKGpQ1yqv0irMf6Z7T9LzSsphxcgEv3mb+8tBkIvf&#10;fdHviYnQ+dNHTp2v/ziDvv6Qq5DaKyoxDtN5fODy99o9P/n2Z7t2a9Hh0zRNoRx2r/mzB69eMPDL&#10;d1liIcJiZW/Z/Vufh/O2+7gAhyFev16yGc+Ixo9B/7/je/1vNO0pbp+erqtpnrx8T26+60oqb3B/&#10;2YvTbjxAOH4sqTd48gqIklLnxWTBmBGCUcNufFf20jTttg1hf/xyI+XqLiXTyH0l5rB5HEOJQV94&#10;65a/n+mLdL6WXgmCkAc1Ik397nJwwz6e7/HYrY6maJVWc+nghTM7r68JBZpX18yVqmRVZZV1C5CY&#10;xLEwdVlh2WdPL/D1dLjm3rchtVsCsSA8IcLqI0mCxWZVV1Re2HcWCjCVpRVeL02EbNHZna08qyYQ&#10;oy8TwCLVGAyTNH0gr+ltXSmafvvQ1WVnGtGRcUJCmIekThd7n5J09NP3pi5ZvO/aba7vBMHq+zcs&#10;QzDMWW1GcKye3j036C+mnlnwFcbh2MsNvT54CRcwn0fxU5j8LGWHeISFQzC856k528fPrH8kwy1Q&#10;mSx03TfqpQtE4x8QTRqnWfFJyLfLEcE/s8BED44K+u5Lbs9unG6dVZ/M13y+8JYjIAIBwg24KoLG&#10;Uodr2Fy218VnFodVVW7IuVLfekZL0xfqdAXlvqo1EBhWRzTDYJ8AdHTzwZTjycpQlc8dipZ325NE&#10;MJSm6T1rd0ABKTg6ZPqSFw2Veo/H43UDODIh6vjeI+vmf+f16SiKMnX5DSuHjWwX7XQ5vA5UoCGa&#10;z+ef23MGCjCGUkPd+Uu1ewq5V7KLMgqg1hOgiZR9wxRtFaKUCtPlcmOx2R4qasrVcbCQm6QUf3Mh&#10;201Sc3rHN/BZY9qE7M0t7x4iQ7ztpnz/2gsFeoPT7eGw6qtFlie1Gfz1R7unvMoWiw699BFFkPGP&#10;+rx9NBeU7H9unttsoQiq/5K5MeP+mfPDkYlH/75ix8MvmfKKpHHRZacu/TX6uZgJIzvOmiKLv76A&#10;XD+YyxGNGwON89kCUzhquHDUPT5ZSBMZLJKLCZeHVed9CCMI4SHSz6T2Hz+wlc4Oyk/NNZRWKEOv&#10;r/nfjCRIrpAXEu2n9DQ/O7hhHwzDzMpnnW0InIVX6aoq9QYcbVzRfyPAEEVQNERLFFKxUlIb6us+&#10;iq7pvHH50IW8qzmR7Rr0pvOzoY+PvHzwwra1f8QmxnnZl6WhsLDwXxb8mNi7fZeht7agrylmQxrY&#10;i6Jdvw58voD0kF4a6dCQVCNLP5uacuJKUp/6qiH8yVBcUVFYzuF7ua7F2XhVeWVpTklYXDjUSgI0&#10;+kIQNCRac0Vv0tucu7PLn+18U5lNg8m4rCAh1+Ty/J5ayMPQWd1jG/KsKCk/VMTdml48IcF7jl94&#10;w7pVhA/rO+yHxXufmYtxOUdeWYhgWJuH76/7MGtJ+baHXjBmFyI41n/pW4lPT7jlAbiA327aI4dm&#10;fcCRSYQRIc4qY+aGbbl/79cO7p303KTg3o3ejv0PCokJ1UQG5afk1o2+UE3hytVjl0mCbOx0puaS&#10;eSHd5XCiKHOPdcu3XHanIlgZ2kYL3XNykrOTj1z0WmgEI0h5flnbXkmvvzjPUmVu9r6JtWpCCFyW&#10;XXLiryMZl69pQoP5Yu9ZRRw+p7SgeOf3f89c9goUkF77bl7Oley8lJzQ2LC6FcB8Ed9abVnyzMLV&#10;F9eJFP/anKotJW/gT7h9/04xndrkJmfLQxR1i4RxFstutu9Y82fgRN/0c2nl+eWayOtNeW9BU1Tr&#10;NsgM3OjbN0zx69WCKof7UL5uYmKYuJF9r2rFygQXy6pjZMKfr+RrxfyxccENedbo2OBfrhRcM5gT&#10;amqfvHK6PTAEseu9A44cPei+z98+9NJ8loB/cNYHCIbefF/LHKSyetejr1amZnHl0oEr37/luzcI&#10;glVoTZNVFMeEoUGUh3BVm7P/3Je/51hQr05tJo4MH9qXI6+vQa5/6M5dcVabw4f1hQIMDMOhsWFp&#10;p65KVNK63xXJxTnJWZcPXah7Z+AfuclZbA7H6yeg1WSN65bg9bTvdgfW766urJKqZHV3BCiSdNmd&#10;Y2eM7zXaH79LT3zwzKZPf/nxvTUet1uilNYNwBRJqYLVx7YcnvjKI6rwQNwFQFBk5rKXXxs002q0&#10;8kTM/LSbv0sSpDpck5Oa9eWsz97d+K89YAzHUAwl3N7r8erqPqLX5eMXlbCKouv8q1GUJjLo2NbD&#10;o6c9lNi7HRQALh++QHgI7xvbzBeYlReo9QTovi8zz4TH7qdVOgmywGTfnlnatIN0D5HjKIwisFrA&#10;+fpCVmGD208Oi1anVZhdvqsgskrLHvpwaVGF9x3iG+IfGztk9QKPzYFx2Aemv5f24z+jGkina8ek&#10;2SVHz/LUiuE/L/EVepkgXWWiPIRdZ+Cq5eP3rxv75zcdZk7hBylpgtBfTDn04oebB005MP3d7K17&#10;XcZGT6e4c4TDmfPXgRPzllxY+r2zshFNTvxJGx/hJtxe32wohrocriO/HWiN84KK0gtSTl6Veouv&#10;zPhFu71NlwTonlNZZjjy+wGlRlU39MIwXFlakdS3Q58H+vvtfCbNmTJ/y8c2k83r/D7mClgiLC0u&#10;3vPTTihQtevXceqC6cUlhV7vY0mCjIiL2r1p+/qFa2/+OsbCmU5wdUKpLwMmDVEHaewW7x+kbC7b&#10;aXNs/PRnKAAYK6rP7z4t08h83tkzpR4g+vowKjZYxmWxMeRQvp7ZoGm8bsGyNjJhhd0l47JsbvKr&#10;cw1NiFfxOVFS/tECn5n67SK0pVfStN2GrT18m2TI2AkjB6/+iHS5URZ+9I3Fl1de/9Xc+8zcokOn&#10;RJFhI9d/oR3cu54jMLnQFOWqNoX2Y27OFO3ien/0ysNHN0Y/NIx0eaSx4QiG5m47sP/5eVuGPnlw&#10;xnupP24pO3nJbW7ZRRWHoaro4MkLS747+e6yistpQb07j/jl87gGz1j0s8Q+7YRCEeHxco1PU7Qi&#10;WHl+3xldQStkPh/beriiVMfme0l4JglSIBC069eh4Udr3U+Thtv38+7i/CKht7YzMAxbrJaeo/v4&#10;+ZR6jOoz/uXJ5YWlXrOKmAEPEtmpbccI372xWt3kNx8f8uDwgvRcFPOyqAkjcGhI2Lr536UcT77l&#10;3rfh5X8hMaFdh3XXFZd7neFNkVRwTOjpbccPt9K17M0ObdxfkFkgkAZoMVugR98oKb9/uMpD0plV&#10;lj112kA20LBojdHppmhaK+YdLazYle1lnJFXnTRSLo6kGXzeTb41+1nIZH56yoyJH99mokjs+BH3&#10;b1hG0zTCwk9/8OWlZT+eWfBVzt8HuApZv0/fDOnXtZ7n6i6kZG/dSxOksmPbDjMeu/F1rkI6ZPWC&#10;pKkTzAUlGJcjjtJKYiLcJkvW5t1HXl2wY/JLf97/zL5n515Y8m3OX/sNVzPu/LbYUliat/3QuY+/&#10;2fPkGxu6j/shauDW4U9TJNl/yVs9338xavQgpJX2TRsisXf7qPbRxopqr5VHfImgtKDkz5W/+/ms&#10;7Bb7gV/3SORS78vORktITGhCz6QGHg2GIU+DlxBb1/Gth0VCsa+/dbA2dNAj/1S++c34lycFR4SY&#10;K729U2hIFiS/dj5138//dGMNQC+ufF2uVlQU69A6jcFpihZIhCiGLn1ukeP/N68sDgtj4VRj7m2G&#10;PD4CQzFfHToxHOOJ+N+8tryyrOnFoneOpuh963YJRIJAHs0ZuPu+tUbGaPbnlhMUvS2z5P7YoCZc&#10;2D8UH3owT5daYdaKeQIWtj2rdGSM9034unqEyM+VVBkcLkXdbB0Imji4/7wh9+Vdy9z89dp2mTmH&#10;Vi5W+K5cDBvUa+wfq3Y/8Ybbaru0/CcmFUIt7/bmtNgJI+o/h/OfrnFWGWEE6T7vBab06N86vvhk&#10;8dGzbrMNZbPcZgtLLMS4HI/d4bHZdeevlpy4wBLwWCIhSyTgKqQ8jZKvlnNVcq5CxhIJcB4H5bJR&#10;FgvBMLi2IwdF0SRJEgTpdBEOl8fucFUzfbsMV9Ir07JhFOWr5XyNUhSlVXdrbyvRXfvlz5y/9sdN&#10;GiWKuAuScruN6JV84pIiRFV3nY2iqKCw4O1r/rxv4qD47v909WppO9b8mZ2aFZ0Q42UBFkGqDdX9&#10;JwyqWy/hC1M91aofeQ10atvxrEsZmvCgutEXQZGKMv3Elx9VhFzv1+ZPMo184OSh6xevFclEXurT&#10;aIjL4+37edfIZwJ0gYdZGAtRzl41Z/7EeU67k8Vh3fITJgkyKCo0OzXjs2cWvvcbU16IsXCcib6N&#10;aDTWeXC3fuMHHv5tf0TbKIr0skeuCFXlpmQvfWbRop2fQ63kjxW/p59PC4+PaKGUvf9E9E1UirsG&#10;y44XVqToTdsyS8a2uc3IDq9mdIt9Ycd5k9OjEXDSKswniw29QxuUt4wjSFulOKfaImbjdftWohD0&#10;/tRHnpo1F2obl3LsTPjoKSd+WtFR6/MM1d07jD+wbvuEWVVp2dK4KLfFKk9qU/8JXFm9oWAP0yiu&#10;8ytPhw/vV/cBvJpwaC832Mv03d6e0WHGY6acQpfJ6jBUWYvKDCmZhQdOkk4XRy425hSUnblMetw1&#10;w24RnMdjiQQom6kkZmYzECRhd3jsDsLhImkPBREU5EEhtkCmQnBMGh/V7rlJUWMGyxL+VXGR8PiD&#10;65JGbp/44qPn/oACXv8JA/9Y8ZvT5vASz2iIJ+IbSg3fvLZi2bFv/HM+1bqqv77aIlfIvX5AkATB&#10;wln9xjWiDoovFhSmF+gLdSpto4eD+dOeH7dTBMnU0db50HfZXWKZZNgTXqoD/GP4k6N2/7Dd4e2X&#10;hKZpVZg6+cjFo5sP9Z/QavVpt9Vv3IAHZ074dcVPCYmJdTPISJKIbBO19/ed7Vd0fPDFiSwOi81j&#10;Mjob9RKPzn3i7M6TdouNy+fW/e0lmS7Tkcd2Hf7q5S9aJUs8PyX3pw++lWvkzEJX4AbfwF55rjUh&#10;IQxHETaG7M5u4uJzgkL0Uo82JRaHm2RK+o54m6bgi4SDa8X8AqP3LIMnRw5+YPwYKCsXSoq36/Rd&#10;Hn72aHp9fRsEIZrx+3+OGTe8KiMXRtED099N+2mrrwdXpecmr/yZcDjDR/Tv+f5LXh9DutyEw2kt&#10;1WuH9e300pMIhknjojTd20feP6DdtEcGrnh/8qnNof172HWV2kG92097pNOLT3WYNqXNw6NUnRNh&#10;BCZdbr5ayVcrcT5PHBMeNWZwh5lT7vtk3qi1y8f8uKrj80+gHBbCwvsseLXrnOdvCb3MvULbmDFb&#10;V5WcP3vLTKfApI2P6Diwi76w3Eu1Ys1tQVgbbfLxi6teWeaf81k+a0lZXolU7SUrBEYQXX55p0Fd&#10;ugz9p2/obXH43LLckgDsN3Sz1JNXzu87q44Iqht6YRjWF+m6DO0e0+k2V6UtJyw+vMvQ7vpCndd9&#10;TZgZZYIc/n0/FNhmLX+1c49uhekFXrqp00w/+SBN8Jq3vsqtaTLDNKJpZJPtmI5tRj4zpqSoyOtb&#10;qfZVIqKjNn7580/v+xx23kJoiv7smYUOq0MkF/uzne29GX07aiT9tSqCoq/qjX9nNDH5eVx86Kxu&#10;sZmVZjaGXjOYjT4GVXql5LGFbMzXwKWv3p7NDwmCcguguBjK7rjv4Wf3p9TXbRznc4f9+EmPt2fY&#10;SnV2neHwywsOzvyAcHg5+Ml3P69MzZQlRN+3ZK6vo1WmZhmzCjAeJ85HNw+2WBg/ZazbbO3+9gsD&#10;V7w/cPl7g7/5aNSm5Q/t/H7sH19HjR1iLdV57I5+S96afGrz/Ru/HLji/a5znm/75Li2T40fsnpB&#10;z/deNBbl52zz2WU++sGh4X37Zm8N6M2wG0Y99wCCIh4f//o0TYdGh61ftnbTZ7+09Jmsm//d3s07&#10;w+LDvRaYUiRJeDz3P3d9VlUDwTDM5nH2/bwLCmB71+2yWq0sDsvrd0mS8Geqs1dDHx/JFOF4G4rF&#10;NJ4M15zfeybjfCBOFLjZ69/P4wq4zPSOOpcRNEWJFBLSQ3w2lVl8lgcrfU0Aq8dzi2fEJLQpzSnx&#10;WiVP0zTOwrUR4d99uOq7uV9DfvT+hLdSz14Ji9MG4GSquy/6MrEzIYSDoVwM23ytyO5p4s/0iQ4R&#10;7/ZPtLmJ82XVmVXehxb4ouZz2Bji9aVDxKLNy2pK6Ep1UKQWguGhT80+cu027S27znl+7F+ruSo5&#10;jMAZG7f91v+R4sP/atKW8v1v+TuPCEI0fT9+QxDqs8Qwf89RY06Bsn186H0+a1UxDpt0ud3/bo+O&#10;C/nq7h2GrF4QO36E4Uo6yvb+adhu2iMx9w8v2H2E8v3+bD/90cq0HOhu0Hlwt8GPDi/KLfL9kcHS&#10;hoWvnrPi10U/tdxpbP1y008ffB8eHuE1RRlBkbKcko4DujS2/RZN08pQVfKRSzu//xsKSFXllRf3&#10;n1UGqerebMEwbCitaNs9aeCkIVCr6jq8R9fhPfQF5V7/ddhctsVo2fVdgM5duCEiMeqZhS/o9OVM&#10;EKrzFyE9RGisNvPCtR/eWS1RSJi0j0Zicdivrn6LIklrtcXr0ymKYnM54VFRPy3+9sOH33Y35oan&#10;aWiafveBNw7/sT8yPvrmXzBmbSkg74HvjuibqBT3CVO4SDK7yrL5WtPnMo6LD/12TLcgPueKrtFD&#10;5SRsHIG9/yOO6Nzum0/fg8p1UEUlE4Dd7gFTZp3Pu815hvTrNuHgL5H3D6RJypxfvG38jCOvLaq9&#10;CXYaqlO+3UTYHW0mjYoYeZ+vI7iM5vydR2AYDu7TBef57MZsyitGcIyv8Z7GEj68n4d2VKX5XDDX&#10;Du5lKS6363ym80Q/MBQX8CqSA2Jg9W098f6zUrnUWGH0VVjCFfI04cEr3v588ePzG5WN0kDfzVu1&#10;9OVFylAVh39rV4TaIOSyu0iSmvzWE004OIwgEpXk2zlf5V4JxOuhQxv3FeUUep9oBENWs2Xg5KFN&#10;iATNbtjjIz1uwut+PEVS6lDNsT8OFWV4mUYaUB6YOX7kI6Pzs3JRb+vDFEWFxmp3fvfXyb+PNS3H&#10;rV2/jk+8/2xhaQHpIbxeqVAUhbPx6Pg2B3/f+3TC5NSTjehR31gl2cXPtZ9y7O/D0QlMT8PafzsY&#10;himSslZbaJoOwGK81v9Fb6DH20eI2LiAhe/IKqv0NgSwgRIUos0P9xkR3dC05xtgGOZgqK9/wGkj&#10;Bq1c9SkTfUt1UFQ45HIOfGZ2lv42CahchXTEz0sGr17AkUkgGkr7aeumPg+XnrhwZc1GQ0qmunv7&#10;jrPq+wjO3LSjMjVTEKKuf2xw8ZEzovAQYZj3vzJPJcchTj1DtiWxERBFu4w+VwtwAY+nlBUdOAHd&#10;DYKjQx6d91S5vpQmKa9/a4qk2Dx2XJv4vb/smhI1vhm7cOQkZ7/U+/n1H6+NjIrhCXl180WZNySC&#10;FOTnj395crfhPXweyPfHCE1RUpXM7XK/OfylgrQ8KJCQBLl//R6RWOy1p7+12hoarR30aCsUGtXV&#10;96H7Yju1qdZVef3I5ol4Bn3Fvp8Dt/PGDW/88E5sUpzX9WGmABJDuAKe2+lq8hXPY28/NWnaY7nZ&#10;zLW7158Vc31J09FJbUwG4+y+z3/69Ee6gobWfDaQ2+n+ZcGPz7WfUpxZFJ0Ye/PwDBiGzZWmDvd1&#10;lqilHleL33zfs9E3UsIfHq2xe4gSs/2Xq3c0mELKYYWKmn9uz8xRQ75fvQQymqCcAigmylpcNvjZ&#10;V03u2/+Tx00aNfHQ+sjRA2GmprZsx6TZGRu2scXCmkqe+nK8c7cfokhK0iYquHcnX48h3Z7CAyfD&#10;Bvb09QCKJGEUYYsEvh7AVckhCPL4mOtZSxofVXLiInSXmPjqI8PGj8zNzPF6T1D7kQEjcGRilM1k&#10;fW/Sm68Pnnlq+x2llRWmF3wx/ZMZ3Z5OP5cWmRDtq8YDw7HCjIK4tnHPfzLD16FuOzKL8BBBkcF2&#10;i31Wz2cPbdwHBYzDm/ZnnE+TBym8FBohiKFc32lwV6laBgUAjIUPmDTEaKz2vkBCUjK5/NS2406b&#10;o1GHrcnA9esaKIvDeuHz2W6ny2ay1f270BSNYijGwhsyh82Xl795s//9AzPT02v6Nnq/MCQ9hEqr&#10;CYoM3rn27+c6Pr7q5WXFzbFy4LDYt33zx3MdHv/63eUiuSgkNpRZZv//DxjF0ML0gi7Dejz3yQxL&#10;lZlsZGaZH9w10ZfpBpeoVfE5Qja+LbP0ss54h0czOj27s8uavIvs1dRBfU/v2iAO0UAXkqGo8KLU&#10;jLGz32nIE/nBqhHrlty/aYUsPtJVbaQpiiOXVCSnV6Xn+npKwd5jFclpCIaF3tcNwX22my4/c9lW&#10;qo8cM8jXA5yGahqCeD7WpZk3sICP4JjHVl/01Q7qZczKr2d1OtC8s+GjuA5tc1KzsbpJoTVomiYJ&#10;UhYkj4qPTj2Z8vaY16d1fvKr2V8wramKG5Qz77Q5U09e3fDJz3Pvf2Vmj6l/r96iCFWGtdFSFOV1&#10;SRPF0PL8Mr6I/8HWxZjv/uFMS5PblTDWBmAWlz3/kXmvD561d91OU8Wdvl+agLkHuelj/eCGvTjL&#10;e3qBx+Xm8fmtWGhU14ipo7XRESaD9y0qiUqadSVzz9pG3/42cKxhM+oytPuzi2aUFBe33Osu2vH5&#10;oAeGZVxLoyjK6/VK7VU+imPRibF8keC3L9fP6DF13qhXf1+yPic5q7EnVllqOLhh35JnFj3f6YnP&#10;XlhgrjTFJyZwBbyb06xQDNUX6Xgi3pwf3pGq5U67s4FTFP0p0Ot9b6bksSe2DVt5LgtH4A1XCzqq&#10;72iugISD/3A5b+W57PkDErsENdsVd4/oiPwtP4xbtOzQxr8gAe/orgPPf7pyzZxZDXmudnCv0P7d&#10;klf9cnXNRruusmDv8cL9J2LGDW/3/COKdrfWYGRv2UM4XGwhXzuovi6VhftOCLXBIX26+HqAXVeJ&#10;oChPzdzgeoXzeQgLrz/6KjsmUh6i8MDJegYpBhQUxxZtW/Jy/+kFaXnatpGktw6U19fNIEgTwfSF&#10;MBTrtyzftHX5byqtOiQmLCgqWBGiFCskXCEXr7n6IQjCaXNaqy1Vukp9ga4st6Q0t8Rms/H5fKla&#10;pgxhehqT3laba+969YU6p935+cGv6h95JtPIvPbLvAXhIURykVAqTDudcv7g2ZCIkPC2kVKVDEKQ&#10;O7nRaTiKokwV1dM+fTEiiRlQlnHuWsqJK8oQpbfyKlhXqOs5uk/gzMZhPh+U0oGTh/688HuRXOSl&#10;cIWGBALBvp93PTBzfMOPSXgINpfj/w3IR+Y+kXIi+cSOYzFJsQ355WmCj/78lPMoZ+eGv8LDozh8&#10;jq8SJpIg2Vx2VEKM2+lOPnzx5M5jQpE4MjEqPCkyLC5cEx4kC5LzhDyczapdlyJJinB7HDaHqaJa&#10;X6QvzSkpvJaXl5KrLypHYEQepIhOaAPVXCjf/CooipoqjHazbeG2pWwe26ivxlm4w9q4hQo/uJui&#10;L/NrlKQ9WWRIM5hOFVfuyCodFdugmUW+DI/WLD5xbdauixPbhr3cI87HRVujSfi8gwvn/TV2xBOL&#10;l5vPXPj23U/atYl+8cGRDXkugmOdZj+V+PSESyvWXVu7xVZekfrD5pw/94f075b49HjtkOvNb6sz&#10;cktPXiSdLlX/bpqeHes5YO6OQ6H3dYfrtJ27wV5RifO5XLnPKTpssQBl4a7q+hpVomxcFBFSsPf4&#10;3RJ9mSuGMPWKU9/N7jctKyW99j1cz4x3ZhCyTMRUENK0y+HKuph+5dgl0kPSEIUgKFPUAcM0E1wJ&#10;GIIRFGWxWTwRXx4kV2Hq2qfXk8CFYlhJNnNrsvTAyvb3+dxEqBUSE0ZBzB3GbWsZax+g1mogmnba&#10;nVePJ7sdbv+kn8AQXOop6ZDUqTb0Mh021m43G03yIIW3iUYURNPDA+nGt9bgR4dt++YPF9M0ykvn&#10;DUWoMu3M1cO/HRjw8OCGHI2ZmWG1q1upEcqra+ZmdcvUF+oUoSqvCQd37u1fP4zuELviraVykVwZ&#10;pq6n4IeiKIyFKcPUKhgmPERRZkH6uTQP4cExnMPnsDhsnIXVVBLTFAl5PB6P0+1yuNwuNwzBPCFP&#10;IBVq45h6gVsWV2qhGFqtq9IbyhduWlrbLVyikqrDg64eu8wX8QOq9dVdFn1rA/Dcg1d4OPrzlYI+&#10;YUoJp+nDtxOV4jART8XnrL9akGe0fTqkA7f5OhU/0KOz6Y+1i37/+/3V6156YU5UsGZU99t8sN7A&#10;Egl6vD0j8clxV9dszNl2wJRTmP3H3sJ9J9Td28VOGJn41PjSkxeN2QXyxNieH8yu5zi681crLqV1&#10;e3NaPY9xmSxsiYgt8TlLkS0Vs0QCW5nPgRO1oscOPv3RVwV7jwfghEFfZBr5qjM/fDjp7RP7j4Zr&#10;I7kC75lQN9S+ddlcNpvLvnG1cvP7uW5gq//dzizT0VBOapYqSLVox9KYTnG3Ped2fTvIlHKHxe51&#10;ZrjPc+Zx2DwvgxxaCAzD7nTX469Prf3f8vyyk38fUwWrvU80KjNEd4zt3dplvnWFt43sMrTbwY37&#10;ItpGeimRgmAMw45uOdjA6FuDTmyl+3t5sGL2qjfee3CO0C5kcdgtFIQmv/l4RGLUF9MWZ6dmaqMj&#10;cDZefx8PmmY2nsUKiVjBLGQywZSkmD/MMlHNE2GYzWFz+dzaPie3PLfuAVEc0+WVOu3OD3/97L6b&#10;/l26De95ct/RICSYJgMo+t5N+761eocphkdrrG6i2Gz/9uIdlVX0DJUnKsV6m7O9SnKprPq5bedM&#10;zmYeYDJv4ljP/s0Lv/ho74UrjX2uIFTT68OXHz68oe/iOZpu7SiCyN919PCL8zf1npjy7SZReEjv&#10;j15RtKvv87pw3wmMxwmq9+bYUVHFVcpwAa/+M6nOzvf1XYogCvYcy9120FiWm7lpxz9fp2hf2bnM&#10;datf1j9vSygTfbZvxQvzZ5cVlhZlFDB5I41cA4Fv0pinXb9IT0u/et9Dg9Zm/NaQ0Mvc+8aG9R03&#10;oKi40EsbowABM3W98V0TBz96fWjmgfW7S4tL+BIvmX1M9DVXDJg0pLE/dv94cOYEFEWdNqfX6yp1&#10;eNDpbSeuHL182+PACFxVXhkaq+03bgDUSvo80H/8y5Pz8nNb9Efdc3SftRmbxkx9qDAnvziLqbps&#10;eEI1DMMohuJsnLnArbleZHPZOJuZgei19djNEAShKCoz5RpHwFt17sdBjwy9+bvjX344LjGhJKvY&#10;a6F/a7n7oi8EQS90iQkV8fgsbG9O+dmSqjs51OQkLUnRToKMkQnyjLY5B5KbNsqwfvMmP7jk+Slk&#10;k+INSyzoMOOx8fvWDf1uUbtnJ4m0IWVnko05hRy55Oq3mw7P/ij9178NVzOY+pk6io+cUbaPF2rr&#10;W593Gc0soc+E51qqTm2rM/6V/0URpP5S2pWv128fP3Nd2xFHXl0ojtY+dfHg0O8/vvGYm/MPb8FU&#10;IQTSEtDj701dffandv06ZKdnVhTpGx1KGwVm+mnYTbb01FSBWPDR2s/mb13ME9Z39XOLpz+aptVG&#10;6PJLA+qj5AYERkxGY7/xA1CcOT2apk/vOCkRSeve+KI4Vngtv0vPHpPemAIFpKS+Hca+MK6gIM9r&#10;xMLZuNPh3P3DbTpvMNeaJF1h1I2Z9lADVyxayIwvXu7Rv3dBWl6LXrpxBbzXv397+eE17ft1zM/I&#10;KcstoWkmOrbQy8FMo3q4LK80Pyt31BMP/pD6a5su8bc8BkHRV7550+NxVxTrvY5fbBWBch6NIuWy&#10;prQPX3gsTcjCVp7L+lbTje2r3ejt9AlT3B8bvPlaUaJSFCMTXC6vfufQ1cWDm391CP//zquu2pSn&#10;0/eMZ0rCGw5h4THjhseMG24pKs/bcbBw/4mKS9d056963A4Why8IUUvbRCraxSs7xssTY6XxUSiL&#10;RThdprziYN/5VrVo32mKNwT16py5aWfVtWwIhvN2HCo9dl53IcVpNPM1ytD+3Qd+9UH4kD51a2cl&#10;ComDsCMocsvqE4zADoudJ+RDgSSuW8Lnh1Yd23ro10U/pV5IYcG4MkzN4XOasVEO01jbQ1aVV1Zb&#10;q0KCQp//4MWHX3uMK2j0x7FEKXn927mzh0/HSnFFiLKF8miazGG1y1WKvv+/yTu8aX/aqatMKhld&#10;p7wqPZ8n4s9bPx8KYLOWv3rtdEry+UtxbRNoJl39n78GRVKa8KATfx3NTc6K6uD9HV17GZeRmTZy&#10;4tiJrz0KtbZ3Ny14rv2U/JSciKRoX8mGzaLDfZ07HOh8eseJ35f+evnQRQIilGqVsGbabnNdecMI&#10;0zVWX6SzEbZOPTpPXTi982CffdGT+nZYvHPZew/NyUpN10ZFYKzWj32tfwZNMzo2+ESh4VSxIbfa&#10;+v2l3BldY5p8qBd7xF7VG/ONtggJP1YmPJin25RaOClRC7UMtVT89OdfH0/NWPrclIf79xL7Hkro&#10;lTBM0376o0xzx5TM4iNnDSkZFcnpppzC/D1Hc3cdxDk8frBKHBkmT4wVRYRgHDZNEI6KKpSFs0QC&#10;r80l+GqFpeBf3bNJl9tWpreV6u0VldZinTE733A1y1lt+rXHOIik2RKhqnNi+xce0w7prele3+D3&#10;fuMHbFqy3may8UT/NHWCYZgkSBtk6zzUZ2vMVtRv3MC+Dw04vvXw0S2Hrxy5mHsti41xJUoJh8/1&#10;2VD+dmia9rg85kqTxWrmcfhJfdp3H9lryJQRd1Lb2mVYj8/+Wj7/4Xm5KTnh8REQfD3HqtUhCKIr&#10;Kh/17ANhba6/g/b/shtj4TenicEIQnqIzIx0TXDwgr8/C4q6o9zJlgbD8Kf7lr//0FsnDx8ND4uq&#10;aZPyz9Ukh8cpLSg+svmQ1+iLoIjDYs8tyhk6ZuS7G2v60bY2mUa+9OBX74x9PTPlWkR0VGPHCzZW&#10;z1F9eo7qc/nQhaObDyUfuZiXmgNBsFgu5osFvor9boumabfTbTIYbXaLRCzrPabvwMlD+08YdNu7&#10;iO4je625/MuP73xzdvdps81kgPT2/885bhVM2hh0d9LZnNN3nLd7SA9JLR7cvnuIvOmHsjqn7Thv&#10;dLojJQKj0+0mqa9HddWKGxcXG46AoKQHnsz4+3d40MgnHxg5f/KDWlWDJh565TKadRdTKi6mVqZk&#10;VWcXWJmukJVOZzXzTouIQVCMJgieRsFVyDgyMVvK/OGIBZiAj7FZMIbm/rXfkJYVP3kMTdOWwlJb&#10;eYWlsNRaVG6vqiQgNwIhHK5E2TFe07OjKDxU3TVJ3bWdr6bQdf30/rfLPvwsRBAqUzO1LhBNm6tM&#10;BVX5k5+Y8uZP70GBrbLUcGr7ieQjF7MvpFcU6x02Bw1BOIvZlGJmkmMYgjGpIMyfmsfTNEVTNElQ&#10;JEF43ITb4XI7XBRE4zgmUUrDE6OS+rTvObpP3WWxJitIy/ti+icXj53FIZZUJWPzOcwlQqu+oQkP&#10;Yaowfrr3y6S+zJXZhX1n3xzxslqrqb12oUjSbrFXV1bBEDxwwtDZX79Rm25zV/jx3dW/LVlvcVpk&#10;IrlAImAWb2vaZ1iqLQKJ4Ksz39f+XZw250t9nivLK0VgpMpUycV5j7879fF3ryegBQiH1b585pI9&#10;63aQECmVyXgiPlqnLKI4p+jRN598brHPxi+N5bQ5L+w7e2H/2YyzaaU5xRajhUl+xjAWl83msDEc&#10;Q3GUeTfBSO1tAl1TGk8xbyjS4/a4HE6Pw01BFI7jEpUsqn1MxwGd+z50X0hsWGPPJO9qzukdJ9JO&#10;XR330qROg7tCreQujr7McPLM0kUnrvFxTMFjrR7dTXgHiwklFserey4VWxyxMkFOlW1wlOqD+5Kg&#10;ljTx4y83L14O4SwoLmbYkH4fPTque1zT7+BruYxmY1aBtaTcVqY3F5bayirsOoNDX+moMrpNFo/V&#10;QXhcFETQEFm7nEpBpFgRyhGKTflFCI5xpGKOQiYM04i0waKoMGGohh+kEmqDxVFhTe5Ft3/9nt+W&#10;rC/LKaEICkZhebBi5DNjJ88J0H0+r2wmW87lzLL8svK80vK80soyg9lgslvtLoeLcNVc/VFUbcII&#10;xmI+Sjg8jlAqkqilaq0mKDpErdVEJEVpIhrd3LSBTm8/fmzr4Yzz6dXllR4XkzbYii1ty0ylQ0eP&#10;XLhtSe3/fjB57tZNm6IlsSRFQjCTLq4IVbXtmTRw8tCAqu5toOLMwv3r91w5cqk0p9hhddAk0xMN&#10;gZEsY8Yr7775zIcvMCV8ZtvUto+YKk2xneM6Duoy5NHh2oQIKCCln0k9uHFf6qmr+kKdy+a85Ten&#10;0JT/9MxpL618vdlflyKp3KvZJZlF5fllJTnFhuIKY0W1zWR12V0el7v2DYUgCIIhGF4Tm5k3lFCq&#10;lqm06uCoUHWEJqpdtErrc/bM3eLujr7MNsahq0cKKkiaHtMm+K0+CXdyKJuHmH8kdV9uuYrPoSj6&#10;8+Gd2qnEUEt6b8MfH81fArlcEIpCHE7f0UO/mzU1LrQ5F+IognRWVjurTW6zzWO1EXYH4XLT/8+H&#10;gjEEZbMwLgfn81kiPlsi5MikWN3h83fG7XQXpOXazTYWlx3ellm7g+5yTrvTUmV2WJgATHo8JEkh&#10;CIziGM5icQRcgUQokAj9HAGdNmdpbrGjZiWtFaOvy+4MigrRRDK/wxRFpZ1KoUgSw7H/10yLg6ND&#10;mrzkGDjK88uqyyuZLq3MvRrssNo5Al7bnsz1Oukhsi5m8CWC0FhtYCZy34IkyNKcYnOl6ZbfHJfd&#10;qY4ICo4O9cM5eNwes8FkMzMBmPB4KOYNhTBvKDbO4XMFEkHNG+ou+GH+t6KvxU1M236uwuZykdSc&#10;3vGj29xp6NqTU74xpWBbZunsHm3e7Z8ItbBzWXnj539WdPwMJJNCVhsk4I966P5lzz4WE9Q6VfkA&#10;AACAH6AffPABdDdjo4iKz9mTW85nYWdLqvqEKaXchu5KehUjE4yMDY6SCKxuokeoHG3hC64QufSV&#10;caM4ocEHUtKhKiOEoVlnL63YuqPA5R7aMZEVMMnxAAAAQDO66+99a313MXdtch4bQ2Nlgq/v79os&#10;EZOgaBiGWjr63mB3ub/4c+fC9Vsd1zIhgmSWo2Mj35j66KdPTvLPCQAAAAB+c49EXwiCXtlz6WJZ&#10;NdEcG8A3M9hdOVXWriEy/4RhgqJ+3HNo2ba9aanpUFoWZNBDfXt//9FbUwfUN0oBAAAAuLvcO9HX&#10;YHc9v/2cxU04POTrveMfjKtvMm7DERQ9ectJF0mNjAl6KD40SOCnZrkF+opd55L/PHd5z97DUHoW&#10;2rXD8lemzxjpc1AgAAAAcBe5d6IvU1xYVvXm/isoApMUvXRYxw53NoLwhj/Si98+dFXMxiVs1riE&#10;kMfbR3D82OGPoqnT17LX7jtcqK+c8/CYQR1atg4KAAAA8IN7KvpCELQptfCL05kiNs7D0TWju6n4&#10;zVM8M237uawqq5LPzjfaw0TcOb3j76S5R5M5PR4WitV2d8gt0+06f1mrUg5s31bA9d/4GgAAAODO&#10;3WvRF4KgxSeu7cgqxRCkrVK8cmTnZtmtvao3zd59UcjCZDx2mcVhcnpm92wzucW6UTaExe5YvXP/&#10;5mNnMkvK3ASRGB46pFO7fknx8WEh4WrlvVYZBwAAcG+5B6Mv0xh914VknQmi6X7hykWDmqelzsE8&#10;/dwDyUFCrpTLsrqJnCrrxLZhc/s2T3qX0ek2uTzh4qYMHrick7/uwLHfTpwtyciGjGbmSxKRPFLb&#10;LTqyU3REx+iIhLCQqGAVn93MPTQAAACAJrs3o2+10zNz53m9zeUgyMeSwmd0u9MOjrW2Z5UuOnZN&#10;ymWpeGwXSWVXWR6ID3m7b9s7PzJF01d0xswqa4xU0DlI2uSDXM7JP5OefSE7N6OorMRQ5XC7WDgu&#10;EwqCZdJwtSIqSB2qkGmkEpVEpBKLZSLB9YaqAAAAgH/dm9GXaVJqtk/bfp6gKIubmNUtdkq78GY5&#10;7IWy6nkHr5hdnmipAIahVL15SvvwV3s2aC76beUbbZtSC41Oz/2xQf20ymarJHa6dEazxeHwEASK&#10;IHwOh8dm8bkcMY977zVvAwAAuCvcs9EXgqCzJZVvHbiCIbCLpN7ulzgsqnl6N5ZZHavOZR/I03Fx&#10;TM5llZjt796XOCK62Xro78st33qtmKDpPmGKB+JCpJw7at0FAAAABKB7Ofoyk73z9e8cusrDMQdB&#10;LBjY7r5wVXMd+WxJ5cbUoqt6Y6nFiSHw1of7REsFzXVwZps5X//txZwSs6OdWjw+IWxAuBKsEgMA&#10;ANwz7vHoW1utu+RUBg9HKQr6ZEj7rsFNH2le1zWDOVVv2pVd1jNU8VznKKi5XdGbfr1acLyoAoPh&#10;niGK3lp5zxBFc5VRAQAAAK3l3o++EAT9mlKw/EyWkI1TFLVkWMdOmiamNdXDSZAsFIEhmIboZr9J&#10;tbmJ7Vmlf2WUpFWYMQSOlQv7hCm6BsniFSIJB2/e1wIAAAD84D8RfSEI+vFy3rcXc/gsDKKhz4Z2&#10;7KhpnjZYdS07k+kgyF4h8nZqifzOpi3VZbC7zpRUHsrXXyir1tucYjYeKuLFyAQxUmGUlB8q4gUJ&#10;Ofy7f3gqAADAPe+/En1r5yB9dylHyMZpGvp0SIcmF/bU76+Mkuk7zoeJeOESfluFaFi0pk+Yotlf&#10;xUVS6QbzFZ0xpcKUVWnV2ZwugsRRhI9jEg5LxWfLuSwplyVm40I2zscxLoZwcUzGZYWIuAIQngEA&#10;AFrbfyj6QhD07cWcHy7n8XGMpqFFg9v1aJlukRtTCz85kR4m4lrdhIei28iED8aHjGkT3BKvBUEQ&#10;DUHVDnelw623OcssDr3NVelw2Tyki6BgGGJjCBdDpRyWms/RinkJCpEYLFYDAAC0tv9W9IUg6Kfk&#10;/G8uZAtwzE1SHw5MasYs6H+/St6qc9kaIVfCwfVWZ5XT3UEtmd29TaJK3BIvBwAAANxd0A8++AD6&#10;L+mokQhw7HhRBRdH9+aWK3nsOLmoBV5FGi0T7s8tN9hdQQKuSsApNNm3ppc4CLJVxjMAAAAAAeU/&#10;F30hCEpSiVV8zuF8PQdDD+bruRjavplmEd4sUsIfEqXR25xXdEaLyxMk5Io5+KF8fYre1DtM4c8Z&#10;hQAAAECg+c+tPN9wtKDivcMpCAK5POT4tmHN1S2yris606bUwnOlVVaPh4dhFTZXsIj7zaguTZup&#10;AAAAANwD/rvRF4KgZJ3xrf3JTpJyEuSAcNWCge2Ykt2WkVttO1VsyK22llodyeVGAQv7bkx3rZjX&#10;Qi8HAAAABLL/dPSFIKjU4nhl76USswOGoEipYOmwjkpey3aS8pBUldOdW21T8tkxUgFBUXYPKWKD&#10;PGQAAID/kP969IUgyOTyvHPw6qXyahSGZTz2RwOSkvybmfzj5byt14qTVOJgITdIyAkT8eLloC4I&#10;AADgXgai73VLT2VsSi3k4ihJ0XN6J4yNa6ny3LpoCProaOqaizliNq7gsjEUUfJYiUpxX62yV6gc&#10;5GcBAADce0D0/cefGSVfnsmkaJqi6VGxwa/1jMNRxG+vfrq4cs3FnBS9ScFjc3G0yuF2EWSMTNg7&#10;TDEyJigc7BADAADcQ0D0/ZdknfGdg1ernW6CotoqxQsGtgsWcv326iRN/51Rsi2zNLvKStM0MxaC&#10;pisdbgkHHxEd9FTHCDkXTDcCAAC4F4DoeyuTy/PR0dTjhQYMgQUs7LVe8UOj1P48AQ9FXS43Jpcb&#10;UytMxRaHxeWxuIm8aquCx364bdiMbrGy5h7eAAAAAPgZiL7erU3O++FyHknRFEWPbhM8p3e8P1eh&#10;b9DbXIVme6XdZfcQ1Q53hd01Ni4kQcE05yo22y+UVYvYuIiNs1BYwMJlNWMV/H+SAAAAQGOB6OvT&#10;Vb1pwdHUQrMdhmCtmPdarzbdggOoSWSl3f3Nhewd2WU6q1PExtR8jpzLlnJxKYcdLOSEi/lt5MII&#10;CR9rsQpmAAAAoMlA9K2PgyA/PZG+O6cMoiEUgR9rFz69a0xARbMqh3t/nu5CaVVutdVgd5tcHquH&#10;8JAUDEEiNh4i5EbLBG2V4i5B0g5qCavm9t1JkNUONwVBNM2scpM0RVIQQdEkRVE0s/dMUjSGwhwU&#10;5eEoF0clHBa7Ne77AQAA7mEg+t7escKKJSczyqwOBIZjZIJXerbpEiSDAozZ5SmxOMqtToPdZXZ5&#10;nATpJmkHQTgJioej7ZTi+yJUAhYz2bfS4T5eWJFTxUwFtrgJN8kEYhxFOCgTaGVcXM5lqwUcFZ9T&#10;Ox5YyEIxBERfAACA5gSib4NUOlwrz2bvyy13kRQHQx6KC53eNYaH38WVuDRN2wmSoJh/fwSGWAjC&#10;xhAYDqgbewAAgHsWiL6NcKrY8MXpzDyjDYagEBH32U5Ro2L915QDAAAAuGeA6Ns4dg/57cWcvzNL&#10;TE4PhiJ9whTTu0THyoStfV4AAADA3QRE36bIqbZ+eSbzdEmlm6SkHNbIGM0znaLloAwXAAAAaBgQ&#10;fZtub275uuT8awYzRdPhYv7EtmEPxIXUZjYBAAAAQD1A9L0jBEVtSCncmFJUbLHDEBQnF05O0o5t&#10;E9Jyc4IBAACAewCIvs1AZ3NuTCncnVNWanFiMNwpSDIhIWxQpLq2vhYAAAAAbgGib7MptTh+Ss7f&#10;n1tebnOyUKSDWjIuPvT+2GDQbQoAAAC4BYi+zSzPaPsjvXhPTnmx2c5CkE5B0kGR6pHRQXIeyMkC&#10;AAAArgPRt0WUWBwbUwoP5uvyqm00RMcrRIMj1A/Eh4SJwJheAAAAAETflqSzOffmlO/P0yXrjFYX&#10;ESUV9NUq7gtX9glTguVoAACA/zIQfVscQdF7c8v35ZRfLK/ON9qkHFbnIOnACNXgSHWwkNvaZwcA&#10;AAC0AhB9/Sez0rI/T3e0oOKqzuggyFiZsHOQtEeofEC4UsIBu8IAAAD/ISD6+pvNTRwtrDhSoL9c&#10;bsyssiIQlKQS9wiR9w6Tdw2W8fH/SrMON0kRFDNbCQeL8AAA/PeA6Ntqyq3OU8WGk8WV50orc6tt&#10;XAxtpxK3V0s6aiTdg+UaAQe6F5lcHovLA0EQD8d4OMpCEQQMVgIA4L8HRN/Wl2e0nSwyXNEZUypM&#10;aRVmioZiZILOQdLOGmmiUhwt5fPv8u6VNjdRanVSNO0hKQSGxWxMxmNzsbt4PiMAAMAdAtE3gFQ6&#10;3OdLqy6XV1/WGVP1JoPdpeRzIiX8tkpRkkocLxfFyoXCuyQSuwgq12gttzldBIkhiJiNq/kcGZcF&#10;+mADAACA6BugnASZWmG+qjdmGiw51dbMKovO5hKz8WipoK1SFCcXxsiEYSKeis8OnGBGUHSe0Vpu&#10;ddrcpJMgnSTJQhA5j6UV8yMkfLC4DAAAcDMQfQOdi6SyKi1ZVZaMSkuGwZJZZSmzOGgIknJYagE7&#10;QsyPkQnDJbxQIU8j5Kh5HC7ujxVdgqLLrI4Ss6PU6jDYXXY3SdE0B0cVXLZawAkRcrViHmhzDQAA&#10;4AuIvncTGoJKzI58o7XIbC+zOovM9nyjrcTsMDqZPCYBC1Py2Ro+J0jIUfM5Kj5HymUJWRgfR/ks&#10;XMDCuBjKxVAWhqC3S3QiKdpJUDYPYXZ5TC5PtcNtcrlNTo/VQ9o9hIugaIjGEYSFIhwMVfBYkRJB&#10;nFwoBROOAQAAGgZE37ubm6TKrU69zVluc5ZZnKUWR7nVqbM5TS6P1e2puSNlYjYKwywUYaMIG0PZ&#10;GPMfOML8QREYgSEYhmkaImjmwRQE0TTNPI+mEQRGYRhDYC6GCtm4hI1LuSy1gBMs5IaJuEECLkhX&#10;BgAAaBoQfe9BNARZ3cxtq8XlsbgJm4ewuQmrm3AQpJuk3CTlIWmSomoDLQRBCAyjTDCG2RjCBFoW&#10;JmTjYjYuYuMSDkvCwcEaMgAAQPMC0RcAAAAA/A3c0wAAAACAv4HoCwAAAAD+BqIvAAAAAPgbiL4A&#10;AAAA4G8g+gIAAACAv4HoCwAAAAD+BqIvAAAAAPgbiL4AAAAA4G8g+gIAAACAv4HoCwAAAAD+BqIv&#10;AAAAAPgbiL4AAAAA4G8g+gIAAACAv4HoCwAAAAD+BqIvAAAAAPgbiL4AAAAA4G8g+gIAAACAv4Ho&#10;CwAAAAD+BqIvAAAAAPgbiL4AAAAA4G8g+gIAAACAv4HoCwAAAAD+BqIvAAAAAPgbiL4AAAAA4G8g&#10;+gIAAACAv4HoCwAAAAD+BqIvAAAAAPgbiL4AAAAA4G8g+gIAAACAv4HoCwAAAAD+BqIvAAAAAPgb&#10;iL4AAAAA4G8g+gIAAACAv4HoCwAAAAD+BqIvAAAAAPgbiL4AAAAA4G8g+gIAAACAv4HoCwAAAAD+&#10;BqIvAAAAAPgbiL4AAAAA4G8g+gIAAACAv4HoCwAAAAD+BqIvAAAAAPgbiL4AAAAA4G8g+gIAAACA&#10;v4HoCwAAAAD+BqIvAAAAAPgbiL4AAAAA4G8g+gIAAAAA5Gf/A3eWy7pn31/mAAAAAElFTkSuQmCC&#10;UEsDBAoAAAAAAAAAIQByxkYgag8CAGoPAgAUAAAAZHJzL21lZGlhL2ltYWdlMi5wbmeJUE5HDQoa&#10;CgAAAA1JSERSAAAFIAAAAtQIBgAAABuxnJAAAAABc1JHQgCuzhzpAAAABGdBTUEAALGPC/xhBQAA&#10;AAlwSFlzAAAdhwAAHYcBj+XxZQAA/6VJREFUeF7s/Q2YZdd514l6gnjGGczgAUMMmOAZTMYhhlbG&#10;srv2aYUyxGHMxEQt1dolCVUjBWRHUbrPaTnOHQc8SKA8ETO+Q1/QvWO44lKTyF3ntEQiiC4IUEID&#10;CiiJCUXGM1FA4QrQBCURpILVdU7bGtz3efdHnX3e9a6119fe55yq/+95/o/lrrO/915rvf/1rrXe&#10;8hYAAAAAAAAAeMtb3nLvqXvfTvqOU/e++/5Tf/Rm0sdP7Zwl3X9q576Pnzp3kfSxU/c88rGbdy59&#10;/OZzux+7+dwzH7v53FXSx28+t/+xm3desYl+46Nq33SMZ4rj0bFP3fMInQed0584dc+HSHTOJH5N&#10;AAAAAAAAAAAAAACADmkaiqWZeO5iwzwsTMOP37xzUOrcjeOjnYPS9JQNzNq45PcLAAAAAAAAAAAA&#10;AABQQeZibSzWGYpkLh5vY7EbHRmVDYMSGZUAAAAAAAAAAAAA4NjTNBnLoc9Nc1E30qAuRNmUc4Oy&#10;HvoNgxIAAAAAAAAAAAAArA1kNJKp1cxirOZMFAwxaJVUPadieDeGdQMAAAAAAAAAAACApdHMZmzM&#10;xYhsxmOoav7JImMSpiQAAAAAAAAAAAAASA4fOg2jEYIpCQAAAAAAAAAAAACCIcMRZiPkK5iSAAAA&#10;AAAAAAAAAEBjnt147iLN/Vcajrq5BEEhgiEJAAAAAAAAAAAAcMKoF4iZr0KN7EaoP8GQBAAAAAAA&#10;AAAAADiG1BmOZP7AcIRWScU7eercRTLG+XsLAAAAAAAAAAAAAFaUZpYjhlRD66I6O5IMc/5OAwAA&#10;AAAAAAAAAIAlUy4cU2Q5Ylj1UrRzUBhoN+9cKoxfmlOzUjHcvTSDd+n5lM+Ibw81VS5os3MJQ7UB&#10;AAAAAAAAAAAAlghlimGl6uWLnkHoEOJitfGbdy65PL86O5BMOdquNjebxiYZd3y74yCYkQAAAAAA&#10;AAAAAAA9QUYXhla3qTDz9uuMxDoT8f5TO/eRUt+7VEOGC2PRdm6nzl3k25j4jlP3vrswKcuVzfV9&#10;ranqzEi6Pn7NAAAAAAAAAAAAACCQek5HZDo2xU3GnbNkBNoyEQvz1jHb0EsexqALhWHKj1Fo54D/&#10;1gXz/tZbxVD2xPceAAAAAAAAAAAA4ERRLCTThWG2Ziqz3ubZjG1GI6fOGu1qeDLtlx8zlmJOTyEb&#10;kjI4+W/bKFc/189bF81j2c096lp0jSH3BgAAAAAAAAAAAODEcbKHWBcLudA8hkFGY5OjlcD7MnBP&#10;7Zzl5xCLbEL6ZUGW+3C6/n1+r2mYM6katr7ruJ+lqjCrT93zSPM6AAAAAAAAAAAAAMDJzHYsh0+f&#10;uucRuvYUc/r1bjo21EUWJFENG1/ISvQx2CozWztfLrpnfFuJcm7JerV1fT+rJLqmVPNzAgAAAAAA&#10;AAAAAKwlJyfbscpsrMxGnmkXQ9N05EZdWu0cUCZgvbiLdKyuhgBX838uHMvFsC3O1dmI3Tlw2WeT&#10;uRmp34tVEr17XT0bAAAAAAAAAACgMCcoA4ZUrAhLwXI5F9ylck65I11tqsrOov8u/k7DD4ttaNtT&#10;9zxCwWyqrC1w8lhWll4/ag6jLheG4dcfy2IWXk/3UBhirWcB7hykNFeblO/L/FhULvHfNCkzJ/n5&#10;tWo/tEwr3unCTO/peQTKNdMTAAAAAAAAAAAoqM3FI2OxNBUr85AycvoNhOuFMoq50k6du0gBOT9n&#10;cHI5ntmO9UrU8XM22jjKcoy+f2Flgsm0koZH0/fPf5cKfixbGcMNSx/FZgsWZXIxZ6S+71WR6ZkC&#10;AAAArdQNE1tFDAAAAID1Y57FuHPf3GQMMxKWoaMVfKvMyS4ywsDqcryyHedDqbsyG2to33MjK/je&#10;7fNzrfbJf2eRfWhy6PDoEPixTPNOkhnMzylAwdmQTVZ9iDaMSAAAAN6wCZb3Y3vuAAAAANA/86zG&#10;MqOxzHYKNh9WWk1jMvW8eGC5HJ9sx+7mbpSgb39+30K+++J8n6nnauT7J1jM0Kq2oc5Elfnc3OYq&#10;/00qtGOxBWkSmY9HonLYdC99WPWsyFTXCQAA4AQgNSao8u+6oQQAAACAcPShlSGmw3FScf3FEG5k&#10;Sq4fxyPbsXwH+zAc9e+fn4uTtCxHE0VWpe+zEeZ+5JT79d8uBPFYVZkRMOejs1IadKucFYmMSAAA&#10;AK1IBmRVibyCBjwAAACwGjQNh3UbSr0sNbMk+f0Ey+c4ZDv2NayaKLOcaTqF0O+/zMoMMelN8YJN&#10;rqabvu+dA/6bVCwzk7DOMOXnFMLqZkWWK57z8wUAAAAK9EqfVyJ+DRQAAAAAxFMbjr2vWHuMVa7M&#10;Xa4w3LVZBMysd7ZjuIkXQpIsx5t3LsUYpCHZj6Y5Fk3wrD4+PDoVxSrgwvn6a75iedkpVE97wX8n&#10;i36fomOkeDarmRWJab0AAADo2A1IEkxIAAAAoA/iM5wgH1VB+y7d81BzBrhBxk+kkbZU1aaja1Zf&#10;KEcdDzef2w0zlRYXu+H7D6Ey14RjmeUy/2MTfYEb+wI2MYTd1wXt2s6NrqUyJZ2Ok8qMXMWsSHoX&#10;bfcKAADACaPdgCTBhAQAAAC6APM4rpLm80giaI6nzs5a13e7WOwooZFnol48KvQ+lYsylSZWaiO9&#10;NEODzsl7PkBuTvuamK6EGKql/IcXz6fNcDEjyTyONyOL92nljEj/9wEAAMAxxM2AJMGEBAAAAGI5&#10;msvRc8getAxhYRtfStNx5+z6ZvGWz7zL592czzWsDEif5ShRzNEZuDhLiOFUGWcL+4k14yT0bEsX&#10;7RzELo7TtxnZ6AAQ9r8M+Ru4AAAAjhnuBmRdcXTX0AEAAACOIxhafVxUGD/PUFAfYwwcN2rTscy6&#10;Wtf3e+eA2sSpMwhrGsbsM2H3qDRGu8hyNBFjXoXO4Vjen8Z+POeSdKEa4q6ds02pjbMQMzImBiuf&#10;Zch714msQ9gBAAAcY/wMSNLOQV8NHwAAAGBdWZzzbmUCPyixmgvbnKSgmsyQ4/B+13M7dtG2jZte&#10;oZ8sRxNlNqLvOTd06txFvk8XpEViujD/+DFs6mooeM08I779ftfD7UPfiVVasCb1cwUAALAG+BuQ&#10;ZeXXRUMNAAAAWGeKIYvBwyqh46EyS5Leg+OUJRk/bHi1ROZeqIljojm9QpjJU747y14UKWboda3Q&#10;DEhCn78w7YI0vkOw+/yOyyxZNzOyXuE85N7EZLcm1n7I+QMAAFhTQgxIEjVM+L4AAACAk0Zjnq2A&#10;LCfoJKhebbseur1Mc8mVcmGUcjXf4/Vu01x+Ydl5EnFDqxezHFflvQiNDZqKyRos7qm+z13+u1D4&#10;MO8W7fPt+8LHjKzfI18zb2WMyITfJAAAgBUmppER07gAAAAA1hWYjlAKVUbIbp0t6WsepOLIRCvm&#10;pDu+85SSEZwi67E0Z0O//9XIcjRRDk/2vSZdsTGCngVJQ3bjnx3hk526KgkXXZqRleGr3e++tSr3&#10;GgAAQIfEGJAkzN8BAADgJEBBGtV5YaYDBLmrnOft3NV6KHeZIbdzH5lDJDJifMyFOpuxeH/LOeAu&#10;VUNsT9C7vHMQM5Q2Zvj5KmY5SpTzL6Z6H3YO+P59MGRBRmcj+g6/jr2OLggxI13eu2JeV7/s0ORK&#10;1UkAAABgRYk1IEkxDToAAABgVaGgrZzTLWR4JTRXce9ovjLnzCMISikybPj3bWP+7ZPR42s6rnaW&#10;owSdZ2rzydUkNyHGKKd2zvLf+RCU6Rd5zC6Zrz4vnDdT/U7yfXBWYlg2hmQDAMDxRKzcvZV2cmgA&#10;AABgmfisSgrZRPPt7ZzlJoxP0AxBSeRgaNRDq0OGoa9LlqOJNPEAk8M9t1GaorzTIjwjMTzDMy57&#10;ti98ylWq32zXVGWgehrvaYUh2QAAcAxJ2OCIHhYBAAAALIsi2A0cYgnJovvJ73OTVRjyB50ckelS&#10;D2Wvh6SHz3tZLiBD+1j3IaPxGW/yvYudB5Kopr1Y3G9LuWLC1ZwzKXTF6WXgbkbSe2w2I9320Z0w&#10;JBsAAI4ZCQ3IJA0NAAAAoC8wxJqGRZfzDJZGSqlU2Z+umWCSyWBX/LlB66zSNCmNs17fhf11znKU&#10;iDMfyxXFi2y50vBinTfh2YpN9CxI/+HdRXardv5hch3KvCq4m5HltdEzbd5f6f73LZNBCgAAYM1I&#10;aUCS1qlCBgAAcDI5mUOsy3npfAyU2DaCyzFqymzI1kB3n2fDlNlsxbDZk2oinxDVGYeL767DOxOh&#10;8pj1N9N879adangzzW8pXHe76L5zE1AatpsiLpA6KHyTHrrKtF6nrEjCx4ysru+VlSlXI4f0AwAA&#10;WAFigwtJ6KUCAACwapy8IdbzhTBizJOYdgLfVxuSgbEghwDUN8CGVl07BzYDUP99tGixpGJIqo+B&#10;vi7Ms75jjNtyble+b6L8hueGVap5/MRywXAOnLgsTzetW1YksY5lZejwewAAACtCTGBhFhalAQAA&#10;sBqcpGzHrhbCCDUrTKZRG6ZsJd+spzIzMuzcoWWqzDyUFjBqkmZY7fHNcmxSlIPFfJcJvoeWjoAi&#10;K7nx+xQxQWWWLZwHXQv/Hac8F5eyv8oQv3nnUnGfgucGXb+sSGKdzMhUpjYAAIAl0I0B6dYoAAAA&#10;ALrgZGU72jPEUhA6VDMmW8UUDIdc5zoF1ydcR3Ms8mcoIQ3NddN8ARmbwbnOFOZsmfm3G2KimUTt&#10;e5d7xr63Xf73EKTy3FbGtGZUz6/pku2aiv0cTfOgb29S/Y7x/a06a1Je7tueGQAAgBWlKwOS5Jup&#10;AAAAAMRwkrIdy2GQ5QIQ/D6kpgrkhXNoU9wiFFIQHNPBWV2Htk9ouarnduTPq40QYzz0WKtOaZId&#10;GUetpluoXA01XmakyAg0ZbxKz7PohHIxDFuyOSXKhboc9t0Q/X4dp6hacTMSJiQAAKwbXRqQJNeG&#10;CgAAABACBSBVJlRnQffqaedACrq7JHToZmw7QDKZYofg0b0LvR4orciYCTUR/J4hfTNx7+IqURuO&#10;fWZ6u2Y/1rAM1SRZkJLxx8+rMh+v8t9xUdmyuHd/fKd5oN+u4xBtYhXNSP7sAQAArDhdG5CkvoMk&#10;AAAAx5+Tle3YlHkBiC6RjEA3xc8LLR07hXkg7RfqV6FmMs+wa9USvpmU0PXW8ziWhmP/5Z5tuLOJ&#10;uTkXXw4QtA9+XsW53bzzCsUbVZakkyGb4nxq5vWRfhyT1nHhmhpf47VjIRMSAADWhT4MyJjhUgAA&#10;AEBNHYS7BpjHUksyUmLaCymmZJGC+xBDhGNbpOKT37jz0l/84J3/9s+fvuvVB79x53/jf4fSKOQ5&#10;SouSmJTCrO6bNIZjsU3gtrpCDLtmFmTIc5ZIkYUXany7EJIpSO/oeg7R7n6FcUfBhAQAgHUgJqDw&#10;UYrgAwAAwMmkGFKXagXXtVbcnIox+Bg+ohIYp5IJGTKHG6fKptNM7R/M1E9OBvmNSi99x807/4r/&#10;BqpWDz51zyNkoFAGWm0E0P8WGWvVUOGWYbH7PgaXNBRX1s7BOhgTaQzHc/v0jZDpx0cftdz7VsUk&#10;EzSzIFM8C9NckD7qKy6pFq/xuffFQkw+38KySfE8EmmfnxsAAIAVoy8DslCC4AMAAMDJoZqr7wQO&#10;s5bVV9AsEW1AJhqCKWUWpRjGKJmQ33fL3dOGAXnjkVv+qHBdJ03lCtLUfmyajT4UhqRoyrjP0+ja&#10;GZEq6y41XRuOHHfD1qhgc6eLLEjX52/SMspSXzNynYZoi51Dy1HwewoAAKAHejUglzBpPgAAgPWj&#10;nE+LArWgoPz4aokdeaa513wUk0XVRDIhU9wbbkJ+x83nbvw/T995rTYgH3Y2ICuT7uadS1x07rHm&#10;Sf/aOYgxHE1UmVP6s7z53L7NePEZ9pnC9E5Fcb1HJlRQ2Ubv5q6L4dgkzbcbN2Q59VyQbIGbIKU4&#10;j1D8zcjVHqK9QgYkCSYkAACsKv0akOmCDwAAAMcLzO/YrmUGoKmG2cUaGTWScZXi/nATkvRnbvmj&#10;P/v/OH3XDzwgXI8km3lG+BlC5Tx+9TDnot1GBhwZGPX/L0xNdzPDR7TflKajhGnhECkDzDZnp6Cl&#10;GhG14Vi+q87n3FA5vN3XcOQkautHrWKdekXs6jvl5+ilVGVRDOUUBV4LuhRDtLv+Jn0on0XI+92d&#10;lpHhCgAAwIFEjRIvoVIAAABQQ8FLYaS4B2BrovnceJSdRwZCaUjQf+/cF2IYxZgQsVTmsHZOLSqG&#10;iPLgNNWiIPqw0jQjLfwMQl1tmVXtba/wjMOQ1XitSjDHpiu2+1KVD5pJaVOq4b6u1N93ZY57nWup&#10;NIYjJ0XZmqLt3jyPtm/EBV6uBMpr7tEuqYfkuz4vyaBfBrbvdqnqsewCAADgyNIqjQRDpQAAAKwv&#10;c6MkSRC5IiIDgeZkczOO6HeuwSZpmYFyiAFZmyiFycwM11SBM99vqiGeIddby/bsy0ww6Z0v/m3X&#10;9d1pQ8rkDNR+SjOsjTIbUro//kqREWujuMcJDEcySrq6xymGKpeKXwCLzSMbnQWpd0CEi8rtFOVG&#10;Ksp5Ut3rx2Wdf9lZ43aOSxHiTQAAWC2WZkAmChAAAACsF8dvfsc446g059xMyJD9pyLEyOD74GZh&#10;KtOF75fuZ4p7JQ3zdpHp2KUBw9/70oTqqk2kHy9EOwddm3lNUpkafL+x1IZjlWG6koZjE5+yxUUp&#10;3tHmtxq7v5QGZK1VySps0jC5tfPlovvb1/nT80v5fnWjNFnxAAAAErE8A7LQUufmAQAA0B/HbX7H&#10;IpA+de6iyWzywTXbLjZgj8Fn4Y9ScsbUolmYrjNSeLei2xhlFqG/EcavqTKCtGym0izoNjhOahD0&#10;OKQx1oRMMef4keF4tFK1fhy7+jUcOcnb+Amef/lcy/3FDuvuwoCsRe9P30P4XfA0I5/pquMgYYZ1&#10;D9o5SFFPAwAASEDyxomvEjRmAAAArCbU6D9exuN8iDW/1lhcgukujuuKy/lxSUEfD1xTGEUE32+5&#10;7/hFJkIyP5vPqcr41eaq7KP9Uw5n1s8vUtFDZ11pmlX+kg1wG3V5NTccfQ3Q+byvy/xWiVDz3KZU&#10;32rTQIu5TzzzuSsta3hzG64raRdmasJr8FwIaiWUoi4AAACQgJCGdWrFND4AAACsHsfNeEyZ7WjC&#10;pT7uKpuljVAzw1S/86GhqYLDrkxI3yzCMutNnsONzieVEdCGbny6yOU59zckm80b6KW2+3ycDEdO&#10;0oWImkowp171ndb7DM5Udv8ui+dKK8lfdd9GV5/Dm31xNyPDh5hX5XY371UPis24BQAAkAjeWO9b&#10;qXpUAQAALBcKUCojban1ShrNVyLm19kFLCiX1UPWnESoCWQzqfgQ21QrY3NzM8W+/Yefy6Lz6NLE&#10;bhJ0zg2TnZ5PuVq72bCJva+uhBmpuvl8nA3HJqHfK6nsbNk5W2TPCu9Qqjb7wjDiAFPTLbu3zDSW&#10;vjlTB4GrUmYUpqQoVwsz0vzdzq+hNCOl+9Okmusx+F6tkmx1EgAAgJ5wq8Q71pKCKgAAAPEUps+p&#10;ex5xCXpWW4XBUGS5tAVlXdA2t9cy5iQrDb32zBpRLXU7n/syNDOHw81NUsy9czKHWxRzfF/MK22b&#10;ZcsOKs0aownY+SrZMYYaKTzzbdFwXEaZ4Ev1roZ2AO3yaxTvfYBhyFn8pvyHy0vmaFM+mcblNAlh&#10;BltMRmHX1Ga727vffNd37is6H4KN+lWW/7sGAACgA9qCnj7UdQMWAABAWmrjcd0DlHrBgWXXQ1XA&#10;p53f/DzNJlEXVOajyXhqlcv5chMyVYZK2bm6+F7GGAUx9yHmuL6Uxoz/9+hy320ZkV0arCkMYDet&#10;n+HIiRgiu2+6Xj1GSGPiNMs732+kpVPEeC1t+CzywrWqWZHEPONTP++TJpd6CQAAQMf017gzK9Ww&#10;DgAAAN1SGlNhGSOro9JsWCWjQcw2YufMt+mCYshdEmPZ7XwXs5l2DlIZweIIj5asTBMuc3RK6muY&#10;8vyb1M+hXW7PqcZilO93ZcC0GE6BWn/DsUl7+WFS+zfHsypTGM7VO1sZ2jsHru+O/Trbr8WVUDNy&#10;lbMiidDr6k6x9UyAEmTxAgAAiMReofejFA0aAAAA3XAcjMeuF5SZZNvv28vUpycD9dw4U2+MB+q1&#10;cab2xwP1zOTM9gb/fROXzsBUwXUNHZP2WWW3kYEVOnxTlOv5LgbE6UwEnmFZKMCEdHk2gnpZMbqP&#10;TFVOZe7K70rA/W0j3Fxtqpxi4bgYjk2kaQdc5dL2Lt//5v7dDUMbzNhv/V6qd91sRnfw7hHlvIqW&#10;4xq0ylmRhOt8kZ2pURe3DatPqzTvLwAAgEhiGrCplCroAAAAkIYi6EuSEbcsdb+gzO7mbW8fD/JL&#10;4yx/czLIb5g0zvInLm/e/Q6+fY1DMBi0amxtNBZD8Yp5wYpguvP5vVzMjZpmgE/3IZVBlMqE9LxX&#10;wcNAfajmr2PvDBlt/N/MisnS7Csb0nKcFhX34hLdpz6exzKIMaDpm3O9LzxRIcS4lmi+q21TAdiN&#10;6O5NpcKILY0y2Xw3aOWzIpeQESmVO9aOjcTii1QBAABYAoE9/EmFodgAALAalKaVed631Va9oEz3&#10;mU6XszveOxnkr3Kz0aJXTSakY5aNaO40TcYqs+XS3GjU9tGT3If3Vm2Q5rkGma0SkgnpY44SPvex&#10;zUiJpTSdFrOR6/e98Xen71YyAnygY5qOlcp08TcgzSsgHydizEeS73vKj5WiU2cxC9Kc/dyWIZfK&#10;EHXFb5GX5nmuZlak73XEyvSchXqgO2EoNgAALJ9l9IJx+QYFAAAA0kEBQGXY9BMEJFTXQ6w5ZD7S&#10;MGvBZGyReprvi7Bn+PBr3XmlCho7z2SMkY8JxY2zlFkq0jyOPuaboznstc8QhCyhfSmQdjXtUrW5&#10;LO3H1qG1bbSZTwvXc/POpb6+/2VSmY9O76SkEMOOJyqkSBrg+yxNyHmZIZntknzKmdSEzKtYdhgs&#10;75w5PnVPvOwdU/2ZkPbzAAAA0AOuDdauZeoZAwAA0B3raTx2P8RaYnfz3reGmY+l9gZbt/B9rkod&#10;nFK+JkU5n11z+3QmpMHIchou7Wb27By47CsEgxGzazqeZLhKSmVAEob7W2Uk6iapK67fRdfm7ypQ&#10;vAcBmXeaAp8HfxYpTDTZvKsWCXK8zhTnkYIwM3L5WZFu5VsytWa3Vx0tfLvkSln+AQAACMDceOxX&#10;vgELAACAcNbReKwzSEwGTNfsDfIHuKnopUw9yffJ51k7LvId6smHTKc0lriBUso89LPGxQjpKpjV&#10;v8/FLDEJ1/ZcyntLCBma0cfiQ38l0fNZVlnQBwYDOlBxmV+L30L83Iu80yFEbd/DMvBdvGZZc0W6&#10;lhXuan1HnbKifY3cMMW/vwAAACJwaeT1pdCGKgAAADfKRSzcA6TlaznZjpynNvO3TQbqxzRT0UdZ&#10;/hN8v9x4615FoLhfZRpdokCUAuDiPKoFa/Rt/BXSqcjN2JSBuem6TAYiPxeTUr+XkulE36tLwOxq&#10;KoQMxXXBMqRz3/c+uZi/Kd+PVYCefT3PYAfTLDgZQCaEcipqf4TLM7YqYGGpviiGFHsuXtNXVmTM&#10;CupcfB5a0/W6xnf68PzOFP3+AgAACKAs6NNUQqnk20gFAADQTrlwxOp0ONlVLihDJtCqZDiNT9/5&#10;bs1Q9JbSTLkUmUCyGkYjGRqnds7SO+ByPysTLM4cCDSIuIkWsg8TdoNscQ46UyDNt1s8Qhxl58Bi&#10;ppmPyeKePRSXDWejLGfkd8dk9nIcv4mk934ZNA3HslOou/a4qwFkg9cfse11y/fopK6M9NQU34TH&#10;EPousyLp23I9jzbR8+P1CS+/m79t/s6G61QSsYp9fwEAAATQVyHvo5CsCQAAADJSRtWqisp/CtS6&#10;zgKZbGx/eJzln6Qh0bQ4DP335TP5rfx3TSbZ9vt0Q9FP44F6me83PuOjNGvrbEYyNFLcP1PGoJ/C&#10;hrpxI813OLeNNtOjDM7dvhWfoNqG1DnQzCxyhe/DppT3VII/w4bEFd2buLx7rmbmKlFmxR1lGafO&#10;cLQqhaHFjeHYuVpds4xtanuXVo2qk8GpPi7qw4RZkbbOAV+Zyj7+jhzJoyOFcOwAilLs+wsAACCA&#10;Pgr4EJkqNgAAAG5QsFt2MrUHOstVaaC5ZufFcGVDbY4L01E3BwuDMFP/61MGI5L+nf/eV+Ms/x/5&#10;fkMMyDI7lIZO+xlUPoScl6TQLCU+TUBKw8xijvkpcFGPGrlzoMx6DPkWfAxIX0MgBFM2lO34riNz&#10;UpkyXULfZ2E4lqb3ctvbhvvti/btRHwDwrBub63zPKA+i9fEZEUW5Uxherd/Vy6yxWimesP33HtL&#10;kIl4fwEAAHhSNIx4QbxC6jKwAgCA44y+gMXqqcjECDRaQpgM1P3jTL3BTUGu4jdntjf49lc21Hv4&#10;b31F++D7Jfi9MSkkKy6GVNkyvsEnUQWybBGWdNfuGvjbFGOCGb7R/ZiAWNifRd0Nw27SknW1MPSd&#10;cMl+XMXh12WHDxmOhelK75bXs6Dfl1nMO2fp3ajumzVb10uJDEjdYAp/j1IYkJVas2pXHfoOeKeL&#10;SfReuJaFhnImRvttdbZkdPLvvA39PetGGHUHAAA90lfhHipUCgAA4Ic0lHPVREEWBUVtQUxKxoOt&#10;2yZZ/m+5IWhUlv/EZGP7DN/PZJC/pP3WWeo5vr8aKWDjoufa5z0jUr5LIRmMVYbgwpyIroG3C3HX&#10;F2a8zLMe+f7O7cY+X4vRZ1JvCzHY73Xx/jubdrYMrL6gZxU+f2M1bcKpex5pKwv99mtVMtOWm8S+&#10;5lKNNUM2QCmHKy8Tui9uZiS9R2RGlouI0XtE11+/l67fk7vcyl/puCHvSEB5FqaITh8AAAAerLoB&#10;SVqFRiYAAKw6c1MjWbCaWKXB4BK8dMEkUy/ohqBd44HShg7vDfKP8d+5aDxQPzbOtgZ8fzUuzy3E&#10;wIvFYJQFyi145ehzioXtR0I3ON3l20laZshJUyLQ9fgH5xL8HF2U6l66kOx9WoJh0DQcS4OFP0eb&#10;CsOxWAyK7rfNcGySeqSS63Fd4B0DIcaf3ZSO0u4yysvUFGVfYUaGlVHJ5ZhFKxmQId9saoPaJMwF&#10;CQAAPbIylZpFx6ERAQAAXWA2NVZDXQyzfmozfxsNp55karfQQD1+Ods+u7t571v5b4nPDfKbuSHo&#10;IhqKLe2TFq3hv7VpPFCvmYZe17g8v5AAPxae6RQrX9OuRh+quXOQ6p0KNXl8rqU6hhaUU+Cb6rn2&#10;cR0pSPFOpbpnNopO+oX5G9u/0YaK1edj52lNca+aSmV0E/ybDJnrtY8YJGbuxFWiML+X2MnoY9JJ&#10;ZV2IAdlnokwfZQoAAICUvdGdKmyYEwAAHGc6mNspmepFUlKZRERhPNICMpmacZOv0kt7g61b+HZ7&#10;G+ojwm/dJMwFeXVz8yYPE/LZNvOR4PePq2+TqKaLhQB8AtkmfMVcuiep3q+w+SDb2ybmzOTwhWZM&#10;RD6rZMNzXQi733OlvG814fM3Firmb6RnEGM4cgLOo01Jh9zzDEafa+ffs7vK4evVczpSMaS9xdA8&#10;LmZkaYy7DNFOJ59kEPG9DTAgibZnmlBJvw0AAAAGwhsAvQsVAwAAHJkanQ1di1B3w6yf+kD+zkmW&#10;f14w+BY0zvI3x1n+yea2ocOmSaYVsYnxIL9PmhOyOIeBen58esspYNOHGIvq1SCqCWsj7BxQsErX&#10;ZcrgCp1eRdhfkvsSmmljy5qxdBDsd/GNCPfGV62LS6TEcG+cFHuetH3M/I214dg2f2MMPMPQXfNy&#10;uDRUF6/N9s76wr8bn44SPwNt58Bn+HpRbpXzKBrryTpD1WV/q0qVFdm5Qeeb3Sp+2+EGZE+JMmHT&#10;CAAAAPCENx5WWT69bwAAcNyg8no1h1uXwWGXgZyL+dhUMxNykqm7+N9dNM7Ufxx/052/Y/FMdOhY&#10;NAR8nG199HJ2x3spQ5L/xobj0NkkRpsvISYIz3Asr09/Z0MzkYTsuST3JsTAo234fuZZj8Lvb965&#10;1NV3YjNbPNSbCelovIvyNXCbhmNpjujvo1nuC8akxM+gm58rN3qqdn7TEEraoa/N0+cwT6Bnx0b0&#10;4kz1UHqTWVfPz7mOBlRV3ojXlUq+8ZdkQPruoyakXA6Ww7sLAAAgAVoBvLJqH+4EAADHEdMcckvW&#10;fh8ZJFey/I9zc7BVWf5DNGSbtqd5HGk+R+03LRoP1Mv8XLrAJRj3ySxKiaM5ys5Vz5YRTJBCwUEp&#10;M2e46RlCeY4+xhSpXEDmaOVZcbh1+TtuDKUk4Nx3q+w/wbRMt8hPG4KZ7CTpHWtS3A8ynSINR9eM&#10;u9SEGP+258bN3tRGGzfATOdRI793XN18M1V5a3zvms+eb7uqdGnStX1rEinLepf6MZ0QZwIAQOeE&#10;BBfLlJRtAAAAx5V5NpVPAN2tulhYxsY4U/vcHHRSY/5GWqhG+3uLaIj14pl0gy0Ynms5gRE3Llxk&#10;MwO5cUgKCfQlQ9N2XFdMmYsxovPq+lvxCdL58He6/6Ih1EM2UJjRNr+OYvuj4baU4Va8X5r5YVfY&#10;CtVdIn0nbWrLKGbvSOIsSH1+Vv6bGv5bWd2Yj5xqmLbxXtN11O8Z33aVsF1DtAKeAzekSSHlPFGV&#10;9fp5daS27wgAAEAkbg2B1VLqnlsAAFhFquDcM5juTn0bj8QPfdPtv3U8UF/i5qCLrmT5d9X72Rvc&#10;9dsmA/WD/DcmjQf5X5JWwO4CKVjTtT4GZNu56sFy2NxbUtZfrAmZNtgtF5rhx+gC0UA0yGSmaENp&#10;SyU1qiT4M+xepeFI1xtqinRJ4GJCTs+p+e2FfHM2eF0lfYvOw4V7+m5qChO+yAi2n9sqmpGG7zaZ&#10;Qup76T7GfGt8X10qJOMTAACAB3ogsPqSGjUAAHBcmGc96uXfMrQM47Hm8kBl3Bx01XiQL2R6Fato&#10;D/Jn+e90qcfr4dtd49MJmNowcCF0lATfD4e3PegdC3m/pPOLbSNIwbO/+sngIiQj1ia+fZMyG1K7&#10;/v0u3z1uXKXV4oIxXV5HCnyfZX2Nrt8O61BwMi1dkb7FppFIxxbeLUlJ5nQNpW2Idi0yqpadLRdo&#10;Vvso6FlIzznSgOywjOBy/54AAAB44hP4rJx6atgDAECfVPPIaY335ajM4FpmY3yysf1h3SB00zjL&#10;n+D7I/Y21EcmmXqBVqte/L3ad125OgVVtp1zYLWMzJvQdoJLsClce1CwKw3jjcliiTX/yQDt0+jy&#10;mf/NNjS2iXQPujJbXMweH9H973vBmFRI971NvlMTNe936veUdywU51fWZ87zcPIpApZJlV3IyylN&#10;yzAj+1iQLvRZSOcV865J71WX6vtZAgDAiaHvAj2t7EO8AABgnTDOw7YULd94rLmyoX4vNxZdtbeh&#10;vpfvrwkNsaYVrEl9DbduEjB0LmnGkgs+5taCHIZQSgZsaPaiZJQGB8/CvjzU2yrSRJl1pgf7Jrka&#10;kERp7Gr7Tv4OxhuQ5ZBqMg36vPepCclmC8kcrr67eh9Jn2fINXCtovlTfGflPKOtnYPl8P7ukiTS&#10;tRXKep72Z3xugdeh7SfagPQ35mMU04EFAADAQGQDeyXk2+sLAACrSGlEaYH+EtSN8UiLwYwH+Xgy&#10;UK8cZRsO1MtXBvmjnxvk1ky5v/z+j//aSaZ+npuLLrqSKcX3twrQ/Q0LqPrtePM1t5pyDeCSmpCC&#10;kRXSTmAGjY96NR+le9cmHwOSKN9VrbN63yXD1ZVQM4WuhZ5vn/e8K8qh0f7fWsj7TXSVBVmVba0m&#10;nVUOnRfLpBil4DBfZKXdUBOPU42OSLUg3S7/bqSyJPTd4PuJ2RcRVl/Gid8fAAAAEYQ0WldVMRUa&#10;AAAskyq4Dwq+06ob4/EHzuRfO8nU900y9To3B2uNs/z6eKD+NBmNfPsaGkrNt2vTOMsPdjdvS3o9&#10;KYhdWCg0q88Heg8M2W8ecjdLpTZJ6HWmMiH5+Tio03kSOeFlh/tzaSJmwiYyikKug96P1OXVsjCY&#10;vE4KfeeaJrtrZ4Er8WZR2Du6DHzMSLrP9dQAfD8S9IzqxXECyiODdg5MGab6dxj2HJrvVlOh7yoh&#10;lj8dy3SfAAAABBAw7GtlFZopAQAAyyTe4EkmLRMiBTSkmeZU5MagSXzBmCZXNtQHJ4P8X/BtbNob&#10;5A/x/SyLIiBznEvMRTH1Hp1LHdiWwwp3zlKgVQbRhQniPFdbm3wCuDJoZccNNLhEM8dzX+I+jNo5&#10;cDUVUhBuPpYK/d4NC9RED+EV9mlRfyuL90HkswyaM7WmaerEmEOcFCOsYsq4ZeFjRlbXSM99t3gO&#10;VD9UqgzcZOVwQ9bMZeE9DHq/2EJHRwotd4hlGJApyjYAAACphkesmhINbwAAgK6psgO0LK2+RQGe&#10;LRiJpch8FIxBu9T9fD81e4P8Af33BmX5569ubt7E99En8znDyMhKHkjW2q+D2CKQpcU3jkzEYuXf&#10;V8pj19K271S+JoI0DNXHxKypvjHd7PUwroRg3KjQbM0QDCagl2K+e4NhZjU2bJTD/PVzNOoYtfcM&#10;99JZse9dM1MtZRaktChUiKj8SGmM9omvGdmDWqeH4O9i6Dth+qbbjm9DT5yhTM7iOB22pcIyQAEA&#10;ADD0QtxfzcA1RU9nvFBJAABWn9VY4bqb4dZNLmd3vJevMO0iypjk+2oy2VDfYcuEpOHck0z9+b/2&#10;++/43XzbLqF7OQ84OzUc106+BoJkQoaYTmJGZbEvNxOSB+M2+V5jKMlWvQ24nxyxLel4b5uI+zHr&#10;WGQkFe/mqZ2zsXVBiDnPaWaWhZrIHFMGXKhijdZlU8VJHRpldlGd5FLf8zIv9L6bDEj+Ox/4IjlN&#10;c5Sfd0r1VbYDAMCxJjaNXaqQzIV/sTLh1dhGlouk8wIAgFWgyjxPNXl8sPrKKBlvqPPcHHTV3ob6&#10;CN9fEzI3afGa5vDucabemAzUc+Ns66P8911QD12ugko90w5qyts0kkzIkCHOpkDYZU5Ij3aL1TRP&#10;QQdZ097PRMKQjemVDek+1H3nwMVEWWVq4zFVmRHyTXCquql4hqEZb5zUBmQtqkP7qL+6JH5+TG85&#10;T7HCY7lQg9uUAct/5wNPdmnGfM1M3tQKvQcAAAAaxBiQpkm/5QqVsmzmvezujcxwrXvDBABw/CgD&#10;PFMnTW/aT5H15Eq54rVuLrqIzEu+PxOXN+9+Rx8LzRxlOB7NzaXdX8ionYOQurk0D/lwbHdjq8YU&#10;DNs6LX0CWtt+UtBN1nTaUSOSOepyX7ipYJOLabyKlKZjN1MxhHwPEs3sshT79HmuISpHYa2vMWTq&#10;GEktU8xmgn/HoffY9Pz573zg++Tnxs89lda13AEAgJUiwoA0zh8iDaGRCu2uTUjf+aYAAKBLlr/Q&#10;TPfDrSXGWf45biy6am+gHub7WwZFFs/RwjHLfIZdi0YqFAZXMZ9kpXoeSeH3/gqtm3UTspz3i/+u&#10;DT58r+28vNpJHRn7blnT4XN7hpjCNqR7TO+V1BYkpCxXs9Yn+7HP7OiQb0GimQWZIqPX6/s5Uvku&#10;+5rt9I2kyATtG26opZav+UhoJl5g2SZfW1ynB98nNyB9Oo18lCorGAAATjShDQNbQ0cyIE2/921c&#10;eCuwwgQAgFTMzQOhjOpJzbl6+2YyUI9xY9FVe5n6NN9fHxxlOZZ1ZKfGQT9aNBbLRWp2LlF9TddJ&#10;7waZQLYgtcrUSXMvAuYHJPRsIXt7xIQWXM+13wxmy0DW1RhLb+QRVdam8b7T82zeA8u12ZRkGHYT&#10;2/tSvIOnzl2k3/guzmEyMVeB0nAs2sCdG45cId+BiaaBHGvouT/booy6JF1H2QG0c9ajPN6n33bx&#10;PXZBV4ZZJedh1020ciQwnpI6I7o2IAn3985HcecNAAAg1IBsCRyEfRp7UHklklpUAfFjAgBAX5Tm&#10;4zKHXJdZj/y8fKAVpPcypSaZemHRIFSvjLOtR3Zbhj1fzrbPcmPRVZfP5Lfy/XVFbTqWgZe76eSu&#10;Yh7kZ6iOlEy/eZZl7LH144QEoBIp53OTjAYXJBMyxGiwf5flnNV+zyJtcNqW9WjqVJAD/naF3EMX&#10;Une+xBpiqaDnUxuO/u9KB4os5zkpsiD1b9WofZ/3rzDsju67tq8FlQa9blCtEinLVSbjaLU2VtmA&#10;5PuUnm/qcqeWz3sKAABAQDAL29RamfFKq23uH3sQEC+pYgIAgK4psns66YV3VlDmQ5PKPHyVG4ML&#10;ytTr40FuLGdpbkbdvGwXLSzzTIu5GUsZyNIKtKkNhKNF14ohgZJRZMI0T2Gb6uyh2GfeRqo6m76N&#10;0HPlxkbovlwMDA8FGzWcsuww3Wf7VAqhHbtdDi+URsaEKc64iOGogyLIcCw7Bcqsz537Gtl8wm/D&#10;lDozdMHkCTSfeDxgUGtc0YaPGRl6LV2S7vtoKiw7vIaXP6HGv3RtsckhLgZkaDnYptD7AAAAoMK3&#10;AeRS8GoNjpbKPjTYctfyGqwAgJNJmky2UFHgoTfIfSFTkbIcuTEoqVp5+n6+j5qQlbC7Gn7dTaZj&#10;ZTieuueRFCagVo+2KLX5YMO33WCTad5FF3jbIcSELAxotyGdLkoyjNlWdpiyHpvw++KllvZaDKVp&#10;LF+Xq7o0STl1OVEOEfcxHIvf7ZcdAjv32Z5Xyg6qLu5NfX4hhpHbvJ5xJpmEuxkpD/fuG3rPXM7X&#10;V7F1AjcgQ+/VsgzIsmxve/8ClDjTGAAAThw+gYRr44ZXWi7p6ikbYZJiK2IAAHChDCa6GfrjIgpk&#10;XMrcNiZntjfGWf4mNwVtGmf5wZUN9R6+L2J38963+swFeWWQP/rwWx7+Kr6fGAozwTKk1VdUb7Vl&#10;Hd649963Hl7cumU2yu+rNR3mO/RvByNzdqffkLx+F+VInVmS0oQMyaaqvtnoNkjbaI82KiMiKOux&#10;iRTw+yjUaHAh1oSMvcc2moZjaUq7nuditrPLM6oJee/qTg7dqE5fDsRkQbp0onTdNnc0I4v5IlPf&#10;O1d84jB3hU1L0YTft9D9SeVRHwYkwa8hhbp+ZwEA4NjjVfE5Nj5Yg8ppSFL3AXv6hhkAADSxGwjd&#10;i8rRVOXcJFN/hZuCblJ/ju+rCc0ZOcnUTN+uFJmY9Bu+XSiLhoJ+z8JkN4PIdCzNRvXidJi/ORvl&#10;NyRNR2p2faQenz0km7Ye5oRTPZuKMrNEO4coxRhLkgnJf9MGH9IdJMc2kkR5DbLh5ZL12MTF+LEr&#10;fVZakxgTMmXwH204RmY7h7xz3Gjh95L/PQXzcsh9NJFrJ0WoqRWCixnZ93yRkjmXQq4JIzZ4nRn6&#10;rAzX6F1GN3E3INPHlinuLQAAnGjcDUiPhkejMeQaVLg2VmLkei4AAOBLZT5ag5vuRIZYuPnBmZzZ&#10;PjXJ1C9wc9BN6sf4/jhPfSB/53iQXyrnhaQh3uqV8UA9QwvdUKYk/70vhUFW1ikJTccjGefVvPHw&#10;5k3TYf6p2TA/4GajTdOReuPaKNcMH4/gKcnQXx+Ec3CS7RsxBZEupDEhpcUSPBTwDZblhuk5hy0g&#10;ZbvH7urWhAxu8wXcj5pGueC5QnUaw5FjMGaMMn0f7N1PXhY0n5XpHJpUHRRO95dv2wf1Yl9t30md&#10;0cq3T4WewZpOKc6bd4CtkgHJ92l6L4PLGYtgQAIAQCSuBqSreceHjZkqBU4XGRWSQitQAAAwQUEp&#10;b6z3pVRDrpvsDfId3Vh0127HC8eYoPuQcog1l22OwWKY9VDtc3PRXeo1ngnpXj/3HxCF3OM6e616&#10;TvL3EmDi1aQwIY3n5SLPc6+mBBCPF/pdh2TVmbVzkMLIMNFmAEnyeddrw9E/A3q+inxKw5Hjc/1t&#10;1900sUPemzbm9699aK/ZUNfk/X12QdXxYMsaLoZot123K1VnZacjJfgxQ+BlU+h3wM3CSlHPnu/T&#10;FGt2E1u6J+QAAAAQcA1wXBvWWgDguB0REtAEKHnvMADg5GIbOtm1Ug65blIuPqMbi67aO33X1/B9&#10;dgVdf1XveAyhDJHZjDkcbZ+NMx8rDfPPNffrmr1BRkZzuz7wM3RKNQN4W5aU6T67oLVBPANdYXtn&#10;uZ73POtRel/tw/vb8DB/CpXDu+0GjCm4jyU049R0PmVmW9NwlO6vpOYK1d1lfTbxM4rbpxCq3qna&#10;MErezm0+K1t5w42hNrVdV98U74/x2yyvPdSMrOsqbux1IK8yzwQ/z9BnJcWZtnfIBb5PU5lA8OuI&#10;FwxIAACIghfistobPzW8QelTSZuCkdTyOScAADBRlndyoNKtwoZmurKX5d/FTUVXjQfq3994OO3i&#10;MRJFwO2d2RQlMah7Y7j9PhpCrZmJgWoOxXbN3oid0D8En+ytWrwdYTYh44b/Ciai+OxMhGYnuRiQ&#10;c7Nc3z4067HGtzNEyug1GUh19mpK/Ew4UXQfK7lfN/2eTCYqv2Pesxjc2t6lXO/9vP3djUGyYOQI&#10;9U9IfWgzjpZNYRYWK6DLBparaV2Uc8mmBJkveGS510kMaL5/Xla4Ir3r0QYk62ixvUchdZVd3Xxf&#10;AABwYpAqBq62oR9Nmo1X36AofSUhy+d6AABAosv5m+xKO9+jxN6G+gg3Fj30Et9fSroeZm2SKWCa&#10;DdUz3ESMk3qy3rerAbmMgCikvub7IGwmZLwZt7BPZxOyyKTTzsdBgilTU2Womd7b/dhvuty/3zOx&#10;GVuGjEjvFcZtuL/fMSrud2E40j1Oef6hlNctvgeC3BMAiCOzzPIuhsJNnzoTsHqO0vvSKlO5umo0&#10;5g7VrqFxLc/QPSriKmoflPHQrvuztot3UJimsrCZcT7w/fq8h034e1NfC/+dD3yftmvmv41X//Ut&#10;AAAcK5wMSEsjldPMHPCtYHwbzzFq67EEAAATyzMfz+33UXZd2VC/fTxQ/z/BXGzVeKC+h+8vBdXQ&#10;NZOB46j5YhK0P7qX9bBNU+ZXQ1pWyXSY36obiLFSrzWP4Xq9ocFhKCFZgqZzLA0//TqlDD0fYkzI&#10;NrNBEr2ffD9Eleknmqwxw62bhJxvW8amPLeteSqCEKTnHqd5hhidZ4p7mxqXdnctn/Y30WUWZFeG&#10;sc08WkUc6orUMnZQiOaa4bc+SM869FuSzjE2EYSXd7Z3yOd7c1P6bwsAAE4UTgWzR2XWNBFNjXET&#10;IQFNhJwDEQAAqFlC8FGIylbfAIBWlL6cbZ+dZOqztOr0ONt6ZLyhzu86LBIzHuRjbi62aZzlBylW&#10;sW4SazzWhqPLYhKCYdXcjxYwTYf5/6AbiPH68khl9TFk40pXSlPIhZD62maelyad/ox9OzI5wvfq&#10;lMVnexdM4u8IHcf07tJ12e6HD8I1Osk1w5QH+yRfY8yEdG8CVGQ4rqrh2MRktpvk+oya1KaxzZQJ&#10;RTekE6mDjM2uCf3ufNRW70vnkKJckbLAbedhQyw/hPrUB75P27vOpwaLFwxIAACIot2ADBz+0VIh&#10;SIQENFHyMFYBAEBq7PchKht9yuGrm5s3lYajeoObhIUyNSMz0mYWPvWB/J3jgXpN29agcZa/uZcp&#10;xfcTSmk8hmbFFwH+bkggxgObWlLARMOluXmYQtNhvlMfw/ke9BzAh9TXbSapyfRblgnpb7bQ3JXl&#10;vIJV20owj8vf8GOF0t6GM4vvy4acDXluP8Qga8LPyV3h3/gykbLBLArqKK8NF99pkFzwPH8v8SHG&#10;60BZZrkbyj6ie91WTgllW5Bpzamythf223YuJqQ6VapPfeD1j61MdV3MzV0wIAEAIIq2xqtPw5+n&#10;7LcFGxznQCuRumicAQCOJ1JDvyft+jT8n/zg7e8aZ+pFbhBKGg/UF8ho5PuoGZ/e+hAZi3w7rpTm&#10;Y2VCCcZNu4o6xDKk9YufuPsds9Gd7ybduFc2X3k9Nt+3Xl/MRuoFbh4m0TB/tD6GFLxJks6vS3gA&#10;6CQHk9RiQkYFrML322pCut57V7VlM/kwz67Uj+Mqvk8X9GPGGar8nFy0jkYVYXq3TfIdRdSkqyzI&#10;tpghhWKuexlI2YLRcigrCaFcC/quOV0bkNKUJj7w+sf2nkvXEicYkAAAEEVbY8KnIcALed8GotC7&#10;3r2QBQkAaKHMKOkmy8EmlwyIJk9t5m+bDNQr3CC0KlMv2DIhr2yo90wG6mltu3Lb2XignplsbH+Y&#10;b+dLVX9IgUqLyjnfeCbUjYc3b5qd3/7wbKQemw3V/myYHzRNvulIzaYj9Xxz1eka+Tz0oGM6zK9q&#10;5mESzRei0Q0fs3zr3FBKk9b/e3BtT0hBdbF95LBf3t6hNgd/b5qYzsNfcSYdpzQfAwxgJr5fV6Rs&#10;SNdn24S3GV3kWyauEt6d7BHt066yINNnk5lFz7qvMi0W72drkU85x8uoVM9bMstDvztDWQUDEgAA&#10;Tiq8Qa7JowHE5tnwHjrCG7R9yCfDEwBw8uhyiJVNIQH9ZKAe00xCF2Xqz/B9cS6fyW8dD/L7xln+&#10;SRq+PRmo+y9v3v0O/jtf5plcvvd454DqLx6glhmO6jFazEU39nSREXk4UgvZJqaMFm5WzUb5P+L7&#10;S6HpSP29+hitdXRDsVmCrkjBqaOc2wWyCWwPNF3Q7yeZg7IJmcJsSZ2tJ5l/oeL79kUwx70WyeLm&#10;SZv6er+7wPdaSbHvTRdZkHHz6fmW8aXouae8htRUWfNBWftcvvW+Xp65l7E2pLJvxQzIBcPX9n5E&#10;1FdG8WMAAADwQKi8FuTTAGo2sHwbiosB385B9f+TVOht8rlGAMDJoew5DwuaYuQbhBCXszve6zJc&#10;WlSmZinMRB/CjcfS1OFGx+wh9R4aujwbqn/DDT0XHQ7VqLk/0eRhw+Jmo/zv8/2k0PWR+vn6GFIg&#10;aJNP9kwI1XPT742jfIJYkwnp0zEqoRtnsgkZG7imztYr21j+34tJKc5NMkRd30GDMSGKjpHifJdB&#10;aD0S2zbtIgvS30jVV3qn66Jvi87Prw6gbPfVyopMlY1MCqn3eRmZKqlCMppDvz/p/oRcaxNuQNrq&#10;BOlaYsWPAQAAwAO7AemXZt7cl2/l0gyy6go0NtDxUFRPHADg+JEyq8FHrsE7Z29DXdSMRQ/tDfIH&#10;+D67oLivp3bOhpbtUt0yu7D1h6ZD9be5keej6VD93OzC9h+o96mbVPqzmY3UZb6fNFJf/srF238r&#10;HSPEBEs512CTmPk5a9kyVSS0QLOS7xzTHOn58nPzN1vmkt7TUOZmPT8GGfE799G9MN0nmyTTNRTh&#10;XlkXqPE15fizWRfC27F+7W+J5rFT3T/pPbTI+g40KeuFcxdd3+P63ef76RvP+2FT65y0EoK5lySe&#10;Eb7nYNNNeqax5aNWD1kMSOlaYpTS0AcAgBOJzYD07UlbqAgtlYHEYvbkvGLyzf4IlWsjCQBw/EmZ&#10;1eCjmEb5JFO73FT0Uqb+F77P1CQwsLQg7fr5O947Hak3dBMvQEN1lLkv1T08s7/IuOT7SKQ3htvv&#10;o2NURji/D06qzIddql/p3lM9x+9fDf07iX5TmEOnds4WmSNl3UxZNjHPrSF/Y0UKYE1Ziz7w7CFS&#10;nWFVlQHCcdsV8x1zqvnL2L0vs8qavwsxQmJNXE6ZDblYbkr3wvfermv2o3Q/fJTimus2firTxPW5&#10;0XXHnH9V/u66mNTFPfaMOVKQztjaOQj9FvnzkL63EPRr8y+3a/g5pjhPzdS3PH/9WqKVZJg7AACc&#10;WOwGpF8F0axkfA29ZiDAj6tVNN0oSa8hAGD9CQnmY8XLPV9oRWvNVPTQOMuf4PtMxTyDqz2YtEpY&#10;GTTlQjDTYf7m4YXb31Wfs3Z8FoR9aaT+GN9HKh0Otz9QH0c/j1Si51GL/607+Qbb1bMQDNByuhb+&#10;ex9iDCKDkrUlpCHX1M6SrtnWljNK+J5SoAf85dDZogPiyFgSzscgnnm8DqSYO1h6zr4slGMWk8YF&#10;uUwUpXUUxVBk+Jbvt1AGLKp+z/g+UlIZ6MnKjZj3m8dHse2IGl6exBjY0nOLPU9+3bZsWN/ypk2+&#10;yTkAAAAYvJJZkGdjpVkh8L+10aygeEXSxfwduuIDGQDA+iNlvnWt2GwRwrhStaPGA/U9fJ8pKIeH&#10;JupEYobJjXvvfSs37qI1zB+t9y+ddzO4pSxFbftk2jo6TqyRsWoKCWZNJmSK7DgpQydEKc6FkA0O&#10;fS69JiHlFs/oTYmcuRmmdWqbVeVdkg6sVEZa43yiMrd0Y1lSfGayjaIccByqTe83xQ+mb8YX2k8Z&#10;j6Qsj3cOYs6PnwuPn0IR3uHgd0cqB2JMV4Lvz3bdUj0eo1jzFAAATjw2A9Kn0Ue/bWzrXVEtVKKC&#10;8Zm6ApEUWyECANab0uRIGVw4KUm2yCRT38dNRS+d2f4jfJ8xVIZR0swDbkB+8RN3v0M37uI0HaqX&#10;6/0bzv8ow+3Gw/e+dTrK/ynfRwpNR9u/v3EeWgC37gqpb8t2hvh9erc5mpSGX3wbI+SaOAbDfr/N&#10;jArrqA0fVumKYGR4qUuTNBX0/iSYXkJXogzVqiwu9hljDjqZfgm+AR+q+YRbs+urb2qXzq/tW2pS&#10;Gp7uw8F9FXu/+P6k+CkEoe4LLmOF8izqulm8WV23/K1U36V232MUc+4AAACsBqRfw7Tq7a639xqC&#10;xLYVe33DGte+8rtmAMDxQs866lxJzEficrZ9VjMVXZWp15/azN/G9xlK+iyRWnoZPR3lL3HzLlY0&#10;ryTtW64fF8/h+ih/gm+fQocXt26pj+ES+K+jQswQ3l6oFTssLkWg6tNpy6lMUMlI2XUpI9yy03TZ&#10;ModSIX9HjkpkqKRmMRNPe2ZJlNJ8rQ2lkOxjwvTdLZ5vmgzgUHyGajfPme5zVffvVv9N5S3tY7+r&#10;Z1sqbuSVbMSl+V64ARlTvqY2IKV30bS/LurOPspMAAA41lgahl69XU2D0Dc9nTecpQq52YPbpVCx&#10;AHAy4eVQ16JGuVTWhXLlVvWbJ1l+VTMXHTQ+o87z/YVQmihuJi4FBnU2Cm1H96IwgVqeAy+jDy9s&#10;PcLNu1hNh/mnaN9igMfqqMMLSvHtU+hgdNtRIB+bRba6CgvATWZhrGHDg24fxRxbXqxEX2jGhqUt&#10;1yLd1O+CsHsbNzw1JXWWo6/BFad0z2YxC9K/nevy/Ewm0DJYNIj1c10FxZQZhGTEhZSnErw8ijlX&#10;yYD0Kds40nQT0vm1tSWClcjkBQCAE4ul0eqVxbhQ0HsWzrxhY2pwipVYcqVr8AEA1gPL0M6OROaC&#10;XznpwmRj+8PjLH+TG4w2jTP1It9PCKUp1HYPi7/vtmW+VcGyIeBlGYjDO373bKj2uYEXpWH+Q/X+&#10;xWtqBE+0aM1sqH5a20eEpiP180cXaK+nLaKFP85dLcxLqp9PnbtIxoOvqmNTZlAnmV6hGVlmE9Kv&#10;A7RJ+d6FXWOo+UL3WDjmvq+RYP5enOTV3gvFtw0nmQp9Uhg83Wc5Xi3fAdnUDDELTczfEb92rnP9&#10;2EGdloqQxY+6VmiZUSMZcb7lhgluQMaUEeK7E2NAis9x8Z12a4+EKdU9BgCAE4sxsPGsHJoVgm/h&#10;zBul/O81fWWBpGzwAQBWH6Gx3aliAw8be4P8AW4yGpXlVy9v3v0Ovg8f5kNH9etcuOYi0LYbjxxT&#10;/cRNpukw/5PcxIvSUP2brwzv+priHIQMGm6MpM7CpJW9m/uXAk2b6PxMHXmxlOeSNrALHd5nynCJ&#10;qcPl4LZd0tQxNuSsx/LdDnl20r58FHPPXPF9j/s4pyZhWY7Ft+D420Xxckx6hrysiaGZBcmPbcNU&#10;DnP5lu/LYlXMSN9YiSOVf/w3oQj13soYkDxmbO6z+H7lqSySKfa5AQDAicfYsPDsyZxXVn49q3xo&#10;tS0bwrfxGirbOQAAjhdV9olWDnSllAGlifHprQ9NBuoVzXA8ynrM35xk6rNXNzdv4tv64LbSrTyU&#10;dPaQes9slN83vZB/cjpSnz4cbZ+lbEL+O5O52Qx2f/XCnb9rOlLPcSMvRteGWx+lfUtBHq/nrl3Y&#10;+kYyLfk+QlUPAa/xqfv6mIeN19spFPpdmN4P3zZMjTSs0UU+Qamc9RiXFa3vz1++JmoIPufpc09D&#10;qbMc3ef7qzKLT93zCG1bf2u+743pfZfK05T3oWm8uRiGztmPpIj3dxmUnQAGMyuN9umelJ10mrns&#10;Nc2VBK+bUsYu/D30Maw5wn0J7lzw/c5SK+U9BgCAE4vJgPRt8DQaKF6VqhBYGbc3DbnqQr7XDwBY&#10;P2KGXIaoD3OohszFvUyp8UA9Mx6olwtDMss/v7ehLj71gfyd/Pe+lMGP/d5RoN4sS2lhldkwf5RW&#10;muam25GG6plro3whMJayVXggcH249dHZSP1rbX/hKrJUTWYbryNmI/WYsI8gcSPWp+6LCRR9kJ5J&#10;u8i82blkCvpDz910LqGGmun8TOLvoglz1uPid+JLyqA81BhwhRsbZvl1ZrtSfM/zDDiHcynKuN1y&#10;CgO7YddWHjb3adqXVN6kzJhnWZCt7630vloUnCW3LFJ+O03xLHQe65gMaB+Ecs8YP/nCy8CYd5Df&#10;G1JoOSNcc68KzdYHAADQQDYg/Rp+rAL3aoDwxo2tcO+qoWCQ13UAANaPfhuz4RlOKVeojsWQzSFc&#10;67mLdQA2u7j1h2YjdZkbbSZNR+o/zEbqz37lIfUb6+NKZgEPiqaj/L/n+wqX+v/Ojy0YCyyr88a9&#10;9741xYrcfPg14WNAhgZ2vvCA2kXNc5PbHuHnL7+TZqPHhjGr0qj2NpM563H+nYTCM6HaVM4NKt2v&#10;6u8RZkMbwtBOk5KYKXRvF4dV82fAJWc4tiEZhya13V/922p/v3xo1ns2I8z3vSLFGOnLgpttcZIz&#10;/vkzbXsHXODfsC1+8oXfk9BymdDvUdj+eo4BRYV2kgEAAGggBQG+lVizYvWtVHkll7oxFK60DT4A&#10;wGrBA4Ku5VM27m7e+9ZiLsdM7ZbZi/mN8UC9Nh7kY/r32HkbQ3EcsrZfmz60kvNsmF+aDvM3udHm&#10;oulIPX/jwdJ8LYcCasfShhFeTzQUezpSs3qfklEt1VWHF7Y3+H58RMd8Y7j9Pr5fHwMy1OT2xcdw&#10;qcXNCVOdHhKcErK55W9CSu0iu8ztBVPWYz08k/8+BMP+DVpcWVp6t0m+7UBX5GekK+b4i1mObYYj&#10;qTAdn6H3ztVw5PjUJ/w7kODP1Kf+aIMbOZKpYvo22+X/vS0TryHmraJrl8su7f1I8O0L31KyxAmt&#10;ng88X1M9YbpPJtw6PntQ4H0AAADQwNDQ9qrEFvbhUThrFbIhqCsbk+3D/VLLt4IEAKwHVaNYy6jr&#10;SlK5ZmKSbf+3k0H+LJ+3cXHxGPV3986ob+HbdonjqpK7dQA/Hea3zkbqNW6y+Us9fePhcq5Kuc5Y&#10;HEZIw7enQ/W8vh9/XR/d+fW0T9M8oZKRMBuq87OR+kW+LxfxuR9rfMyAPusth/dhQdL9MpmrIcOn&#10;Td+179QH0nvWJn7fi4C5aBvp94iMA5/zaUMzCyySyiJTxwL9W2ozSTBNRPkYkHqWo74/Lro2Mt58&#10;shxtuGbNul6XbtyYTe4QhOe9W5Rz5bvvdA9tovshfe+rhiEGCpB9hAMvU0LKNw5/hpKRHAovt0LP&#10;19xx6FdPmTpK+tY6vNMAALDyiJWvMHzARrNXyqdwlnuzyuELVFnTuZWNVb0B34ekhjoAYP1xDRZT&#10;yMf8mGxsf3icqTc0w1FSpl7fG2zdwvfRBSYjZa7FzI/DC0pNR+oNbrCF6vpIPX50LpKBweqs6+fv&#10;eG+a428VQZduBsjHrZmN8o/5zUepfpEW4qGMUb4vwiv4MpxTF/gaFab2AQ/Oa4WYXyYT0mdIr/F5&#10;W1V+A/O2i2bwGIdnxsCz2VplMUlM5aKvWWBDvi+ybOVmcd2nzl30bCPu07MJea9slO+L2zn4ZDLy&#10;jg+fbdswPevUqjNL+fFXgfLbcXtudtnNR4I/S1NZ6AM/95TvB7/G0G/GZED6lINinLoUpe0EAACA&#10;E4tYsLdUpE0WG17uhbNPg22ZStFIAACsDqaMq67kmjnw1Jn8aycD9WOa0WjXU3w/KamMmBbzazH4&#10;unZBfWQ6yv+FbrLFaTpSf6pxTtp58ABpOlJ/bDbMf4nvx0fXL6pvrfcnGyfmOq8wQYdqt234Oc0b&#10;SdmifPsmcmedrJRBaBuiGWwRf0ZN5CzPsOGcpmGVrtlnhLR9jOjYXbQnfI2ktvtpyYaMzq4yfbsW&#10;7VP5WZqNO2erd8RxWDVpcT5Hfj6pENvRBvm+A4tmurm88SXgWUSL3iHX+rBrTGWEv9zKKG5A8r/7&#10;Ihl7qYxe6d3wfW9rTB0kLvUUnYdP3de1fOoPAAAAFqSGk09FwzIXnDMMpOOupDx66QAAq4+vaRIj&#10;nyzqvUx9WjAYWzU+XWbppaY0ItrulZ75MRuqfW6ypdK14dZHy3PTh0TzodjE4VCdbzMA7ZrfW5MR&#10;2xZ8zh5S76lW/t5tis6N/sZ/zzFlB1rkNYVKDL7mV5v5IN/jxTkLXTEGvo5BpCGLMkjU3gm5hjZC&#10;TBSX9p2l4+FoftcQTM8kreLnc/ShNEl0w9Yg5zZyDTeaXIwbVzzO26Yiq5TKKbrnZZnQ9k7SM1qe&#10;GVnd0+jvm+6fy/dENDtYpLrKF/Fb8kgescHfOZLrdXLE8yxl/RaKKRXSvJ/JlKITBgAAgMEI5L+x&#10;wba3Vig1ZYXU1kBZDaVoKAAAVoMAMydCfsZJvdiMr8ZZ/gTfVyymLCguHgxfv7j9R3QTL6GG6se/&#10;eP6O99KxpABSChAOR9tng4djNwxCk9nWZR3h+hwWz8fd9I7FYFKZ5dChJ2W8+Exj0MSU7Sy9Jxzp&#10;PPxlXpQiBaZ30ia+DxuS0V/I4TlKGPcXr6Oh1SHvSQxy5q5RQZ0Di8955yDUDOLEveN651MT9zk5&#10;+zUjHecydtDOgc85h8RKNqSyzed8bEgGZOh3JZ1nLV420jGq37e8M0uS5X0HAADggWBAelWMvsND&#10;qp711axcDErV2AMALJdeyx6PIP3KB9V/OR6oKTcX3aSe5vuLwSdA42UjzdWomXiJVc8HacqskIKw&#10;wwtbt81G6gW+L5toIZvmPmzmtYuh5UOVVeWQSSSpvR5Oha8B6WqOGr5Tr7ZJjTEAbvk+fa9Nl59B&#10;4YvPd9oU308b1TBIKRP6aMEpVzzNOov6GVrdhmf2Y1Q5wY4TZGRyhPa/q/Z52W+jMLSO5uvU9tVQ&#10;d2ZkXJkqyNOMapYnruWgDcnM93kmNqS6lf/GFek8mfar92I/2bPpSKnuLwAAnHh4A8SnYpQa9rYC&#10;2jKsZ6UV02gEAKwG6YLfdlGD2ic4p2HUurHoqCx3GlLqQhksOAcBmiE0HeV/lRt5yTVU//76UN1O&#10;x5PrEznz9NqD+Tunw/yqtj+zFrIzbAYkKbaeKIP04hgec9zJkq6/C3wzqFyHP5s6Kl2355i+fZ6B&#10;0yQku3Aue3ZYLGWGUtg7wvflinwP/a6z3YCyqTQd+xpa7QJvP7fJ9r61wdvbtra2K/IzbZPbnIcm&#10;im/byYwsy9QUZmTqrDqfOKmGlZXRBrL07FK8EwR/10ih35zvN7K66q9jDwAAjj28cvAJosTgz5BV&#10;UPWiewUrqyNUPACsM76ZKnHyz3waZ1vfrBmLrspUdDBDlAGNj6mhl4s0t6Fg5KXXMP88Ha8yqrRz&#10;sxlVNI+kLRuS5ow8HCmtHpMCPl07B7asLDpfChLp/ZjPl5Y+88P3/QvF/5uSzWEJk8kWEvwTRkPR&#10;YKAZf+8iwz5TYDJnXeV6/yWqzCjt2C7tRimryk3lN5XKXElFUJ0S+V4029C2Ms4VtzJtUXzajVhc&#10;zcgi3jh17qKpbOUUz8dpCLi/QsrXxWfX/r20wWM3Ev9NKFLWYuj35/hsV16h9Q4AAAABXom5Ni7K&#10;RrAeHBRqNLLmjQDDb9dFkQ1HAMDy4OVclwoJLsan7/x6zVh01HigvpPvz5eQQJTEA7HZUP0Jbuh1&#10;pelQ3UXHND5bQ2dYzRc/cfc7KMvx8MLWI7WuXVD307/z3xLG41hVDCl8pTIqkhuNJrnW4zG0ZYSa&#10;5JMFZjKtQr4xQuw0Fd5j22/bFHpuLoTMCcoVY0DWyOasfb5LeZtWeQ/z7oug64lsR2rt7sj9+Zb7&#10;oXOxuuJhRhaGUPWN7hZlc7HtzqWuh/OGft9NIzRF+czLp5RzEUvvhavx28TUQbiOspVtAAAAPNGC&#10;KscGjbYdU98BVw9KkmUEAOgXLWjrUKEB2tXNzZsmmZpxc7FN4yx/88kP3v4uvj8fggLpo+tdzAq4&#10;ce+9b50N8wNuFnakZ+mYtkwkyVgKgbI/TMdYTaVbqMKEq1EgSBu6b0MaDkgKDQjlkRj6sFL5d3aF&#10;fv8uhM75yJXqm7CYodpK2VJGlV1+Q7v7xvROtqqlU8SFpvEfazr5vuOh31wIZYa43/l1r/BydeFb&#10;SfAeCPfGq1y1IRmQIeVGTNti1RT63AEAAAhoRqJDo880NOp4Sx9uCABYfbQyrkPFBGhXBvn3c4Ox&#10;XerP8f34kCJA4IHJ9EL+ScEs7Eh3FkGBzeDg5+dL7JDXJWo/9tolSsNXC3695BvMmQyf0O9NNk8X&#10;TUiDuWZV6Pm04T89gkUJzI8mPBOrFr0joUNgu7qPKYgqDxLd++b7G3OvfN7xLs31NlbFjAzNfiSa&#10;32/MM6vhZViKIfk10jftm7Vpq5PXUMnMXQAAAEJwznuuJXjFtxwVlXlYIzBQKRoNAID+6Df7MS4A&#10;mJzZPjUZqJ/VTUZZ40y9ML71zq/j+3GFl/26XMvYxc6ZGw9v3jQdqpd1s7ALbRUGW9tQr5DAkUyv&#10;0qDt5/3pUrUZRHVYERie2jlL11cYe5RRVan+e1OF+VUNb3R7H9rFM2ddkLJySCEmq9lEKocRh2Qb&#10;dmHQVOepmwHFsP6wdljIvW8jpdkQ8q32hel5uCrVvS+TAOr9hmXlmaY3MGlVnktVFjkbp0nlkKBh&#10;ItV+aoR7kGyUlqls5L8zEVJ+rrJW5d0HAIBjAw9C2xrzpiCgDxUN7lPnLvLGFr+GrpSq8QgA6Ie+&#10;ygZSW9npwt6G+sgkU69zs5FrPFAv7w22buHbu2Ivx8tFH5pmCgVMQsBzJG6+Hl7Y/iN9mJCHF5Sq&#10;j+mSzVn85tTOWapD6PpI9N9FMF6YcMUcZJRpIwRgUFIFBOEm88el45RjG7ofotRBqrzgCw1NnmfR&#10;hWaF8TZUCsymro/cFynqmxSZvz4mThvNui2kbepdNwZ8r11ir8O6UPi7uWgYp2krcIMvVflj68xr&#10;y4KsytROO+2qzpdnqNOD7mtxb4v2SViHjJNW7N0HAIC1hzdCbBVj/xU+yb6qaI1L8JlCoQ0QAEC/&#10;lA3p7hrCTXEDLobx6TvfPc7UPjcdy6zH/M1xlj/x1Gb+Nr6dK/Zy3D73WksAvpCBMR3mO9wwTC1a&#10;0bo+XnNuNGgdFGbGyO+gPoejC0mnk7F8N76UGYW6wcDbH6HvfMryiiM/Hze1GRzLIo35WCql+ds0&#10;fG1td06I+e6z/77g8UuM6JuoM8IlMyvE5K3h2aYhZRVHO79E345puov5fdi5xN9h+v/Vs4jsgDCp&#10;KAt3bfct5J12Fb9eAAAAkWgVuGGOGu13HavOduQNbhtdVT5NYRg2AOtBn2VWF8EZLS6zlyk1GajP&#10;jLOtR8antz4UYzwSdvPx3L5LQ9va2cPqj+kw/5PTYf4mNw5T6PpI/fx0mH9tfSxb5sZyVK6AXQVl&#10;+8Uw6MbKrZJSmRzrotCgXjIIQjOU2gJuV7l8O21U7zDL8jSvLs2NDR+F3nsX9GtwUdhQ4i4pnkdL&#10;9neAkg2VbT5/Okf+dxMhxrXpHVwmaep4vdONZyySYgw+XsbEvufSd5/q+bS0ERbuW5mNmPTbWFCx&#10;b484MOS9dhDmfwQAgNTwCrzZiKFCv6o4O+rV4qIK7dxVWy+XjZTzEFmUrPEIAOiGLnvDuboM5FNi&#10;Cyyo3G028q+fv+O9s2H+6HSodmcj9djs/PaHaW5Hl33xQOhwpC5y8zCF6Nyax+nfgKwDMDIWaWj3&#10;uYtUX1L95RowSTSySYRjHj/x98WF6llr7RJ6HiH3PjZw9TF/TNB7I5RZ2orSTbix4Sv+3adEej42&#10;rVo5Gt/2refQ5Rm2YZm/JpjZ69Q+lQ38Vq2UEVOWAfze+onug8kM5Ps2/c4FHpvE7IsQv/tEGdhx&#10;73wa1dmoIWWTUIZGKcZ4BgAAYMAQ6OxXFWZvFVGM8VjTTwCatvEIAEgPb/B3KZfsx93N294+zvJP&#10;0fDp8UA9M8nUk3uDfCc2o9EVaUhnrdqEIIOxMAuHap+bfaXUF8iIrPfpY0JeH6rvno3Ua/o+wzQd&#10;5f/k8ML2RvMYUlZIGhUdY0lNRlcCjYK1k8s3xLF0MgQZJWFZe3HHrCm/pfYh15xY47TUzkHI/W9D&#10;NElsSmSgxFC8UwmGkvL2LC8refkYg2bEtdxHfi6ecsqS75qqrR/zvbZ+X/x7jLlu3h6J2RfB90eK&#10;jZ+INOVJqOISUGqsIzQC1EXZCAAAJx6DAdmjzMOLQohtlLgIFRIAq01sAOmqtqyd3c173zrO8k+O&#10;s/yAz+dYKFMz+vvVzXl2YWpKY042H6m8pCDs2oP5O6cj9Tw3+mSpp288WBqntmCWl5NkXs6G+YG+&#10;Pz/RkO5rF9RHmvsm0tVlleHoMPdwHyzHhCyzt5pDximwK/+/8V2KUNo5HOme8d+6EFputJUDJioT&#10;lQXMiwvN2JCMiFClWsSiifv9XN7w68LMKo0XIVvRX6as0kVDNm1H9uJ7YDaUW+oCdzm+n10R1853&#10;+774feJ/94HXk/zvvvD9kWK/H0uHTsdqn9/Rh8QmalTHEgAAAAPpgrYwpTQficSVj6guGuoAgDT0&#10;UQbUMgV6BJmPkyz/vGY6Ssryq5c3734H30cstoCzzgApjEHP7MTpKH/p8MLt76JjSMGQ6f58ebj9&#10;gekwf4Lvz1XTYX51OlJ5c5+E7RzaVWZe1IajZB4sm3Qm5KKxWGd1Uj3sk9npnd3mpLA5HE2ZryEm&#10;pDT3m4tCDMhiqL0+56d1yDXH571vThdgNhrSdgi7vrch9y8Ges+qd3jXVD6GqG0KgKbZnPI+E5rZ&#10;2zDZ5teb7lpJ0oIkXVKaZNo34yF9vkeJKsOyeZ1RUyzwOIv/3Rfpu7e9d23E39dgeZV3LoSW4ZIQ&#10;6wEAQEfwirFfpe0FJnjDoRulP28AQBpcg95YtQXNk0ztakajReOBej5lJqQto6E2Hw8vbt0yHakZ&#10;N/rcpF6juSLpWFJAVErObKPVq2fD/PP6Pg0qMifVZ+rMyybmY5u0+oYjp6zXosyDfQq8U15rNyZk&#10;WMaJ6VzavlGJkDaR73EMZlCRjcx/a8MjE0wbOjs34LTfWufG88HV1Ogj0O/KdGyKd7hI1EZhrKnF&#10;kYz42nTWzMnEKo7hsVhICHR9pvrMTebMUA6/lyGdGU2a31mK5y59t/w3rizTfOzifUkaAzqY1QAA&#10;AAIIaWynUmylbqLrxhYpReMcAJAWHjh0KVsw87lBfjM3GF20l6lP832FYAsqavPx2vntU5RRqJl9&#10;Phqq/cPRdtFINxuBsglJzEZbH7o+Up+dDtXL2r4pK3Oonjkc5g/cuPfet/Jty4BUvkZJhTHdcZDc&#10;JRHDbTsJ9Ah9+LCT9svtZBMotF1gynz2NbdCAlhXA7LqFGDX7jYkVML1/beVVVWZqRkahQLPq8a4&#10;X66OAv0+TMdaru9As47qPAsySOUUFHRutcqsWbeOvWbnDj+/EIrvUZgj1Vse75jQoeG0uI+J5nea&#10;woCUvnv+GxeqLGyn55pW3U25EFJ+ywrLyAcAAODAkg1IpwabL4FBkZ8iG+YAgPT0VZ61mSTjgfoe&#10;bi46KVM/98MfOPub+P58cDEf6XfXR+o53fQLUXgmZBOah3I2uvPdJPpv/vca2cQxqQ6m7cdeF4Iy&#10;gDwCb19Mpp9V1flURoxomLR9XyZM37+v0ePbhnBpy0hDrovnGfF8HN8Hp6xSS4aZlj3pCr9ek0L3&#10;L1Gbjm5lxDwbujkFge/zJ9lMXk5tzKYwo5oEfY8NuWS+Fsc4de6im3FF93fnks+9qWmYx2IZ4SN6&#10;vnz/Nnhnj28nBofdK6fv0YZ07/lv2qi+Eel771yh5bsr/HghcinTAQAABGJqsIepasxV80pV+7b0&#10;gHczlDm2EeYiVE4ArBZlz3dbwJlGbYbGZKAe18xFV21s/xG+Px9MZXrTfDwcqW/TjcQIDdVPXxtt&#10;/WHat82EDAlEa3yMx1XMdnzyg7e/a3z6zneTaH5Q/ncXeGDcrm7q2JqQbJOmwVFtLxoMoUG/qc3h&#10;8+75XldbQF0aKYvvLW0T8356lHde2VvGbLOATlc3gyP+HQ0xHelbMt3/gHnkvEyl5vvVVpf44nbP&#10;dfmadDXU3q7qHPE7XjhGtbiX6Vuk+0ImcFXOte7PRW3zckrwOiz03tQ0r6WtrHBBesau1zivR/V7&#10;1ZdCy3ZX+PGCFNExBAAAoAVTsOqusjFnC/aE4QxHMm0Tg2/wEKouzh0AEEYfHQ8kl4BmMsif1YxF&#10;R42z/FN8f66YDCp+ztdH6nHNRIyWes1lYRpfI6PKzHIyFshsWZVsx3oFdHoX+Cro4yx/c5yp/b0N&#10;ddHHjAyo27yMkRCkYNgmKcPKmCnn+a7UyPtrz8Jt0v6+Le6bb0/IwX455LqtDGnDdbqJ0GBfP+9C&#10;zotGuJ6f6d610TQd29/B9nZqE/dzLxViUM3b3mHXb8Lw3KwKOX+Jonxyzo6sjl3OU0m/T7IKOZfJ&#10;7LTBy49Yk7j5fsYakCZz3OW7TJVRGq3Act0F0/3xE4ZfAwBAp4QakHVjTgomJExZCbEVuwl+nC7U&#10;1bkDAPzxCXpi5BKsTQbqYW4sumovy/84358LZdAsB3A8CJuO1PO6gRgvWh27nq/RakK2DOuszQXH&#10;oHTf1Vjoi8lA3T8eqNf4szXo1ctZOYTdBVNdKik22HXB4fksyPTcedBfK7SelQNt98DStzzhmZ1l&#10;ZwC/N26r8LrQ8n0dKdSAJErzX38uLvt0b1v6GXCF6XjqnkfaTcfy/affmt45E6aOHJN8909U5nR5&#10;DQkNGff7XqrL0Ty+ZmRqhV6bds6R3ywrB7wykjlGc9zwDi3WpcJ2SVROdULXpt07QS5tqFBsCS+u&#10;Cn1vAAAAOOLXWKmHrrT3tHEsmRtRlbEJveHfiTo5dwCAH8ZGeXK5TZ4+zra+WTCanLS3oT7C99dG&#10;Vb4aAwz++9kof5abh6l0eGHrKLhoM8uKoIWMlFM7Z4ug/yhgdSm/02SSpeSpzfxtk0w9yZ9pmwqz&#10;8sz2Bt+fhKc50nkGpNuzmoub4U1MwattGxOWb8LpnkjGW4v26dmYho/StbmUHa64nl+KYJquSTf8&#10;KKNUNofLLCT394Jvz6lNR+m+Lmqe6RjSTq0xvYcGOb1PEvNv2d0Yb8OvfEh3XBvzzEj+DnWsQOOQ&#10;n2dI+dOkuS8X896GqeOBzrn+TXm/3YfGh6kccUD3hr9DbVmIKcokE37vv0GB7w0AAABHPAxIa8aK&#10;C3Iw6tf77YpP4zdc3Zw7AMAPj3IsVs6dDuNMvciNpjbRUN3dzdu8A8IWM0ILkA+H6kFuHKbSdKh+&#10;7svD/P31sTyDeQetnvFYMx7kY/5MXTXO1BuXz+S38n1yLJ15grqto/zOpZTJtKoxvS8hhlJ5fnpb&#10;wCUztOWb8lJz/tVUcJPEJJdrdcViflyq24dlZp/nvWMBf5215WagVNlXp3bOprjHvp1ZsWZK4zk6&#10;1y02TM9IUqwZFoLP+UVKq/dc4fuKiX24GReb/df+benlXUrVBn/bt2bPROyuXop/v9w6mQEAAETg&#10;Frin6SU19UylLux9G5AxSn3uAAA/TCZDF/IxQZ76QP5Oj2G4hWhOQL6fNtob3HqD+mB029tno/xV&#10;bh6m0uFQna+PFWJSydo5oPoqRV3UBVcG+QPjQf4V/kx9NB6oH3/ym27/rXzfHFfzqVCH2Rwh8662&#10;BeDV+yKYTn5zONaY2gNtxpzJCPWTOUswBtM1yUob7FeGitCZXJkTgWUxGSvVPW+ddqGcN3DnEt2H&#10;1OWB6dpMijXxmt9QyPvN8Tn/FMcLwW5OpVFbOWOCG4YkXn/6oH2rhqHSLqSrS31V1r2+74vtXeS/&#10;TYVbTGtWbIcCAAAAB1wK69gGVo2x8oyokCVcrimZEp87AMCPEBMkRCENUxpWS3P8caNJEmXP8e3b&#10;KAM5e7BuOvfZKL9vOlRf4uZhCk2H6v/dPJYtEGkXZTjNM6xWkcnG9pnJIP8Z/kzDpC7w/XM8zbHg&#10;TKA2Qupa6V3k2EzIEMPJZHjYTEgvk1dUuvkeOb7fU+wQUgkyI+LvkY/KIZ++JogPvkPHSSnax/W7&#10;bnsfXXF/JmmNaV/k7zuhAr89zTCMNMt42RNqjBIh5W2MXLMdTUj3slZX33F7hmiLAt8bAAAAHrhU&#10;aCkaWDVS5eASkLjicj0plfLcAQD+SGVKJwpsmO5u3vb2yUA9rRtNpWhF5MlAfebq5uZNfFsbZpPG&#10;IKGzZDZSn+HmYQpNh/lCIN2epSmLAqCuApWUjLP8+/lzDdV4oP7BD2W3/xZ+jCa+K93GBL0mXM1v&#10;XW7GRzmUVzRTggxVbgTUkkwfW+DsqOgpa0yYrqNFSYb3Svi+i76KNUF8CKlLUrSPF7LuAusZwtjJ&#10;LyvoO0qF4dtOpLCOCoJ/X825FUPgdV/o+9JXR2updNOcGJ+z0B5JgfF4TtJHiwAAAOgAF8MuZfAi&#10;D8N2C0hsVA0vr6yANIo/dwBAGOV3H2KC+Co8oKnZG2zdMs7yT00G+bPjgXp+kqnP0v8fn74zqMEb&#10;EvjzsvzfXbjnP58N1V/gBmK81A82j+NSzzDtd5G1RVzevPsd42zrozTcfTzI79sb5Ds+q1BLFM9T&#10;MBNDdTnbtpoQPKh1VWWw7JbD6cpFf1xF21TvXOsQ2Ta5BnmmjDTJNHRBbn8UWjAMQ+9vva/YssKG&#10;Z/ZrpfjyywY3bVKo786H0GeeqhO6Nj9jDC8/k2p5bdfQe90896K9X+5H6oQLNleFcwveFyHsz7sz&#10;wFQOdqT9lN+dqZ2S6rtpEttx1MU5AQAAEHAKDBP2VJl6aEPnSSqyJIpr6K1y1pSysgYAuOMXcIUr&#10;NGuhK+TrLoYqv9JWFnLz5sbDmzfNRupJ3UQM13SkPt08hiFIFEX3uguzhIzGSZZf5WZfLZqvc7yh&#10;zvtmohYrXw/UK3x/cbIPw7YYaWshn/q+DCr1d5q/x64IhkBTu/KKz64Km6fSFfm7d5a38eFD5Lk1&#10;lC77ypW4jqw0Rl6zbezzfTTxNae7fFdNxJppdI2LnQX6exdTX/OYKLScqdETI/zel2IxpuDyyF+p&#10;O/6k51PK7z640FK2tysi+xgAAIAHvLKVFFOZSxgqU6/G8SoYj0dKaNACANwJGTIXotSN8hjkYHlx&#10;vrkyaLEGowsZXzfuvfetZBrORvmvcjPRW0P1c9cubv839b49goL9LgKAv3brHf/VOFOf1U0+k9QP&#10;U4Yk348JymDV9xGncbZlHXVgDurWRl71vSWzxWs/NbopkELdzflI0PdqaDs5q+tyLPb86Ln0aTzW&#10;xL4Pqc55fh7+5ozlG7GoW8OcE2emyQs6SYvGxHyHQpsiqIypka7X5Z4XMY4he7ArpY71avT2SinX&#10;THhXhGfnIQy/BgCA3nAzINOmpcvHdCv8qeIuK2W5QluGUt8fAEA7shHXiaKGYKVGaGQb55ujQEwK&#10;gI7EArVrw62Pzobqdc1U9NB0mH+q3p8pe01QJ8YDLQJ0JVN/jRt8rcrUL7iakF0YkJOB+sv8OE3W&#10;34D0N1iMw3wDOwCF7yhKfHqDlFTZcc5ZxGb533cf5LadmyRzqQ88OkiMSnXuzSxI3/cpxkSlNrWp&#10;DknB3ExzqgsEmc19aVRVzLXwjrsYU046t3Kfi1mcTaqOhoh7Fa4u6mDC9G6m+m6IBJm1iOMAAKAv&#10;3BpfaRutpkrZ1tNY9ZwupVJuV9r7AwBox63sipdvINgl/JrJXHQJGkwBQCFm4HzpE1vfOB3mf4kb&#10;i22ajtSXp0P1MA3ppv1UnUVm87OQObBMwSTLP6+be24aZ2rfdTj2JFMzvn2UMmWsC4n1NyDdsoA4&#10;JhMyNJBNY+q5f4chlOaNNZvZS7FDSm2Evpehzy+WGMO0qZTmRfOcXL8R03fhK7oOehYp3+Xq3IK/&#10;M/q2TGYdIWVA8t/4wOusmPrf4Xso5uOtnjnV0dHz64aruzjGNGVIzL3lRH/LHbZDAAAAMFyHbdga&#10;ACHwSn5eCZTBMDWAip7AslIJbrz0pa6HNgEAFkmdwSTLLTO7D8QefkOj+YufuPsd/N9MQQBJyvKY&#10;jbY+RKtZc6NR0nSoXp4O1V31to6Zj51kPdZMMnWXZux5ai9bnMvSxHigfppvGyf1f+PHaGJ7lmsk&#10;q8lqwmi2GL4FG6myqKXvJwWV+Zi8nOvKhHQwXDR1de/a8B3eWrRZ6foMHV+p6okqW7BoH9P/8r9z&#10;0mXHLoreEbpHIW1bOqdY47FU+xBxHsO43DMbvDyIMcetHX8rp+4MSFPSSSrjPkU5nur7BQAA4ICp&#10;YuCKqYQl2ivmuMqkb6XsyQMA2HEtt2LV1kCmDLnS6FLPFQucFIucqKf3BvkDrtlzrnAjggfu18/f&#10;8d7rI/XZ6Sh/qTQF8zdnI/WF2TB/9I3h9vvoNy3Bqrh67+GF7Q3a72yYHyyajsX+XzgcqYs0h2T9&#10;+zLwtJXf3WY9ErTS9WSQ/6hu7PlpnKl/zPctMc7yJ/i2MaIV0/kxmphMkHVTaNBnuv4QsyTENNPU&#10;wfvclflYqwsT0tcY7zJz1ERVBra0P3U13y3DOxNkqEs072Pbc/I1Uqn8rTJqdyuTUU4GYKrexSJj&#10;j86P7gd9v4UBeGrnbHHO5Xe5ay//PeTwXXEDMmbKFLFd4XAOEilMsUjtFwkc9EwK47x4Z63vfZff&#10;ovyepTE9Y7Mf29p5AAAAOsASkDaVrHFFxFYYq6c0FSkAoB2TAZFcluDjcrZ9llZO5uZRrfFAvUzm&#10;JN8uBP16dw6awcJspL5jOlQ/yzMTGxmKs+kwf2J6QW3S781B686BycQhk/Hw4tYthxeUOhxtnz0Y&#10;3aYFK+V5WoMu43yVKRmf3voQfx6holWu+f45dLxxpn6Zbxui8UD97Yff8vBX8WM0aQskzSpWSr9E&#10;z6k2ESiAl0R/q8X/VhsO5vfITTGBn9yGaM+Ykog1+lK/03TP5YA9ufZD7pcJvZyyy1TWdAGVl6Wx&#10;Zy2fTNJMLWlYfMr3oPn8eWcT4W+klquL8/3U0DddDAcWrmsZci0beEZ0m2FrQzAzg9/R2LIxTDsH&#10;pUFs/qb5/Woq9FpdMN0P27m6II4M8RQSSAAAYAmYKoZFpTXYfHvK10Fd9h4CAOb0EyQtmnxNKMPR&#10;Zj4uSl3g2/tQBkWLDexmg/lwqM5zw9Gk6UjNZiP1GJmHtkxF3wZ5ka0lGkKNfd587hnT/UzNOMs/&#10;rj+HMLkuRkPzNvJtQ+RyvDDDrJvpBGwBrZMsJn8bctvF/zrLbMNgw08zp2JwMPEdVWYaF2ZmYSxZ&#10;rs9iTPkgPw9ZMUaRL9U76tLRLkoqD6W5B1N21Att5H26DnpX/bNj/Y35xnDzdBmNHnI1w4Rs1OBn&#10;IJVlvmUJ4WvEx6s0l13rV+P5JSoHJCRzN8UxU7QFQ54xAACASNoCxy4KaWMFuMZKPUwdAKBjCPyS&#10;S8o6Ia5sqPeMs/xNbhyZNM7ygyc/ePu7+H5cqAJN1sCeG6Oz89sfLodC62ajXeo1GrJdZdGYAnOn&#10;bEWXYJjqGNfgKAWTgXqYP4dQXTmTb/P9S9Bq2O6mtCways33K2E1kwzq0vAJOZ/5ecXO2aZngYUM&#10;7RUMHye5Zmq10Z7RVg6ddTX5pPKrMmtM33uwcVPTVg4sKMJ4doHuZ6zx2Hau+rPwN79txHxXzXMy&#10;nb8PLkN4E8rZ1OffrfTeu8L3RfJ9nq7xVAqV85K6G49NpO8iVVlmQn6fw5NbEsWRzu8aAACAhEiV&#10;rqjInqoaOag+FopuwAMA7CRqdLbLELQFZbpl6rN8Py6IwUxVDh9euP1ds6F6XTcXXaVeuzbKi6wY&#10;PZCeyxbQ2bIoS1HmTf8dMynnZPzcoLxHLuxl6lvHmXqR78NFdM5Pncm/lu+TY8wkaVdn9ZPt/XGR&#10;7R1zwWCMeAeWcoBsV+y5E2RytLSJdptGiMv9tmWQVcPnpWuNGpLdcg0NmbPLYynuZVvGp6dMJpSU&#10;OZvifagRy39PpS5/6f3g15xaPveQtwd8tuVI95v/xkR7B0JK+WU8SlTnq+07Zp9tmO6P6fuyETGd&#10;woKk7GYAAAA9IAxhEJWid8yhob3GCu/JAwC40U/5IQfIu5v3vtUn+3FuLilvM0Qcen3zuat0Xjce&#10;fvirpqP8r+qmord+5vpFpeh4bfUABXZkapCqTistg2JRaTJvQpicURf5MwjROFP/15UN9dv5/m1c&#10;zu54r08mZPk+qcdcFy3iAberUtTfJqTA3VuR74pULvhmfYbc21iDx27iy9+QS6exS1BvNDIDOptL&#10;Q8N0HYvyfS5t0LHnZZLbOfiIH6+JVG663HsXTCaRq2LMOBvSNSeV8M6b0L7ZgHe3RsrgldoBnGSZ&#10;tq2KNx6bSN9/bHlmw/LeeHWO2ctMP6X6VgEAAHjinlERbrAV8xAVlV2aSmNVhcoMgO5wL6viZArc&#10;Jtn2B7iB5KRM/cre4K7fxvdnQzJU6qwmWghGMBODNB2pN2g4Nu034f11Gr7dFZS1qD2DANFCQnzf&#10;LtDCNdU8oV/g+zzad6bemGTqSTIs+fYm4kYPhNffbbgYYu2KH74q3Rsf4zXI8PEwSzileSK3ierO&#10;Br4NIc1Vx2XalmPJaPP6hi3mgiQvw0GCrq+6D5Y5Coth688UGZGlSe5tErlMEcCNK593rg3Ds2lV&#10;l3PuSsZVSvm8d/xcYgw06V7bMoLL8rifuMZWHoRiKO+iv00ThuMVst3nJrYyM0DeHcMAAAASQZW9&#10;UDCL8mkY1ENhQhp966qYxg8AwE6STCsXGUyFycb2h7mR5CLKcqPsSb4/E1pWRyOovf5dd37dbJT/&#10;I24kxmg6Uj/8xU/c/Q7av5R56aMuA19XyACcZOqf8+fgq/EZ9Sf4vn2ZnNneGGdbj0wG6nHSOMs/&#10;RQvN+LwPNdJ74SPbsNwY0hiQhaICwirA1dobpg4FCcnEtMk1cG5Snac4HLHOcuLbNElpQNZwI6eW&#10;a5vGtL2kGIOu6My2DrEuTUcqw/k9KO+7X9nmYkBKbeiQ90LC57421dW3HlsG0fdVlBfG/fh1lGjf&#10;kaHubsNkjklDdAvj0foOJlZLeRCDdv88778vpntG/86/1ybVN2YoM8MkPVsAAAA9ITWeTGprOBaV&#10;eNmw0IKAdNo5KIyIUztnqZFHx6RrKALnU+cumiq4ntRZ7yEAJx1fcyBM5gb409nWN3KTylH/iO/L&#10;RJVVwcqw+SqmtIo1NxBTaDrMd+pzCM2E9DF6JChzcTzIL00G+UuTgXqlVP4S/dvlM/mt/Pc2JmfU&#10;9wrPwVnjgXrmyob6ar7fZRFrDFfqpH4KNCD39fe8NCj4/n2Qv59ujDSST6csUX1bpvaR0xyMLvfb&#10;ZT8cy7lZ3xt/Y89cxkq0tyuLY++S6WYzMQjzPoxyMsUFc8RpuzbMRp1Zbe30UGKzz+jbaj4f4Z6R&#10;vO4bzz4NNV6tGbx03ad2zpamI7VBwu+Br7p6ljVS/OdaVoZgK1+p3KbnV5epxbnRfe8oyzT0XQEA&#10;AJAAqQKyivXGFUN4jjId01cSDe27zn/i0kDvRn4NawCAG6GmmK/aTDRa1ZqbVW1yXd2YkLI863O6&#10;dmHrD81G6he4eZhC06H6kYXzsAQKktrum40qY/Gz7fNrqlcoo5Bvb2I8UM/r+3BQpl7fG2zdwve3&#10;LIo6VjDVQuRrmLngW982s2SlbWNNyLJNI7RFHLKjrEaEIB+jr2Xusl2Xtg0h3TNNEVlTkulF75/J&#10;mPAtK0ht9600Hcl8IINJumeU6bhzqe6E5tub8P+O3Np0Ygadw/vWhtOz5kpw3CaVqe/9jJuS6gep&#10;rmszuzm8U7LtvTJhMEOXrHnHY5fwb8Il6zcUwzNfgty+awAAAB0RGtiXlZbUMOxEzo3zGpdhSl2o&#10;iwAPgJOOFBR3obZe8StZ/ohmWNmU5f9ynG19M9+PhGyczBfEmQ3VM9w4TKXpMH9TPxf9/kiSgktX&#10;KvPxBe2+mZSp2XiQi0YI58kP3v4uMhO1fdj1ks+8jF0Tm3UkyCvAd8HXJOFD3yrzZiEzLTbzx5Qx&#10;2vZ9+7aHXA2CMvDWz6f4N0+z0MUsiTURqmeiHYeeS7ONE1Mulwbizn30TIr2WjmChYwuU5biPt1H&#10;X9OxxvfZ1nI9lv4dxJscIfc3ZRu0akebnoeTTPMXSma/b13Czy3k2st3Xfo2l63498cF/b11L9d8&#10;kY61DMXWLwAAACJZlQrBJFOvuwt8eEYv8gwmAADt9PEtuwTtNHdfNTSYG1eixln+Sb4PEzybozin&#10;yqw5HKlvmw7Vl7hxmErTkfr55rm4GpDcTPJlkqldfs+clKm7+L4kdjdve/tkoD7Tnl1Z6NmnPpC/&#10;k+9jGRRz3UVmHZkUU6dKeJskhgwtbnj5mhEc2XCyZxW5vve1bPsiyuwxY9nlNOSawzOWTErxnOn8&#10;DMcj4yfKmHLUkenIz80X7/e0ks+x+b2KLR8t745RbSa7CymyHkuZvzfJgDSVDSb4/Q4xIFcnK08X&#10;P9cuELN3O+ioIlYm3vR8zwAAACQmtFHWiyLNPEPF2qnQswZAWvr6jl0Nj/HpO99tW+GYRIYXLT5y&#10;dXPzJr69hBSMUXDVR/ZjoWH++bbz4YoNrmk4Nb9vrhoP1Gs+C7lc2VDvIbOz+dyKZzRQz9OK1ZQt&#10;ybfpG3rWVcaRZWXfNKqHr/JzCME3gLcZJNq+ItsAviakb1ljM/kqE1ky74r7L2WFtSFfj6xm+RFL&#10;GjPKTdQRk8p0bCJ18DjJ4x2Uys0QU4wIz8wLX1G+MB6N2br+sn0f0r2ylQ0S/Pvyfd/L7ynNtbqo&#10;eLdpZXb6nqqMX34NTYU+R194509Xx9bK9yWpi2sDAADggVTxrIJSGXn9X18/wyYAOClIgUon8ugV&#10;L4YOD9Rj44F6ecEYq0wtn2G8lemhZRPVwdi1UX6zZhgm1uFQnW+eU1uwHms+EuNM/XluLHopU5/m&#10;+1w3imdfvt+dm46yyrn06F3zDd5rvLO0Wr4z/r3bTAwXJNPOZM75ZkCaMoXMQ+dpyLX9+m34BvCm&#10;6wyh22ltytWrU5uONZEd7V4Lo/CyPLQt6/usuYrv8tS5i21mS93xYZ5vM1jW+ya9T77PP2b78vhJ&#10;r1eUi6FuedZi+ZIaqYxMfWx5ipmlyPpeAgAA6AHv4KEXmTMUanY3b3v73iDfmQzU4zTMcXx6S+w5&#10;DQgootXW4AMAuNNPGTWfa9EXyq6j8ocy+nyy8mqk4KMZtHa18nWt6VC9fH2k/uv6eG3BegrzkZgM&#10;8quaqeijLP8Jvs9VpjYb6f71vZqqu0ojqAyYy/n5+HU0kUyEVjlklPH9dmFCSoGo4XcWLXY4Vp0J&#10;YqcnPfOYtkGRnWbJljKJtmlrT7nif39a5by4YCg+963ISCu+z/ChveI98jSdw7MfzaJrqurS3TLz&#10;jrLx3O5LkFq+c/6Nk3zuc/WtLWzfVl4R1fvQycrKTdH99fnu5HKjv4QG/V0Iz6Tl0H70/S9HriNd&#10;AAAAdMiqVApNtVUQk4G6ZzxQP7UYkKovj7P8L+6d2foG/vver7Gl4QUAcKOLQExSaJZKLKasgGYg&#10;NR3lL3HTMKmG+aNt53OkRGUbdSBphqKvMjXj+10V6qyicphdkU2qZbiukxbMCzLMjxYMsbwrBrl+&#10;a9ygiDUh+f6qc1lYcVv6TZvovMhoMN8P/4VmJNo6BtrU1q5yJeQe6SrvSZfGI2EzhLma7yU3EX3v&#10;nd5p5tfB1eeQ927Ufr3Se+RjeEnJBW2dY9Uxuy6Lg+Z2JaRziy33XJHeubb76ULR6dZ3DGaTZ2cA&#10;AACAxEgV+ErIUkGMs62PWhcUyNQLfBupYu1SrgEWAMAOH47ZmSxlTpdIwXGz/Jhe2BpMh+o/aqZh&#10;Il0fqb87ffCO30nHKjNDzEOvUwZCl99/9zsmA+8VqllZn/9Lvt9lUtSnR4ajZERBpdrNiRpuUsS+&#10;g3x/pKYJGWvycVHg7ZKV1UZrx4C7gs2RJlLWtod2XZ9/DFV55pw9z82WRdPELxtMys7jZrcJ/3dw&#10;54DOnd4zerZlx0dh+ljnF+xSLm1g6Vvkv7EhbU/i31thJpf3VDP3Uoueccy7Lcdk/WRBSu+sT1nN&#10;oedga08sR+HXAwAAIBG8lze9igbzfjGkqxry4dKINjX0Lm/e/Q5afEALRDWp+5vbdX+dXP00GAA4&#10;7vTTeeAXXKbCFEA1zdDZ+e0Pc9MwlabD/M3ZaD51hWSG1vLNAHJhnKl9vez2kNDZ1DfF0LLSjOk8&#10;uD1W8sgI5N9JNyYkZXiaMhjDFGtG1HgaafulEVWsNmv8nn3uv4RsVrSLm3xdUBof/s+Sm2a87uF/&#10;b0O6/23XX76b7udN59j2jvkbmq6i85TPte06Cek75L+xYV9RuYw9+i6XufkZgvTexJZ5rkjP0+e9&#10;p3exeq693ndX+VwLAACAjrBX4KEq5pC6SpWQqWHUlpJv2m5vQ13UglBZL/FtpYq1S6VoiABw0rGV&#10;E6m0rEaplB1A19v8zWy49c3cOEyh6Si/Ph2pT9THsQWpXZiPxCRTnxXKbg8tdjT1RWG+HGXU9Fuv&#10;HCf5ZOJxsyI2IO+m7TOXizHkimRIGMUyuavOV9P2+zEdL5b9ikpZztK9pXOvzdZ5B3ec8dF8J8V3&#10;xCNTvjSO9frLZM6Vx3MvT3zesZSd8MU1ndo5Wx9bukaX+8S/ad+Oew9TvhfxujuUZWZBSm0SUlt5&#10;W7zra9ARZ/r2AAAA9Igt6PRX0XDadQ0qTI0zkmkflPGiB6G6aIg239ZUsXYlVHQAxJEyaLLJ5Vt9&#10;6gP5O8en73w3ZWHzv4VgKXsXVp6cjlTGzcNEOrpmW+CbKotL4skP3v6ucabe4OW3m9QrIQv+hALT&#10;sQu1LzbXhH8zbUFxGzzDLZViz6umyjL0MvlMhmJVlormQOj5+t4/n2dN114Ond05W05rUByL7sV+&#10;2W7s5hukfdf3UDfISH7Z8qKJWZmxdH11xphv+9SlzuL4HsMgbfi8NBzf5R7x++tj4JXfRjfvQLjS&#10;mYSSuRr6nfrQ8k3vNp9rXSe6jmxbCTkY4wAAADpGajgEaqFiqjkY3fb22ehO7d9r5J4+c/YgBZ16&#10;ICqLDIPmtgmv1VHpGiMAnET6+malsqtmPMjv04YKZ/nnrwzyRy9nd7yX/94FW+cLzzacnVf/5Wyk&#10;/jfBQAwSzSd5OMwfvfFwad6VxoQxeNjnwWZqPLLaF0RzAfN9paY2B2A6dikyId0Da27I+WwrIQX6&#10;MYo9n5qyjPA/N1tZRnATtyHvbMgWs0JSseI1mQDFd3Vq52xh0FUG4zyDcSW+NdvwXW31dBumsj5U&#10;oZmkcQYkLRokmzfSPM38NxIxBmTAu9eLUtWXcudr9zGFW5mzEt9nkFI9HwAAABHEB/h6o6Q0HfP7&#10;ZkO1zwLfV+jfm78lpMaLqXd3nKl/xgNRSWQY8G2l43Qt3wY9AGBOXMDkLK2sIKgDYzLIn+Vly4Iy&#10;NSODkm/bhq3clcq+wwtbj3AjMVSHI3U091vZAWQKJvwyfWIYb6jz1oXFFsv2N7oeer0uw8mOmYq5&#10;C/mzkNDKhYj5DKsswyTPWfp2QyDzIdS04vuSqMxNsWzlHSA2Ut23dRTdP34/THCjLU5+WcM1FuPZ&#10;RVZzWrg+sU7l8O1cDMiQrOBEornsWw3yVB0QhPR9pSpjTJjKhe5UTNn1TFHfUkdEt/Wu03sJAACg&#10;Y2yBcLv0hlBhPg7VMzzobYqMyGujfGE7ocIRK4rxIL/EA1JRmVoYxkhUDRfhOrpTysYIACcJOQMg&#10;vaQG/dXNzZt8pnuYbGx/mO/DRNvQMSkIu3HvvW+djvKXeFnqpaF6/fCCUvU+7cbLzoGrGZSK8emt&#10;D40z9SK/v4v3Wr14ZUO9h2+binIopP/iFVA61UNT+bNpIn5DESakaSSGj1JNVVCaMuHvH9+fDZsp&#10;1WZE9lU+r7J8TEi3zLJ2tT0XiZh3ymWeSd1IdMvQ5NuRbMeaZ6Pr55leZIztXKqHyTfPw27gu127&#10;C/Lw/e46BmPeEx9RG4faXbZyvosM15BvBwAAQAfEZAVKgftsmF/SAl9Jw/ygaUJKjVmpkp1sbJ8Z&#10;D/Jf4oEp0z/du3XrNN+WMDUaOpRmhAIA2rEFxyklGW2+w4LHA/UFvg8TLp0+UmB77eL2f3N9lD+h&#10;laUOmo7yv3o4mpeJtgBKymrvk0m2/b7JQH1mkqknJ1l+dTxQz4+zrUcun8lvJWOY/z4Wuhf9BraQ&#10;m4pAeJeCcG4AEFJwHhNgunyXZumdsSGUZZ7RANh3OUe+zzZapmAo7ikvI6v2Gr6XUk7TVKQwuUku&#10;x2oSYyq5fk9CHOHU7pUMSN6R0G/5bDYdOWUdKmcpS7FLKIZjON1fH+yjIVKozHR0ubeE7f4Ga4nt&#10;GgAAAA3KTAKhoHYQr2TJUCRjkQe/Rg3zhflMeA+xqfFjG65Hw/P2NtRH+DY1XfSq2dX9nC0AHEd4&#10;edCRxExrMr542dKmzw0Ws7olyvLWrZFvyqi6dkHd71rOTof51dloa8E8qMxH872NyCRbJ4r7cOqe&#10;R5IHOVAnKrJmaKhe+e7SEExxGKZk3rsS+i7EZj3Zv0nqEDh3kX7jYmLxfbsgdQBLKp9BdwvArKvo&#10;nrgY0KZ31lU+73Zl4ARnc0sJBiZ4Z4Cp7c4RDchSu1XZTO31jo3HuqPDzRhrwq/7SAnrUNMxePwV&#10;Q5X5H1T2tano6KzKL37cNlLHaynvGQAAgEhCKx5emNPcYjwAbtN0OB8qrTeCzebd5Mz2hrYgDQ2Z&#10;zLbfx3/bROip7Vz8PgEA7PgYdTEyBUqTQf4qNxjbREOI+X44LhlMi5IX6KAh2deGWx8tMiKH6nVW&#10;pr5MmejTYX4r385udJjvRxs0LHpvkO9czrbPkhH71Gb+Nv6bVaF4t8pFL4LqPWgtZJ2zzoQp2G9V&#10;RGaNLfin4L1pbOltJF0hgT5hzoiGXNVm2sV0+Bf7dzS6YzNUXY9Tw0cruNYjwd9bEs2NfX5erlie&#10;p9ixGYLpGL7PSCLWpDaryHZcKLtCSBuvmeNJAAAASyC0kOcNfOfh10zNodi80SQF302e/ODt76LA&#10;//Lm3e/gf5MwVeadKmFvKAAngdAyyVsG42AyyP8VNxjtUtf2Blu38P00iRzitN9WFrbRbj6ee8Y3&#10;GKNsdK0jqJwX84CGTXcxZDoUuja6hyazBzp+CvlmQt4PPkTZBXvwL5sjLoYNb5e1UZyHd8cIZNG+&#10;zXiJyeqid5Pvr0nduSK/U67yn06A1yttRmwN365H7fJvKxTT8/T9Dm0YM2cN7Zc27GVPlIpV7lPd&#10;W5cOF1f5ZA8DAADoiaCGADPWQg1IGiZY74MbD11UGiEBRoxS9FQCcJIIKo+8tXNgaiiPaf5BzWS0&#10;KMv/Ft8HxxSolNkCxd92HbKQgozIdvNx5xXTvZCgjh+nYepZfnXZ2ZB0Xf3NIQatoLzmS3P4BjX5&#10;GpAUWJu+R1vmEM80k+RSPpRGVdHW2u27PXRSVD5H/VnEdoJTXcHNreJ9SjedhNf3QvDjumRAViZY&#10;ivP1km9d14bxeSZMPDBPveCX1VdlWyc2HufZjinvK2G+bn+5vJMAAAB6xliJWsSNtcMLW49wc9FV&#10;zSxI3ijhja1YzEZAd0pdMQNwXCnLopQNZFm8/GpC88hqZppFNPyY76OJJftRXMDAYYhwkWnAt5No&#10;Mx/LbCv3TIofOJN/7XignuH3wKRxpj7L99EXMB6hWq4BaMt3J8rHgCyzGKWyQM56bGL/jo+0T+dD&#10;ZQ7tq8giIrOxNC8pkwrfQ78qFg9qviPy8/cTvaelWR6/rwV51AU1/Jux1a01S8y69TZY2+DXX8rP&#10;HGxDPkYhsQ1RU3fAhXSs2FS8f6fueSR1fNYkpQEpdQYAAABYAVyG9yxqsYI9GN32dm4sumpxLkjt&#10;PJwaDE99IH/neJBfqheoKf43U7vj03dqvcX6tXQrVH4AuMGzoDtTS6C1RysxC4YaM9f+42RDfS/f&#10;lmMYQmUNHAiXjKeiQ+XUztlm1lRtPLhkO7gOl6uZZOqz/D60ybYwWBfAeIRMom/CZBi6fG+SXOr3&#10;0KzHJhYTAlofrXS55GsoGepr4xyIVbKDVB/2Ihdz1BdTUoPvvbRhOkalotOh+fvCdEyXFVupzHak&#10;fbe1XVKQ0oBsa+8BAABYIr69ZLzhPR2qV7i56K65UbhYabb3JF7eUB+cDPKf4IEvaZypfzzOtgbN&#10;37cF5R3IyUQF4KRjCtLTyjz8uobmL9zL1KcnmZrxMqUoVwbq5Umm7uLbceTsx50DHjCY8A/Y+LHM&#10;8g3GaLEZfh8c9SzfVxeU2Z7WQG0FRc+reGZkTOzTMzHoaimqG92fMWRWfV/Lex9+T23f0fydlPbf&#10;nvVYE2qOQpCHjMahCVN5yw31oh47tXM2rSHWVGGOPTOfzsR4HO9rbMOS1JCs3W8wejV1Uz/sHJCZ&#10;yZ9p16Q0IFOawQAAABJTBbvOPbS84T0b5ffpxqKbaBXtej98eAY3OjmTgXpaCHobUs81f+8X0KdQ&#10;u4kKwEmnCtZNgUMy8XLLBmVQ7w3yB4rMP8qozrYeoSHXrgusSGUNzzq88fDmTdML+SdnQ7VPZSF1&#10;5FBW+HSo7rr2YP5O+k0V5DiXzW2i++xifDQpDFmtbHWR+lm+r5SUGZ+moa2roCODcbcejpliziza&#10;vgjSigzYnfvKjJfapOTnAHUqNiUCPRez8ViqHsJI70KtInu3ep4YNg3V5k9jGL3wmzTynXPdXl8X&#10;731R3pXvsPk7CFd5DFNZyuOIWl2YUfJ9SNfur2Iz7Vq6VNE549hB0gUWY9dbfN8AAABWjLKic28s&#10;NCvzmGHYs2F+VFnzypYq96MTZFzZUL99nKl/rQe9DWXq9cmZ7VP1NsIw787VRaMHgOOEay9/tHoa&#10;jlMNBV44NjXqmw36N85vf3g6zH9IKw8rTYfq9elI/elffUj9Rvp9miDUPQOzySTLP6+VrS7K1Ot8&#10;X6lY0eHW+/VQ376zRprU5mRtTPrU61CQKIM1OqMSgippK2r7jlKaq8y2LUwdQyai6zypNb3V15rc&#10;M4fFERWO8yf7YM4EtSdPuJIyG9Cu5WQ7SqQyIG3xIwAAgCWxu3nvWycD9dg4yz9Z/5tXwZ9oNexS&#10;pmHY+pCOGtdhgePTW0cBNzc4e1EHjR4AjhNisJBcOwd9dQZIwWLT+JsO81unI/WGXg7qmo7U83U2&#10;ZFV+aZmVzgosi8YD9QVerjopUzO+r1iq7Btrhll/Kof/UbBpqqdWheLdKQ0ICphXzbiFIKiUNkew&#10;PePQqn1e50md8Dwz30Z5Lnr91q3cjcca2bhLl5lYIx+nUJIh31JnZkotO9tRItU1+2b2AgAA6AEa&#10;nnxk0g3yox5Q98I/3WI0NIS73o+Q6SPOp0JDJLWAV1DTgCQCG3LB8hn2CcBJpI9vsq/vUCo/m8e+&#10;fv6O986G6nWhDLTpVSpf632Ysi5aJJajLowH6nlerrpoPMj/Kt9XDMUE+z28K3aVE/KTmbdKQZsv&#10;dO7F8O2VMXMh6KRLnqPYNKS4RZqRSUid8D7ZeoHnEiw+csAHqbOui44iU53Ezd8QpGuI13wIOz/e&#10;KpAwwza4zQMAAKADLmfbZ3mwSBmF9d8FE1AUb7jQ/GVC8NyqwwtbRz2wUgNJqsj3Tt/1NeOB+il+&#10;HYtS/2Z8651f19yu7wYUN2oBAHMSNjbtCsz+80XK5qyzH7/4ibvfMR3lL/Hyz0XXR/kTzeP4BCYh&#10;8z42GQ/ysV62tovqGb6vEKqsG+2+9qlVzBRJSW1IdjdvGwTF6mhO1WLRpmKuwZt3LpVzJdIw4537&#10;6ukP6jk1a9VzpZbbrOi0BEId5doWZxLNxxrNMHOcmqTsXOvvvvkODecYshOTm1KWDsGoY1n2G6R1&#10;qcNStQlj3x8AAACJoQUVeLA4ydSnm79xCXD5HBs0lJoHzi5qMyBNQ0Ro+Lh2HQ1R4My3kfbftbhR&#10;CwAoSd3INknqxEhNW/Zj3DQV6hcPh9sfqPflU46FzPvY5PKZ/FZetrZpnKkXXRfssdF30Luo1ZkX&#10;q2/KOePOXex/uCUElUZjsbpxY/Em/o7GUs6Vuirv+GL2YzUdUmsbXFf7PL/cgGz7PUHnw7frUrGd&#10;ZjXSs03dFrDVxSHHKjP9U3W4lRn7XXw/XZHKgETcBQAAK4bBgNR666TKm4tXbLOhekYPnu1qroRN&#10;6AGnnEV4ZUP9Rjpv7VrK6/kb49N3fj3fhuizIVVJu7cAgH6+xbbh15ezO967t6EuFhrkO09t5m/j&#10;v3FBDxp2Dury8fDi1i3TYf4mL/t8dDjMH1g8Xvu9S5UFUKwGzstYk7L8H17ZUB/k+/ChzHrsx5zm&#10;WpdMkT6pjJpEQTEE1SoNkuJbLzIV5ZWN+6AyPgJMv0SibMejeVp5G9hNps76Jrze4G14zjI6gVLV&#10;W9Kcl1KmaSz8njbk3PavphgJfvaLou9q51Lbs11FUhmQrpm9AAAAekIyIMcDpQXpZc+evTLkE/0W&#10;c0EO8wMePBtV/Ha+CA0hTZJv6s2ixXTIOJgM8pcmA/UKrdg63lDndzfnc6Zx+g9sZQMVgJNMsoZm&#10;i0xBGRmP8grP6pW9DfUR/nsbVcaK8bizkXpRK/s81cwUJ9o6iFJlkRBUnk4y9YJ+rzS9RPeVb+9D&#10;dS+1OqBbrfa8WKvE0o0aaI1VGY5VZnGq8ik11fyoJlNpVWUdel3Dr8uWAVkOW7fHAF3I1N4PgV8v&#10;H7mVAltMYbu/jakvktV39H2FZF6uCsnahTAgAQBgtRANyGxxjrEal8qAV3az0daHePBsEs0b2dyW&#10;4A2GSklWlSNcrim1UjaoADgO9DUfKy+fiMmZ7Q1apZmXg0fK1MzHSNMNmfmQumujrY/xci9E05H6&#10;nvp4Lp1DtsAnBMoMnQzU4+Msf5Pfr/Lf1GeoQ4hv50M555n9utKqHGYtvSOgnTpjy1BnQyde5Urx&#10;q244mlgnI9KljSl2lAkjBKrpRJKZYr5yuRZXpHk0U5f3rTFFMUdp+f4Xz+Bo6H/Kuq5cLZyf27oh&#10;Zq2GCAYkAACsFpIBORmo+/nvahyGXmkmotN8Z0O131zdlZDmUauVqtFgm7OlQ2n3CICTTE+BndZx&#10;QSZZmTHNy0BuqrnNY1hOds8CiSoQuPHw5k3ToXpZK/sCNB3mt9bHbAt4fIaw0RyPZZ2gPkNTWlBG&#10;uc1IvLx59zsmG9sfpt+Ns/xT49NbHwodtl5TDrlurWcSCsZjaoohhKfueaSn7xpaSS1mOPJ3ZF1Z&#10;AyNSq+ckJDOu0KlzF4u2d/n3jozH+XD7qpwwDzdOaKQZ2vtJ2+OGY/QmejePS12WyoBM3QELAAAg&#10;kisD9W2TgXr9KNAeqJ/8wcYq2BzDanILkio/GjLIg+hCNOx6mF/i5mMVhNqGFSZrNLQcpwNhGDYA&#10;NVImRheShl/vZepbudlo1JntU3x7Ds9+bA59no3y+7TyL0DToXqFzMz6mC3ll9NQvKc+kL/TtML1&#10;eKBeI5ORb9MF1dxXPQX3MB77IO18ZtAqax2GVKcilTmSXI6GXb+dPKT5XITSu2GKLaSszBh4HZ26&#10;PW66jn40n2u6C2j6lcvZ9tnJQD02HqjnJ1l+tdBAPUedlnuZUuPTi9NoxdDWueoqGJAAALCCjAf5&#10;pSLQzNQbLvOd6RX4omwNBlpkhoZak8iUvDbKxcrSNo9KqXSNhr6Gfy4IQwIAKOjr+5OMpr1B/gA3&#10;3Eyi7D6+fRMp+7Fu+D788MNfdX2U/x1uJoboemP4tb2B3r4KKvHkN93+W03mY0M/cyVTf5Bvm5I+&#10;h1yv+9xY60rswhrQqqkcVk1mnGQqHXeWM0etXS7lWm+dfjfvvOJjSMujntK19Qnx2h1NWxfE/fci&#10;t/o+BIoL5TmyZdE6Am3tJRfs7Rt3dXVfAAAAREBDC6nXinq36n+jyqNYVTpTu+Ms/2Tzby5DDEIL&#10;/GrfVoOzVqq5YVyupwMly+AEYJ3pKeNNHJZGK13zxrNJT37w9nfx7ZtwI7XZETO7oD7CjcQgDdXP&#10;ffH8fD5KW/aj69BrGjrNr1USmZR82xT4lPkJtI/On9UAZuQ6aj0Wjumb9g7z3iTWcxxeV6VU03Tk&#10;x3VBag+4mKo+6MdIY3L2P33IXNIIj1iKxfmK7Ea9PeAm9RyNruD7dSWVmRsajwIAAOiJKxvqPUVq&#10;PatIxll+0ByG1xYwNoceuuI72bUt07IJzVM2HuT31fOakaE6ybbf1/yN3iDpWmkaPACsM6kamG0y&#10;Nc5pvkLK/OblnaZMvcC3bWLLfiSc5sF10TA/MhVbhgC6Db3O818zztTf065XUpb/71c21FfzfcTQ&#10;X8BWTsrvck9A/8CMXGnt07Oh8gzfjxk5e68ble1V/Vtx6XQq61x92zgV+9sNNR2bSPVaqmSDmi6O&#10;UdZlyzKi5wvdpWKSqbukReZ8FTOFS6rkEBiQAACwwhSZkAP1BV6BHFUkWf5mnVbvUjFQTzk/hsS8&#10;4vZvFLX1jBaZnIP8VelaaBXXesEEqUHSuZCJA044XWZiNGUrJ6gc4OXDQlkxUK8FZD8ulH2zYf6M&#10;ZiZ6ajpUP/ulasqKqsw0dJq4D8Wi6+LXa1NMNgOHglXzNaQThluvF8WckVjAZok6novH9EE1/59z&#10;J7qv6Juon4k4PLVlKLHUURan9B07UmzhmmzginSMmKQA3+SJ1HIxnl35J+//+K+dZOrTTh2zrsry&#10;f3tlkH+MH6sN+Tn5y7U9BAAAYAm4DcVTr9SrwbZlQVbal4I/qliKQKPIfoloEFkaXJMz2xutPXiZ&#10;KoZCp6roPIVh2ODEUn5zEd++u6zD0qg8o0nVtbKhKB/yq23mo3gdrHNhNlT73FD01XSY/w/1/rjh&#10;2ZRPMLJ3ZusbtGs2aJzlX/w737Lz6/g+QigDtq6ffRkc82OD9QFmZB/CsOqUVG3JTsyoppEitVlt&#10;WXwddPjsdvWu6FOLpM/wM8Qvzm1yOp8qcaGTZ+2lhMkMbnGgvygWo0Vq+PHaSNFOQEcKAACsMJOB&#10;uswrDUmXB9tb9Huf1d6KBm451I4q/X2/SqVqIN987hmpYcKvo0YaSi6qGh7Qf0MifaMKgHVBzODo&#10;QKbh15xi+oks/+Q423qEGuGfG8gLZHEkM5B3usxG+d/nhqKPpiP1U7OH1HtoX6LhWV+r59QXND2F&#10;Vh6a9RLfPoQ+FptB1uPxozCti3en73r6uAmGY9d0ZEIudKRJ7W9T51MHHT5OU3yEItWpNnM1BFP7&#10;w2ZWJUuccNO+HPPoSvUsLp/Jb21N2ohRpmY0ryQ/ro0U3xEyIAEAYIWhbB+twhBEAXq9TXfzd5WN&#10;ZGl1RT7XjinQLOYeEc6fazxQf4F+v4xh2KkbVQCsC92VHYuyBRSxyGag3ikSOwfktQvq/npfUnB2&#10;pIBMiMkg//u8TJQ0HsxX3w6hCsqlrJOESj8kEKwexbt0NG9kfIB6vFWuVA3DsV/Sm5CL9YpkQDZ/&#10;U5tlac+hVNft1ureLRyzn2HYpJ2DOu44uodlx8euXtenVBnzULnGv9Hq+MI2hawjPFzZ3bz3rdJ0&#10;Vak1ztSL9Sg6F1wM2FYFtIsAAAD0xCRTn+WVhaSmAZl6EYm6Z95kKtYw80IcNjHJ1Ov83CWNB6po&#10;2JgbJJ0qSeMBgHVCDp46Uaffl2wG6gbkdJjfyk1FV02H5TQRhG0Or9AAjYZF8TJR0KsUoPBtXaGy&#10;tXvDmcxHBBonlcKQLIZrJwhY11Zzs5GME25kgH6RO6jC1WwX2+pQ0yI1ydRDOasPF08/YqgLc9ZX&#10;9arh7TEPvx/19m5z7bext6EuCvV+J6KRJvz4JpIs7IOpWAAAYHUZZ1sf5RWFJPpdc7v4SrzOdnTP&#10;VFocPqEH/MQ4y5/g5y5LPVZv032QrKut4QHAcUM27tLLdfh1CLbgUirLZsP8UW4utmk6VD8yu3Dn&#10;76r3YW6MU9aGfkxXWhbiealtHkwb/ZiP8lzD4ORC7wNlMtWmpCmAX08V5U45RBNm40pj6zTyVbM+&#10;S935X6o0sKlT3/a9xNQ1rkh1XerMS9s1di0qk3y+W9MIrdCOxyZ7p+/6mskg/0dC3d+VfmY8mLdr&#10;bJiGyvuoy3YgAACABEwG6jmhsmjqJZ4+H15B7BxIPX83Ht68aTba+tBspD5zfaSeowyg6YXFHjOe&#10;rSg1TMaDrW8aD9RPCddwpPFA/eTlDfXBehtTJd+lTPP2AHBc6avhz8uWlNhMVLo+/nsq16g84yaj&#10;UcP8YDa68+j8y4BTDmRTNLCpY4nmzR1n+UG5AqZ6jubCfGozfxv/rSt9mY+uQRwA1F6pjcnSaFlF&#10;c/LIYKRszt3iXIvzxhDqdYRPGxSucnhwYWrah+V6STLDqja2mFwgtbdTI8cVcrJBCN0YuG0qY54Q&#10;A5fHPA2JI8B8cE0+SSnKuOTnIZHo24m+RwAAADqkWpTgJV5ZkGhORdMEwv4NeHm43PXR1h3Tofox&#10;LRgf5TcOh/n3N3/bHGplGoZQrIQ9UC/za6mu52WadLn5e0sl36HSNaoAWHUSNShblSIzwERprLWW&#10;eVpW3n/4rrO/aTpSf3o6Ur/MyzdmPv7Dw9H2QvloGlrqu/BMX/RhPtL+V/HawXpC32s559vcpCwz&#10;KItsLDIr60Uh9ouhkw6qTJzCTKyzy6oMs0vFfk+du0jHJFOCjo/3+XgiZfQtV+0jj0wmZIoOrzZM&#10;bfEU5mcfdVNTRZmRYG5iaQ7lFO0cGgXG46Me9Co/DwnTe+CjFPcIAABAx9BcXzTP42SgXqFsmHIu&#10;RfU4mZP8tzXemYOC+Xg4Uhenw/xNLRhv6ny5YjXBG3Q82K8prmdDnS8yegbqC5NB/iz1vpnmNJMq&#10;+a6VolEFwDrQW8NfKGNS4VPeSd/24cWtW66P8iemI/VGs3yj8o8yvq89mL+z+XtrtkuH1xlKHwEe&#10;lf+xAR0AAPSFZOYtQ23GYxMpE9HU4Z8audNt58DU1nehj7qpVLvB64vU7kjxLMaZ+hHBIOxe2R2/&#10;n5+LhGnkh7uQ5AEAAMcSz14qbWEIyvaZDvNf0gxHpukwf6LeRmsYJZpoWKrkuxZ66MBJIOV8WHbZ&#10;J6wvhxyp+2mI8ecGuVeAYMoKadGuFDTduPfet5YL1NCUE1sfOrygz7VYHk++Z6tYbnQf4JUrXfPj&#10;AgDAKuPZTk6uUENMqu+k+iw1PMmgIS2GcKEcfSHXpekkTy2VAun9kaZ78YWSTTRzsAe5LkYjG9F+&#10;srUHAQAArDGumYNS0Dwd5S9xs1HSdKRmNx4s5yTTK+M0vVz6fvtRFw0WAFYJ27yJKWWaV5UWU6EM&#10;aK0hPMjHpoxojtbx4SHTedkwm3luC89Msu33lXM70ryOxfW+Oh7kl2IWljFRmY/RwYJZ5Rxo/LgA&#10;ALAOxNQfoarneOTn4orYKd9DJ5DtXvlk/lXTvmgmakq5DrM+vLC9MR3mn5qN8mdnQ7U/HapXCo3U&#10;87OReoyPfuDoBmp83FOOctMNwh70LD8XiRTtRpe2EgAAgDXEdVJnbkDSvGizkfoSNxvN2jpqSPFG&#10;RSoTz9Lz2qUwUTI4tpTmVOu8iUlkCrYmmXpBaARXUk/z30vwMqehal43k2FYy91Esw29dpmHazJQ&#10;nxln+Zv6tdLwJ/X63ob6CN8mlMDMUA/J8wYDAMA60V5HpFFR3zqYYm0YOuWDshB9MBx34RxMdSnF&#10;ApVx1WmdRHV+m7lFIxumI/Xp6VC9rMcziyqnoVKP8X3USIkesc93MlDXtPZBL1I/yc9FwmZEO6sH&#10;wxwAAEAH0FDFam7Ix2kORSmDxtFgWGi4fOni1jfwStim6Uj9scbxuFHobOI99YH8nTQEk66HhgJc&#10;2VDvqf/m0PDpQPE9mQCsKmIWRTcSAyOXlR7bhmPLDWHZUCzNQ56tsHieNkPNtr3LwjNXBvkD/Po0&#10;ZeqfTwbbf4Bv60vXw67pelN1LgEAwDLpvn1ZTlPRVkf4IBlffZTJpjqQq1rkqVggynWbULlkO5bT&#10;q6i7ro/UczyGcdIwF0dLSNmAbQaojYff8vBXTQbqF7W2QR/K1C/Q8fk5ScQ+U5cOWwAAACsGGY88&#10;k4b+/16mVPN3bibDotE2G935bq3ytYh6EuttdUPAzcTbG+QPFAvsWK6n255Tg9BLB44p3Q7NncvU&#10;0JxsqItaA5hrQ30v366JdA2m49VIgduiyiwKytqsV+EVOlYWJBmeTZ7azN82HqjXtOsTpZ7j2/vS&#10;fo0xchtqDgAA64JkJKVQ6DyPbYht+x7aq7HGUzq5LSpTxjPqM7Ohep3HLr6aDvMdvn895ol/DuOB&#10;ellvF/Qjfi4mpLaXj3yG7AMAAFgBrgzyj/FKoxaZeHsD9W31b117dps9pzSn43SofoVXvkYN1Xnb&#10;8dqC8/Egv49fx8I1DfJie7HB1bncDFQA1gmx0dyJzCtkjjfUef6t61KP8+1qpGtwyUQkKGhxzA5v&#10;lUtDerKxfUa/NlnjQX54+db8/XwfrnQVSJfCsGsAwPEkVZ3Q0K5LfRSC1NY2jTZISQf3yFPti8p8&#10;5bt3ft10pO6cjdQPTkcesUyr1E99abj9vuaxpOfQ1gnaBnVC8nZBHxpnavYX3vOR/5Sfj0SKdgbf&#10;JwAAgBVmPFBf4BXHQiUyUM83f++SDcNNQpe5UWodXljMuuQ9pHyOySafy+74neNMvcivwXQ9y2j8&#10;8HsDwLrT5fDcpmzfPi3Gwr91LjIp+XY1Ug88b/iXK1qrF6rg4TUaRkUZEfXfbXM6uso0v2UTl+Hm&#10;Te0N9EwLF1Jcj00oCwEAxxWpUytC+12ZjzVS295mzKWAH68vuQyzPhjd9vbDkbrouohmkIb5o/y4&#10;PjGPC+NB/v28TdCP1C/yczGR4ltxaTsBAABYEcZZ/m/1imOu8SD/pR/4wNnfVP/eZTEaHrhfH+VP&#10;aBWvoOlIvUETOje3lYwBU6Nhkqm7+PlLovkh6fdtQyG7EJme/LwBWFdcyoNUamtgjgf5X+Lf+lE5&#10;luWff8owB2S1iiY73s5Bs5yh+Z7KCeRZmTXM37w+Uo/feHjzJvpddT+CpndwDTRocRl+fTbVWd8+&#10;lBni3Q2PC1kxHAAA1gmp/RqkHjLFRRMocvivDbne7VJui8rMhlvfTJ2LPokToZoO1Ys3Pv7R/6x5&#10;fP2diRs5dflMfitvE/QhSm7h52IjOiGkw3cVAABAYiaD/FVecXDtbt62YPi1VRTcZLt+USle8Uqa&#10;DtV3N7cjxOwqQ0UzydRn+blLGp8us5ak4Q59qK0BBMC6IGVNdCGXocmXN+9+h5gBnanXJxvbH+a/&#10;r5HKmGYnyuHFrVuoc4SXV4tSL157sOzYKPbpPaTIfS7EYg5I0+rXgnwNyNJEhfkIAAAxUAYhL//8&#10;tdgZ1hVle5iX+3Hml4mu65imXLIdqQORRl9NR+p5vW7vVtS+aJ6LlBgRm4latIGEtkGnytRn+XnY&#10;kK7bR64duAAAADrGpdKaZOpJreJY1Kt8G5f5E5uVPVXuxZBFofKtRVlEi0cpMZid4tw0k0ztCue/&#10;IArcm9v0ZaA0hYoSHAf6zH50zQC5url5U7EI1UA9Mx7kY1pgi3egNJGvYT7X5I08/zWzobrCyyuD&#10;nm1mcPsMYfY15SZZfpWXbSZd2VDv4duboOs2lLmp1Nk8ZgAAsGpIHVx+6sYElJDawy5xhA/VQmxd&#10;1jHOi8p8eZi/fzpSf3o2zH9CqM97kvqO5jl1kYk6ydT38XZB58rUt/PzsCFet6dSv6sAAAACoEqr&#10;rUDey9QfHFuyIPcG+UN8G5fMQT6/F82fJg1hJGPy2nDro83f1sjmgLmimQzUY/z8uciUaG6TotIL&#10;kXT+AKwTUrDShVwXgwnBcA279d9ppUq9zLJoqL6vuX+3Xn3/DJfPDfKbXbIgKSOUb2uiKteDho87&#10;qvN5zAAAYJWwtWNd1Ve5aWgPH9WHMZTGY6wZ26b2RWVuPHzvWw+H21vTofr/zEbqF7U6vG8N1Z9r&#10;np+UNcuntfKFpp2aZGrG2wedKVMzGpHCz6ON6KzYSKMWAABAAophgA4F8uVs++w4U280K5AyuFWf&#10;4b+tMQTuTWmNlsPR9tlqbpVdynicnd/+cD13Gqc1GBauizJ9tIqQXRMF7ny77ntjRWn3B4B1oc/5&#10;m2Ib3yZMgWEza2I2VPtawGARdbI0h2K7dNaEXt84yz/Fy7iF8m6gXqunm3DBzSwNU5cmMgAArDKx&#10;bcy2+Y9Top/rfESAL1TmV9ORmNvyCeQ0zPrB/G2HQ3W+00VlAkTxUPM8pTZDilFT4yx/grcRupM8&#10;oq0Nh7jSqhT3CQAAQCRlxe82fIPMu70NdZHm7SgC22z7ffw3TQw9pQ25HVfCbYiGvH9TFiSZj3vZ&#10;4grbNf7ztaVQeKMOgGXTfSZDLf/sQFekxm6zAfuli+oeHiw4aagebB7Hdq9ijblqRWw9gz3Lr17O&#10;7ngv/70Jn+Hi/nKf3xIAAI4bLtMWtai3DmupI8qnk4zqs6qDcj86o82qYt+7bXXL7ML2H5iN8v/7&#10;dKh+TqurV0FD9T/zc9YNWzne8WHv9NbvGw/Uj2tthcSihUufOpPfyo/vQntc2abu2osAAAAcqY01&#10;Phw6BWUvnb1x0dYwaBLSU2oy8GjRBcr+OaoQM7VPgTr/XY3U49iLhCxOAFadXrMfPedGdMUp+3GU&#10;P6sFC05STzePZTMgU5QBtCgNZXZPMnUXycd4JMohX/ayPEqO83cCAMBxpb1T3aZ4A8oVowlkKcdr&#10;07E0LzusSxyzHQkacXV9pJ7T6+fV0nSkPs3PXTKBTfGOD7QYHzcMU4vm3ebH9SHuO+km3gUAAOBB&#10;bUC6rCAbgpRBxNTaaxvZaLHuf3fztrc/+cH5ohA2pAq/e/XXqAQgFVZDLam6y5yTyq5m9uN0pLLZ&#10;SP0KDxbcxA1IuUFN5XJbENU1RccPBXTC+aVQVwYyAACsE7FZkCkMKBesHfKnzl2sh4MXnXinds76&#10;Jg6EqVxUho5tqzNnozvffX2oRtOR+nt6vbyaml7It/l1iKOyEnRWEuOB+lOTQf4VbhymkfrLf33w&#10;bb+eH9OHBLGYuEgpAACAnmhWYl00Xow9pQ1Jc9dQwyVNoyWdgWdtdHUoBOhgnegz+7Gtg6GaNuIj&#10;lz2H+xgz/hoZHocXth7hgYKr+JxO2nGE4y0LMdBJpNjh5QAAcFxwGTXUImt9mBJTp1n/IuNx51Jb&#10;RyTNuzwb5o/Ohup1Xh+vug5Gt2l1pBRbpZzfkOb3183DSGXqBRqNwY/lS4pYrIt4FwAAgCMsuOyk&#10;8eLSUKGKszoXyjryNR33bcfwSbff3bz3rePTWx+iIYpSZqSUFdWHUFmCdaDrbLlFmbMfaWEVmuOQ&#10;NYBfHWf5J/lvJQzf+UKv+XSYX+WBgrOG+aP1fkxDvV2z0qnMKoZWF3PbqqdpInmaToL+nf/Wl9JM&#10;jgqILdo5kDqfAADgpBKX3dXf/HZx55lGVEea2gA118/f8d7ZSP3Z6Uj9vFYPr4fG/JoIuaM3XcIF&#10;Qe2lcrFRwUz0VaZ2U7RJahK0MzuJdwEAADiwaED6VV7Uk1XNpfj8eKBengzUc3uD/AH+uy4aKoXh&#10;eOrcxWbjw5i15FjR8HkhS6mnn/qA34q1XcjVjABgmXS7UMmiTJnBe9nWN44H6ie1BvD8m36Yb9PE&#10;VI40J9mn1TKnIzUTggUnHV6YL3Zlumcu5tzlbPvsJMv/ln6Nxby2V9oWCrNRlXW+nUHOMj0/AAA4&#10;qZg6pJyVaBhuG120633kUn/MRvl9s5F6jde/66UtsR1QtlP0++KTcOECzR1dxnd6G8NF4yw/GG+o&#10;83y/scROV+Ab7wIAAEgIH17nWnmV5qP6Aq9sigpnoJ5v9nRFN6gaaptc2tQraPp9DRmn/Doa1/Pa&#10;5c2731H/1pAd1b1WYDgmACZMxl03Mq8QPx7kY/4Nc9HQbL5djen7bh7v2sXbf6seKLhpOlS/cv27&#10;7vy6el9ST75LhwNNFt+anZDlrfsx0XGAud9WJgMAwEnENqKnXf0YK/3N8yzKWn/QkGXKHOR177qJ&#10;Fsjh11ZjMiBdEy582Bvc9dv2snw4Hqh/oLUxjFI/OxmoP0sra/P9pSLuO3GPdwEAACSGG5AugS9B&#10;mYF6hbNQ+Tze/H1sReEy1KJGOpatorm6uXkTDc/Ur2FBz9a/X1YWZF8NSwBCMBl3XaiZjdiEFpUS&#10;vl1NextKzBIxmahUpjR/RxPZ82DBXerFej+mzpm27McnB+q/dg4GMvXtfPs25I6cVDIPnQcAgJOO&#10;KSveVW31RyzlVCt6O7s3WTrjaa7H6Sh/Sa9310xD9frhBX0aqBpT26HLOIFiJZreheaHHGfqxYUO&#10;0EzNJln+eYr9JgN1P7XF+Papie8k7e5eAQAAsMANSJIps6iG5kbUglxJjeF/ERXFvtTYoGEJtAhE&#10;qe2N5t+k1HybsTo5s72hnbug5pyQfZotTZmMFwCWSbeGFZc5+3EvU4p/t5LG2Zb4HZm+a2ly99DJ&#10;7KfD/FP1PqTy11ZW1ewN8h1+TWaZsygkup7HE2UYAACYSdDJnTwLrqaqH5aZ/XjDlP14XMzH6Ui9&#10;MR3aF86zmdSm9tFxI8F3Yk1OAQAA0BFSANw2h4xr8NvMMgqpKMi05A0NMhspg2ihsh7mb14bbn20&#10;7VimSpmGMvJzl0TmRr2N6Rjdy2y+ALAMujasuGwGFs3jyr9bSXuZ+jTf1pT9aDrm9VH+BA8cWjXM&#10;D5orWkpZJC7ZK5NM/Xl+TUZl+c/w7W2IdUIiuZirAABw0jF1hrkqdTuxaPOe2jkr1Vk9a2ExuCaz&#10;Yf55rc5dM02H6hVaOIdfW5Mq/jDOz+wyP+ZxIfY74aNbAAAA9IAcbNrT0l2DfFr1rLmdZ8NFm+OF&#10;TEYyG3mFXVTaI/UG9X5aj2UwVvdu3Tqtnbug8Rn1J5rbxVZ8oZKysQBYFrae+PSyz+c6Hmzdxr9b&#10;STSMiG9rzdIWyo4vPbR9ajbK/z4vi+xSf7benoI5fhzXb5vKVn5NZinnBrbNhI0Xhl4DAIAL0kge&#10;H7nWJW2UxuO5i2KbOkg7B9QRVcQep3bOFqMnTu2cpet1OYapE2s6VHfp9e2aaaieacYxJuS4bfEe&#10;822OKymSQZAFCQAAPWOqyGy9p7Qqmh7k6uLDHK0BPhcL+GnONTIZtQq7oelontUkX5e5UnZZ5W18&#10;enE1uhQVX6gQyINVoFvDSpeUidiE5h3SV7Ln5ZLSMijar0M2PilTYTpUL/OySJSW/agPY3PJfiQm&#10;Z9T38usyS13m25uQzimZBBMXAACATor2ZWg7kY5dTauya68XXVXsY5fOR6pHm7R37Ovt+C9eUL95&#10;Osp/VKtz10XD/IcOL85HWJmgdopzHS1MXXVcaX9n7EIWJAAA9Ixs1BWyziEzGeQv6YHuomiodnMb&#10;rwYVqzwPh/kDWqWt69W2Y5mM1XJiZf0aGnq1ubJ3TWzFFypUmGDZ9D30WsqKlrBNEUGTplMHCt/G&#10;pXPElHlx48H8bddH6rOm7GwSnyZCWsHSJ2PFtROolLqfby8hZWSmkuneAQAAkImvX92n7KlNx7Iu&#10;TGE6luU+dTy51NtN7NetG5A0Jzyvc9dB05F6/nC03WoUBj4XawzXN1c21HsoiYNE/83/HoMp3vMR&#10;siABAKBHzAakXsk3oWHY44H6kh7s1oG++pHLt/7R/4Jv5zLEoqwMFntuaWgCr7wlffETd7/Ddizb&#10;3Cg0ZyW/jvJa8jeb8z82SVHxhQoVJlgm5rKjG7lmBxLUyKWhx8yIe2VvsHUL/2179uOC9nnZVDN7&#10;SL2nmBdymB8slEtD9fq1C+ojzd9K987n+giXYdjjLP/cD3/g7G/i23Kqcsw4p1SsfK8NAABOOimm&#10;N6F2sMkA7MJ0bGY78uO50tau5tdDC7vxWGBVRSO5qMPyjeF8kU6J4h6Uzz+wXpZHbfQFJWxUceLz&#10;4yw/0NomA/XaeJCPL2ftBqwL8ckg9pgXAABAQqRAuFabwUULOZA5xyuWSZZ//nImT6LskmlE4gHr&#10;bJT/Q16Rixqqb7Efy17JUGYRVYqTLL9Kov9u662LnasnXO692wCkpMtsOUm2jgMTT23mb6MFpqgR&#10;fPlMfuvVzc2b+G+IkIZrMQzKMsTp2ii/mbIy6H9v3KtnTvPOEZ/sx5qnPpC/k4aTa+Vvoxym3/Dt&#10;JFIEuiaFXBsAAJx02ow4H5V11rmL1XyOl8osw1SmI2nngOKJVKaXrV7W4wN1RYsFVkjTobo2LZIo&#10;1HdSR2Xz3JvQvaviif0Uz6YthusCameNs/yT40y9obVJDKIpsKidxvflQ4pvZRn3CwAATiQ2A9Il&#10;hZ8Ce8rEGQ/UFyYD9RxlEZoCfaKaV4YfRxefA3KY/wSv1CVdH2394Xob6oHV9lvs22wchMINhR6l&#10;zWcHQJeUDb34xrG7uuvJdy6PDKIgzrfRKpm3PKByhUzWK4P80aM5bDP1emFKZuou/lsT3T5PLDwD&#10;AAChLLFt6aTQYdZtSPXkkVh8QCtH81hgFUTzQx9e2HqE5rBvnm+TeRYqze2Yth7ue6qmqlP0RW4w&#10;umo8UM/QPN58v67ISSc+6q6tCQAAoIHdgLRnC4bi0qDii03MRuoFXrlLooyj5naGCr3VWPUl1siI&#10;VPLrAcCE8yToieRr8Plgn2vKS/uu58mPuez5Ee11QJxCMlcBAACUxJsqXahcybrrziVTrMCz6mcj&#10;9VM8FliWpqP8peuj/C8ejtS3feUh9dXN82ySfui7rK6fUQ2NenNZzNNBr5pG0LVB5qHpnfEQ4ikA&#10;AOia1uCzm2zB1gYVb2AUc6sJlT3Tq7QgRHM7HuyX6spY7deYWVAHzwkATpdDdSXxciAl5gyLIiDY&#10;L4ep1UPV+G+MshqR4v1b4rfrOf+lp5BNAAAAMZjrqWWoHGbdl6llHoa92IafDtWPCfFAj1K/fDhU&#10;e7Oh+vbpd975O5rn1oTuWxVzBc7rOL/+ymhr3U+XbaiaIvNxoF4TzMRQveo6fQwnxZRYmNoKAAA6&#10;ptWA7KA3yK1BtdjAOByq83qlPxdfZbbG1ICxmQShpJiDJFyYDxJ0SzmlQVdmlaRuh++ajEVT2eA7&#10;ITyZl5TlQN9lYfQV2y/ev76HSHFcOoNCxbPYAQAA+NHtFBmuSju/oys2M6l5LtdH6jkeE/Siodo/&#10;HKmLzcUvOcXz82w76CozTk3mb3mfzO9Il7HBD2W3/5bxQO0JJmKUaJ+hJmRsFmQfpi0AAJxo2g3I&#10;9NmCrg2q5jbXHszfqa0uW4nmWaEFH5q/rzFlJbpWMOUiFuqZckVd9Qqt6DYZqPtN81y2389Ohfkg&#10;QSd0mykny8XAopUWy3lo7StKckydIC5DhqvpFsSODW+xuaz6pMtnalt5FQAAgDvJ6htv7Rx0Mb+j&#10;K7ZO/ea8ybOhepDHBd1J/dRsmH//7KL6g4tnOyfVvI71/JouBmKRXWk23pInktTQvP/cPEwlWuiU&#10;H8+FFFNihc7LDQAAwAEXw0zqcYvFpUHFK91yMueFhsALh6Nt4/DFtowtvn8OVaziKt+kLP+8aXVs&#10;SyOgD3XW0AAnkyoIiOi99xc1vNuCnnG29dGyY6D+JtWTLhOYm67HZD5SdgNNIi9NJC9lNbpq2Sad&#10;SxkcKlMWKQAAAD9smYDdqBjie2mZ9VONsT3d6Ly7Przjd3e5EM10pH5+Osz/0uEFpQ5G5jZGmnkd&#10;i2zHZ0LiLnpepvvVFu+EQDHQeKB+WouP0ulnxqfv/Hp+XBfiR3ekT74BAABQ4WJA+ppalB1Iq7BO&#10;MvVCnTk4ydRnm1lKTg0qNjfajYc3bzq8uHULNQIOL9z+rubfOFVDQKyI5/s3Zx99bpDfLFSGC6IJ&#10;lyXDw5Rd1ZuWOKccOF6UDVo5i7g7tc8dSFnI44Gaat9kln+O/5YjzsMoTGFAWdXTkXqepndoBCKz&#10;8t/UXVQeNffZWt4wuWR4dkW32Y/LXVQHAACOE7ZMwNTqY3EZH0wdZXwU02yknuTGYYyo3q/q/x0+&#10;t3yToo2UYF7HVKuJW7L/vOI4F/YG+QO8DZZaoVmQRIJn4jRSDgAAgCduBqR7T9BTg/xmMgF4JUIa&#10;Z/nBlTP5vfQ7lwaVKSPJxnzYg74/QcYhy1cG+aP8/GWpz/BtCY9z6EC6mQJACKbGf6dqMdCf/ODt&#10;76KyRP8WS1HnAd+mxpIhsNA4p3mdmsajJFrtcnZ++8PN7dx73dtN1hrq0LmcbZ+lDM/JIH9pkqnd&#10;8SC/L3R+JMKt3A8Thi4BAEBaDPVWQtGcy6uXuW6uqxbjEpqmqaiThbraT+pFqv9tSQ5F/FImGuzH&#10;deSVmaapDV9TOyR1XDAZqKd5+6sD/Sg/ritlR6t+H7zU0h4FAAAQgLlyX5RLxUWB8jhTLwoVyFyZ&#10;ep0MBPq9aRGIudyMz5geSNN1jQfqC9q5C6Lf8W2J0mCNaZjEadmLW4D1x7VsSCmXTgfKfuTfYVN7&#10;g3yHb1MjX9PiYjeU8aAHJbLIpKSM7OYxLBkI8+t0zH7cG2zdYpzgPcs/T5nmfJs2Os5+RMYAAAAk&#10;xmQqpRHN9biaRottRBHvxAs2IYdqfzpSn549JE+rRNCxEg6xvkpmLz9/iTeG2++jERfTYf6p66P8&#10;iesj9dliOqrz2x9ujsJoYkrwSFk/P7WZv22SqZnWLulAlzfNi/y0IY948RESOgAAIDlyQK7LJWB2&#10;nYyYsnfo9y7DsE3ZNPPGQNwkz6Zh2JNM/V1+3gb9U75tjYsR0aVSNjbAySK+0eYvel9dGuSTgXpc&#10;+A7LsiXL3zRlBpo6BZrfyeEwf793ADPMD6aj/O7msezfvluDtpjKgjIehetsXi8tlMW3teFa5ofI&#10;VF4DAAAIp5zTXC9z47XYAbdqmMw0kpSxSZmLNHRaq6cbmo7UG7NR/uzhMH9Amtu5SRFnnLrnkQQZ&#10;qPu0n7Z7TXNOX7ug7p8N1TOmhTcbevX6+Tvey/dBmEavtB3fFZr/kbdHutL4tLzIqCvtyS52YVoZ&#10;AABIjHsw2p6NWK4QrVceXONsqzAzbQ2L5nFrU4L+t1jpLawxQNmRQoakfF3FnJXCuQt6lm/bpNte&#10;63a5GMcANCk7BnSjrkv5LMhim3eI/sZ/X2Ms6xqZH5RdIDTyW0UT4C8ezTpkzmkupiuD/CF+faKy&#10;/K/zbU2YTNgUQiMdAAC6w1KnBGp1Mx+bWAwkY11aLhyX30fZgtUClvddG2599PDC9saNe+99K/99&#10;E+ogDB1VtSi3IdZ0PkWWI5tz2k3qNSkT0jL82Dj1lA9Xzqhv0doiHWmcqXP8+D6kaPdIZjcAAIBA&#10;jEG5oLasnYUVaa1S99fbuDaoyt/5VSDUaJF6HHljRrquyZntjXGm/pl+7o1KcZD/0iQzr8JdE9+I&#10;iZQhyxMATsyqzuHyC4LKRa7yqwvfY6ZmtsnKTcOOm1MV0JCm2Uj9ot7Ad9RF9Qebx+TlTC1eHpkY&#10;Z2qflzkm0VBtvr2ET3nvLY9nCAAAwA9TVluo1qWD2jxaSk4gCKEwqcqRH5Htdfch1tMLanM2VH9u&#10;Osp/RmtP+OiiPArCGF8lqKspK5G3Q7pSPWouBvuoFDe5tt0AAAC04BWQthhZLhmQNGRwfHo+5MHr&#10;+E6qK39zRSH0hom9qHsb6iM0ZyW/hlo2w6OJpSeyN6H3DrSR/lt0U0gQRCYkfX+0IAstGHU5k4ch&#10;1ZgCt+axZyP1tNaw99PCNyYZkK7TIoxvvfPrJln+RV7mmKXu4fuQMAYk8UqSVQEAAEDGbMSFyG0q&#10;EF+KDkLqwD+99aG57MOc27CNlopp25ajqop7GrmYTJnwQDFS2z09ynYc5leFNkSQaH/8OITUBinP&#10;NX6O+Em2/QG9HdKNrpzJt/nxQ4gfkdbNNwMAACcOP9PB3tvoMgckmQXNbWwNCz/tHNC1uFYOi9dt&#10;vi6a/Hic5U9MBvmr9TWMB+plMif5b22kbTiGKaahBo4v1TcoGnRdy2XRmVjKubPk4KLuqCiHa6l/&#10;zRv2PppemDeShU6OQq5zJF7ZUL+Xl51Wbajv4Pvg2CbzjxXKFgAA6JZ07eVCYsd7KNQJWLSVDZ32&#10;4yw/oKmN2joLTZg7z8ztd4nFTEe9jvZTGXfYEh5qpqPt3384Uo9Nh+qf8bZDlIb5vzLNA2k13FoS&#10;Stqgubb5M+5KnxvkrffXFZMp66oU5i0AAJx4/AxIebhyk/FAPcMrjyNlapd6R/k25oaFi4qMx2f4&#10;eZW9jPnO9ZF6fDpUu7SCXHOeFN6Qcwmg69W7QykXzOHn369crhOcHOg7WNZ7SY3jtiFKKTA1OJvZ&#10;iNOR+mNaw95XQ/Ut9f4ks881+5GgjBGt/LTJYTXsrp6zz/ydAAAAwok3zUqlagsWqyEP1GPFgmi8&#10;XjJKPU7b8X3ZsJlpbaMoilFIKU3HIttx52xbvTcd5l87G+Ufmw7zH5oO1TWtzZBA02H+l/hxa9o6&#10;ll2MUxuTLP9b+rNNq/FAfWHv9F1fw48dStnmjYk5Md81AABE42tAtvWa7W7e+1bKhBwP1GtHFUim&#10;Xtwb5Dv8tzW2hkWL9nkFejC67e3TC/knaWJmXlHTEMumCdkMyH3MgVBMWVF9K1XDE6w3xYJOkQ2x&#10;CO22Nd5TIBmBR2rMgzQd5U/o5YW7piP1H2j1zXp/YrnqMe/SM5u3vX2S5T/BG+OiMnXtcxvq9/J9&#10;NDHNgZlCbcEfAACANLSZSq7ibecQCvMxUy9odZKDyFiiEUZ8nyasdTmpEZtQ26JevTp+TsdS9RDr&#10;tnbLjbe85T+ZXVAfmQ3zS7Oh+lneVkiqofo5Pvd0E4dOx6ipU8YD9T38uabWeJAnHyVTjorR7oWX&#10;+hi9AwAAxxYxULYrqsKSCJkcmBoDvCFwnVa4G6of1yrphqYX56up8WHRPIuyC0KutQu5DgUFx5Py&#10;PezGkHLQPv92JSjjmOaS8s2UqLH1dPOsvelIvcHLCj+pF5vHFoIe73JznG09whvjojL1At+WE1DO&#10;O2rnwOVZAgAAiCdVWR7b3qVkA0ou0OojD9G88dKoKAk+asmkcsRDqraN2yrWxJcubn3D9ZH6xHSU&#10;/x29fdCNDkfKmBDSatjWakkqsUHDsIuh9cKzTaWUw6+bON8fi5DMAQAAgYQ0ZroIOE1GgSRp6Cat&#10;YOtkIgzVUaYjb9D0lclTDQXRrqtvwYQ8eVSmXGjGcQpZzUcyHfk0DsXQrky94LrSc42tbGv2Xr/x&#10;wO2/RSsnPHV9lA/r/UkN25CG6t6ZrW8YZ+pv8gb5gjL1z8dntv4w35bjU776qK8yEwAAgN5uDVWs&#10;ATke5N+v1UcBupLlznWIaTqV1HLNdiQo9piN8vF0pGa8XdCphubMQHq27nV+3MIq44H6U/yZptLe&#10;QP1lfryUpMgmDmnbAQDAiccWpJvURYHrboroGTeHF7Y3psP8Ta2CFjQd5S81t12spP0msybGg/y+&#10;SZZfLTTIn6W52KhnmP+Ok6LiSyGYkCeH0nxsHZLTpazm4+Vs++w4U2/wRmgtMiLpe+PbSdgWniE1&#10;3/vrwzt+Ny8nfDQdqZ+nfdT74/eYZ1v6QHNB0qJX/F5U9+OA7hnfhiMZommkl8UAAAC6xVa3ucol&#10;q8/EJNt+n9+cj3a5LurIRy2llfuCMlTfXx+pi9NR/qO8PdCLhup/ev2Pf9uv5+dFhEytEzOnYZEJ&#10;a2ijxIjaN7Grp7uQwtTuIiYGAIBjTYgBmXr1PMI1SJbm3SBTUaugDZoO1cIKZtz4dK1IdmmONjIc&#10;hYpzMshfoqEJfBtOiooviSKGYID1IKRRmlJ0bFsv+yTb/v3jTP0fwre0qEz9/JUNtcm357R8WwvD&#10;ob98cesWXk74iBa6qvclzS0UmyVIQ9TIeK0yQ1+iYW80PJvKIP5bCW6IplLsdQEAAPCnpX5zUkzn&#10;8yRTj2t1c4TGmfoRfgyJVNmfTflkO9Jq01Tfz4b5AW8H9CFKtKAFNfl51ZQGbaA5HREH0CiMySD/&#10;Gf5cg1WumP7t/DhdUL1TfMocb7nGjgAAAIINSP9MQYICaZrPQ5p4uqwE2itOHvROh/mtvJK2a3G+&#10;ND4c2rUn8Mogf1SrNBuiRXjaTMhUFV8KScYuWH+KrMfiG2//troSmY9tWQU00Tj/hkwaZ/kTfPsm&#10;/Jvm4t/4YaQBSdsfHVvLbF5ulmCXi8+0PVMAAADpCWu3MwUaTpTxNsnUjNfLsZLiAok0HalFnbjr&#10;Uod95bvO/qbpML93Nsqfmo3yQ17/96XpMP+JL43yu/n5EcWCO0s2pcentz6UIiu2GOmyoc7z/XdJ&#10;sljMY6FBAAA40YQ2ZGzZTBwyHcthyguNlpf4sAs9eBfEGk2zUX4fr6itGuaPNreXFoVxuTaXBpjL&#10;6m3lsNgUDaoksg6RBetFmfXYTfabh/ZdvifKgODfj0V/n29f49iRoWVwz0b5q1pZ4aDpMD8yMyWz&#10;j3eY9E1o+d4meq/4sQAAAHSP64ghm0LrJmq3C3VytMZn3EwnPmrJR0Vb2zHb8ca9976VFnkJbRuk&#10;EmU9Xh+pzx6M9BEPVfxwibc7whXXYTrZ2P7wZJC/yp+tq2gKnr1MKb7fPpDabyGKMXEBAODEEByg&#10;OvaejrOtj9rmdZsM1P31b13md+GNpmsX1P28wjZLvcYrccMxNYOiCc1Lol+HoEzNXFbwLSs+7RyW&#10;pJ0Dl15hsNpEDcVJJGmlehOTgXpa+37MWpjHtYlLcCKZZ7OL6vv08sKu6Si/fn20dUe9D70sjWvM&#10;p6Czzg309AMAwFJIMRRZqgddGGf5J4U6OVq0IjY/loSUNNAmn2HW02H+tdeH6runQ/WTvM7vX+qH&#10;Dy9s3cbPMb3xOBcfIeILTQ0zHuRj/nzbpZ7rY85HG9IUOiHCcGwAAGhBD5rd5FJJXblV/eZxpv6x&#10;XtEs6KWns60B/d6lUcUbTdNhvqNX2rqoMXF9uPXR5raEfP32Iea0Uq9wHaJcV+4NaVR1KkeDGawW&#10;1TfUnkncseg7dWns11BHBP92zFJP8+2J8htyaZDr3zfN7TQdqTd4udGicb29lHnJO0v6JkWWjKzl&#10;G6sAAHCSiR9yq9eDLtD8w3qdnEKL87PbcO1Yo3vkmpE2/c47f8f1kfoEDXUW6vp+NVQ/fX2UD3/l&#10;4/lvaJ5jYTw6T6mzc0AmJV0/GWtFokPZJmhvHyZo/5cj39STtmHZ5d/U03w03DJJFYstu/0HAAAr&#10;jWzAuaktCKUVWnmFI4kaNPU27Y2qxUaT2/xt6slrD+rzMdpS7tt6sJyHGWTqLr6tie4MgzBhXsj1&#10;opwHyK1h3qXovWkrGzh7p+/6mkmm/ob2/fCyYpC/euVMvs23J9rLjoaEDL5ynif1ml5+6KKh128M&#10;t35fva1eju4cuAw975Kuht+jYQ0AAMvFJdu/Tb71NLG3oS7yejmFxoP8l/ixTOj1rS7XeuorD6nf&#10;fjjMH5oN1T/m9XzvGua/NBupz3zpIfV7m+dIz4liEpf2XW262p5t1VFtnfPQ1bhtg0aBXT6T30rv&#10;DcV6pfJP0pyRLiPEmtA8oUUGLk3pNVCv1OZmOcpOvUKGJ8VcvvvlpIrFeMIMAACACpeK3KQ2k45W&#10;buWNDIOerbcxDIleUDOw/6UH87fNhvnntYq8kPqb0wuyWVEOYbAG6Asr5XImA/WYcB26su338W1t&#10;tC2gsQRhXsgVZ0Xmeizk2uiXuJzd8d6iEcm/oaNvSc2oTOHbEf7fjTzVgMuUDpQp2Vx4xtCRYZ3G&#10;oWu6nNZh2cYqAACcdFKYJCEmU1cG5CRTv8CPZcJhtJRTu7WcQ96t07FrTUfq+TeGerxQZeRZzUKS&#10;T7Znjb3dKLeRlkEx6ixTuy5z75PGWX4wzvJP0YJJfF+u+LcpZbmMFgQAgBNHjAHZFmTT/I+8YhCV&#10;zRdycGhYaMMDDi8oRRM1H1XkQ/UyNSxuPLx5U/N3Na6ZYrbKl3rY2rIgx5mympgmUg0BSCdqiNjN&#10;ZtA/pYnezTxA/krzjtB3Va6I3TAiS+PxkmlVeWn4s6ukBnuZVa1e5AFCoWF+MB3mtzZ/L5WhtrJD&#10;ghrK1ZClu4oMgUF+Hxmy/HeupGo8c6FHHwAAlo9TW7lFIR2GZOzwtm4auQ/BJmxDidtG71BscH2k&#10;Htfq9yWI4hWKYfg5uhuP7gvrSLSZkKH7TUWZOZkf6O+Lk14ytRtdSNiOclqMEQAATgxS8Owu+xwy&#10;FFTbF6CplKkFI7PNHJSC4Nlo60Nlb+bWh+zGo/swzbaeKzIIxgP1mnY91ZCAKxvqPXwbV1bPhCy0&#10;i0p0NXBtnPajnQNpSHMs1Ot9dVP+lptED0UzzHc0Haq7ZiP1NA23Js2G+SU+lYOU/SiVTzaonBgP&#10;1Bd4GVKVI/tkTPJt2vAp57zUwXMGAADgT3wbwN6Glyg6yoS6KlbjgXqZH8uGrY3c1hk6HapdbgT2&#10;LRpJMR2pT9Nq281zq+IUiyk4f3aS8Ujxz7VRfjON5ji8sPVIoZG6SPNcN39XU3Vk22KuoESKWP7C&#10;ez7yn04y9X38PfFWpv4uDQHn+3clnQm5cyB1eAMAwIkkzoBsH443GaiHtQqhoXGmfnkvU9/a3Kbd&#10;UPBrNFUrmxl7S21qu75yQRr1mbqHrvxf9VhMr1uNrYG1TIX0moM0uDdOe9O+b7ZfShJ+I0E91FK5&#10;4tPIpCzxtk4amudovKHO821NpFrJkYuCFB7sAAAAWA7tbeV2+Zbp/+T9H/+1k0H+j3g9Fa1M/RV+&#10;rDaMxpmhU5G4NlTfPhupL3NDsEf9KmVffvkh9cHmeVH7w21Ey84BtcGbz+3Gg/nbaEHO6yP13HSk&#10;ZsIxad7qN2cj9ZiUoNE2ZUtbMkYX7GXq09o7Eq5VyYRE/AQAAESsAWmr6AnKYJoM1HNChVAG1ln+&#10;Kb6Ny9ASlyDfvUK3yjrMvGtKMyHq/LvSPrKh+mO1hluXCllsJiXlPbFn+lGAUv1mt+23hVrKsybS&#10;HFw+2Y/jbOubqQOGl4uiMvUrk4G6h+9DImVjuSk0nAEAYHWQ6iBftWULSlwZ5I9qdVSk9gb5Dj9O&#10;G6Y542318GykvsDNuf6kXmjOH034tO2oDdPs8KVMx+uj/AnKptSPZdBQ7X/xE3e/o3kORFss2Das&#10;PSWUZWtbPTtQL8XMCdl2f3xEz3GZbWcAAFg6sYWqraKvIROynDdmPq8bDS2kVdD4b2uMPZtzGY3B&#10;RMbjkUIyo1KywiYkCcOyO8Sncdqf/OZ7rLKEHzuariBTr9NwKwpiYnql7WVXOTyJb0NUQZuWudhQ&#10;azZkVcZoZZRLx0jNZKCeFhrJRtH92928rbXR6mS0BqjtngAAAOgPl856Bxnb0ib2Blu38PopRmXd&#10;5m8Oma7flLH35eH2B6Yj9X9pplznUi/MLuYf/8pD6qvrc/Fp22nG43Dro7RojX4cN10fqc8e3ZQK&#10;071cPI9+TEhamJS/IylEWZX8WD7Y25y+Wp1FfgAAoHdSFKg+PTlkRrg0NFyGlvBgnwpz1wq9VPG7&#10;fTJRW4J27wYap5wPM/9UbcJUvXvPus5NUg2RiJzvp0MZzB4Qhk/jtE/Rd+JjRI2z/JO2nmwafhwy&#10;x6HdlHebk7JqcBuNSFNj22Q+moIeCTJe+b1wkWkV8Jruhl+3dzQBAADoF6ku8pPflEY1xarEQh0V&#10;Ilp4je/fFVMdLrVTaJgyN+O6FA2HpjkYm/M8UruDOnAdn9t+s7P3cLi9NbuY/xA/jq+mQ/XKr37n&#10;H/0vjm5MhUs8aGoXpYJiRFubMUY0RRYtdMiP6UOKrOMFIXYCAJxEXCqcNvlkQ7niVsiXc6FUQw6d&#10;zLliSOapex6hQF0yTuXhizsHUmPGFeotNi1WU0o97rLYRmWYOF3nkrTQWAL+pM7eTSd5wnMbtHqh&#10;/q5LUq+4ZPbV2Idey73KNFSJFqmihWUOL9z+rubfKtPO9l3t0rUXQcOpex4xBg4OpmfNlQ312/X7&#10;4KBMPcn31UQuvxLI49oAAAD0g0tnfZtC2rfF4mmZ+ptaHeWrLP/r49N3eh+/xtjpJhg75UKVuiGX&#10;XuqN60P1v3x5pLLm8d0XD1xsb80eUu+hBfH048RIv+cuWZCVopMyTFwZ5A9o70hC7Q3yj/Fj+pJw&#10;7vFaraNuAADgWJHCgOyqMkpswuy7GihS5RI6/9lTt+bvHw/UP+CVoKYz6nv5tiZSNDi7VGHQCI0/&#10;YKZcXGYVjcdC3vN9lvMbuvdijwfqO/k+TFjLLHaelPEwHaqX9ca3eoFWhmyuam3db7u8Voosh6Xr&#10;96Fd6hW+ryZmYzZGOwcu5SYAAIB+ceusb1Fge+1ydsd72xZRs4k65snI5Pv1ReoUpH/jv+snA1K9&#10;eHhhe6N5XB/jkdohdX17fXjH754N80dnQ/Vv9OPEiTplm+dYI91LST4jPnyghAz+nqSVepofMwSj&#10;8R2jwO8QAADWjsigu1LYEI42TEMrfFSbYVIATeYD9QJKPYF6oy7sGscD9bxeAQrK1Iwac3x7E5JJ&#10;uooiUw09ezL1UBy3hulyFDpZ9niQX9LecavcGoXley+btM2hQbQqJK0IyRvdmob5weEFpertTJPa&#10;t8k38/fhtzz8VZNB/qP6fWiT+km+r5pOGsQ9DLkCAAAQhkfWmlExU2zsbaiP0NBWva6yazxQX4jJ&#10;fGxirLdZh+SXH9re0NoAqTRU/3g2Ut9JbY/6eGXH8rlntPMSxKe3odEas1H+qnacRJIWoiF8Ehy6&#10;MCGdY6Zg2TtxfbBPBRQsZEMCAI4/aQzIsCEcbegmoI/kIaPUOLh2Qd1fTArdrJCHan92fvvDzd9y&#10;Y8jXZPCfqNvNhKlZgyHZR6JGGJ+z86Sy4tmOhYpMOs+sxya0yIz+fluU5a0NWdv73jRKaYj1dJS/&#10;xBvcNl0fqcfr4/ia+9TJwcsZF2h+TO0+tGg8UMZAsavh1/huAQBgdXHNWrMppA6rISPR2TjK1IwW&#10;pYudi69JOS2LeA+0kQmzkXqN1/8xohWo+TyPPvPR8wVmrg+3/7vDobrCj5NW6oWjG8LwjQlTm5DU&#10;FtTemcTix4yhq/n5Q0fdAQDAWuBb2RjVUeq4SwWuS16EgjKdZkP1ul4Zl5oO8zdpdbn693pGkV8W&#10;5CTzHEqQ5f/7U3n+a/h+2vDpsVwBnch5IosGafmtJW+opJVs3PsyztQva++3RTSXFN8Hx1xWzYcI&#10;T7/7jt85G6kf5t+2i66P8mF9LGNGhaDQhuLema1vmGT53+H3wqgicNve4vup6Wb4tR7AAQAAWB1S&#10;tAFTtMtoQTlanKbIbmxMwVL8d6ZeoMVmUmU9ckx1Np8Tmup5XveHaDpU/346zP/i4WjrdL3vygh1&#10;Mh751DYHo9veTqtTUxzCj5VaNP3M0Q1hhLxLKU1Imudaa/skFj9mLLbO8Ujt8/cXAACOBeag3k8h&#10;QzhoZei9Qf4A9ZxSZg8N2+TzwfgOw6ZeUJ6NeePhzZtmo3zMK2FJlDnV3JYPn/BppJWGgV752RTa&#10;OLMNTV1h7dL9jDW7VpViQZm1MB1Jxbuzm+pZ+L/76jG+jya297v+Jm+85S3/yWyYX+LftLvUF6YX&#10;tgb1Mfm3Lyk0+7Fmkm2/z30OLXOGtN5Zkkah5ioAAIB+iBstVJX1AW34VcKUBSld13SYX9Xrfw8N&#10;1TNvDLffV+/Pz3hc7OS98cn8ndOL+SenQ/XPtON0IvVTs4t3/FcLN6RBaEdmKhNyvKHO622ftOLH&#10;TIVvvOoqTIMDADh2pDIgfbMDqadUWhmaekpp9dz6d74NKylgng3V9+mVsFk0UXW9bdWz5X2dwavc&#10;bmyf4ftypcNeuM5FjRd6dus83JPufzG8em1Mx1J8CFAKxgO1p73bBhXZkmcWJ21vYgosqnM/Ci4O&#10;h/lD/Fv21XSk/nTzuPx4XFJ540s1VcNL/L7M7w9lkqjHrm5u3sS3relq+DXvzAEAALBauNRVLlr3&#10;8t41C/KLF9TvmQ3VD/L6v0XXD0fqycML23+k3k9x30+du2hqnyyKGY9lYsR901H+o8KxOtP1ofru&#10;5r1o4jv9DFcKE5LmwudtoJSi6YH4MVOSLqbWtL/O8REAACyQtLAUhj1LXN68+x2TQf4qrxgWKols&#10;PhTarVeRpK/Weu2C+givgNt0fZQ/0dwHb1y4mA7+8z+WunyruWfSla7MiJ5VZEfya1sldMPR9T1d&#10;DdF73dU9nmTqLv5um2XPfjRnIu4c1IHF9fN3vDfF0KXpSD3Pjm3JBtDLm1AoG5yGp9EwtXn2qHpl&#10;MsifvXwmv5X/nmM/z2Bh+DUAAKwBvJ0apI6mUuoTw33Q6jIyAGnuRtu0TEWbYKheoTmim6tG120/&#10;t47mnQNqwzTNXdpXdBZmmF5tzlXZJFUCQ+jChU3Gg/wH9HZiKqkf5MdLTayRaxOyIQEAx4KkBuTN&#10;53b5/iWuDPKH9EqBKcv/zpUN9dX0e4+0dq2REdDLScMrrjT3oc+JsnPQ1lNczIXDr6lFlOnE9xOD&#10;x31baVUG1C41jpfVA3jU4CzNXbqv0Q215SnNPI82fuT9H/3PJpn68/wd15Sp//kHv2Xn1/Hta2xm&#10;erMjgIxD7TsOEE0oT4FJvV/925ePnxLKdNzdvM352VSToGvnF6uurg8AAEBabHWVq6ThyuuGOQtS&#10;7mwlQ+5wmD8wHard2Sh/9vpIPUf/Pb2Qf5I6Nvnv3Y1HfXTJtQfzdxb7TtBZ6qvpSM0OL5hHmqSN&#10;F+adwyFMsu2z40H+Fa29mEKZ+nZ+vC7oaIXsSnR/5fcZAADWgrQGpNvwZJrvUasUBFEWIf3edRg2&#10;T///4gX1m6dD9TKviFs1zD/X3I/hHlnN1qfen/+GcZb/S35NdqXvmavmhkvYsFgNUS93bUzS86HK&#10;mBqGZMb4Gmv0e7pPxb2id42G1Jy655Fq/2uX2WhSkRnQsfHYhIy0yUB9ZpzlB/xdH2dq/3K2bc2Y&#10;tjXgmnMvzkb5x7RvOEJvPHD7b6nPwWyAtndC9IX5HGO0OtcHAADAjms7uU3HodyXsyDd4hMTxWgX&#10;95EGCwvM0OJ405H69HSo/jlvb/Sh6VDNZhfz71q8ojndtCHiMmonWf5DvN0Yq3Gm/p5P524s1Eb1&#10;eGdChEVqAADricFcC5ZL42UyyJ/iFYOkvUypehuTEcG0kAE5G935bl4RO2mYL6S4mxp2bddKi0bw&#10;a7Lpypl8m+8jFWTQyY2y4y4a/kJm5Vzlu9QU3+Z4qWgARRqPNG3C3ob6yHiQ30fZvbb5CDk0vJjM&#10;Rtp2srH9Ydt8jzVtw4HqTFjKXqBhRdo3HKX5QlCmhvkqZQeah6iH6zhkwgAAwEmhqjO1stxbEaZR&#10;KE9t5m+jBRipbUFTjjz1gfyd/Dc+mNrsbYkDEn6d+IujS16h9slFdf9sqP6B3s7oUcP8UX5dNaY2&#10;Tn09zQ7+uoO+6Ph3jCdChwxTO9F9gb52FXNpb2x/mB+nD1LH2YJ22+JRAABYKZIXjA6Nl0mmPssr&#10;B0lkeNTbuDUAFns4Qw3I5lwvhGlIR1uQTufPr8moLP88374L7I0N6DiJjMeYIevUU0zzEkqLRZXz&#10;FKrnaMJwvl0KbMPJmg3aw5G6yL/feLUZkKuTHVgGnR2Y6I7z+QIAAFgNEmVbaVMZdUEx7zF1Smb5&#10;Va19UWarvUGjpSgRgX7Lt2/D2IHpWLeR8Ri6sjVxeHHrltlIvaC3L3oWS6hoIrdv5OuRoHvp+M7t&#10;t+1LgszoVCYktWX5/vukHLrv8i6FK9TsBQCA3kltQLaZcoTL/IjUW0W9ovU2lh7NBS00AC7c/i6t&#10;Mm6V+szRiVbY7lFb+vs4yx/h18Y1ztSL48HWN/Ftu6LqKXcwdKH1UzHhefSq1pNs+32i8ai9u/mb&#10;1LDzyYhsw9woXhx6TdAE8fo3HKfmJO2G7ELvLIqucC0X/ZRucR0AAAD9YGur+qjLDraHH374q8Zn&#10;1J8YD9SP8/aERT/qO0KoylzUro1k65gth1q7G498gZnrozu//nCoPjMd5f+Oty36l/rMV77n2379&#10;4hWWmN8VMh/dTNqayqxtyYgMmxeyGD2TqX3hnXDSOFOvj7P8v38qz38N33ff9DAku5RDIhAAACwV&#10;cyUUKrd5ViaZ2uUVxWKlkX+Kb+PSIOANC7/hmeqx5gIUNbaKlc87ySFjZjzIx/z6jq5zoF6r57pc&#10;BlRR2a4PWhvtl0Nl/Bt4nMJ89Ox1vjIwD/HxwTbvI6k58fZsuPXN+jccp+lQ/XTzfPRvI6wRXTM+&#10;vfUhyvooMz/UXbHfvsEgjZJLJxIAAIDVItUw7K4yqap5oR/n7QcXFZ2dg9xr4Y2WjvZdihfqub+r&#10;WEjOmhTEO3qLVbWH+cdnI/Uib1csSf/ja9+tL/DXkoCwH2M+20auHCnAHKN2EiVq8HeiTYVxGTns&#10;mhJminbbkeYjZEJJH3eL2sdCNQCAlaWLgpCbgBJGY64c2vkY/z1hqTTnYpXb9VH+hFAxc7167cJ8&#10;uHcTWzaWz/WW8+fR4jvqFdJ4oF6mzLGQoSUEzclXV4hUOcdmoFWZVM6NL2gVVMxveSnGEOOUw6LU&#10;F7Tvsk2ZmsU2zNrmfeRmP61SKXzLcRqqI/PNkEHhnf345Afv+c9p5cXJIH9Wu2/lvfsb40ydu7Kh&#10;vppv24ZukCaQZ/YDAACA1SBNneCWSOCL2Ob3UDGPn8Mc0jVlxlmK+7GghQVmiNlD6j20erbWnlia&#10;9JFcRJWBJ3ZaUvsqxcgHl1EZoQY3ddqahuwvvCNZfrVtkUMb9fQAlrbwqxSnxsxV2seQ7EpYqAYA&#10;sHp0YUD6LNBA2VZUkJP2NtTFKxvqPfw3NWWBrR9v4dgse4fmc5wO8zf1CpqynfI3r4/U4wcjeVU0&#10;13tDDRy+bReQwTPJ1JNl5ccrXfUGVbrNeTNDqO5xu9ELLUnlEGtq5KVoLHLoG+TvlrMy9STfnw+m&#10;hvGRWKP/8MLWI/ybjhXNKVnvX+p88G3I0TyaNL+rdq8kZfnnm9NOtGEwSCOF4dcAALCuOGWhOSh1&#10;9tR4oL5Hq/NClOU/QXMD8v2bcDHE3KTPi3jj4x//tdRmmI7yf8HbEsvQdJQfTof5n1y8AyUpzEcy&#10;WmejrQ/R9Fb8b02ktpOg4GzLJz94+7vIjKQkjnI0nXqc/ntvkO9Qm4v/3ofJQN3vMv0QaZzlB75Z&#10;uU3aOt0TCwvVAABWB1eTzU/d9J4S7b2Z+rF5ptR0pN6gzEi+2ExN1Wvq14gLGFbgSpEtmuWfKrND&#10;9UpQl3rOx8iQoIqqm3cD8ldtOrZPCh5DNTzqFf19clSmXuf7dKX9XdONsU4MyEbDmjcMeedGG9RI&#10;Hmf557T7ZJX6K0+9P/8NfF8S7ffMX6GZCQAAAJZPOsPNP9vfRDFihzLTtPouUFn+eZ9RPybjzVXU&#10;/uLmzY0H87fRiAnehliWKKHi2gV1f/Mca1rmaNzlbasaWkiHkjSmQ/UyP165wI551IvbPacpbdIa&#10;3TGMs/yT44H6kva+2ZSpXyHTku/LB+94M0Jo4wEAVoIuglgSr6xT4VJQ8ywlmptldn77w7NRft/h&#10;BaWai0xwqgmoTRW1Rd2sjEtZj5ZhAGZl6oVYE7KmXOnOdVJuKI3Kyc2pcWZqHKamyLDl75Gn+D5d&#10;MK0yz6StzEnfs94oDhcNoar3LQVxvFxpY5Kpz/L74yLX1RrDyqkWYfg1AACsNWnqBr3TL5RJph7k&#10;9VysaNoSfhwTVaaZcI1tkg2ywnxchRWuK5H5SLENP0/CNq82tev5My7nslTnZyP1BX4cQa+aRpA5&#10;tutqBWdDpmKyob5jPFD/nr9nTsrUPx8Ptm7j+/ShxyHZhWBEAgCWSlcGZFcZgU4NiYBjpxh6zOeo&#10;i+WvDL7t1+9l6rJW2TmK5tu5nN3xXr7fGAqD1nOybshFZZZjqoVkQtjL1B/k75CXMvVv+D7bsDWO&#10;m5K+rWsP5u+cjtRMaBQHiRrd9b55771v9uMPFUOE8n+p3SMHjQfq/xyfvvPr+T6bdDX8mh8HAADA&#10;euHSUe8iyXwLYTxQz/N6Ll7zDkMXAmId0RQrEhpWyXwcqTdoWDQ/T8JmaknmY5mo4WQ8HolGojT3&#10;UUP3jh+zVQGxWwoSZei+Gjqnf03PQ7JLLemeAwBOOAGVspN8A3Yf2nt33QPpMuPRZahAud/CJLL9&#10;PmEG0XhDnRcqOT9lKtkwGk7RwChW0T53VbsPUIsWDUfeEFwGxQTf/P3xEC2yxPdpw6+xJWcY08r1&#10;vEEcoulQ7c8u3Pm7aJ+Sueey0FSTK1l+N78/PhqfmZuhEo5zLHkJPeIAALD+uMyX7qIU85sXqwiH&#10;ZpZZNM7UL/sufBfb3iBoSDJvPyxP6rXDC/KiPGUbwWw+Nn9LWYyzkXpa33+7piP1fHNfNVI7ylGi&#10;8dslk4G6wN+vEO2dye/l+w6hi/adXXKmLwAAdEZXBqSPCeiLS2p/WxZZ1UBzaoyQUSTtT+5lTnPd&#10;ZY+ceoNXcL6iXr2Yldp8oOdC7xMMSa6iEbhfvC+nzl1cFcORQ6up8/fHS5m6i+/TRDnPqsXIFyQt&#10;bkVzFE2H6hXeKPbV9ZH6dL1P/l2HdKZcGeSPavfHR5l6ge+zie+9c5GvyQoAAGA1ae+od1NsvTA+&#10;vfUhrX5LJN9FF12z8qS2BvHlkcpmo/zf8fbDMnQ4VP/g2mj7v+XnSNjiOn5t14dbH52O8h/l+3fV&#10;9ZH6e8391bjEaTbx8+ySKwP1DH+3QjSOXIixSWXgOsWoCbUPIxIA0Au2iipWXfViOQ3DFozAxsIq&#10;roX6fltGo3T/eO9iCLSaG6/cQjUe5I/y/fcB3e+TZ0rWWbI7l+jaV9VslPjrg2/79eNM/R/8/XFS&#10;pv7uU5vuRjc3+VwlNY5o7iPTSvdOGuYH9TxGZYCymDUQEoBNBurPavfIQ5TdwfdZ41b++SlFpgsA&#10;AIDVILSO5QrpgGvSpQF5ZZB/jB+vDWl+Zy5T7JJqxEWspqP8JZqChp9f1TYwTiXFTb3pMN8ph3Dr&#10;x3BVc+7sJona/PtS8kdq+HsVrEzNYlfh5vSfDVkIRiQAoFskAy2ZOpxbwlbJNrRfml9FQ8zVdCwz&#10;1oQVh8thCne+u7lSLiFlI8VWmuNBfkmr3EKVqddj5yZJBTclU/XS9yMypupsxnPP1BmN1KCl521q&#10;tHYNPdtJtv0+aujTysv87z6Evnc+mQjRDSqhXJkN8wdmQ/V/8saxi66P1PfW++HlYWjwVaxaL9wn&#10;Z2XqF/g+a1wCKF+l6DQBAACwGkQMgdUU07bp0oBsm6rEhNRmd7ne6Sj/f/H2Q9+aDtXT1y5sfSM/&#10;t7ZRJdxQorkb+b5DNB3q0zylfPdIXbZPaK59/l7FaO/01u/jx4hlSdmQpNYkHAAACIIH3GmlZyG6&#10;Uqz+fPrOd5tWcu4iCCdJw62nw/zW2SgfNxe8mA7zq3UPZFnxLxpp0qIZPowztc8rtiidkeeJWSXK&#10;OSXJzKsMytKkfKYbo3JuJs4NxaLxtkuNneK7KIZLl1mMdG7ckF4m9F0Uc4Rm+ee1Z52p2STLr1IW&#10;ra/xfHVz8yZxnxbRcGO+HxPlsBx5XiIfSQ3SIhPSszd/OlQv37i3vEdl9kB89iMRO5/mZKCMGYm2&#10;ICNUodcJAABgNUnYbtJMJle6NCAnA3U/P54LUpu9KVN9OB3lT/A2RL9S/+v177rz6/h52c3Hxfn9&#10;fvUh9RtnQ/UZfd9hOhyq0eLZOCeI+KqTbMiiA197r8L15AfV7+HHSEW38bpZ9G6ZTHkAAAii6wLN&#10;t9C6nG2fXTDfCjNFPUnz0/Hf2hoQ/tKzHinTkYxHXuEeaThfdEPq8eM9jj6MM/Uir9hiRGYUP8Y6&#10;Qs+nKXq/atEzaIoakbXqf6u34/tdJ65sqI+MB+pv82csaTxQP37F89lTFqXTqpWZmvm8V+U3YjIf&#10;dw6oLKrN3nq19ZZvXGuQvjFU3zIbqR/WvlVBZD5eu6i+td6Wl4Wh2Y8ENWrHWX6g3TNXGeaAlEzS&#10;BNrnxwEAALDepBqGTXVOaLupmFs6U9e0Oi6Jtv87fjxXpDZ7Q6LhOhvmj/J2RH9ST9MK3Pyc6DrM&#10;7SSKa+YZbNNh/rXTkfqsvu9g/bsvDRcz/tqSQ+hc67Ze/XuHtl5Tu75xZRsJVsA+ku/CSL7Yn3fn&#10;Sn7vAQAnFB50J5cwXNLEJFN/hhfmDf2ryYZa2FeqxhVl2PHG1eFQnW/LpqKMyOY2eqVgXkmvjfEg&#10;/wHhHgRrj907sJ5QZl3I4kQhz5/MRckIL4019fjl7I738m1MFNmtZuNsl39/TVoXjGJlDDXSD0fq&#10;Iq0Qyb/Zxrf7BmU219tIGRGmLAhXQoezF8rUg3x/RFvjPkRUB/DjAAAAWG/Kelcv84Pk0ZbnUIea&#10;VsclUOwCi7aFUqS2+/WL6lt5W6IXDdX/VM9T3cRuRi2aj1+8oH7PbKSe1PYdoelI/bXm+VSZmLa5&#10;H60rXBejn4zXsyiK/2z78mEyUM/xdytEZGTSAqJ8/12QKv4NkTQCCQAAvOjagHTNIqI55HhhLmkv&#10;U6reJr5xtTg0gaBh1bNR/iyvaE1qbivNbRe6uEP0KrpM40EenI0JVoP/P3t/A2bJcZZ34yYx4AQT&#10;HGyCAyI4oIBfIlgllrTTveuskggig2KtNFWzkj0bKSCMkHf6jIwAJVGQQCT6vwheQQRREtkZjLTT&#10;ZyScBQRRgiCbIIhClDCAMEoQiQIiCCJgbO3OOSObeP/X0x8zfZ6q6q6qru5zzsz9u677Amunq/t8&#10;dVfd9XzQZ8g/Vxetx/JWPqYNWUf2w4tXlnJN686j9nQGovr7q0P3+6pImdhSavV2Im8dDcRTZZOa&#10;7P8m4sy5ZOmS6t/y+2DbEgrEY0fkUdd0dlIaif+28U7xF/l4hDnNyl9tjVYAAACzia2h0yz/kkrD&#10;WHwbf861VRqJn+Dn8cH0TNXNAWhzc5yIV/g6oEtRrUZ+HUS+MWva1J00H7dPiSto3sPHbqvRQPyd&#10;6jXVzdHoe8jnaCZcjUh+vCvUzIh/v3yUxuJDfOwuqTegu1eI9x4AcEDhC+8uVBfdVJLG4gy/mWuV&#10;NVTZ2wlscfNVDIvtlaWFuqgpRYl8tnq8KTrJ5yY9XFi6SnntLZRGi9fwc4D5YRgtXZ7G4jn+ubpJ&#10;vDiMl/46H7tLzLWJJifI1NyJOkxSR0X6XY0TsbkzEA9Rl8Zqt8emHXYXQ7NEl9YcypSj37FLeg/9&#10;bZ1R3OJ+ZxLSrwEAYJ8SMlLK5/lKUFkX/qxrq1Cb6rrsh11pGnDsrMo7lLVAJxJ/ROfi5ydyo8/O&#10;fNw5df3bqWu2On47UR386jXVZ7ksb/nMqVzWp77fTYJqqmflvjTfMyc51trPyhPE4v5hLJ+n4/Ps&#10;JvEiBaCY+h/oCPkbd5dbIAEAAGS43OB9ZXNzKm/AVorEDeVxdSkUJulSrkeJuKGMkrLV9mBpYnJS&#10;V1PG5+EbshFN1bQF80cay5R/pj4io5+P3RU25uOF2+QbKS2o7reXNX9K5APj28XF5dh1Ey46J/99&#10;18HvgbrIhzbQQsmqHiTV1KxEeHNMGxxthPRrAADYvxQZCMq930e+GT1EQ4klN0Xy34ZMdTWbZ2oZ&#10;JYqCpPrRfJ4SUjQfoqZ61fOW1EUZ5mbQXl3sncHiu8YD+Qt8/LYaDcQfjwZCVq9LP9crvjct5hl5&#10;lJ95bKZNm/WmDio5pHzPHETliviYJvLGN+L+hs3pl1wCR6YdDdnmvQcAHED44rsjaQs6V9HVmjNL&#10;PFg91uWmqzMfx4PFK+sMEJ2y7rmsIHS9GepexHsjlreqr91dVE+Sj+1CEcV1ZxrJh6k5SW6GiQep&#10;CzPtbPO/B2EJ2UWyrxo1NuZj3uRJPMd/WybRb3RnIB8uayEVtSE1v7X8PDaTIe3CQxP10BaqVUXN&#10;tPjnsSuqkdWwe97FvZovrgAAAOwvXObIjfJ8Pp49duz1QWrtUaRaw7PSh5oAAiVLYGewdHw8kL/B&#10;5yghNBrIX6KACH7OIlKzZuN1MsV5e7B4/TgR/5WPH0SJfLR6bXWbo7o1V0m+Ab14ZSmqy03/jf8d&#10;UR/1qcjLDBvG4ruU75uF0kg8ncaL7+Tj6aDfge16NzMoF5au4mPU0cU80VFKc0gAAFDo52bVXDsm&#10;jRbv4Tdfk6i5Q/XYuocyF49EJDOjqdkMF/09pTVUxyH0hsuebOthlmQTtpbFuzPD6chesw1bih26&#10;W6zSfunhe3jROcIT2DGMxX3Ke95K4hZ+jpAUtVk1NR/3Ctlv3y6+cJyIH+e/LTuJpyk1m8YpFg36&#10;c+Uydu3TpXOHjn7kUCQyLZ4ozZruebTrbtvMJ+giMpeysAIAALC/cJkjN6lNFGT2/MtKwfA5iZ2y&#10;EiU1WQJtMW1q6uYFlAGlzk3aiVKldWsL84buriZKSo1PLV3luq5x0fmB3DWYighbwxxsMiKzJDMc&#10;E3Emy25hY+fBIOKZ0UDcxc3I4lxr6nn0os/NNP8zMYzEQw2RiZOK5LMuna+Hkfj/lDFqlMbiP6fx&#10;iS/l49RhMS/uXPR9dX3vAQAHiH4MSNX44+QTE/kSv/nqRIv26rH2KSaqETpK5J38AVinUSL+p253&#10;sj76sSLH3ePTR+U7KN2Evwe2SmPxHXzMJvK6JA4p8bvnkqlL3RJgRxqJp/h73UqR+E5+jlDUpYFU&#10;a6FSvUf+23LVzkA8WEYhNy2waDJUnQjTxEg3oW+6T02LmugMb7VJiwIAADAf2M+R7eQTXVYyXFg6&#10;sh6JD6aR+L/K3KRGaSx+Pl0Q7+HjhcY0l9cFEJAJGcroo2Z5r35AzU5xNR+3E3n7OJG/y8cPplXx&#10;fdXrq1tD8jkGldFxafJZ1ORXvmv1DXhUkRHp8p3dWBAXN/clEC+uL4hVChThx5uglGp1nGbV1QWv&#10;oz5dvx/59EAAABwA6h4egdWYhk2dsPMivOoNuBSlAOtu+Ha7YhoD0qU4cyJeoRQBPoZbaoBaU6YJ&#10;2l1LY/Eyfy+aJe7jYzWRR2Y57P4xUd1KSjfl4+5HsihRahZEKepFh2iauPC/a0Px2f8hf59bKZos&#10;YRCKOvOxWoJgvHr9l4wS+T+U35eHRon4F+NTecdo28mW6Rp1C4xZoYv7tOt9CAAAwHxieu75SZ1L&#10;u0LzfZtoyLx+sri/zzrmpvWEzkzZXl28bJSIF/ncxFZ5vcfFe3hJJyLfKK393DbLedUfvU9+znhV&#10;fPdoID7BzxFO4plzq4t/uXp9prUPT73eSZYWRwPxn9UxmzUaiAfPJTd8fjkWYWHM6uSUmj2Mli4h&#10;k3EYibVSaSTvoLm+bh3aRBrJR/n320qR+Kd8LFuKGprGxo39yK4kEgDgANHFwlYvuwkL3fBN0XeU&#10;DmyqX2cbIcQX3bYTB1NqhJv5uCvn1McideU+m05tmVlZadRjC6XmDmP5B3w8V6WR+OnHjy5+FR9/&#10;P0CfA9XDHEbyrOmzoAkz7Z6ejpaO+0xSqlD6PB+/tSLRuBngSv77q/kdFKnXBKVP899XO4mny1Sd&#10;ehO0XrMa/UiEnkDqUsoAAADsT0yRfb4KYSjQJi41acvMnWzeT4akeJHSWrM647G8eVpZNWYTUt2o&#10;LJrp3e9TS57Spfl4hMVcZtd83H7/DV8wSsQP8vGDa3WyfI95XjLZ9Tqr79g6UlQ8rjNpbTeeq6L3&#10;lUdndg2tXb2DOyLxNB/PFZ/3qQNNROsCAA4w/RmQqvlXRx4NKR8udp0eov/N/4bT8LDOVTFCCBsD&#10;cpTIs7rUiDY3dN0kxoasmUUs7ldM2ki8QqYXTdh8TK8s5aAh+tRFpkjVtjway0tpB7K6I7keibso&#10;CrHLHfJs8hDLB1zfozQWL7h0suMUhrwybitFMqj51JQOw2tGjQfye/lvLIDS87flkbf1NYn08v09&#10;9oHt5oqL+p58AwAAmB5FE5PmObK17IIK5hmTwWbawKMUYyoNM07klmaOsquii/bNOkONaJ5T7UUX&#10;fjy5/i+NErHGzxFao4H8lxfuvvtPlNdY23imMr/YXlm8djQQH+Xj+Wg7mUz/Lqm7liZRVKvL2tQX&#10;ymZS5uK2iuSzfDwfXGtodiVdJDEA4IDRpwHJzb/Q2O3wTk6adgbyn/CH3IQS8QPUrbd6TKibeNsd&#10;5MwUO3zibSFSnoex+JDy0Gup9Vh+Iz+PD4XpStGfr/BzVEW7i1SHkkxKPkYbaDybVKE6kZnuY8j+&#10;6NHrv4SP1VZpLL+Xn8eXpokyiZtd44H4YeV3FkSTJQdMiwdV+kLps0KbjQ6T+phwAwAAmB2aaiU7&#10;q+M5/SxgmkeYTEiCIiKzJjWJfIACGHYG4kkyJkcr8o7zyeI1JuORaMqqqpqP1ESTMkDUuVBYUfRi&#10;dR3UYGbvRmbSpnBRx1EZ00d5urq+A3rbtWzXRmQbAzKN5D/m47UhXyubv2M9adO1JwIAYB/R9qbt&#10;pu53TGseiruqpgbQw4w/5DLlO5iKQRi6nsYspH1SV17+wAshqgfJz+VC1gWcoj0Nqc61iuRZl850&#10;Jih60TXq0SiP1Od/dfnxNyvjtFUkJD+PD00T5VJ8UrczkA8rv7dA2l6Z7JBp81ud9d1YjzpHtZrl&#10;aE8AAADdELoZTR9zehuyueKRpYW8PE6RHROL+6kMTojMmJpncNCUUovNxrXS3KN69KOB+Ck+B+pC&#10;o0R8S/U6zevGvdRrMlmpsQ4fq7USczSgzfqvSXnDwnbBITqyMlo+axlaSx1eDL5ODBVIE0BrIX9D&#10;AIA5wfwg6UZd32hsdnj5AnycyHvLh1tew0U8zqMeCZtor2L8rONa+VqzQs3GicX0o69od40/8EJp&#10;fUEu8fPZ8Hi8+M40Fo/z8VyUxuJXN1pEYRZNkT7Kx22jNBb/gJ+nibbRlxOKxLhtTaVi97vxd1aK&#10;/+a3E3FKmVQG0igRv8h36ut/s+5Nofok/IKxfeQ1AACA+SS06cAzHPqk2KS+pS47Jq/JLR9oO+8x&#10;v2+T9Q59sJlT0b/vRhYOFt81TuTP8flPFxoN5GMXvl1+Tnmtdeug6mYuNdbhY4XSuUR8dXmeKnZZ&#10;cNZyalhjQxq7r7XSWKx/+PLjb+ZjcbKGmLF4sqif+mIaiWey8lTR0iX8b6vMSDTkgYimBgBU6NuA&#10;7PomY7tg56YDNZihQsm6Wo97k4P6m3RuPJrNxKKWm6Y23V6H4GlAzX34Qy+cxJP8fE2cjq5/u1/X&#10;b71o8uma/kx/39X7Qrvy/Hx1ZF34NON4qWX9x/y3YIwG0Ip/t8eDE29zLdbuovMrk4XS6yal01w8&#10;2WDeuPDVbBuuAAAAuiM3kPhzoZ2m8UzJSvNkZotmnqNTJJ5ua0LWmoSeaxubOVXVfKTIx3EiXuHz&#10;ni40Gogxb75pyiqh6MPda1wV7x0l4g/5eOEkvqt6TSVtakHWKVR69vDI0qFhLH5d+W4alMbyl9Jo&#10;MebjVMnrxIsn+bFsnAeo4RM/tmSGoiE369bQAIB9RN8GJI8+7ALLG6lVOqzN5CCPYrTfKdM9wOvq&#10;yXSNd2c2Sz1yhRpNaoIetsNY/Cwfo63WY3E3P1cdWWdGzTghRCndLnU7H4nFlytNh/z0+74RqYRF&#10;V0a9NBPzLtOwqcB79VzmJi7TNf5t0N0r2qiP+y8AAIDZxes5XqO+569UXsdrkzqSz7rMvXTUrZmq&#10;9RltsCnpVI0qHK+Iq0cD+St8ztOVRon8h9XrrdsQLaNAQ9d91Es8V72uEntzvT6YxKQ8PbudQbYe&#10;CWFZ1uml00fkUX58lSxYw24siqR8jvoG8DGq0PsX+t7go1kviwQACEDdw7Qbdb/oz1KelfOqatrR&#10;srwZ79ZkKckKUK8IkRWdTsQapSKcX5ns4q2bdEzDHNg4Kr6CP6jCa2mRn1fHxoL43DQSP6oeH0S/&#10;71L7MJDhZxTtSPJz1lF0PlfGcRGlY/BxbalLu2mWGnXX9SSVfoPluUz3g7bRj1kTKKoRGsubSeux&#10;XKYJIf87X8zGaQuh6DcAABxo6rICvNXjs6Up4qtWAToK16+b7AISbFJfq0YMzZlGiXiRz3U6UyI2&#10;q81y8ig5/fWW13lByj85GogPKmOFViJ/t7yuKnUGaXbth06uVtdreXmsLGrSJmil8nrzMluTZ7eH&#10;GltSjXzlu7kr8XiTWeiXpWWXkeb6fnSkoPVVAQAzRv2DtBu1uXHb0hy1WG/45e+L/mFbSOnglZkq&#10;edc7U3ppWj7Qi7Ruxdzs472p0qYzm62oMDg/r440knfwY0MqjcULNqnYGwviYn5scEVi3DTBqLJ+&#10;+IbPT2P5Q8o4lqI6MmTw8nFtsG02UyddhMTOqvi6cUe7+TvJ9X+pPI/OyKumC7lCtXbou8Tf44pe&#10;IkPS5rtWR/h7c/ebPwAAAGYb0/yznfppSJPVfFSfuU6i5zMf1xULE1fbXCMPbLBZn1QjH0986Xgg&#10;fpTPc7qT+L3tgXh39bpN6efVudR4IL5ZHSu8RgO5reskXve+2qytaK7r8rugv7UZ10Te5JLWPeLB&#10;YSQeou+lbYQubXjz77WNqKQTH0uHd8ZTaGkyqAAA+4Dwi9xm6cwIW/Kdo8V7KCKMosio8x3/G0Jn&#10;OmjFTES7lOvJqMei29tdReds5WE5KXF/eZxpAtPmgebKxhXiL/IHVHjtvWYTlKbt2yHOSZG4gZ+b&#10;sx7LW5XjOhBNIPi56ygKrjs35qGdVttJTZXmujDLW/RbLiama3lUr9mo1P3u83pGNr8bV+11QNfu&#10;intMak4fle/ITGDL72kayYd/JLruz/FxbAk9+avbcAEAAHBw6Gjub1XayBeqY0cbfPxZ6yqaE/Gx&#10;fcjXGeY5D6nIdqJ5FElTA14Vz84YJ+J71DlOd9pO5L3V89emNhdrKGr+181cTq/q9RG1EZqO2S5+&#10;UZFh6kTakkbiIf69tlEaiX/Hx6rD9X3oQq6lDQAAc0BHk5BGud6os3DzSN6prVdoqOti/bAnA+XQ&#10;8nGfqMedZOlrx4n4cf5wNGmUiF+tHm+6xr5MSCrKrbyfoRWJxklpiBRjG9lMPHODWz02uCzeF05h&#10;Qt5vY4Jlv5VIPORTeN1sxC9v0e+krg7O3m+JH6s3IbPf0EA8zX8rvqI0pT9Yee+fKcfnvzGf6Me8&#10;I7rc4u9xk8iE5GPZYL2B4qIeU+QAAADMLt1EQdLc1Tw3aEt6ePFK/oz1lWszQBPFRq12Hu8jbpZR&#10;E5iarKrgGg3k8xdu2mtYUvf6ek+93pX45Quve92nVd8n7UYziyR1pZiHORlwfRmRaSR+in+nbZRG&#10;coc20/l4dbQrwRRGebRpd/cWAEDPmIyCzuUYgWRhCj3PTUhThKGPql3oSkYr8g7niUEiJ9JU6t7/&#10;sqhz16Sx+HnN+xlOkfgefs4qG1mTFfvOcK0VLV3Or6HKMBY/qBzThVp0pKbvOv0m0kg8MzmmGOe1&#10;ZcSDlErOj7NBV/s0+9+sfk4TpghKnQk5Giz9tdFAPKn8Xjw0SsRPlOPquiK6mvtFdO4ryudnLXEf&#10;H7OJuvuCn5B+DQAAYI+Qc+RSNFfg5wnFMBYr6vPVV+7P5TpMKcou0pllVNaJz3G6Eq1ntlcms8rM&#10;c5G9OcV4IG/mY3WstHqNhN4kVeuP++BnRJ480+Wmb5s69WTk8/GaKIISlN4FvavD9xQA0CPmh0vX&#10;sq8XY52eq4ko40aKu9SC0tTgYjwQj2seis1KxEQapM4gqaoPE5KitJT3MqjELfycVbrsOK1VJG7j&#10;11CFogaVYzqR6Gyi7kMREfHA5E7nZOFu2hkfDxavzEoODOQTo0SeHQ/EI0Xt0zvPD6SyQ2moJbPJ&#10;dzNf/cCNbwkRCUnXUY7JJ0w687OOtWPXvimN5KPqZ+ci8XvU7ImPXYfm/WolpF8DAACo0l0UpNsm&#10;ny3DSDyoPl/9tB6J03z8trQxdOkZrdskHA/kS3yO050mTdm8gZ8+8q38jLeTpctHidhUx+pO24m8&#10;vXqdphRxHk1ahUpnjU8tXbUzkA/TPLaqfD4rbqiW8iHo/fAwmje7+D2ksfxe/p221sLSX+Xj2WKK&#10;NO1TdZ8rAGBOmJ4BaZ+GbWtQUcopNVWpHttmQkAPXm4AZukQA/k8fyDaa3LnqYgS05x7T/waQkN1&#10;Nfl7GVTR0iX8nFWyAsz8mA7VlBabRvLb+TGdKBK/zc89LYodXr6DvGsS0mRtOxGnbGr8jBLxwjiR&#10;955LJj93bUo3280c3Xb9F48G8of4mLaiEgc7A/HlNJbO3Hf9LVHZB+Vz81K9CV9Fd92thV1jAAAA&#10;jHZzZJPCRJ5xWnW/5grQDVuHYcO1UXxDtmQ8EL/K5zmdKBE/vn27+MLqubVzNrahOUrEv1DG6lCj&#10;RIxGp5aONF2nqdTOXs1+8QofW6tEnNFtrHsYcUGNSGqGqHynLeVTlqmK73c8pFyDCQAAM8Y0DUjb&#10;gtUbkWxKv96TJrrN70ZJkV+Ti/bt9y9eNkrEzyoPKEuNEvGh31i5+jOrY9rWenM1TlxJY/lh5b0M&#10;IEoRpsLh/HxV8pRh9djuJB7n11BlPRJCPaYLzUYEpKHL9WY5edsaXPum8UA8w7/PVmKTN939hu9m&#10;FhHG3zUeyB1lvAaNBuI7aAxd3SLXKMAf+erlz0pj+Uvq5+ahSH6Ej29CN5luJ6RfAwAA0OM3R65X&#10;FwZB2M3qbudfLs/xurT1USLO8HlOcCXyf+0MFt9VPa95I3Qi9foblbE61mggn6hepyn6UVfmi5oe&#10;+geQiMdpLlwdzyc1O5QRmdWDj+RZ9XtdrzSezMJrg8drD6ou7jEAgJ7QGQL9yS4Ne31BrPKbqFni&#10;QX6812tkD6889dQ/PZQeepRiWh2TcLmBd2lCdhUFuRFPdtPTQRNBflynaqi9WKTdqs2OQqvhOrqm&#10;qOmimyTvmo+ful38qfY73OLj2Rir4m/QmLoJo24icX5F3DIaiHPqeCaJ58i8pGN1v3nX38/wyNKC&#10;8pl5ir5PfHwduXGqmMGtpKsrBQAAABDdREGq8+i2pJEY8GdrC/17Pn5oXKLkTBGj40Teqs51gmpn&#10;OxGD6jl1G7j8M31tIC8dD8R/1ozXqbYHYuI7pVtD6aIft7P3UbzMx3NRXqdcrZ9oG0jC1NqIpFrw&#10;Ll3h00icOx1d/3Y+Ths6u3fYq7GxKABgBtEt1PuUzQ14PRJ/g99ITUoj+U/48TZpzpNSI4bGA3E/&#10;fxjZajQQT/GdM8JlclLK1URxoX2tu0mlkfjl9cOLX8XPw0lj8Yf82C6VRmKDXwPHt8Oci6iJDD9v&#10;X+gazZTf/Woq0PZg6Tj/PvsqL3C+eA+lwBhSODb5JJzSuMlY5GOpoollXn5BZ+K5Rj8Sw0h8N//M&#10;2ujH4nd/Nj8Hxxx14K8u7xkAAADmH83zOIhMqcU+rC+Iq/lz1VdNpXhCUaw/FJOMS7cJS1x43/s+&#10;fTwQP6zOeQIpUYMETOvC6jwqq/3Nx+pYo4EYVwM5TMYfX1dutSC61AAA//RJREFUrwjh3DDUKPHy&#10;+Ha1wWN+LV6bx62MSCpxZdOQhjbBKbuLH6/j9LEb30LlzEgUacn/nZPXCjUY1v1oN2gCADAnuJtz&#10;YWVjDJw5du2bhrF8gt9QdUqPiFP8eMKlcDCfCGTRj7b1Qph2BuJBMlyq4xGGtFcrtXlY1UE7Y2kk&#10;t/h76qv1WN7Kz6GDH9e10lg2RoTZ1h1tpSOT3Qb7II96NP8WeDr0zqr4EP9Ot5d4nKIhiwhM1lVP&#10;rbua1exJ5J3G+pOJ2Kx2blRfn7qhYEMai+eUz6yF+Pg6DBGp3qpL7QIAAACILja/SCGfQZkpEov/&#10;zJ+tPlqP5TIfv0vySLHGOb+yCUucv02+1bsMTq3UckRmI21vc3q0KpdGidxWx+tWO4PJABOdscuj&#10;H7O062DmYynxjG5dZ37vmkXX7bu2o5qODeUJnrfpfE1/QyWqJjLAsgaw4sn1ePEy/vcck3Hdh/jn&#10;DgCYA0Ivel2le+By8hujclOdVCReoZ0bfizhYrRyU5QeYOoDqEGJ3KLoseo4JebIx+UtMmTIgMke&#10;ZPmEUHnAZtfYURcwKmwcIv3YxuQrsdm9C6l0QW9SV/nw5cffnMbiKX5sMEXyIxde97pP4+ftkiL1&#10;uXaXkv8W3VKg7VWMm022VMNQn7pF6dWjRC5TXcl8Mi6e5r+x/DWyCaBmLBuGsfwN5XNroX/+jvd9&#10;Oj9HlWIXWflM2gjp1wAAAGxQNwTDiM+p2+BWkkmvNBYvN9Um7wLbaEidEZWXgZIpn0v5apSINZ2J&#10;ZvoOlGuOC3fIt+apyOqYnSoRo3Eivrq8TlOH7up799rtS4fGifw5ZawAokY25XmqBEhJ3uSb8LZQ&#10;+ajT0dJxWn8NY3EfNT88fUQe5X+nIz9G/a3s/maoyWssH2hqYKMrsdSjkI4NwDwR4IbZTpYGAUXU&#10;1ZljTeHlNg9+Eo+ApJof/OFTp1Eiz26vXHdRdQyiiPjSmr3037n5U2I6jl9nKHITUpzj76+9xH18&#10;zDqGsVhXx+hK4hPrRxcP82vQETLdh8t2UhCCvahHdbLGpDy8jVGHQSQ+MU7Ed9LEWmfKuy5adBGV&#10;9L99d0WD1iaNxCt8fI7uPWgr34ksAACAg0UXm2C7Yk0dfQkRBbkRyYSP2yfmEjgT0qbmjhLxnnEi&#10;/7U6n7JUIl6hjBJK7eZjm+Yg1XlUlo3Cx+xBVMqqeq2GaLuJOWy+Wa2OFUKUDl7WHK/iEuzSoDXT&#10;mjA0uVmp/k70Evfz4zltIkHbqqt1MQCgA/Ib5nRuFrnsmtEQZI7xzl/U1YuaqPC/5dg/GCavZ+fU&#10;9W/nDx+dKMx/tCLv0O0qmiccardtE4bJQSe1Lygdm7/PFnqJTDs+VhNpJO/UjNWJqOM2P38d67H4&#10;Lj5Ga0Xiu/l5uoK+W/rvnVbKe0OTLP49D62dgXiorAupuQ9Zf791E9I2Blwai19VPjtfReKf8vE5&#10;TdGpHlI+TwAAAMCENiMhiJa3QhkqWZRXTTBCg56wqWvXB5bvtWJE0nyJ6hqSweaSXrxDkYunlq6q&#10;jlViiiik/1bOo8hw63ZTuk57KcTGa62spSjDRh0juBSDOLSJ33UWC2UXppH4P5rfiUHi99Yj8XV8&#10;HE6x3g49p7USTEgA5gjLB2Fncp2YUPcv2gml/8v/rQ6dSaETv57GDtiJ2Dw/UE3Qvegz9Ry66Cxq&#10;VjNKxA3UrIOMGdptpPp2pampN2kmG4eEJA/nF0/VTfbI1KPoVN+UlvXDi4f7akSzHsvb+fnroInq&#10;MBKP8HH8JR7vY/KbN3lRo2brpW4EUDSv8l3vROJx+o7rJy1qXUiO7nfRduI2jOSz6ufnqQX9pL+k&#10;i/pbXZVpAAAAsD8p5qy2m5ZOCmkMUMZT3bxUq0g83ZRC2jdFI5XG7CxTjUBqypKbkfIBKk0zSsSL&#10;5byKNpBHA/n8eCDuK5v0mTBdQ3UesTOQiTp3617byWTjSN06rvrd2r5dfOEoET/Lxwmt0UB8sHpd&#10;hKkxTjvRGk/97ENAzZiU30mD0limfBwTPCupR63xawEAzCChd2081MvNwnZyxRfvZC5WH+y7ogYY&#10;hlqP5qjH3Bypmo9kMlJNFlPEGdXM2x6ILFXd2HHMMpLSB5q0ZRO+WN68Hom7qI5iGi1es7GgdoPz&#10;IXQHbp3SWPxi+s4TX8TPbQOlHfDx3CUe7Np8dEi31kox3hPxnfy72JVGA/lPLtwtP4POqzPtTYai&#10;wXxsXZB6I5Lfrn6G7koj+WsbR8Xn8fGruJvFTfJrvAMAAOBg08WGWEXB5vqFCdnYODE3KsV9Xc+/&#10;2lAYV+q8XiOaC/G5WhtMn3d1HnXh7rv/RBZBqZm7danRQPzxdrK0WF6rKWOvuklNmWh8nC5Ea8Ly&#10;nCU6c3Tv/Tx5lt5r+uxIZa3/4hibz34zdLDJMJa/xH8vTUoj8R/5OHXo5vN9qCvTFgAQGJNZ1o/U&#10;6KuuMD1sm66HohNpl5GMQvq/51f06cb1JtDkThbVinQpLE11UKgjnj5STDVO5wWqiei8m+0oMk/5&#10;eV0YRkLadmOfUCR+euOIvKnryW+d4W0rXneRvuMjqtWo+S52oVEi/355btNErpx802/A1FkyxMTj&#10;kSuuu0j5LD1Ehj0fu4oxnaiF+OcIAAAA2BJ+U2xPIZ7PJdR4Mt8g1tRsjsQr9G+ULcWPs4U22bNN&#10;91imWVmivDTREzRuF7W86b2xnceFMCJNawlS1dTbWRVfx+drPWki2k43L6zOd15bXfqro4H4qGac&#10;4Bol4r9Vr40wfXY86ERH9lnoS21xBTHxf+Srlj8rjeUfKL+bRonfc40k1n1ufSi0YQsA6IBpN6MJ&#10;OSlpwvTAnZBlc5wq9Z2G9+o9UroppVf7dRkWz5jTVTNttp2UTAOqjag+6EJJfPCxr8ij69pAJiKl&#10;pVNadm2jnkiMaZK6Hsvlro1Hv3Rrs/gDe5TIj6jfwY6UiD8cJ+Lvluf26agX0nyjbuXKZ+uiSHzw&#10;x+J3fzYft0oXE7OmlHUAAADARDG/VJ4todTFM4pKMq3Hi5cNjywtkDHJ/90FqitP9eWVZzpTGosX&#10;aHM79DzP0ojK1MaINEWn8YyTUSLuVuZrHYvqW+4k4rryGmyiH/NUdHWsLjQaiOd236D64BZnw7D5&#10;828uTWSDT+AHrX34ODb4zOfbC9lAAMwFpt2bnuR8k/bFtk4HN2NM1Ec9Zto1BT8xEJFL1KNOo4H4&#10;e+V5DSZkr4ZuCPJ6iwHr7hVKY/Fc28moDtoBHEZLl1AqOk1Ai/R0QbvivvUwXbD5zpEZV8r0PeGi&#10;e0D1PBQFyb9/nSqRWxRtXJ6/ZlKnUdh6qBuR+LphLH+Ff6esFMl/u35k8S/zMasUn2Hoey6azwAA&#10;AGhFF5tjewr7rA5JNp9zNGbIiKT5IB+rLc1G1J5onudiSpnHVk0bqneozNU6lzhdvQbd97G64Xwu&#10;WbrEpSlPe00akIZ6h9aNFHWYDOK9168vTWSLT0f5NBI/zcexRVcyqWuFrD0LAOgI8wOpH/nu4vlg&#10;FzVWP0myMIEmQu+pA914IF5WH2RuolqRpUlTV79T1+hmlhlGS5cPI/lj/IHnq6y2ZAeTwmlS953L&#10;a8ycXDV9Z7Pvis1vnEX/jhLxA/w72KkS8X3V8zdNwkp1UYIgLw9QE+2q10vUSZ6PxXEzV+3UxXsA&#10;AADg4GG7cemjELWaQ5PG8u8PY3Fe80xvVBqJj6aROMnHDIHVvG1Pm3wOV2VvDqkcl38umjlEVnqK&#10;z9M6FtXGL89v2qxl0Y8f5mN0qkR8Z3luXXRfqO93nuWkvvaKvGtDZqUFNN/lOqWxbGV61gXOdKaa&#10;3wMAYAYobgzqj7cntd3NccH+taodyIp6e1oTqHpc9aZHTWRC7s5Vm9/UTSZ01z/LkGE4jMU6f+i5&#10;Ko3EQ48dkX+Bjz+v1BmPTRNOjsWEZiL6d2dFfMU4kT/Hv4NdaZSIV3YGi+8qz2+afFYVarKnw7bY&#10;faZIrK0d24vgrMOwY95KfW7iAAAA2L/UbXCH0CxFJ4VoNphFTi4sXcXHDkVuRGrngFrlGTDLD2TH&#10;HTq5Sv9//VxKjX4k8k7a6lytQznVfqRU7VEiXtOM04lGifzUeLC4a36qc7kwKdJVTJ3Kd+WwBihZ&#10;PyK+2npum+s30iN7r9uXaZiQmBsDMOM03uQ6ldr8xYW8cYS4P43FU2kkNmmnpm4yoHuomUQP7eIh&#10;Y3HT3Kv3SFC9x3EizvOHWEvtmoqWZuqabmIxi1B6M312rmkwpHnoeOhCg/Fo/FzHgxNvo5SU7dXF&#10;y/i/EU0TAJ6KTZMtzXewM+0MxEPV89eb7N12gSeKYvf30X2Ff+eGsXyevq8uXeE7iX4MWP8SAAAA&#10;6OJZVdUsPLfycivi45pnu7PSWPzi6QVxBT9HSAozscZI9JPJEN4ZiHePBnKbz9M6USL/1+jU4jvL&#10;c5s2oMtN8guve92njRMxVMbpUKOB/Jny+nS/D10UaQgs1qzOPQBo05x/h01KF8QpfrwvTWuQ0OJr&#10;GgDAjGFpZnUnj10cgpqDmHdyxP06Q8r0YGsjGq+680WRj/zhFULVCEhC3YHTab6iIcnQoYYvRVMX&#10;zedaEf1NJNZcTKBZxsJ4VDrrUVr+zkA8qIm0fYkMvVEy2bWxaQLAJ6M0Nv8edifxdPXcdU2y+l7A&#10;kBlJnTVJrt0AS+x+r47q2IQFAABw8LArWeSvac9Lh7F4UplTtpJ4nJ+jCzowIo21+MeJOKPO0zpQ&#10;Iu+tnlc396vO+freHCfRuo7OrZtD12XjjG8XF9PrGw/E46NEnh0NxFPUOGeUyOVXP2BXq16X7s3l&#10;8nuitXEWrKN8hyuKxHgjnvxcQqB7/zqVp78AAOiJeYuCpI51zSaVeJIfR+h2r1poYvdpe0WsaMyg&#10;EHr11VOTNeZcJohkfrjukk0TMnmy7tOxeJA+xyIK7fls0hiJh+jffI2gWcPGeCw0MVEsmsW8pPmu&#10;TCqbRJ7Y/ewbJwCVB3bRvf2sMmYHGiViYrdSNwnNVV+ndRaxbYLlJn3qFAAAANCGLjbruVxMk5Bs&#10;HJFLw0j8X3XN4K80FqNhtPS3+Lm6oljHtF631UWJZeZZgBr2dRoN5PMXbtpr4mian5Zzvk+tXP2Z&#10;vRmje/ovH1u9/kvo/LranLrU6/MDeWnT3Jlq+1PqOWUu8eM5Niaka0mzYo31+MRaOhJj6gZvE9iR&#10;NeU8vHglZSLyf6vD9Bl3o+WteVr7AnDg6GaBbC/XiYht92S6wfJjiUA3v4luZ1nKQiL/B3/IhNAo&#10;ER+qXr/v5JBMS9yMZwO7uqLl5za5w7q9ct1F1D2af09MoonOaCDuIkORjm/6/lQnVBRlOUrEC3zM&#10;0KKJaHlOwmSwd5Xq0iUhFgpc8/g+AAAAmA9sTI+2cp37h4BKNvG1QgilkXyYn6trirVbq/lF3Ybu&#10;+PZso/u/8PlaCFHt7+1kabF6PkOAyO7m+yiRN/FxutZoIP4enTs3zibn69z0ozk2RTy6BKLQ345W&#10;5B3l/NyE4b2ZEM9isiErgVVk+Kwd2zODddDfDGP5hNKoMZJnh7G4xTYwJK8127z2CSRjlC8AYAao&#10;MyR60Ca/HhNZ9KPm4a8TRc7x44n2huvkrgqF0lMEF3+whBA9nPgOmTk6zE700IQR2T80gSk+OycD&#10;nE/SxwN5D/+eWCmRH94ZnPh/aIz6CcDk9/v8KfF1o4H8DWW8gBol4ifK8+kmeoUmTP95oP599lfd&#10;ogEAAABoS2Mt5gDi85su+Uh03Z8bRuK3+VohjMSv60o/9YV/evZkDXsOrT/GA/Ecn7O1Fku9JtS5&#10;8WTGyziRzyrjdCrxchmhqdZjnMxCoc16Sq9Wx7DTKBE/UI0G1WHamGfqZJ6cxvJmxXjkisTTtiZk&#10;HxscpbDeBWCGaWtqtZXtDSKN5J3KTa9G/PiSVhMr9rAeJ/If84dJKI0G4lur58rN0zCGBozIfnCJ&#10;dtSJf0atJoOJ2Dx/m3wrjVNnxPPUHKpZo4wVVOL+8lzqRC+XLtVl1jG9ljbquwYmAACAg4lqCoVX&#10;X8/24ZGlBb5GCCmKEOPn7Btan3jWnF7jc82SC7fJN1JdcXXe5qlEKunChgi/3ei17URcp4zTsaih&#10;KJ1bt5HMs1BGiVjjx7uKMpWqY3Kaspcqcm5OU0caLV7Dv+tGReLppkjKEsNn3oUQBQnALGN5Y+tE&#10;totq6kyr3PBq9Nix3GzR4TOx4iHu2+9fvGw0EL/JHyQhRE1AqmH59bUzlrfo2uihSMYSKXto0mTk&#10;0HvvqftseRoBaI9vtKNGShRv22hbOn6nqClatwvJv+vjgfhHfKxQ2kmWvpbOoZvo5dfS/jtKO7PD&#10;haWraCd3GIkbKJq6y4iFmkjOVuprsQYAAOBgY3omh1Yfz7U0XvwavkYIKaqJx885LWgN4LMBSmsx&#10;02exM1h8F5WEGg/kx/gczlbbifie379NjZJTTVMW/TgQP8zH6lIjirYsaz+yNHdeFmknEd/Cj/eT&#10;+L3RQETluDrsg4XC1EtfO3btm4axfIl/1+u0Hstb+Tgm+HvblUIasgCAwPg8rELK5gZBnbn4za5O&#10;j11uNiDziZV6HbXi0Y8DcZ/6EAmgRGzSrmN5nnzniz+gc9F/t3nQ5LtN5okkmTymiQewo220Ixc3&#10;AYlRIv5Q+b44SzxN3QTLa+bnrWh35zCrbzOQT6hjtdZL5TkMkcmtUkqoFmwaiWf4vSFTh93UO7qf&#10;KoY0AAAA0BUNc4Rg6nr+SQahMgcIqFkyIKv4REXm6wp9enyWlp3VOrTfDC9qiWvH00XCTXa+PvE2&#10;l7qKIVR2vtYZ8NX3ZXt18bKg16aJDq1SBKIon5dJbX9T6YL4Bv49b1Qkzz72Dvk5fCwTlqnlrWQb&#10;5AQAmAKuN7bQsrlBpAviPcrNzqxf4MdzdF3N6sSNkNzI0TxEWok6z012LtbfoKl2y8lVfk111BmZ&#10;FW2SeeIy7kGF3qPMdMzNprbRjhqpXeLHA7mtfmfcNRrInyl3W+t+B9XJ1s5AfDnVa+RjtdFOMdHT&#10;7+wub/lOoGjzwWg8MqWR/GRII1I3aQ0h04IAAAAA6Ar98zm8fJ/3NrjUkPfSkaUFfs5ZwjMqcpPm&#10;h3ysEjLgthNxamcgH6b1EJmSRePDcW5QimfIeKxrsqJbk1SDKqgUFZ83dqpE/Ift28UX0rl5hF41&#10;KOBT7z/+5tDzYTp3Ob4On3V6m3ljGssHlO+5hdYXxNV8LBMOqeWtZBOoAwCYEvxm27eabhBZODhF&#10;LWlueKrEg/x4HS7GETflqHuv8gBpoSzsf7D0t8rx681HtXA0RbWNBzKlYs10bTsD8eT2QO0Gbvua&#10;6dxtHl77kdJ0zH8rNiYTpcfn0aX0/a5+h4qd39rfXPXvL0j5J0cD8VH+vfFWIn7ytZXFv5JdS911&#10;VL5ro8HSXxsl4heVsTw0Goif/tSK+DyTYcfr7NhyOrr+7WksXlbvCfWiItunj8ijfDxXat9Lb00W&#10;PQcAAAD6opvnmqquTEhaP2SbjZpnfwjZNuDQkV1b0Y349LEb38L/PTR+UZHh68brjG0ejDJKxBk+&#10;d+xUSZ5CrIv8rX43w6VeV5TI/1R97RxdtKiVakzkOoaxeJJ/z21EpY74WHXo3uvQ4rXtAQAzhM/u&#10;SkjxB4+ONBbfym92qsSvpkfs0iFcXjN/+I4G4pzyAPEUjVXteF1clzLho5to1agtUmNvprRtPuau&#10;EnGGp3TzcetE5+xi8jEvZO9X1mWQJmyqUaZqeausx2ljGmU706YdQJ72n4ih8vm20CgRj49vzyP/&#10;9GZ3rup3bntlaaHtdz9LWzm1dFVhsisTYfpvNu8dZ2NBXJHG4j+o9wQ7pZH45fVYvJuPa0tXEylf&#10;MxYAAAAIge3mdWt5GiZNpLF4ij/zQyiNxXP8XE2sx4uXDSPxkGGz9Hn6t1BZGSZ8oiLr0rNdMEW+&#10;VU0+mpuOE/n7fP7YlUYD8VMXvj1PH+bz0ur6lJo5jhO5xY9vrUTUroHr5uiN8vhN0XdQ891s1oL4&#10;Jj5WE4YSTEHV1eYGACAAOtOrTzVFQRJpLFPlhlcR1X3jx9Rhu6vETYBQKdhk5oySycgr3edAD+uq&#10;CUjNRCjakY+nE6VIVMd3nXRUr4GujSYgPgbRPFBGOe6lVluajkU9Tp/3xRQFyDu4jQbiH/DPtq1G&#10;A/HBV1fE59H45gXG8lb1uzdKxA1tIoDLjn/6SYd/AW3qwsfvB66iBQFFUfKxbeCT1jCafO8BAACA&#10;vjGZRl2Iz7dDMIzFLfx5H0JplHdMtoEiHIexeJyPoVNZHoYiJPk4oek7KlK3BuFBKNsrQvC5Y5c6&#10;v5KnDqtrQjb/Hcgf4scG0Yq4pfr6q+iiRV3lahyvR+Iu/p20UiRu4GPZYF5/BBM6YgMwq9DCX/Oj&#10;7VNWjRaybrasOxftQvqmUNrtLE3W5Bsn4nuUB4izxG+/NhB/pzqujfm4nchbXaLQ6G/bREGaVEZH&#10;0gPbx3ibNqXZWNRBpPfd8QGYRzvy1769ct1FVMh6lIg10s5APES1cqpRrhx99Nxk6m2RZq98vm1F&#10;10fj1y0weAoDmeZ+u8DiETreWHvSY6eWcKwRW69IfuSxr5Cfwc9RhzppDSZMmgAAAEydntcIQZ99&#10;a8dueoMh4tBbZBI+csV1F/Fz6UjjxXdSfXo+RpM2YvHUeiS+jo/XBX1ERZrnfkrGzzeo88eOlIgh&#10;lTnKro+tA6pmeDbv5ceGUCJeuXDTTW+ovv6S/DenDVBwl6Z8lwlqrJRG8lX+faxTGos/fHRBfCUf&#10;y4ZQ61Kz1Lr6AIAZgt98+5ZL9FNZN4V09pi50HET+Y3P4gZfuXmfTxavUR4iDqI0VNrhq16HLiKs&#10;aj6Siejbjbjc3aucS2s0tRFNROg10GRk1sLd6TOm7xZdW/E+W0Y3GrXGd3/JeBwPxOP8vZ9QIp8l&#10;A1lXmFtnPvOJnUv3QReVUYk10ZhKZ+7x6uLXjAby3/KxdBolYjxeEd/1yre++7NrJlTeCw7fejUm&#10;pdHiNfwcdbhGD9hq1n5HAAAADi76zdJuxOccbUkXxCn+rG8ncR8/h46NBfGVaSR+Sj3eTmkkPjqM&#10;l76Wj9slvlGRpjlLts4ymY+aOtdZeSnNXLILUUMdOie/Plonldf1qdvFnxon8iP82LYaDcQnxqv6&#10;6Eeaj9et1bLP59DJVZpT58EU9JmZ/55k+nx0rEfiNP8u1imN69PImwgR6Vknvp4CAMwQHUby2Moq&#10;CjI0NpOqahTY/37fNX96PPDtgibOUYRc9fz6Xce9dNTcfPRP+x4lk2kidhOLPLWYrm1XVtGik8qN&#10;yZNnstd46OQqvdfcvGvDnrn4nkuz729WszEzGdeK19nWbJwQjc2vgXZGXaJSxwPxHNVTrI6hj0Cc&#10;3LWjz1Edq71GiTi/vSLfT+eo+y3w1741uPZNeaSn/CQfszL2C6XZXuxyKpsc1YmeKxSBMIzk7/LJ&#10;UDuJD/LzmOjqnslTkgAAAIBpw42ajrXpOzfQMYzEI+rz3kvP2zSfSd954ovSSD6qOd5JaST+3emj&#10;8h18/K7JoiI1wREWWivn/Hub/srf7P4tP2/bIA9b0fyVzqedf1cycrqKyBwNxPdPvPCCevORmpGa&#10;s4Xqf5/2ZY5cmjpSI8cQ3eAbvietFHpDAwAQGPNNryc5hImHxMpcq1wbdZnmD5MmZZGPiTg1cd4G&#10;85G6FbfdedsZiA9MnLPhM6YbdZ1JWP+As1dxHfTAyVSYlVWdqapqKubHhjMWLaVMlHwbs+iiYHU7&#10;gNVdu1c/cONbRgMx5mOFEI1b1iOtMyF1v8/zA3lp0YU9S8um1zZK5Fky2stoz3yCp/uNLW+57Mpy&#10;aNLDJ0NtRZMpfh4dJkM1iDTvMwAAADBtQs0BbURzPVvTpAkyDdNIbPJnvqOef+xy+VY+to40WrxH&#10;c7ynxJN8/D7JzUSb4AVnaebVlFGkzlNDijKKaBOdzsfXYdVNcZrD0kY6P769xNPV8lgldeZj09qs&#10;pDCODWPYb/hTabPMXFS+i3uif/ctgcbpusyDzXsHAJgSXUX02Gs6tRq0O2CKeF2+hpTbisikItOy&#10;ek7+0CvPURoy1HGtTcOPinZNrMI00by2/Ny2YerFg6Ib82VGxY2yP3qf/BzftHjSaCD+z3g1jzws&#10;Ud9TXn9UPsDHCSfxctkZu26BUbcYGA9OvE03qTLuotfs5NpAqUl8QhRCFLnAz8Wpe49aaiqR4AAA&#10;AIANxmd6Vwq0KbcRiy8fxuL701i8xp/7TUpj8fhjsTTOf6rk0Y+tzc5dpZH442G8tMjP0zctoiJN&#10;0s53xgP5Y+ocNYyyBqCr4r10nnxNNBnMUJ3rj1bkHfz4thoNxJOvrS791YkX3GwcPmBrHBJ1G+Qu&#10;0YBktqeRfDhrjFT9TkbilTSWDwwjc317H3TlqIKp5XoDANAxphtgj1J2xHygjlxFysXzw1i8OIzl&#10;E+uREKaakTa7L9XUSOogPBqIB/nDhWs0kE+cHyy+q3ouk/lYTrKytOtEbPKxfDRK5HJ53rrXaDIf&#10;yVQi8f9OmB5w+1DKJIneV/5eu4pHQuqiD6ufy2ggovFA/BYfJ5RGifjJnYH4cjqXeSJgn8ZBmIw6&#10;ntLtAxXL5hP1EKLasvxcVerqZbaV6XcIAAAAzArmOUI3CjFnKDkdLR23TTHNJZ60SbsuoVrS6hht&#10;Nd0oSE6oqEhdZNr41NJVfH4aTnv1O/larLrGowhJahKjHu8vCiqh4JLdF1qQz/0Nc8oWxpnp83Ht&#10;Nk9d3CnSkX43w4Wlq0zr6LbUB8m01XQCnAAAluhSQfuWi8HB2VgQFw8jeVZ9eO/qebqZ8uMInQGk&#10;qLITS+H51ElYWwcvEa9sryzewzuc6Q2ZPfNxdNv1XzweyEeV8Tw1WlmM68+tf8BldVgqJiilLPAo&#10;Tt3u4X6UribfzkA8yd9rH2UmZOV9VVOVWRTkQNzPxwipnUT+s099y/Jn6a+lfD/s0jjye4n2+xGk&#10;thMVeNf8vtspEuOmCMiuFl4uO9MAAADANOnqWVijTZ1h5UPeHVvenMbiOWUeUMwFyPSjjU5+bBNp&#10;LL5DGa+l0ki8nMYnvpSfa9q0jYo0zXvGibyXz09bKxFnytJAuo3kiejHgfgO5fgWog1+CiKYeJG1&#10;5qN9VlodxkCRQFHFoTGuUwMo1L0DANAR046CND2QmqAdyiLaUXl4TygST9Pkgx9P2Nz8uEG6c+r6&#10;t1OTECpqTAbRKBE3cOOR0I+9Zz5+6v3H30wGEH9weSsR//HC6173aeX5dbthOjOJ6vcpYxVmGRmT&#10;1b+1Mm2nrqypTtYMhz47eghl0aC7jWvU96Uqeo+qr/n86nV/PmQk4igR/22ciK+msfNJETt/ZbeS&#10;dk/Leotdqdq4yDh5aTAR6ydV/hsMnDQWLyi/71YSE581p8syFTzNHwAAAJhlTBuV3WlvzhyKtWPX&#10;vokiu3JDUt5MpqNpjWDDMBJr6tyivSgCjZ9rlrCZT+ukW/NduPuaPz1OxHeOBnKHz1F9NErEj+98&#10;4MSXleNz87waaPDxgfjyUSJ/jY/hL/H4awM1fT9fE+rnybrvOGXHnV8Rt2gak75EkZ1Uk50fY07H&#10;Xt7qwpAroyWbMolM2JVE85Nr5CcAoGe6XGRbS3PzbYJqVfAHtknr8V5qMqd5QuV+4zaZj9Udrh2L&#10;lG4X0Xjl2Kb0a77DZjIf9yReLos3l7g9LIoO25cuPzDRZTvrtM07WPNjXZU92NdsPqv8/dFNBPJx&#10;qn/78fef+DL1fWmnUUKd1fMHNp8Y8e/bzqr4Nn58UCXyd8cr4mo6V91kwFQg3jyp8vtd15HG4pv5&#10;b7uN0kga07zME7n20k3AAQAAgFnHx3Rqq5Ap2aFJY/lDfG4RQuvRZN3wWaVYbzhGx+o3p3dWxSCb&#10;k/J5qosS8fj26uJl5Zi6wInqBvBOIu9UxvCWeOTVU9e/ffcFFfD071K6eTUFtGTBLTaNKBP5LDci&#10;TfP4UPNOqhU5jMWDVBuSfWefp2ZMrinbpvemrXTZbACAGaOrhba93Oo1PBpd/8VpJH6LP7CNisSQ&#10;j1Gl6fXTzdzG2CL06QmT5iM1i1EeJG11aumq3WvQ3NB59KNtXUNKLS+PMY2t0SY9VOui5nTkkYqZ&#10;eVv7eajS7yDWkT+k9RPp6mf9WrJ0CX9PAul7y+vg56/WRqUUkvFAPKc5PqDE0+X5TOZ1qaqZXPc5&#10;dbFg+Eh03Z9LI/G08vv2VHpksl5rFcvvuZcQ/QgAAGBead6470TBUrJDMozFfXxuEUJk5vBzuUCR&#10;nll0WhHpSYEYj1xx3UX870JSuyGtkW6eOErk0VEiz6rzVBuJx3lzRD7PrxpTxfz6ZXUcH4nHy5Tv&#10;kmJ+bzJnle/zaCBOjBLxlDp2rV4aJfLvf+x28bnlOLrsqkyaElwupLE4kcbiv/Lv6oQi+WPrR/Is&#10;LxsMa6AAcvMVAABToMl06EMuuxXuRZ/rUy1NO0aT0u/YldQ+aCo3/Z1EXEc1FjUPkRYSv0idmsvr&#10;0L2WqgH66gdufIt9wWXxcnkc0Rgxe+jkqqvxqEO3a6mXu/lYkn9mmslS5fOibtHqexJGZVMaXcRs&#10;dWJiaxa30fZAJuX5Gj/jBtFvOcR3QAdNotXft5ee4GOX6OoFhZLLfQ4AAACYRYzz3U4VplZeSKhj&#10;tWZ+0VppJAb8XDZQOvlGLO/N61qq4w4j+WzX6d15era6DtFL/5ny2vT1Ei9vJ+IUNwB1c9nqBnC4&#10;YBDx/1Gz0uq5iyAHrVFPpmh1jlwYofep47po0gA1raHq1rF1ZJGPpu+U+t0955KW3dW9BJv9AMwB&#10;phtlr7I0kjaOyCV+w6tTGovf4WNwjDtGTLodu+JGr40Gq/591mktq9/BHxwtlch7y3PoGgsp0Y8D&#10;8ZAyRo3On1o6VB5bt1ule2/aYGWMG3b0tleuuyhLMU/kA9uJvFXXjY7QTVCqJhGZtaNE/CF/TwLp&#10;F8o6NXyyxtMl/HeEbSVerk5eTN9nC9XWiwzBMBLfMozEef47txXt4G4siCv4uCVd3gsxIQIAALAf&#10;0Gf8dK/Qc802ZPXoLY0ZF60v5KVxXMg6F9vUxs8kHndNl3WlmF9bmUt5OrJqRFI6dV4uSjxerp8o&#10;iGOUiBdoXqxrAEoUa5WJeSzfAB4NnKMNVVXWXyX15uPyA9U58icS+Q5K3VbG9dAokf+saoTqMnl4&#10;nXtbhpF4UP0O1eqxjaOTpqyJunVlKxnWhwCAGcLWgOtWy1s25gUVjdbc7Or0PB9Dh2nHyCCqX0gP&#10;mDqjZjeVlsgb16gPjbaixjjlOXTXM9HYZEVczY9vUrUZjflBUf/Z0TVSncp80iBepNol44FMq6nj&#10;OuomL3wXsWSUiPeMWNryaCA+upOIb/lUJU2hhJt//LWMEvmf+HsSTIn8x3QOnRFaNeRpEqYcG1qV&#10;z8LK/GVyKVXQlvUFsar5nTcrEq9QWhIfr0T7OQQSn/wCAAAA84zO5OhJWakffj3TYBiJ71HmGm1E&#10;UYrvuPEt/Dx1bMTyVmWcJkXiIYps42OFxrFO5KbOiHRF972ciH5cWfrro4HcVubB9voY1WifPOtu&#10;p3Bt9Cc3H8/lJZ5CB6Wk1evhKej5dbjNRU9H1789jeQnle9Pg9JI3sHHMuHw/bCW6+sEAEyJLm4A&#10;ruKRXzrS+MSXOtWAjMXdfAwTunRYP02aWBTqP0rEa5qHRTsle/Ut9ebJ3nX87/dd86fzBiiacWo0&#10;Wtl7iJiMatONnnYmdwbyYT7mhBKxWTVRq5gNT7WpDkEp06OBOKecoxBdCz9GFzU6WbNT/AgfJ5iy&#10;gttLf4vOo5rHkzVMXCNXXTVKxA9Wz+d2P1je6ju6L9uIiOSz6u9drzQSz9TVQMp3rfUTxxDq+/0B&#10;AAAAukY/9+xHsxANOYyWLrePPLRQJL6bn6MOmtekkdxSxrGSeJyP1xXF+sFqXmmKiLTBUEZns/o3&#10;lB3F58C2GiXyk2UJpSp15iOPxqPSSmG7b09o930zzmstMw6J4YL4O+r3xkKR/Nd8LBPd3ENQBxKA&#10;uaDO7OlVFjfGNBZnlJudTpEYu+7w2T4ga1V5DZ/61nd/9igRP6t5SLTWaCBvLM+jC/mvRj9uD5aO&#10;8+NtVG1EYzIgdRMFSnsuIh2VMVWJl00mpPbhyd7jkp2BeFIde1KjRN7Jj9OcYzd6dTQQd/ExQorS&#10;QOg82ve2Mmn5xMpiPErk/+DHhxJFiVZT1e0nBP51OEOQpR1F8lnTDm0aiU2qHcmP43SZTmYy6AEA&#10;AIB5xzGDKLSUhh59ky6IU3zu4SOax7jUzyOGsXiSj+Min3TvNnRpRBbpz2rUX2UtlHWaTuQWnwPb&#10;KA9wWFQ2k/Pvv2J6amtcUr3KUSJ+h48dSqOB/Jnt99/wBZPXpl6X7W8mjeSd/DtjozQWf7ixIC7m&#10;45nQrMNay/Y1AgCmjC5svX813xiHR5YWmjviihfTI+Ib+LE26B5gDprYafM1/po0GuyllutTZvfe&#10;xz/6dvk5IwtzTqtE7u4w68+jFjameoIe9VVeojqZ1XEIkzHEvyPjFXH1KBH/VzMu18fGq/J91WPV&#10;c+ztnL02ECc0Y4TVqriFzqVOyiZ/C+OBvEc5NqA+/v68JiVhuyHBJ1fTguoZDaOlS9YjIbKujwvi&#10;atvNB10UbEjx3wcAAACwnzCbMD1pijXfsvlH7Fwnb0JpJF8dRuI2PnYdWUZYLD7Bx3JStJdJ1SfF&#10;HNPKiCTRPJ3P+6sU5qMSiEGqHrd9avF6Pve1UiJ/bmdVfN3kWeu6f6ub8xQAoYzbgahuZvW8uvfZ&#10;dmN8PRJ3Kd8ZS63Hi5fx8Uyo67AAmuI9AQDggDFcu39NmHg6qC5FTQrmS3W13pooHoxKPUUbcUNm&#10;lIgf4A+HENoZiA+U52h6uLQxQasRkKadtPLfS/wfsuI+PpYpEo/Xf9xxSFHOdjFv39uZ0xmr5YSF&#10;Gtrw40OL6mLSrqzO9Kt+jh+7TVw8TsR/5MeH0mvJ0iXluXTXwjUL6U9tMaTrBNN+eI8AAACAJoro&#10;Nq+5cyAFqSHoAzWkSWPxlGY9YiWXmnklabR4DR/HWZEY9x0FWcXdiDx5loJlaD1C3zc6vthENn3v&#10;WPq1+B4+923SKBE/PlpZjKvjEHXmY7Xszsfff/zNPuf1l3j6wt13/4ny/Ka1vc3meHpk8V3Kd8ZC&#10;aST+76PR9V/MxzOhzQJrKVuTFQAwA+hNpinIcueC0iuHsbhvGIm1jVjeS9GR/G988DUh+Q6dfRqy&#10;vchAu3CbfOPedaoPwPLhd+F97/v0USJ+ko9hrUoEpMEMnHi403V5pzck8pPjwWT6ien7yA3I8UD+&#10;Fz5enUaJ+FD1eP5wrqZs7Azkz/DjQ2uUyH+YXYcmCrk6SaDaMfzYUCKztTyPzpSdeH/2ibFm2jEP&#10;IfpO8e8pAAAAsJ/p8rlqIzo/n4v3AUVCptHiPaaSMDqlkThHaa58LBuGsfg2Pp6P0lh8Bx+7iey1&#10;Hl68kozTNJIP02ugwI+1Y2pXahscm9VYi89VqXs2n/vWiUo7leutKrq5eqGJkgBZynfexVsZu0ud&#10;H8gJc9Fm/aYj/0571BiNxCt8rCb4OqytbPpKAABmiGlPHnY1xdpyhI8JycegJiv8wdBW24n4vnJ8&#10;3UOwuuszWpFL/HgnTRiQapMe5eG+Ku9QxnDQzmpuxJWYIvGqD/hXP3DjW1xNz1EixtuDxevLMdTw&#10;/73IznEivpMfH1qjgfyN7ZWlBd1OJf3v8lpe+dZ3f/Y4EWf48W01SsSvX7h7b+Ko+6z3rufkmf1g&#10;rNW9xhCaViQGAAAAME10c9O+xeenfUERhWksP5zG4jXFmNmVOJ9G4qGNWET8eFs2InmPOq670kj8&#10;Cz52HVTmxth4JxLjYSzub2NE8jlwG/F52HggnuPzX73Ex8er4rvPJTd8fvX4hojNzercmLKKthOx&#10;ro7di3aDKEq061mLdbZXjdNI7NbSt0Vdh7WVmqEHAJhhTKZP/6ICvs0h4l3iZkKqN7suDMiyYYvO&#10;rMpUeaDYNGapUzUFW/vQVWqctGy4k4j/cOFu+RnleKbvYvV7sT1YPKyMYyXxo59aufozTecpTc7x&#10;yuLXqMeG12ggf4jOp6tJWJ1E0c5mHi2qjuGvvW6Idd952lEMYT6ePnbjWyh9iCay2WQ2Eje4Fl9v&#10;Q/ep10j9AAAAcHAxZbD0K7URSF/QnGY9lreSGUPNYtJYphQhSfMdKiPF/96VdEF8g2L8eGgjkj/F&#10;xzaRxvIBfrxBz7vUAOTQZ6Zd37iKrVGo3rw6/2VKxCvnV9S09Drzkc+NRwMRjRLxE8rYfSkRyhxU&#10;/3tU1606XJodUVSvSwOaEt06rJ3sXhsAYIbQmSDT0fJWCMOjDXWGDBdP+xgPxP3Kg6GFtpO9gtGG&#10;z2g3pJ6MKn68q6hjWzmeLjK2+nqzzteaMVx1zqIW4YQBuSIEH8NW55PFa8pxlMlOUQbg5W9Z/qxR&#10;B0Yy1yiRr1K9Tu21sIY0lLLNj2+j0UDIyvug3YXkEyxXaEc8K5cQy5f4hGVi0rogVn13z23IjftW&#10;jaYaNP2NEwAAAGDaFKm1VvPnjjW1+pBdQSnPmjmUj3abWtZBBqrmWKPSWLxMm818HBfaZqrwz3w8&#10;EKf5/Hd3HpyIPxwl8oHzK4t/pXoMUcwblTUQiebM1bnxOBFfPRqIf8fH71UaA5JQ1xbqe6SDmjra&#10;1jil0mj8eFtCBwa0WbMAAKbEjEwaOqnjQLUis5qRkVjL65csXkO1LvjfldiakDzlY5TIo8qDoYUm&#10;DTPVRKk+SHYG4kF+vKteW5VLe+dTH1zlvxHjFXELP95H24kYVMfl5yRVCzyPBuIuPoaDnijHUQ3d&#10;vd2zEO+llRL5kU99y/JnGeq17KY0ZGnnA/mYcryfHivHNU322pqPVCuIJrl8olKjlx6NJ2vYhKLr&#10;1LBq/VAAAADgoGMyb/oWzWNtDJd5YO3YtW/KU56V+ZObLNJl03jxWuU4C6Wx+FDbDeW6yMNGsX4C&#10;tIbiGUSjgRiPBzLldRNL6tLC+ZqPSimNB+JlzTy7V40S/WeqrnNIdpGCRbd36rmg/c6lsXiBonv5&#10;cS7o1rVthGAAAOaQLrpStZD2ZupK8cB+iN84C71UlxZhZ0JORqoRrkWPTRol4oVyTL1BtRctei5Z&#10;/KrxQP4vPoarRivi2O45lfNNFjAeJfJhfryP+INTc94JA3J7IFb5GNZKxB/ShIHG0UVb7qZhn1q6&#10;Sjm2I1GjmeJ1K9+16sP0E6tLR6jbHT/eSYn49fFg6W9l58u+U9rdx4m6Nq44pOxMiNI42nSz15FH&#10;Y2hfYyi1eq8AAACA/Yhpg3Na4ubRPJLG8nv53MlVG5H8ej4uJ08jV4+1EQV48PF88EvLVs01Cgyh&#10;dQZlqFGWF23o878pydOWdXNGNbU/G3cgzinz7CloZyAeql5biW6dQ3LZOM9KKGV1IbO07CeyQJ5Y&#10;3lwXxGNL6AAB/hkBAOYEUzrmNBTiRtIUQk7dvurqltiYkDxik9Jb+cPBS6vy/eWYut3k6gNktCL+&#10;gXK8h3YG4stpPIMZPWEUhtr1Gw0m00G0D/9KXZdWBiQpEd+5dy62y1rsnn5qRXzeyLp4dUsl4j9s&#10;v/+GL9C959WGNMROsnjNOJG/poxhoVEiRtsD8U00To0x18pQow6J/DfmojQSm2m8+E4+rg82v922&#10;qhrjAAAAANhjhlKyd0XrHB44MC9QNldDWZt6RfLV9SOLf5mPW+WxY/KNpqg3K0XiET5mG5R5epMs&#10;Gq1w8pRr0/p3eYuPOVqVN1GQCJ9nT0vbibiuen1V9HN9NXhmGpgMUm+xCFgAwBwxS5OFNuHUFBqu&#10;PBg1SiPxDD+2io2RwXdW2zaDoWY2F+7Od5eKCRw75170I/2dVaHlBlGaQnn9uuLFVcMzRL3JXSXi&#10;lXJcQvuwrBqQK4v3KGO46aW993YyPaFqJo8S8QOaYzvRaCA+kL92daLFjXifXVf6bLcTeSsdT5MO&#10;w65yK/NxGC1d0mrSWv4eY/EUH9sHnWkfUvw3DwAAAACV0JFOIURzBD6/mgeyxjaauZOdxIN8PA41&#10;01GPsxdlszSlYVPJnbIpYdaY8EiemWSC1iSGeatGahRkHcV6x7DGU81HqkPP07qnKcq6q15flcJY&#10;1b9vM2LWadd8nnKJ7AQAzBi6SKzpyb/Bg1MB5YY6FjYmZHUic+E2+cZ26bKLu5FVhl253WjE8UB+&#10;vXq8j8QvlmNyYy5T5SE8Xg1T/5FE9Vjo/SrH1j2MWK3Lb+VjuGqUiPfQWPnnOnm+cldwZ2XxWn5c&#10;VxoNxH8er17/JfrdQHUylRvAlhGoidyiCRMdV1PbppX5SFD0ovK78hTVkOTju9B16he9h23fLwAA&#10;AOCgUDP/mLrmLSrSs9TN8xTdyMfifOSd1/15zbFOIhOTj0vkxqM4w/8+UyTPNqVv6zbpdeKZaTr2&#10;oh7VNUfxnXiRfydmzXykdQA1BK1eY5X6ubC6tpgGIetA0qYCHx8AMEfoaw5OS34mZBqJp5UHnEFp&#10;LH6AH8/JH1b1N8qqUfZasnQJNRlRHxgNSuRuZJXOIMvPs/d+UPczZQwfJWK9HFP30Ko+iMcD+b3K&#10;8a20N1nRTVCr7+soEXerx7upWndSmdBUdgVDRJbailLLtdeTS6mJur1y3UV1nz1NknYG8uFycmKa&#10;/LdtOENk0Y+a35WvaILKz2GLuYZPOM1j1AQAAAAwbQxznJlQNsefkciwJpxMyEieXTt2rdU8b+Oo&#10;+DzleEfpDMj0iPiGYSS3+N9OHBeJcxvRXvkpHaa5rEabfO1Ic90imtJoPJbHcvPx/Iq4erbMR/nS&#10;zilzH4OaUku7ajuXpTqQj1xx3UX8v7tgCLLx1USvAgDAHNJ1CqOb9lKObaEHLn+4GRWZQ9g5TTfL&#10;NpGQo0S8WI0G1KWtVHd4dpKlrx0NxB/zcbyUyHt3z6t89pM7ZeNE/KRyfAt9YnWvDqduYlF9T8eJ&#10;+B5+vLMS8TvnVvM6ODzdvPr+boc4l60S8fN/9D75OfooSHM5ApqAkNFIaRhFA6R0PJA3V3dFTRMR&#10;+i67/q50pJG8U/lNtVAaif9Jha/5eZrIo7fV1xlS2GEFAAAA/PFrMNKvsnnwoZOrIeZIXUHZIllj&#10;EM08qtBLw1jcwo+rI+9+3KLOpMaApE1qMhf53+mURvKTTSnZNgEhe1reor/N/755fqjblD+XLF3i&#10;WvqoUyViszny0eq1Os9n1xfE1UVDmr3PLBYvbMTy3rrGriYCBzzBgARg3jFF301LrmmPw0h8N3+w&#10;mUTp2vz4OnQRghOq7KBSvcGdgXhQeYAoEi9Xd7NM73+18UXe2Y2P46dRspeGrpkY7t7UL7zvfZ8+&#10;Gojf5Me30oq4uhxfl+rOUrB/UDneQ2XEIcFfb/k9215dvIwf16Voh7V4D5QIAd6QxhZTRGDIWilO&#10;Zr+l6ppD6XCbkPrKLxobAAAAAJM0bejPijID69B775nV53+W2kxNACPxENV5XI/EXaePyKP872wZ&#10;xuK7+JzMQb/EU72p1r7m78yK5LPV403ogjTaSLcpP/rAiS8aJeLf8Pn6NDRK5KvjgbiPrql6jSVF&#10;jXen3xSP9DRBxnQayYeVz2ricxPj9TivN28LDwJpKRiQAOwHAt8YQsj65kI7MdlOGr9BakRFnfnx&#10;TTS9N3xniZqHjE2dlRP5LA+l1z1Yq3VNPrXy3j8zSsSvK2N5arS6131YY1jtpgC/drv4Sn5sW40G&#10;4kQ5vs5EYinYgUzXveZD/IFdnu/C3fIzXCJYWyuRH6bzmqIgdanYdeh3QclEa5d2wWm7W65VQ11W&#10;Dv8MO9GcpGYBAAAA88AsdsquE20G03yjGgyw33jsiDw6jOW2Mi+zkvj+6lhpfOJLh7H8A/XvGhQt&#10;WXWzblqL2UpnPhIBGl+GUSI2q/0BquQb8I1p5XpZzmtzc1vzOWlERiU/3kTNesdZvoEaAIAZRGeE&#10;TVM2xYVL0kg2doujnbmNBfGV/FgbioY9dRMnpblHYUTeT0YaiboTl12ZS4obsjLuRCry6uLXKA8o&#10;T40SMdp+/w1fQONqu25XHlDbg6Xj/PgA2n1davo3e90D8SOa4320M1pdOkJj8sZLVfOYUtM1x3Yi&#10;qi9TpuDroiD5e2Gi+P5ojlc7+oVgGIsX+e+qragzIj+PicaI5ADiGwoAAAAACIN+w3T2RXMDWift&#10;N0PSxXDanbdp0qdPR0vH+d9ZKRIPVcepI4CJrazVCKq1Pv26j1nDyZv5OpHIjMdD772HZ3G5qbkZ&#10;Tbog3pNG4o+Vz6hOC+Kb+DgmQv3uYUACsM/QmULTlK0JmYWM1xVqjsQrw4Wlq/hxLjSnfi5vuU5M&#10;dIYKT0EfDcR3qA8qX4lf3Tu3ph5HxbQaBehCzbWdiFPl+LpItqrptp2IdX68r0aJ/IeV81Ye4HsP&#10;ZIpM5cd1KTJ46bx1u4ImE7JhF1Qpqh2KNBb/VflttdR6JL+en0eHqb5lWCH1GgAAAOga/ebp/Gi/&#10;GJIfia77c2ks/yWfm9WJ6oHzcdIji9fzv7NRGslH+VhN+K1Vl7dMc+PxQPwjPkfvS6OB/I2s6ebt&#10;4mJ+Xdn64NDJ1WbjMZsbkzFba86a1hQlxs7ldYrEK7a13OvX0PaCAQnAPsMUkTdN2ZqQBO3AZTfQ&#10;SIzztGzxIu2u2XaFs0FnnE1cr2XNvcJEUh4q/PiQqcE7A/FkOa7O/Kw+nEeJ+Kf8+LbaScS3lePr&#10;3kcWAbnBj/cVNW25cOF1n6Y770Ta90D8ND+2K9GEozxvw0R8k66RzOHs/2Z/azTiOjMfiU5qQC7s&#10;1QU10dt9yTJFBQAAAADtCBDRNjMq5vNr82hKUi3HNBZP8fmZXuJ+fjxBEZHq31rIoTloFd0apk40&#10;9+djEBduuukN40S8wufoXYsiLqlvgK7JTG48ZkEiNb+NvOkO/YaqQSsNv6na8k5pJH5Z+XwsZFsP&#10;kq+//NUczQkAmDN4muosyMWE7AOLB1+jEaS/Eas7dEE7siVy9wGs7iBO3tDJrFSOb6tEfOfu+TUp&#10;/93UgMx1fiCzyDZNxOHuA3k0EHfx47oSdbQuz6u5JmeZ6tqEpGXBckXULbGpLEIReeyx2+0mpF4D&#10;AAAA/UNmi25Dfh+IjKA1WjPMuin5mJR/cuOIXEojsTFkdfXTrLaj+OdpvPg1/LgSioKzrcc/KfEg&#10;H8sWl7qQpuyW0Yo4xufnnSqRW6OBeIjOy6+F5rvFazIZiKXxeMb0egjzpr3ZuCMTWv1s7GTb4FW3&#10;7vOT+XUAAOYYl5t6j7JuTONK9uCkFO5IrNEu4EYs76Vuc/zvqtikhJrC3U0GJjdBtm8XX6g8vNrp&#10;G8uxNZO9ife3qEfCj2+nRN67e37Ng4hFQD6iHN9G1XMb0rC3k6XLRwP5B8qxHYhS3MvzqtfkovDN&#10;ZkykRxavTGP5KT758NVGLP4NPwenITo0kJB6DQAAAEyTfWxEVjXzpmTebXvxGqrRnR5evDI9fKI2&#10;oKIk9agnWdeIkMprUfksSvnOrkdzHbbrVdMG/TiR7+Pz8y40SsRr1IByfLs+68fGeKTvDQ9SMaGt&#10;81/TDXvt2E1voOxB5fOxUBqL5/h4OkxrX3fBgARg36KP0Ju6tAWE20AFdIex/CV+Q80l7qtL3zbv&#10;Mu0p66RXpGTQA6Gmdp+SIjC67fov5g+xNiqbsRD8GqrnpoLM44F4jR/fVjsD8YO759c8iFgE5If4&#10;8a2UyP/0qW9Z/iwau0hl3jt3pfblOJGPKsd2oPMrk5MQzyi/xkjb0KSx+Fn1d+Kn9QVRm/Lc2z0I&#10;qdcAAADATGBX925fKTMly7VC6HVOX5Bxyed59RIvUuQdHydPCZcPpLF4WT1GvsRr+pvMtqpMc+U+&#10;ul9TGShqTMrPTTQbj3kWoM8mufY3VDPf3YjET2ne70alsXicj6VD23vAU3xsAMA+wtMU6VS8SUsb&#10;qP4cv5EqikRtzQxCZ6Z5iXUuvvDN7/mz/EHmrUT+7sduF59L4+oe1lXzb2cgvlw5PoBGA/HB8hyK&#10;CcgNyIH4fn58W20PxLtpbE3K8+5nfD5ZvIYfF1pZF+ybbnpDeU7C9bfWR8q1jvVYLiu/EQ+lsXiB&#10;drf5+CXBflMN4lHHAAAAAJg+B9CInFDW6ObS5Qdobjyr0ZIc2lhOI7nF53xcaSR/Y3hk6W/z47NU&#10;4Eg8zf+eHftJylSrHteUlcYDPEq2E3Ebn6OH0igRZ0aJPsLT13g8lyxdMkrkMmV1FZliT9D/X5aZ&#10;qqLbxK+b86bR4j38vbaTvi4oBwYkAMCaUF2rwqp9ymQW2h/L59UbqUYWHbQbCv9aSfeaxgP5En+o&#10;+Uk8XY6pfQhUzM/XBvJS9fgASva63emuYSIFO3u4asZoITI1y/EnDb+9cP4Ldx97fbj33KBKLc4S&#10;+0l2fynXJtJYfq/yG3FQGsuXNmK5zMctyc1p80QynNrfRwAAAADQHQfdiKyKN7uZxkZ0E+mCOFWX&#10;zksb0LoGhNm6rMF8nBBL324yIXXzPYpMVObobZWIze3B0kRASYmN8Uj/Xp3nU1baKJF3jgfiOeVc&#10;FVHtfFrDlMfp1ll16cuU8ZdFmPL3uUGUps/H0mGbLt8kdMEG4ABgk2Y8HbUzDzYWxMX8JmpUtGfe&#10;NdEmcku3wzkeiPv4Q8ZHO4n4lnJM3TVW0xM+MRARPz6M9sL0dQ/GyQduF2kR4uVyfB6BWf0u7SRi&#10;oB4bRqNEPLNz6vq3l+cidO+FTrQZYEoj6ROaJKaReEb5nViIdq7XIyH4mCVNE8igqklFAQAAAMDs&#10;UMyVeqgLPX/KoiVnqAM3mVlpJO/IAz3Ei6Q0EptUV9KU/TJcEH+HzxnrtB7LX0iPnviy6hh5I1X9&#10;HFJnXFFppvFApnyu7irKbBoPxAZFPF64W34GP4+d8bi8RfPS0lSmqMZxFkVJY6vn1IlMyPKcmmyv&#10;THXfkdPR0nH+PtdLPMnHMKHLvvOR7nMEAOxD8k60s7j7uLxVdyOtg6Ia1RupXmSa6OqUmPCNhqTJ&#10;Ax8rq8eYyC3+kHEVjVOOydN9+c18vCr+Bj8+hEYD+UR5Dt1OWNWAPJ+Iv8uPDyGbbti0gzgayOf5&#10;sSG0vTJpvhVdnhuijCcnJbNA0fHwYf5bqRPV86nbKaWJY1/3GVM6DgAAAABml2KODSOyRmWkJM0d&#10;2wRr9Mkwkmf5vLFJZGjycRoCZ5SyWhQU0GqdlYgz26uLl/FxCR/jcbyy9NdHifgXo0S+qpyrQaNE&#10;jKrrDN2cWrfWrLIey1stO5o/T2sBfrwJzbrLV501pQUAzBihdi66kE9K6uno+rdrbqZmHVla4GM0&#10;oev0XK/lLZ3JRA8T/pBx0c5gcoeKP5DIAKv++3iweCUfI4SoEHN5Dt33abIG5NJf48eHENVOKc8x&#10;OYGdTEug9Al+bBsVO5gT39PCfKyt/airATNLnD4ij1IHPOX3UlFmPEaL99RNVOyM2GAK3swKAAAA&#10;AP2C9Gx7lTUlKZJ01uZAPxa/+7OHkXyVzx8bFYnv42MRdZGQujVjYfqd4XN3rRL5u+NEPL49EKvb&#10;ydLlfCzCx3jcGlz7pp2BfNgl4lGvvWwzQx3IiTWfjixIJxKvKO/3np547HL5Vn5cHaEMSJvrBwDs&#10;I3RRa7Oiph0dzmNfIT8jjcQva26qWp0+fP1f4mPYQOaR4+RIa45sJ2IwSsTL6oOmSeL/nB8svqs6&#10;Fj8njwbryoCkYsnlOfLJAXvtlTqUec2T8J24txPx/yvPwdOwq+nNFy687tO2E/E9/HgfjQbyN8aJ&#10;+Lvl2ESz+Th7UY8mspTsw4tXUtf4YSQeyXexxeNZ+s3C0lWmdJuS5vcipNqVbgAAAADAbIH0bHfR&#10;2qRM3Z72vCg9fOJtfN1lJ3MKsC7QoZQue46aQ45PLV21MxAPUr3FUSJe3JM8uzMQD1FAyIXbzBlx&#10;+ZqvaT67vEXveTm/p/HGK2JlnIj/ytcPPtoZiBf+6H3yc/LrURt+8oALEzR3z5q10rw+Fk9SU9Zh&#10;LB70CcgpUa/FXXWNdAAA+5SZNiEdd0XSSN6pPsxUUQQXP9YV3S6UWfpGI+dXxNWuDVLoQVodQ/tA&#10;ZrXwxisnvnQ0EJ/gY7XVaCD+eXkO7U4Y6wJONRv5GG1VjQbl18BN7I+///ibR4l8mI9hq1Ei/u94&#10;IH54vDrZxKipycqs1Hrsg37NR/W7DgAAAID9Qx4V2VtGxT5SNi9d43PxPqBsGr72spPZgCTq1qw6&#10;E9KXfC5L6zzz3D4zHi9dfqA6v6eu1tQklK8f2qosN6Vd81168sK0ghv4dXhKSaMHABwA6m7oMyBt&#10;BKGOLHKrIX2UtF7TsdcFn2hIviuZ7ZQNxP2jgTjHHziKEnlv9VhC14BGN9mgHT9lvJaixjLl+Nz8&#10;I3HTleqq8DHaqpoGTtSlYRPF+/0IH6dRidikndTqWPS7qZsUZ98NzWfhC9UtzQtKi/uypjEUmRjJ&#10;s2ksnqL/RjubLrVNQ9O3+cgjfQEAAACwP8kybZCi7a0+oyMpyyyNxDm+/mpSGosf5GNxatesLTel&#10;7YxHtZzSzuDE/zMeyP93nMjfV9YPATRakXeU18evhRTSfLXFdC2uwlwegANM7Q19yqLJhu0Dk2pY&#10;mAof50V4xf38mLaQ0eYyIaJJAI+II2Ps/Iq4hWp9TEZFZlGD6flk8Zrq35foDB8+NjEeyOBdqF8b&#10;CFmOr3sQaQzI8I1oEvEfqufg6Qn8GkooLX2UiBeU8Sb1EpnD5c5jSWE8Ku/7nvJdUVvjvIlhtHTJ&#10;MBIPDSMx5t9prjSSW2ksH3Ct5RKCntOlrDcmAAAAALB/yOdhzUYRZNQmj94LjU1ACNf6grAyEPlc&#10;vyofQyszHrM6//XfJ248Xrj7pjeME3nrOJH/SbOGCKdErJfn1F5jS+PVB926z0c+nxcAYB8xyyYk&#10;3XBtd3iyOhfU9SsWTxU7cM+nsTizHuu7moUij0bUPBgMIhPL1lg1oTM+dROKvAZj20LIexoNxJjX&#10;TeHXwR+I51ev+/OjRPwyH6uNRomYCN3nD8S62iJZd+xEHqUGNWT+UkQnNZbJa2aeUN7DvQmv+llW&#10;zhesyczGgvjC9Uj8o2Ek/ohP0pqU0nc+ku/jY3ZFv+aj/b0AAAAAAPuXbO2CNG1vZe9bBzXKN2J5&#10;L5+b1ok20NeOXWt9DQ2NQTdNAQhVikw2GyN7k2c05WuF8OnWWiVyN6NL9z13MfFojUx1HykbkLqO&#10;DyNxw9qxm97A/64Jvt7y1hTMUwDAjDHbJmQ/Nyrq7ps14IjFk2V6q0uRXm1adI1y06r5QckpinQr&#10;45kmEaNE3qk81HyVCMXYUx7gms+KmsYoY7XQaCC+lZ+Dm7I6Q9YWei+L30Rt97uQxiNBEYxpJDb5&#10;BM1VZMTzsUPTMAkML833CgAAAACA5saWphLElAdGuK9HdKRHT3zZMJa/wOelJqXRXlknWyw2vzPj&#10;sFwHlHP6Yt5aO6/PpTaQ3Dl1/dupCSdfj3St8vy6QIi6YIsqVJtTF5nqkz0VyoAM9X0DAMw5M29C&#10;dliwdj0Sgm7EmpvzJ6kLMP97E8WNuenBOKGsg12lk1oTpjRg0/EU8UdNW/hDzVUUSUkPYD6+MtnT&#10;GEUUWRiqGQ1FYY5vFxfzc/CHs2szI2IvHaN+ghLaeCTWjyz+5Y1YnOHfQS9F4rfXY/Fufo5QuJrt&#10;AdTZbx8AAAAA+4fJ6EgYki5yiaozkUaL1+TlrzTz00k94VvD3LQWaqe8gU91PZVnkom7xwPx23w9&#10;0oc+tXL1Z2avV7vpr9a856SRfFjzvnM9b2tCZjVZlevwUMBa+QCAOWcOTEiloUtbhgtLVzU+KCPx&#10;ED+ujqJjmZMRSWrahawzfurSUwsT8kH+YHNSIrWTEj65M+3IUdpziHTwsigzR/d+847YOnZ3Ri12&#10;zmkyW/c+t4HKBSjfu3Z63ndiV0fdd7Ajoe4jAAAAALzIG9ksH6c5oS6VFVLVtlbko7G8lOahmrlp&#10;Joq8o7Rg+tvy/z5yxXUXpQviFNWEpDTh9PDilaY04SxgQFOOyle6wAIKuhgN5PN8HdKnymsx1b+s&#10;mx/Te8nf9xo9T5mAfAxOKAOyzXcLALAPKcwz5WYxUwq0c/IjX7X8WWkkfkpzI2YSHx8eneyGbENe&#10;Z8RvsrPXuW755iLtWjHYJv++eddylIgbxgPxHH/ANUvcTyYmH4/g11G3I7eTiEEbE3I7kfdeuFt+&#10;Bh+XqNkNXeMPuixSdfc9rTcdSXmtnDDfOR3UyVr9zgWQo3HeRP/m4/IWnxACAAAAALQhmwPmUZJn&#10;QhpZ+030/vhuvNMmOGWYUSNQinZMY5mSsViNtqO/GUZLl5saiQ5j+RLVK5wcOSdM0Iyabk3Qemk0&#10;kL/C1yF961Mr7/0zdD2m8lumOXJm5jp3JG9u2BrKgOTjAgBAYUI2GzPTlI3h1kSxQ6e5Caui3Tp+&#10;vC3FQ7LWQAwh04OIQ921qZ4jFTjmD7uqio7RxohMgl8DiRt+VbKGL4l4hZ+rTqNEnqXCz3ysEpud&#10;0CzVPfsb++91GfHIJyahqdslbiOK7A0VBTkN87FL0xcAAAAAoKQ0JYv5em0pngOo4BloRBot/s1h&#10;JF7h81dFkXh6TdOshpdfcpEu6pHYXhEiK/ekWY/0rfKaTGar7vqJYSS+RXkPG5RG4qMbC2qJqyoh&#10;gpRoLcbHBQCAjKKe4aw/gFulZ1I3MH4DNiqa7LzsS77jWm+W+cs9YozqKeaRkdQJOhcZlK9+oDkU&#10;3/Qgakp9prG3B2KVOslpIyLJGE3ks+OBeKTOeCRy89EY/eihvAaM6/voy/DI0t9WvmsBtREJwc/p&#10;ir72TLeqK0UAAAAAANA1e5GSyw+gpmQmJavIl0euEF+RRuKX+bzVpDQWH9JtqvtkmtG6Qbd+3Fld&#10;+ts7A/GbyrpkChoNxJPldZkiD03Rqd5lnQzRpiUmI9RRm3xcAADYZT5MyOUt0w24iTw1QHMD1imQ&#10;AVmSd+xzf2jaqG3tFlvqouJcDby8Uc2Jt9kYnyXFAzlIZGlmCmvSMLpmGIsHle9aUIn7+DltKX7/&#10;Qd5fF4WIbgYAAAAA6IK80U1eV5LmSTSf7y64YPYUYp5GHbDVOWu9qD4kHyefqzoZw9rglXPJ4leN&#10;EvGz3Aiclqj5TXltJgPSlCnkm1lFdSP5WFVMtSgdFXQ9DQDYp3RllIVUU9SdDgo15zdfk9ZjeSs/&#10;PgR5nUj/FII60bj0sHA1A20oIg+N3wuaiHVhgmZRl7vmrdOEQ6PlrbK+o24y0gdpJJ7i37WQSmPx&#10;FD+nDdMyH3kHQgAAAACAeWF3npo1vckjJ/enOUlZV/7ZKmkkf43PWZu1FxVYxSkyz2Da5VlXqhE4&#10;LW2vLC2U12bKOKPAiclXkUM1N9X3zkKR+G4+VpW6wBNbhTCvAQAHhK5MssDadDW9hpF4RLkBM6Wx&#10;eNnUiS0k3aZn5ykHZWObtqak3feh3eSEjKisQ/Vu58K2hmOu3HTsP9pRh3uRaFcJ51or4dParaXd&#10;lQYAAAAAmHfKjtw0N65GT2rmQ/Mk5/qQ6/ENX5BGYqzOWZskfo+O5eMRtusS3Txze+W6i7Qloaak&#10;UTI5d3c1INNIPqy+dzYSt/CxqoQITGizLgQAHECmUQvORy43N+rGRgajehPORQbR6SPyKD+uSzLT&#10;Lds17c6MLJU3Z8nMprXSnKTz0ySJq5Ju4pyWX5qfNDY9SEvR/y5TWbqss5O9zuz1uU2SuoZ/30Ir&#10;jaSxK7mO6ZmPy1uumwcAAAAAAPsBNs+eO2PSZe3lkoHGpasDWdK0PqH3lB9DjBP5ADcBp6vJ+vem&#10;CE9T9t9GLE7w961RkTi/Hi3+FT5WlSDrA0MEKgAAGDHdBGdQ1jUmyIQ0hKs/b2s+pocXr6Q6kcNY&#10;vlQeT+YP1TjRdW6zJTfnyJibr4nILChLe5lB07GK5jsXWPYRkNM0HzEhAQAAAACYpGpMzvpawDa9&#10;lkzEYST+uzpnbVAk/wsfq4oxUnD3+k6e4ccQ40T8R9UEnJbE/fz6TLUX697vNBKbyvtXp0hqzdkq&#10;IdYICDYAAHiR3+DDRqh1I7cGNbQjdzpaOp7G8mYyFPm/66DU7DSWDyg38orIiBxGS5fwY30oHkKt&#10;Q+D3p8qajidXZ9l0rJJG4r/x70tQRfLH+Dl1NNX07FIuu+YAAAAAAAeZGTckrcphDWPxuDJnbRCl&#10;FvNxOA1rJG0H5vFAvqQagf1rNJDPX7hNjfCsMf6MwTbDI0sLtmWeKBPwkSuuu4iPwQmRmadLgQcA&#10;ACuKJhW1oe6zorodorYMI/FP+Y1cL/FkevTEl/Hj21Apct36gTCfyg1H+nzJaJ7HhxrtOKrflXDa&#10;iOW9/JycohHSdL5Dhvo1AAAAAACgmZk0JBsyW9J48WvcujWLX18/vHiYj8Mp1qfq9WRa1pYlGg3E&#10;mJuBfWuUyLPnb5Nv5ddGmOboTetbyuJrMiGzIJkjew1v6jBdh4O0BjAAADhRsysza7LakXOBbuz8&#10;Rl4v8SAfIxR7qdpZEea5MIbdVRiORS3JeTQcOZSir35Pwul0dP3b+Tmr5CUVphPN3DRxAgAAAAAA&#10;bmR11esjAXtRU4bLMBI38HmrTmkkP0nZafx4E3XdmnVrwe1EPsoNwf4k/ng7EfefX73uz/PrIorP&#10;UnkdJJt5NK0DhpF4aKg2/XkpjeQdtmXC6o1dO5lS4AEAwBm7zmMzooARV0XNR+VBaVIaixf4GF1S&#10;2RE9E2DXqmftRTeWKdX7wXDkpIdPvI1/T0IpjcVT/HxV8gkazEcAAAAAgP3ItM3IJhMyjRevHUby&#10;I3wOW5nL/uJGJG/kxzVRs+5R0pZHiVxWjcHuNUrEC6NE3MCvp6SpNrvLXJrqbtKao9TZY8dez/+m&#10;jqb6mjZyuV4AAGjEVCB3RhUkGtLQuKZWtjtNXaHrslfzkO5Ymfm1WRikmdFYdsnm172fSWNxhn9P&#10;2op2i011R/MJzfQ2DTABAQAAAADol2ltPDeZkEQeDSnuT2OZUnkiqve4HglR1/W6DnPT1OUtHtBw&#10;4Q751lEi/gU3CLvS9kD+wvZArG7fLr6weh1ViojDWuO4z/l0kHV+Q1o+AAA4M9Vach5qe+Omuo7c&#10;+KlVJMauO059QuZknsq9fJweNEV9STKq6AFIZuWZ3LDMasxQmrei8t+LHbs1On4vinH55tJg5A//&#10;g0wWBammRrSU2kWPaNpN7UFr+OwBAAAAAKZDUbKp1/WajQkZGtN8V5cKfOHuY68fD8Tj3CwMpVEi&#10;P0l1HscDeTOdi5+/ShFtWGs+Zq/j0Hvv4cd2RV1au61CBP8AAIDCNLvpemrTN+KOameoxo9ZaSSe&#10;4WNw1uPFyyh1dhiLF3PJ59cXxCp12+Z/C/rj0Vheuh6Ju7LPhhrHZM1jyIAWD9p2TK9jPZa38u9L&#10;Cz2hM7pnYIMA5iMAAAAAwAyQBRv0OS/sOQKurm6hbu134aab3rC9snjPOJFb3ED00WggzpGpSSne&#10;r37gxrfw83GKefoDtlGqfRqQJjPXRXxMAAAISpHiq9x8ZlU+0ZAbC+Ir00j8ssYAUpRG8tX1BXkT&#10;H6NKQ0OS5x+7XN8dDXRHGosTw0j8uObz4HpsGAnJj3eBjOYsdVod21qUuqJLV5lms5lCmzAfAQAA&#10;AABmixDRbbai+Sg/vwu0wZ4FBSyI1bwWf5a2fTNlE/G/Jcwlh5a3TBF5ZBaOVuQdo4F8npuKNXpp&#10;PJBPjAfiPqrreC5ZuqQp0pHmxfR+FGtm5wai/RqQrY1qdMAGAHSPuf7GbCq7uTruzlHNEhvTiKLn&#10;+LFVqMDyMJKv8uMmJR4/ffT6L+HHgm5IY/mA+hnUiwxAXfShLXln9SzyVRm7TmksXh7G4hY+HjGt&#10;mj8VwXwEAAAAAJhhzGZdSKk1GG0ZxktfuxGJH+Vz4Fzif6aRvPP00ff82eoxdVGQtO5rupatwbVv&#10;2jl1/dvHg8UrKX16lMg7qX4jmYz5fzvxNoqc5MfpKA3HPAWesgVbzs0bGqtS4AqtDcikpYwtWrP6&#10;BrO0vlZN8x8AAOiErOmJx67ONOUaDUlp0ybTiIyh09FSo6k5jOSz/FidKO2bHwvC8piUf3IYie/m&#10;772tNmJ5Lx/TBWpURJ9zGovn+Nhc1FndlKJvU8C6B8F8BAAAAACYA/oo16OrwdiEdZZQJM/yTKCG&#10;ubB3Ka46aO6b1XLM622SsbsZwMSbkKmuJgVC1AdR6OvEm0AHbADAXNLPrlpYmW7sOsgAolqAWZ3A&#10;aPGeLJ16Yekqm2i4jaPi89JI/B/1AaHVz/zzd7zv0/kYIBzDSHyn5n23VkoNZSJxGx/Xh9PR9W+n&#10;LoDDWNxXpJo8SN8tqhlpSjch+phANol2d2E+AgAAAADMFw2mXXs5ZJylsfjmNBLn+HzbJDLfqsfX&#10;RUHuXU99NGETudm4fHwvnTqs2aiV5j2k9ahNk1T+HtVB51HO7SrNtQIAQOf0WWMkoDrZGauysSAu&#10;5g+GOj1yxXUX8TFAGNYXxHX8/fbU1Gp2zkDKNcxHAAAAAIA5hgIx+PwunJa3bNZXtBE/pI19dZ5d&#10;K75Jb2Oo0sY9BczQddEctioaYy+qcfl4GdkYJJXaU7r3L43FB/h7YdJGLJf58TpCrN9N9TYBAKBz&#10;ZiEyy1NrXd0803ee+CL+UKhVtPTX+Bi2kHnJH8pgjzSSDyvvt68icQMfv0tmJOWahG7XAAAAAABz&#10;Tp5+243BRutBfj5OfSqxWbxkVYg04rDK3tNNSkenqEmqDUnXmJUuyyMOG+fzunVpXhNefT+0iuRZ&#10;frwOm2tpEBrQAACmzzymZJO66jjmsrtHqd78+Dqy3cNYPD6MxCu7Y0RyixqmrMdy2SZN/CCwHi3+&#10;lTSSv8vfb29F4iF+jq4oJlZTr7VKv2uYjwAAAAAA+4NOg0dqUp/XD9/w+Wkkf0WZX1tJfBsfb7rz&#10;5OWt0mwsIyz59XHy6Eo+zp7431OQifo+1MsmKKXtZ+9T8xMAADoh75Ldza5ax9p0qQ9pwzAS38cf&#10;CjqlsXjt0QXxlfx4HaffceNb0lj8gzQSv8XHmVAkfpjMN378rEMPTTJXyZAdRkuX6BqxuEAFrpX3&#10;poWoQQw/RxfMQso1CeYjAAAAAMD+o8iy6cDAW97i5yp5NLr+i/nc2lqRuIuPl687+fm7UGY2ni0j&#10;G33nxkU9Sc34+ujR4ZGlBeV9aFBTUItV/cwGdRW8AwAAXtCNjXZG+M1qHkTXrQt/94HqQFp1d4vl&#10;8/xYE2kszmiON0i8OC+1JamreBqJTfU1ZA1gnvGN6swaB2nG9FUay9/n5whJ/tuZjUhidLcDAAAA&#10;ANi/dGVCmgwqCqTgc2t7iffy8Yi20XyqCrMxqx25fLOuLqMvDc1flLRmCsxQ34cGNZSLCmLaogEN&#10;AGAWCVHgdloKFfk1PCJWa1Oxs/Rg/QOVk0bi5DCWn1LGqFEay3/pY9yVrMeLl23E8t6s+1okz1LH&#10;ZjID20YmllCUo8l45CIj0iatoEp4A1L8Dj9HKGhCEH4S5SfTxBEAAAAAAOwfis3vwPPP5S1TQIdl&#10;cAbXS6b1TIDGOlndRlq32qZSn0uWLhklcnmcyAfGA/H4eCCeHiXixfFAXiCNEvHC9ooQ/Li6ayXT&#10;k//9T7zjmj9Naw/N+2HU+oK4mo9TJcT63PTZAgDA1Om0xkgPChEFth7LW6k+I39AFDUbrdO+KVKS&#10;j2EjMgz5WHX8wNVXf+YwEn93GMuf4WOVSmPx8+kRcepfXX78zfx4W9Jo8W+SqcjHrlMai39z+uj1&#10;X8LHMhHagBzG8n/xc7RllqIe8w6GYUsRAAAAAACA2SVrlKLMCVtrjZ+HGMbyCc38ula8AU0V95Ri&#10;inDMoxttzMbx4MTbyEwszManRwNxrjQa6zQaiPH4dnFxdawG80//fkXin/L3wyQqFbWxID6Xj1El&#10;QJaiEqkJAAAzx+wYLH5qa8o8drl86zAW9w0jsUZKF8QplyjC7Hi/HUOKsvwIH88E7S5mzW34GAal&#10;sXhu7di1jQ9vzuljWQqGl6FKUZh8PBP0PqvHt5F4kp+jDbMU9ZjVnERKBQAAAADAgSNIau6E9FGQ&#10;j8byUqcoyEhojbkqdl2dl7cow0d3TVWy6MYVecc4EWfGA/EyNxbdJB6vjl1nQJqCXhxKelk1ywyw&#10;7mj8PAAAYCbYB9GQL7Y1In2hVGjlIWOrSPzmY8fkG/mYOqiLtnJ8kyLxtCktwsQwFvcr47hoYekq&#10;PqaObJITyz9QjveUS8RqHbMV9Zhps2lCBgAAAAAA9i+h56YmU43m07UlqkpF4hGbNUZDbcX8WmrK&#10;C52/Tb51PBD3V9OoQ6l6nromNHVBAGks/34aiT9W3p8JiY2mLDFaiyvnddS01sIAAOBN6IfbFBS8&#10;Y3YT1BlafdDYy6Z2YjYZ0BxrJYvdyRLayRvG4teVMRxEtS35uCbSSGzw432UxuK/rh++4fP5+K7M&#10;VtRjXnPGJgUFAAAAAADsX9zTmZtk7oidRovXZDXm9XPun6Xa9/wYE/l1L2+p589lmuteuPvY6zPj&#10;kdKlNeZhCF24aS/jrS79mdYHk1c3SZbVZTRtxZOULceP4dTVoLRVyKY8AADQG/MeDVlos263KiSU&#10;rp3G4lfVB46FIvFHTcYZjT+M5M8px9oqEuP0yOK7+Lg6qCamcryjqMYJH9cEdYPjx/sojeSdfGwX&#10;ZjDqMVizJQAAAAAAMP/YpTPbqy5ogzK0qGnK+oJYpRJLZLJR9hL/Oxvqrlt3DRduk2+kmo7cMAyv&#10;vSAQMkL5tZWyyUTaLelFdTSL5qAUpML/zkT7dYjZUAYAgLmgNhR9TkQPE92DLTRe6dFFnUY+FqdV&#10;inepSDzCx9WRxvIB5VhHpbEYUSQlH1vHj3zV8mcNY/H9fAwnReL7aBw+ti1kVM+W4U71Hk+u8usE&#10;AAAAAAAHlxBpukzWWVJtqKthqVunjRLxg6pZGFrit175+nd/dnlO01qA/vvk1XVDXQSmjeh4PiYA&#10;AMwdxYNuk9/k5lCdpmZnadjG0Huz1iNxFx+LM4zFLfw4V1GB5EeuuO4iPjYna8SjOd5ZR5YW+Ngm&#10;KAJ0GIsPKmPYKBIPnj76nj/Lx7ShmAzN2HcbzWYAAAAAAIAek1Hmp+WtvrJtjNfN5r0UlThK5CdV&#10;wzC0xNPlORvS2zvvLN2Upm6jujqaAICOyYwF6mR16ORqXzfV/U5dZ7A5U2dG5DAW36YYZHWKxHDj&#10;qPg8Pg6HTErlWA9RGgUfm5OnDKjHusqm1kkVSvPIUhY0Y2kViVfSaPEem+LXnFlMty6EZjMAAAAA&#10;AMBIiFqBVXW1LuKY5t68vuJ4sHilahZ2oETeW56zIbK08yhRm0Y9jUIAAwDTQWeUUUhyXzfX/QyZ&#10;I3U1POZMwY1IMsPIFKNoQ8UwUyRetIlIJNaPyJvU4921Ectb+dicNBIP8eNclcbi5R+4+urP5GPb&#10;cDpaOp7G4inTe0gp6xQRSnUx+bFN7BmP7XYYuxDqPQIAAAAAABuM0YQeonJVfPwuKNaRyvl52aHx&#10;qaWrFLMwsCjCcntlbx1WZwCauoWHpH3Zs/4iWQEAFfLdi1pzYZPvsgB3Zq1TcBvR6whtRFKkITVi&#10;4eZZJkrTjsTa2rFrrR8Sp4/Io8o4HiJzlI/NSY+IU/w4V6Wx+EU+riunj934lvTw4pXU/TtTtHgN&#10;1cLkf2fL7H5nkXINAAAAAADsMUUT+srFvFqP5XKWMVUqFk/Sf7MJDtDNxXntwo8PxJePErnFTcOQ&#10;GiViIqqx1gCsmadTzXuqn59G8mHKWEsP7zW1cUH3vriIv4cAgJ6ovXlMag2pju3RRZvOs+hhHvJ7&#10;QZ3iNmJ5b/FgupMezq6pyQQ9zLjJ5yPqXsfH5oRoeGNjdPZFbjyau9pNU3RdIb9vAAAAAABg/9OQ&#10;MuwsmwAdWtekkXiGz/t35/+xeJmCJvhxVQyZdEqNxdFAPMVNw2BKxCvj2yebZdY1gNHN1fOsN/kw&#10;z9hKI3Fu3SLjrEqIzxL1HwGYEg4GZBZ5FDry7SBSFO3VPUzmWWv0MOCvdVr883e879PTWJzhD3pX&#10;pUcWGycXtHtJtSn5sbai6McfPXz9X+Lj9k0R8TiT6dZll2uX3WYAAAAAAABK2kbNVdVkYKXx4juH&#10;kfw1Pu9XFIlNylrix5fo61eq6cM7yeI144H8mGIetpb47dcScUP1XETde8mvjUhjea/y2nffA/nq&#10;RiS/nh9jQv+eOKomShMA0CFuBuSuOi8sexAgw67u5j2nCl4n0heqjag84BxEO3K2DVvSI4vvSmP5&#10;+3wMG61HMuHj9clsG48kpFwDAAAAAIB2hEzDbkrhdWlSSWWoTGsOY7dpVgeS2B6IVdVA9NcoES9S&#10;gxt+nrr6j7rozNPR9W/nr5krjeSWTUo6URd9aSfVwAUA9ISnAVnUAZydiLd5Zr+lZZcKnZ7tSvso&#10;SHE3H7MOr87bkVgzTTi6pki1bvkA71aUco0JAgAAAAAAaIuxqYuXlrf4+CVU216Z8zeIAif4OCX6&#10;gBX9+cmEpIYx3Ex00Wggzo0H4v4Lt8k38vGJhvWDEqiUxuJb+evVKY3ESX6sDv37Ya++mggBADT4&#10;GpC70uy+AD/2rxF58oxNnZQuGEZLl1B9Ff6Aa1IaiU0fYzCN5PuGsfgoH48rjeSvpbH4Zn58H8xy&#10;jcc95SnX/NoBAAAAAADwpa15VZVpfUP17Pncv1GRNJpiptJdpmCgc8nSJeNEnBkNxJibiybR344S&#10;eXY7kbeajEciN3HNWVO6DtjDSDyivF6dIvEQP5YTpP6j5hoBAD3R2oDMpex0AD/2aX3IUpv0fes7&#10;KpLC/l1MSPpbKhrNx7ElSzOIxEPDWLyojB2Jc/QQ9u341ob5MB7RaAYAAAAAAHRDyDRs02Y5dbnm&#10;a4BmiRf5OCWmmodkpvK/rUJG4vm8NuTN51fELdsri/eQqKP1zkA+nP3vRN5KadYXbmpOf6Z1akP0&#10;o7a2YhrLH1Jfr6o0lh/mx3KCBOxorhEA0BOBDEjSpmkXBrhT7O7sVyMyi4rss1ZkYUK+wB90iiLx&#10;0Nqxa4Ol/G4siIupk/dwYemq4ZGlBZ+oyjZkhnZep2WTfwazJ9R6BAAAAAAA3dFQv9BJpjqQw1g+&#10;oawxGiU+bqqBaKwDWXMNXWCzNtUFEaSRvFN9vRpZREA2GqAWQnknAKZIQAMyU5+m0kEgb1Qz+1Fr&#10;bUQ7kaYUhpCQ+ZfG8mbalcwiEYuHXRqL57LUgCNLC/yYeWX2G8tUlV3jGiYDAAAAAACgS+rMPFeZ&#10;IhDTSD6smGsNSiP5ST5OlbrU8S7X3/R+0brCLphBX5cyPbJ4Jb0+/ppViVv4sVXyz6712kZpkgMA&#10;6JHQBiQJdRXCQ7t1dQ+e/SB6fdNuXDPPzFe04642+zCfAQAAAAAAIMKtqfSG2/qCWFXNtXqlkXiG&#10;j1OlKfow5Boqy8SjtWfuE7isK4zmHr0+/pqZXmrKQgsRvQqfAoAp04UBWWgTEU3hOQhGJImiPvuK&#10;jJx35ivasVTeZAb3CAAAAAAA0Cch60Dq5rJkpKWR3NKYbDUS9/Fxqtiu2SlFmf6WoiJpjUCmJBmK&#10;pCyS8dDy8aym5KGTq/R3xXuxVmTcbbZZT9SZe49dLt+qq4+fKRLj00fkUX4MJ0T6Nco9ATBlbG9m&#10;PiKjDHUhuyE3IgPchOdCy1swIyfJox2zIswuu5IzIPosT54JtUMLAAAAAACACyEi6UqZ1idptHiP&#10;YrQZRA0wyaDjY1QJec1dqSkVnJpwDiOxRobj3usXT1LNfP63OkIE4WANAsCU6dKAzLW8BROyO4qa&#10;HLUh+ftNfTewmRWyeqC7qRD+u5PTEu2s4l4AAAAAAACmScg6kKZO2KePvufPDiPxIDcbudJY/v56&#10;JG/kx3OCXnNHsp3nU4RoU7o1J5ABa0wRBwD0RPcGZC7T7hAIw37vmm1SmWawH79fZdFnj/ors6ZN&#10;pDsAAAAAAIBZIUQ0HYnm6XzsEmqASRF/xgYskXzWJvW4hJ971qRLRw9FCM+iLkUcANATIX7M1jLs&#10;EIFwHFQjstS8G5KVTnNr8xjlOCnUeQQAAAAAALNHqPUSrT342JxHrrjuoiwlO08/znQ6WnLenA9l&#10;mnakTqMLg7x2BEQAMH16NSAbdolAWLLiwiFu1nOsWTYkyZjLu8xltRxpEjSXqdWqYDwCAAAAAIDZ&#10;JdQa2MaADMWM1/9f49cbiiLAhp/PWaj/CMAMEOrm66jOblBApWhYQ53N+OdwAJU3QaEQ/LI7HH+/&#10;uiI3G5ePz3Mdx3otb9Frg/EIAAAAAABmmUA1BbMa53zsrvDr3p0186SAlE261sLEXKOxsjUJBUJk&#10;Wj5O66KyU3YeyGK/fjTV56cU8zSWDwxj+UQayTtPR9e/nf9NE4H8ik4jNAEAlgT6QTurz5s1yDno&#10;6dl1ogdzGS1ZGpMkl52yvYjG4qGd/7bW8of3fjMbq0LEIwAAAAAAmB9ojq/Oad1Fawg+dlfYmKbZ&#10;mqbI/nJZx5igdRE/h1YsvfmxY/KNw0g8rda9pA7Y4pbq3zYRIqMP9R8BmBGmZUCSYEJOD6Rnuyrf&#10;PcyjJys7h/nO4D6MZmxW9v2B8QgAAAAAAOaMcF2ll7f42F3RlIpMa5Mu5uU2a0Z+3mEkzyrmY7X7&#10;d7R4TfXvTTS9Zmuh/iMAs8E0DUgSTMjpUuykISoSslZmusJ4BAAAAAAAc4yNsdas/gzIJtOUzDp+&#10;DGc8OPG28WDxyvPJ4jXjgbx5e0WI7dXFy7YG1xrn9Ra1JyfSmx+N5aXccNTopeoxJkJ5FSGiQQEA&#10;AQj1o24jmJCzgWutD+ggKaudeZbSOWA8AgAAAACAeSfUuqfPubEp66quGc75FXH1eCDTcSK3xgN5&#10;QafRQIzHiXzgwm3yjfx4CwNyor/DRizv1RiOitbjxcuqx+kI9Bmh/iMAs8IsGJAkmJCzQ1YTBSna&#10;UKWODHYNAQAAAADAfsKvqYuq2TAg1RqHZCaOE3GGm421SqQyTpMByRvQDCOxxs1GndJYahvXlIRK&#10;v9a9NwCAKTErBmQhdMeeMbJOaFmKtv5hB+1HIdoRAAAAAADsb0Ktg2026k8fu/Et1AWaUo8LA+4l&#10;atKyHstb+d/WkdeeV6+BXgv/252BeFAxGBtEkZA8HbsxKIXVV0wj+TA3G3VqMiCz7tz8XD5C/UcA&#10;ZodQN95Qwg7F7EI377zxSsNDCJpLIdoRAAAAAAAcFKw7PDeoae48jMQNefdn1YTLjLhIPJMePlE7&#10;RokpJZlHIY5vFxdzc9Fek9fStPbjAQvrsVzmr1Gn9UiI6nGcpshLWzV9PgCAHmkqZjsNwYScfSg6&#10;rjCvtbtw0Lwo6+79AKU48MkDAAAAAAAA+5WiGadmfuymOoNrGItbhrH4PW6+caWR+InHjsi/wI/n&#10;mEw5bkBuD8Q3qcainbbff8MXlONYeAVKfcXHjsk31hmumSIxpr/jx5ZYnNdWyvUBAKbMLHZB5jdR&#10;MLtk9TnQwGZulEU6wnQEAAAAAAAHmKLUlDJXdpXJgLQy4iYk7udjcEx1K/naeZSIH+TGoq3OJTd8&#10;fjmORR1GbQk1Sq9WX9+eqFENP6ZKqPRrBDYBMIOE2v0JLtRrmEuQqj17KtOraRLBPy8AAAAAAAAO&#10;GlnjTc282VUmA3K4IL6JG2+1isRvPnZMvpWPU8VkQPJ18yiRZ7mxaK+9FOxGn+DQydXqeatkNS91&#10;Bmwk1s4eO/Z6/vdVTJGezoKfAMBsMqtmEQyT+YYi7GhHLn+IoJFNf8obycB0BAAAAAAAQCVUmq/R&#10;gIzlE4r51qSFpav4OFWM/RuY0TYeiMdVY9FCidy6cPeeOdgYidhg8G0siIvXI3FXGi3eQ3o0lo3r&#10;kvxzCbNuNH02AIApY7yZTV3LW0gT3T9kqQ55ujYMyaCaNBzxmwEAAAAAAKCeEOsRk8k1jORZxWBs&#10;EJl0fJwqxsY5zAjcHoj7FHPRSuKHq+M0lWozvfY2NEZd2gv1HwGYZWa4oQhuHvuUbIeLUrYPvfce&#10;1JB00Z7hSKYuDEcAAAAAAADc6NKATGPxi9xgbNJ6LG/n41QxmXOaGpA3qOZis0aJPFodpyEVupM1&#10;esM5rYX6jwDMOKHqYHQhuhHx6wX7E/oe5mnbVEcSpuSu2Ug1Xw6dXEWEIwAAAAAAAO0JUYbMNC8f&#10;xuJJbjA2iZq38HGq2BqQlEY9HohnuMFYp52BfLg6BlH3/pjW52vHrn3TeiyX1yMhhkeWFvi/N1F3&#10;Tic1pIcDAGYAY2HbGRC/sYKDQ2aOH1o+nhmTRbRksIfTzCjbgd2kh3luNtLrhdkIAAAAAABAF4RY&#10;T/AxS4aRuI0bjHVKI/nqcGHpCB+nismA1DWDGa8sfs0oES9yo1GnUSLWqs1niKYamTzCkBrLUCfv&#10;NJJbk69NPJkenhzbhEXXbWuZIlMBADPGDKdiYycDKFAK8q4xmdcyXZtdg5KbjCdX6frpAQmjEQAA&#10;AAAAgP5ov+5d3uJjlpw+duNb0kic40ajWeJJPgbHxYAktleWFsYD8TQ3HCvG4wvjgby52nimJKvd&#10;z88zcc7JdXkayf9XfU250lg8tXFUfEX173U0Nr2xVyfp4QCADpjlVGy6yaOrL3ClGkGZNcEpzMoi&#10;4peKK5NpeSY3LrO0783CwKRJiVbl3xbHZYZiaSrmWj6em6PvuRQGIwAAAAAAALNFWwOS1gt8zCqU&#10;Us3NOJ0yo9IiXdlkQPJoRM6F2+Qbt1cXLxsPFq8kw3F7RYjx7eJi/ndVmszAaoRhenjxSv6aFEXi&#10;ockzqKD+IwAHlMYdjymq6UYPAAAAAAAAAADU0bUBSVBasmLGMfPx9JHJ5i8magzIxutwoUi/rnlv&#10;JiM/N2L5AH9dXGkk/ufpo9d/SfW4Kvk52zcFyoSsSQDmD9MNbhZkKnoLAAAAAAAAAAA0EaDhpVWq&#10;L0U3ppF4ZsKUi8QraSwfOB1d/3b+9ybq1uchswSboh/56x7G8nluOOpEjWmqx1Wpe22uQv1HAOaU&#10;Ij1V+VHPhLCzAQAAAAAAAADAg7YGJB3Px6yDGrVQQxbS2rGb3sD/vYk6k46iIEMYb3kmZH0kIk9x&#10;TmPx89xs1Gkjkl9fPa5KUctfOZe7zHU5AQBzwOyakMtbIW6yAAAAAAAAAAAOFm0NSFon8zG7pM6A&#10;LJXVpj/03nvISCzr0deprJNfGIA1add7or+vXhc10OFmo05UE7N6XJWADUStolIBADNMgJtzJ3Ld&#10;dQIAAAAAAAAAANqucXkkYNfYGJC9iGUiDhfEKjcb9Vr669XjSjIjlJ/DX72awgCAjmh7g+5Mh06u&#10;8msFAAAAAAAAAABMtF3fUtQgH7NLZsWA5FmIp4/d+JY0kp9UDcdq9KN4gVLQq8eVWNSctBe8AQD2&#10;B83dsKankEV3AQAAAAAAAADsb9qubXkqctfMiAGpTXHeiOWtaSw/xo3HQi8NoyVj/4agJd/QJwKA&#10;/QOZkAHrMwQUis0CAAAAAAAAALCjrQHZt9k1CwYk1Zjk11VCNR6HsXhxIvIxEs+sx4uX8b+t0vpz&#10;qIhHZwIA5pzANRqCqe5mCAAAAAAAAAAAlLQNrOk7C48iLvk19K2mupeUZn36iDyaHl68cmNBXMz/&#10;XUdT1217ISgJgH0JddRSf/AzoJ53oQAAAAAAAAAAzB9tDcimaLu1Y9e+KY3knWksnhpGYpxG4lwa&#10;i+fSWKaPxtLZvJwFAzL0ejtwcJM2PRwAsA+g3Q/Nj37Kwq4HAAAAAAAAAIB62hqQfLwqG5E4mcbi&#10;5zX1EAuJj6/H4u4Pxu/+bH6siXDNWpa3ite+6foeNJmurgQ2VdEBG4D9DKU9a374U1XfxYABAAAA&#10;AAAAAMwXbVJ/ybjj45WkC+KUajiaJO7jx5toNiDJWDx5NgsUOnRyldbFlLlIUYZkHFI/Bz5mCUU2&#10;Nq/twwf7UCdx9Tx+akoPBwDsA0IWjQ2j5a26mysAAAAAAAAAgIONuo50kjbdlxqupJH8pGo0mkX1&#10;Evk4Osxm3fIWGY5t18B0vDp282uu8tjl8q1NTWeqNJue9qL3h48PANhn5Dcq/92jjoTwawAAAAAA&#10;AAAAChQRqFlDWosiDfmYRBqLF7jB2KhIasfiGEugBazL2GAIatfY1HhmPRJ3pZHc2ntN4pU0kg+T&#10;Icn/voprCnidkAkJwAFhFpvShK5PAQAAAAAAAABg/mlrQOrMOOr+rJiLluJj6aBz8usgw5D/Xcn5&#10;2+RbxwN583gg01Eiz5YaJ+LMdiJvvXDTTW/gx+jOsXsuTYQhGYzUWIe/nl1F8tnHjsk38uOIAJ/B&#10;pAIasQCAGae5JkW/qrsZAwAAAAAAAAA4mLTtvqyrN5jG8nsVA85Sp4/d+BY+HkdrDmpMt/HgxNvG&#10;A/nEeCAv1Gk0EE/xY7XnMJyLIh8pepO/FkWReKR6XEnoICYEIAFwwJi1epB0U+PXCAAAAAAAAADg&#10;4NLW/NKl+1qZcQalh080mme69Ghuuo1vFxePB+JlbjaaNVl/UneOvdf8nkurf5tG8k7+OnSimpi6&#10;KMjQAUxta2ACAOaM4GHULVXXnQwAAAAAAAAAwMGDDES+dnSSJvIwjeSj3HyzURqJzX91+fE38/E4&#10;3BzUrXVHifiQajLWSfyj6vF1AUXc7HSpd7keCVE9lqiNtnSU7r0AABwAQu9ktJVudwoAAAAAAAAA&#10;wMGk7ZpVl2lHTVe48WajNJZKOrcOanxTvQbeCOcTydLlo0T+vmoymjVK5D+pjmFqCsMNPup0zV9H&#10;rRaWrqoeT3BDtaUaO3QDAPYp/OY4XS1v8esDAAAAAAAAAHAwaWtA8mhAYn1BXK0Ybw2i9ORHYzmR&#10;2mxCE5040QhneyBWucHYpJ2BfLg6Bq2d+WstNGHwpYcXr+SvpU6no+vfXj2e0Lweb3EzFgBwgKD6&#10;C/ymME0hChIAAAAAAAAAANE2/ZePV5JG4hluvtVpPZa38jFM8OhE3ghnlIg1bjA2aTQQf686Bn+d&#10;FU2YnRTRyF+LSdQlu3psCX89bYQGtAAccKguBr8xTFEIyQYAAAAAAAAA0Db917i2pEi/NBYvcxNO&#10;J9vU6xJ+HTzIZpzIZ7nB2KRRIm4oj6/r58DNzrVj174pjcQ5/pp0MpmsIQ1IbpACAA4gLW/sQaUL&#10;kwcAAAAAAAAAcLBoY341pfsWJqS5QUskXtE1ZalDaw6yRjjcXGzSKJGffPUDN76lPJ66XCvnKMTN&#10;ToIMVOW1KRJPnj127PX8WKIm3dtZ3CAFABxAZiwVG7siAAAAAAAAAHDAaWNA2qwryXSjyL+sMU0k&#10;nyVDMo1lur4gVk8f2zP9bKGmN/w6yDCs/s04Ea9wk7FeYqN6fG0Go6br92PH5BuHsXhcNR1Lo1U+&#10;S5GS/LgS5RwtBAMSAJDxjYfeew+/QUxLiIIEAAAAAAAAgIOLNprQQdMwuygCkV8HX9uOEvGiajLq&#10;RdGP41OTnanrGvNws7PKeiTuGsby+dJ4pJqPZL6aIh9L+DnaiDwHPj4A4ABCUZAtd5hCqnG3CgAA&#10;AAAAAADA/qQu1dhGunTkrtGZg/xvRgP5Q9xo1Ev87/GKuIUfX9eYh5udOiiysy7ikcPP0UbT+EwA&#10;ADOKbsdmOlre4tcGAAAAAAAAAOBgoEtndpImHblruDlIAT78b8a3i4uzyEbFcJwwH585vyKu5scS&#10;VNtSea2F+N+GgJ+jjWBAAgAmoG5h/EYxFR06ucqvDQAAAAAAAADA/kcXTegim2jA0PDmrjoDkqC0&#10;6vFA3DceiMdHiTw7GoinRolYGw/E/eeSpUv435fUR4V2E8SjnqeFpmAKAwBmmNY7TcHUzQ0UAAAA&#10;AAAAAMBs07ZHAR+vD3hJM5MB6UvdexL6XCX8PG1EXgMfHwAwB6wdu+kN6wvi6jRavGcYiyeHkVgb&#10;RuKGpiKyNvCdm2kJIdoAAAAAAAAAcPDg6cwu6sqMa4JfR8igGurZQOOp59jVJj+G88gV113E/1sd&#10;+TmV83gLBiQAc8jwyNJCtYMV0/P07/wYF0LfaFoIzWgAAAAAAAAA4IDRJiiG6iTy8XRQUM8wWrpk&#10;PRKC1GYdberaXdeZ2hYao+n9ML3m9XjxsjSSD6exeDn3C8SL9L8fjWXjdYX2BWBAAjBnrEfirjSS&#10;n9QYj7tKI3GObqD8WBfa7DiF0/IW3fT4tQEAAAAAAAAA2L/wdGZHNQaynI6Wjg9j+RJfS1NAz/qC&#10;WHXpFE2Y6jOSMehSj5LWvzRWVhrt0MnVvOlMbeSj8TWvR/Lrh5H4Tc1rvJD/d7HCj6kCAxKAA8xw&#10;QXxTGouRcvPQKKWb6ZGlv83HsCX0zcZXSMMGAAAAAAAAgIMFXxe66BsvXX6Aj1dCJcvSWJzh62eu&#10;NBKbjx2Tb+THm6B1K7+OyWvKIhjX6NpI+f+fdbSmJrCbueFqZTRqxV/zxoK4uClwiURGbPW4KqE9&#10;ARiQAMwJ6eETb6PIRn7DqFMai+corJyPZcssREGaQskBAAAAAAAAAOw/TOnMtqoLYhlG4vv4utmk&#10;NBYf+leXH38zH0NHXYOYPkTnr15PGosf4K9Hq0ieTd954ouqx5a0/Ry4YEACMCeksfwh5WZhoTSS&#10;387HsiX0joevXELWAQAAAAAAAADML6Z0ZmsdWtZG9RVp18qauU7rsVzm4+hoqtHYtbgBOYzEmL8W&#10;oyJxQ/XYktafAxMMSADmgMcul291uoFURMVm5z0Kkmpf8OsCAAAAAAAAALD/IANRWRM6yNT4JY3F&#10;Ol8vN0v8CB9HR8uala2lGJCxOK++Fr3SWGpT1mFAAnAASSN5J79JuMh210bHbERBLm/x6wIAAAAA&#10;AAAAsP+gABR1TWgvXQYd1XP0CeqhMmhNAT2hjTofKQaky2uNpLbsWdYIR3MuX8GABGAOSKPFe5Sb&#10;hJPEaT6mC7MQBal7iAAAAAAAAAAA2F+0XX/y8QjqqaCuk+302BH5F/h4VdpGbIaQYkDG4if56zAq&#10;kv+6emxJWyOYCwYkAHNAawMyEmM+pguhi8/6iHf1AgAAAAAAAACw/2hTT5FSofl4RBsDsqkRzbQb&#10;0JC4AbkRy3v56zAqEmvVY0uKbt3KuXwFAxKAOaC1AUmh40dPfBkf14U2D4EwQho2AAAAAAAAAOx3&#10;WtZT3OTjEb4p2CQ+Fse8Vl7e+sZLT57NDMpDJ1epO3edskjKQvS/C2PTKhqUG5DDhaW/mkZik78W&#10;nUwl28yvy1OG5kAAgBkihAF5+og8ysd1YRbqWpiKCQMAAAAAAAAAmH8CZN9po/kInyY0aSw/zMep&#10;YuqZQCZqqDJitA5uMmXJLOTHpbG8mb8eRZF8lh9X0nROV5Gpys8BAJgxQhiQ6/HiZXxcV0LfgFzF&#10;d3UAAAAAAAAAAOwf2jY+qSvdtR4JwdfJTXo0lrVBMKb6j6HTjZvTofUZg2ksvnkYy+f568olTg+j&#10;pcv5MUQnAUiHTq7y8wAAZowQBuTGO8Vf5OO6koWF85tIr9LfVAEAAAAAAAAAzD9t15xNQSvDWDzO&#10;18pGGWojVjEYg9o08O2V6y4aJeKG7ZXFe8wSYny7uJgfazI6qzJFXFL9yzSSdw5j8SRFPA5j8SBF&#10;R549duz1/G9LOqlrCQMSgNkngAH5/Afjd382H9cVU3h5nzLdVAEAAAAAAAAAzDcGQ89aTWm+a8eu&#10;fVMaiWc0a+YJUROXOoOuRJclyKMwL9wm3zhOxJnxQF6wl3ikOoZlRGKjYWoLmaia8VupyRwGAMwA&#10;rQ3IaPLm1QbbIridCbsmAAAAAAAAALAvad34xKLRCRmLaSTvGEbiFb52psYtlKrNj9FhMgW5Cboz&#10;EA+qBmOdxMvbiby1OobpXJNa3goRsENrbnXs9oIBCcAc0NaANHW18sHuxteddMV1AQAAAAAAAADM&#10;P7qIQhe5GnCPXHHdRaejpePrC+LqjQU19bkOY5oyM0G3E3FqnIhXSoNxlMhPjhLx4iiRZynScTwQ&#10;91P69SiRy+eSpUuqx5bYpqZT121+rAt5E6DlLT5uCPHIUADADHI6XlrkpqKDfuEj0XV/jo/ZhrYP&#10;hXZa3qJUcH5NAAAAAAAAAADmG3X95yZXA9IXWpOa1sWmBjTjwYm3Xbjppjfw/26DS2q6b9BO/ppa&#10;RqDWK1iKOACgQ/JisYq52Kj1eDJ0OwS2uy9diYe0AwAAAAAAAACYb0Jk29EYfNwuMEY/kgKXDfOM&#10;Stx0MWPpfTMZqqHka4wCAHqG6lBwc7FRkWwVfm1iBprRYOcEAAAAAAAAAPYRNp2eGxXY/NNBEY4N&#10;hmCw9WpuDPpHJdKxpohMWtfTv+XRlbWvJ5S03cEBADNIGssHFJPRoDQWL6eHT1jveLgy3WY0y1v8&#10;egAAAAAAAAAAzC+Bmp8EM/905CZps1nnGolJZiCJohbpWMr6C20MUoQj1Ygk5V2uw41tJ6zjAZgb&#10;NhbE56ax/GfcbORKI/EMFdHlx4ckRHh8G7mEkwMAAAAAAAAAmG1CBbl0tVbMDVI70y4z+w699x6K&#10;MMwNxfdcmpmXh06ukrFIkYnTMwKnJRiQAMwVa8duesMwEg+lkfwkNx5ziSe7jHys0nWNiFr1EFoP&#10;AAAAAAAAAKAfCkNOXfs5qm0naE7WnKWu5iNkLTSUBWAOGUZLl6SRfJjqPA5j+XxuSi5ew/+uS1w6&#10;cYUWCtgCAAAAAAAAwP4hZIALGYZ8fFey3gd5XcpNPj7kJ9fUdAAAyJhuGjbCtwEAAAAAAABgP5B3&#10;euZrvnbyjYQsm7PAeAwvU0McAABoJOQulatw8wIAAAAAAACA+acw/JQ1XwhR9hw1deHnrJLXaKT6&#10;jJQGflBqMk5BKKUGwMHgkSuuu2g9EnelsTiTxuKFYSxepBRu6q7tm7491TTsAGH1AAAAAAAAAACm&#10;S6AO2DaiqEYmGI69CQYkAPub08dufMswEo+YG9fsds/eXI+EOHvs2Ov5GCammYbtG1IPAAAAAAAA&#10;AGB2CNUBG5ptUQAT/+wBAPuE00fk0WEsX+JmY53SWDz32OXyrXwsE9NMw0YXLQAAAAAAAACYb0J1&#10;wIZmW2gmC8A+ZRiJG4aR+E1uMFqJUrMPL1rVWJxmGjZ1JePXAwAAAAAAAABgfphmUMvB0PJW8R5v&#10;ktlLRiBFnWZreUp/P3Rylepkkop0+I4iUtFMFoB9xzBauiSNxDnFWHTT8zaRkFNNw0YdSAAAAAAA&#10;AACYW6a5ntyvIpMxNxTfc2mbrMHCqFTGb6M21wMAmEGGkfhhjaHoLGpY89g75Ofw8TnT27HCDgoA&#10;AAAAAAAAzCuU1aau8w6ismY4FKF4RheZSME3NuvukEE6ZBby8duKTFF+HgDAnFLUfVTMRF+lsbyZ&#10;n4MzzTRs7KAAAAAAAAAAwHzSYwfsmVGeBr38wDcceu+V33ToprfZrmkLQ5C6dytjlqLx+HFtCF6f&#10;E2XUANg/DGPx/dxEbCfxk/wcnGnuWtFuEL8eAAAAAAAAAACzTxdpvuE1GZ1YRihmUYlZZKKtSbe8&#10;1Xb9SgajOm4uug7+922h18fP00qHTq7ycwAA5hTXrtc2On3sxrfw81TpIjTbVnTz59cDAAAAAAAA&#10;AGD2sUkrnobIzKMIRdvoxLyWZWZUKmPl4y2/aDtWEzVNYjb537YldLAROmEDsE/4gYuv/sw0FiNu&#10;ILZVGi++k5+LM70HB+pAAgAAAAAAAMA8oq7vfERdnvO05rx24vJxMg/JFMyMwUPLx21rKGbyTBPO&#10;ukjzsQqFDJwxnYdeH//btnTQJCi4SQoAmAJnjx17PTcPQyg9vHglPxcHdSABAAAAAAAAANjS1tzK&#10;Up8PLR93WQ9amJBr/BhbajMDPU1NHebzhA/OMZ/LV+GvEQAwBS687nWfNozEb3MDsa1OxyLi5+LQ&#10;DpN6c+lHdG5+PQAAAAAAAAAAZhdTJJ+NfCMKG1OKWxqFxiYxLcflmNK9QzehIfg52qqLawQATIE0&#10;Es9wA7GN0kh+cu3YtVY7SqabYNeicHp+LQAAAAAAAAAAZhffDtht6wjWrVvbmmPGpi3BDUi90dm2&#10;yY2OuvfLR11cIwBgCqRHxDdwE7GN0lh+mJ/DRE0x3E7V9gEEAAAAAAAAAKBffDtgU+o2H8uFuq7V&#10;LuncOowRloG7P5tKoHURnGORtu6kLq4RADAFijqQwTphry+Iq/k5TLQJoW8n1JEAAAAAAAAAgHnC&#10;09hq3cSkLnCG/60rJgMytOlmirTsIjjHFG3pqy6uEQAwJdJI3sGNRD+JJ/nYdYQvUGsv1IEEAAAA&#10;AAAAgPnAd+3oW/uxitmAbB/YQinc6rjhTTeT0RniNXDqIkb9FP4aAQBTIo+CFI+rhqK90kicSw+f&#10;cK5/4bmL1V6BQ9oBAAAAAAAAAHSDdwfsALUUuzQgTcYqmXj8b9tgMjpJbetYcrpY44e+RgDAFDl9&#10;7Ma3pLH8IW4sWur5jVgu8zFtMNWi6Fqhd5QAAAAAAAAAAHSDb/muEMbVNAzIEGNXMZ8nbJMXyjTk&#10;4wcRAogA2F9kkZCReIg6WWtMRoPEi6ePyKN8LFt8HyTtFfaGDgAAAAAAAACgGzwDV1rXfyS6NCAJ&#10;ddxc/O/aUhOZuMb/1gcyOcOnX+8qyDUCAGaMjQVx8TASa7VGZCReSaPFe9aO3fQGfrwLdTsxXSvE&#10;bhgAAAAAAAAAgG7x6YAdov4j0b0Bubyljh1+vVrXHKbNuSg9nprc1BicARTmvQYABKQw9NboBt02&#10;lJpqOlJX62EsbtmI5b1pJB9ej8RdabR4DUVL8r/3xXTD7VwI4wYAAAAAAACAmcfL3ApQ/5GYlgEZ&#10;unFqnQFJ/0ZGIj+mhHwGuh7yGMjYLSIdN03X3oXoGvh1AQCmiCaleeZDlTsM064V6kACAAAAAAAA&#10;wGzjmzXXJqqvSvcGpMEYDBwwY2vi0t/tGYz9mox1ahtgBQAIjMaADN5BKzQUrs2vuR+FeWAAAAAA&#10;AAAAAOgGzw7YQeo/El0bkDUBOcGCiTzfw1lTsPcDABAACjPX/FB7ifZ7NJaXprG8uRT9b/43OkzX&#10;3IdC7YoBAAAAAAAAAAiPLsimSSHXv+b6k10bkGHGp9Rp2+jH2VaY9wMAEIi6tvddhCw/csV1F6WR&#10;vDONxXNKo5pYXkgjuUW1I6mxDT+2xDekPogCh7UDAAAAAAAAAAiHTwdsyrLj4/gyPQPSr44lra+z&#10;iMdDJ1fzsWcjhTqEEEAEwAzRZObVFZZ15XS0dDyNxDluOuqUd9QW9/ExSmpvuh0q5M4YAAAAAAAA&#10;AICwmA3AGnkYdybM5w9lQDZEJxpey57RuHw870K9W7dRHWO/CAFEAMwW9Tew5a0Q3aPWY3lrbiqq&#10;ZmO9xP18LMJnVyuMwjw0AAAAAAAAAACEp359q1fISLkuDcimAKKqqs1h8vdk/0Q22goBRADMGOYi&#10;uWF+tMNI3KAai/ZKDy9eycdEHUgAAAAAAAAAAFVcDLpSZM7xcdpQl63H/9aV6TVknVe1N30BAAGx&#10;uokZwribSOMTX5pG8j9xU9FFaSR+6sOXH39zdVyfB0sodVEbEwAAAAAAAABAO3y6N5NhyMdpQ11a&#10;c5vswjwI5+BFMbYV1u8AzBB20YR+qdhpLL6DG4o+Wl8QSu2GKd581/i1AAAAAAAAAACYLlTzT7N+&#10;a1Kw9V1ToIyrGUbjFY1ja7MWIbNCG8wAgBY03SQrP1znVGzbpjONiqRy06jbWepWCOMGAAAAAAAA&#10;gFnDx6ij/gJ8HF8sgntqzU7WkfrMFINu9pVQRg2AGcK2UK9LV+zTC+IKxUj0VBqJj/Lx62prdC3c&#10;wAAAAAAAAABgtjA3gDGLSpLxcXyxKW9Ghietq2lNWe1KnQfYzLPhmF37Jn0G9BqzTtv561qbupmK&#10;btgAzA62Zp5Lgd7hgvg73Ej0VRrJV9eOXTuRAu6zuxVKrqHzAAAAAAAAAAC6xTawpou1HRmKUzXZ&#10;piTyEshItSnZVpqtPp9TOyGLEYCZgXYo1B+pQZa7BxuxvJcbiW2UHj4xEXU4TQOyKXQeAAAAAAAA&#10;AEB/2JYWU2S5vq2DDLj+TbUZkGezWsImWjSoWlwrACAgTgbkpctbNinIwyPi73ET0VdpLD9GHbWr&#10;4/uE14cTdlAAAAAAAAAAYFbw6YBNcsnyq7KbPj3t9OLWqqZOZ7LKjgyxJs6N297W9QgiAmAW8Nh9&#10;aPzxprG8mRuJ3tI0oenxRqWVjQkLAAAAAAAAAKB7KJWar9lclNdmXL6Zuk6TMVZV1lwmawyz/EBu&#10;0M2r4bi8lZmMh957T/k6+ftYkqWU513Fjc1fbdKubXALiPIX1vAAzADFjUX5gdap6cebxotfoxiJ&#10;vorE9/Hxpx7iHiBUHwAAAAAAAABAe3zWtAdFLnUadZAxq11/B1wT9/T5NQZSAQA6xufHTjsnfJwq&#10;1DQmjeSWYiZ6KI0Wr6mOnRf4Va+pTzW9fgAAAAAAAAAA/TDlHgGzrDVf45Gj+gbLW3VRlK5QVKbm&#10;+oOqKZAKANAx6o3ETk03m2Es7uZmorMiMdxYEJ9bHTcLgddcT79qX/MCAAAAAAAAAEB7pl2ia1YV&#10;qst3SREMtJuWTZGRoQxOIq/l2WmKO6IgAZgmvgYk3Xj4WFUeXRBfOYzEf1dMRUulkfjoxoI4xsf1&#10;qFnZibB7AgAAAAAAAADTR5siPNcq6jVS3clD771H0aUnz1rWo6xds/tAhiNrVhP0HL4NhWyFdTwA&#10;U6SFAdm4ozKMxS3DWLzIzUUbrcdihY9HNzuLm2w/CljzAgAAAAAAAACAO/kaUbNemzORqUdpyK4R&#10;hUWGoDkFvaN1K4s63XS97jo6TsdGFCQA06JdRGFzKvLpI/JoGolz3GA0KY3kJ9NI3snHIdp2Nwsp&#10;1IEEAAAAAAAAgOnSdcRcD9psCuyxoXgf9EZkRybk5PnmpyZkyOsEADjQzoA8eYGO52NyhkeWFtJY&#10;nBlGYswNxwlF8iz9LT+eKHa2dutNTF/N5isAAAAAAAAAgO6YpSAVdy1vhYwcJMhc06ak92JC0nmW&#10;j/O/8UUZO5Do/eHnAgD0QJsU7FzLW7Z1FKg7dp6WLZ/IzEZSLB6niEeKlOR/X4XqX6jnnq5oV4Zf&#10;JwAAAAAAAACAfmi/nm0tCpJZy9arh06uFgE+a3mdRo0ROKHuglp062eb4CEfFKMwkNnZaXp9oGsE&#10;ADgQoqs03Vz5uCHpMvy6pVA/AgAAAAAAAACmhGJ+9aCsCcuhk6u20YuZMWkwI0OkX5vI19GTPRS6&#10;Wrvzz4EMUP43rhRdt5X3LIzsA6kAAIEItqvQ0Q5CXstiRhrPKOpuxwoAAAAAAAAAQD2sGUr3cjAe&#10;OXojslsjTFfKrC8Tsk1zmuK6+XhBhb4OAEwBfkPyVehirrNtPubq8mEBAAAAAAAAAMCMauh1qEBB&#10;N5r06E3+N6HRGLWdnJOfhz4f19JleR1L5Xq7UcCalQAAC0KkYecK1/kqLyY82+ZjpkAPIQAAAAAA&#10;AAAA9gTL5rNS2IYxvFlMV1GJVXTGZ8jXVJKlqLP3ryklm66DjMr8Gvv0AbqNQAUAaAhXvLedCVnU&#10;ewwSkdmHELYNAAAAAAAAAP2TZ8ypa7SOFDxikEw3ZtZ1YghWKZrkVF5Xu/W7Dl3adylaP2fBRhQE&#10;dWj5eHE9m/2ajpPqw/wFADA0OyKeWt7yC7Pue7cjjLp+SAAAAAAAAAAAmCTPmlPXZ3aidWdV/N9V&#10;dbXuY+vwzk1INfgovAnZbQOZ8GqK0AQAdAAPBW8j+hHXhTNPL8w6rLrsXAYAAAAAAAAAQEU10uxE&#10;EW98nZpFU+bjaSP3SF2u+yZfS3hDkFNkHk6+xsD1ENVoyxlX4NcPALCgCAUPVvSVbvB088luQHnn&#10;rwfyUPP5NR2Z1vh7CAAAAAAAAACgO3y6JNuU0DIH5Sxv8b8NyWQT1mmZkOF6HPRbozOEUA8SgKkx&#10;dzsWU1O3DyIAAAAAAAAAAJO4B824NZLRRVh2XS+wqGu5G4XpWtrMFV0dTfIB+N/5omtIM+MKXusT&#10;AGCJz67SQVSX4fgAAAAAAAAAACZxNbd86vzpsgO7NiF5c5qu15o6EzJUlp8+knS21fXnCwCooa4O&#10;BpTLJpQfAAAAAAAAAEAYnM2tFjX+eDRkHybVhPEZMDVax2T6995rdIkYrVKkX89tMBPW9wBMCW1t&#10;CIjJLZwfAAAAAAAAAIA/3DBrUtv6ftyk68eE3OuQHTI1Wgd/fflrXH7RtRZl4R+0DGJa3qLXTmPR&#10;OjuLCu25RJxPxCwAIADOu0sHUF2HxgMAAAAAAAAAyOHrsSbx430oIvt2zbVeTMiK8dZ1ZJ7OhMzP&#10;W2/GZe/LoeXj7Y3H/D01mcV9R1VijQ/AFHCtr3EQ1cfDBwAAAAAAAAAOOoa6hbXiY7Shuj7uYx1Y&#10;zUrs+nxk/vH3rnLuM5kheujkahGdSYZga9NxVxap5n0HR8GEBKBneOHdWRHdfOkGSA8g2nUpbpa9&#10;7opUZdqpAQAAAIA/5TOeRM/8UrQgyxZlFHVRiBYKpbKaXRXRnKFcOO39zfLxchwaE89yAACYfXzK&#10;hIUumcXWnZuhx+fQM6pivnV6viKaUXkPu1RTlGVJ9uzWHN+pLIxRAEAg+t5laBIZj3W1KKZmmOLG&#10;BAAAAFhR1nTKolgK47CMqCie4xRRsalLBetLNP/JNjvz61krDUy6Vlr88tcEAACgH3xMqLr1oy+T&#10;6dHu9RJdmeyQvbzV5fn6XVO79VSYij+BtT4A3VMXgt2vqBDtyTM2N9miNodmjK61vMWvBQAAADiI&#10;VM3FzLjLjUVaNG3mC4fpGYsdaLOallYWzefvCQAAgDDwrtRW6shAmowWXN7qY4NqrzlNd+frMwrS&#10;tbZltTlPn+q6ERAAB56+u02pyjtguaZETSsV2/U6AQAAgHmmNBopGiU3GnOTcZ8ZjJ7KN0/LqEmb&#10;TVQAAADN+KxRXU0uF5SU8I7MzipVE7aLOoV9BvW4Gnt9mqMarfHrAQAEII9+nNYCYnmLbkS+ht60&#10;bkq2tSsAAACAeWLCaCyiGaeSArUPlJmSFL1xaPk4IiUBAMAd32AT37WlDVnUf2Xt7Gqq+VA9Z+jz&#10;5WOr72EXcjVQ+zRHdeq6ERAAB5J+6z6Uamc8lkzvpoQ0bAAAAPMNPUMpmqOMaITR2K3yWpPLD9AC&#10;DIYkAAA047tO7TpYpChfttsVug+jip1zs+06usQnytRXrgYkMb1AqV0Fe68BOPB41dVoKbpBh/wR&#10;7xXo7Vc+N1AAAABgWmSbdkWtRqRPz4Ly8jNd1fUCAIB5p2ryuarrchhFIEz1+jo3qibPSc1p2q1H&#10;eTSnv7Ix1uh5lhmlNNfQrNF9rnc2Nke7q8EJwIEh7yoW4objoA7qZPS5azMpREECAACYbcoIRxiO&#10;s6+8CZ/74gwAAPYrbcwnOpaP1wWTUZrdG1WhjM9QXgAZjTqzV5up6OEFtPkOBJfH9QMAgu52OKij&#10;H6z25taTsFAAAAAwS+ymVeedI70jR6Dpqmxq47OoBACA/QK/N3qol0YiSkBMR+veEnrWc2OOnhtN&#10;5mc5RwgzP1jeanqdvIanT/1K/jqnrS6bHAGwL9HsmnSurutwTPHGtMmvBQAAAOiTyoJirffNRahz&#10;ITISAHAQKWoeKvdEV3W9Di3hJmTX5zW/P1TeI9/EysqtHTq5urcpGWqOYJf+rWkY62wIT3GdX6dN&#10;em38WgEAGnyL+bZSxz9QvrvSpxCdAAAAoG8mIx1DLSigWVfexEZNdQMAgP1GyO7MNmZZCIrNwN3z&#10;dt2cJk+jVl9vt6LIR7u1PTdJXaMH+fGzpq5NZgDmnmk0nSF1bdJN5+a7K+edHAAAAMCHyZqOyvMI&#10;Ojja9EllAwCAeYGbeW01LRPSt0ajLVOIELRe+2pKpTllD2oiKGdQ9oYsAAeKfAdhOlESXd50Cc3N&#10;rVd1/foAAAAcXMLWbIL2mygCA/MQAMB+Q2PkNYoiDsv7YWFeTWTJ9WVCqv0WumtOU6RXK+9FV3J9&#10;Hfx94P9eB09rn2UhGhIABt2Q+Q+lL7neqHyYwu7PrnDDAQAAEJqsyPyh994zzecbNFdagxEJANgv&#10;uEa/mbpeF+VK9p6jDY1TQqGakN2c2/V9aimnCEaCb57yf69j/uY/drUxAdj3hL8xUXHb5Qfohk6T&#10;3SwCUbPLtKsObracvnd/JuW2mwMAAACYyBdLVK95OlkL0Hwr++4gHQwAMOe4ltiqK0uRd43e64NQ&#10;97ch0WUghq4LaVx/eym71rpsC+v06xIeBGW7URbev+hVzu8TAPuGcF2vs45aZ5uKn+tCpV0Lzvqg&#10;O2+f6utBBgAAYH9SGI9Ty1aA9p02+8hAAQCALnA1IG02XljASi8mUb4W5ybk8otNa2obdAanu6iG&#10;4cnVqjFI16aLPvTJ+uPzGpvnUmEYz/l8CNGQ4IDS3pjLbmprLjdJdSdmeYtuJPzvQjL9XZLlLdsd&#10;HQAAAKAE9R2hLkWbwJifAADmDdfmqbZr1eraOHQ0oglTR28fQ6/EZBK6qFozk6NbW/sE3FQjTzNZ&#10;ZEa6fvYzLpRHAQcL/xtTbjz6/mD4ebveAch3gPhr6F297KQBAACYf2A8Qn2qzUIXAAD6xjWIxiay&#10;roQ1uHGua+iDztAj5dGQ9uvkvcZ07SIf6ZnQFCDEz+FjQPLApKYx8shXr9e2SWanYnjOiPAMBgcC&#10;025Lk2xSrZvgncu63mHyfa2h1fZ9AwAAsL+B8QhNVRbRJwAAMG1cDUgXE4/gJmSTGReCJnOs7LHA&#10;r6U0HUM1prM1w1zNQx1qnwZz7wRt455mberW37MaRWn73gMwl7jeuEMYj1X4TdY3mtIG5zoh3amX&#10;XTQAAADzBYxHV9EiJGt6R4stet8ouuFsURdqk/57/m/OixWI3k+LemkAADAtVOOqXj7m2KThRTX7&#10;wq2DdRS9GZRrNyt/DoZ8ztFzkxucJvhn4GOecROTpPMEfKI6m6I4w/XCCC9XwxyAucB+hyQvPlv3&#10;A/ZBE5XYWYqyq9naqTCpBwAAUADjsaq8w2aWJnXovfdkm4eHlo/Te0RzBhItTHznI3QcHU/jZO87&#10;pbwdWj5ezBHWcvPSbYGzn+WzmAQAgD7g5leTfJueTjZy6d6E1BlyfcrF+NJEETqv5XlAEqmaGZk3&#10;nKHP2u3Z7PL8cv0u9SXX9HsAZh7+JdeJbgC+E30bJm863TRqyXc33G5a3cocWg4AAOBgcHCNx4rJ&#10;SJP+QydXaUHX5VzDh9KgnDQn+Ws5CKJNaGycAgBmC3fTyH/9xbtJu9STdMU9CjKsXNbivG6lj8lb&#10;82zN5gl+a3j3BrcaM3WWtAkjEsw9lk1Z1lx/vK7wKEiX3Qpb3B9QPQg1lgAA4EDiu5s/v6I06ZNn&#10;aPI8i0ajD7TootdTzC8OhIncxfwMAAB88VnfuZhrHG5CdmkITXN+4PKMVtfxPgakbUamvXyfV7xH&#10;xQwKRiSYX/gNQ6Neiu0Sk5P3sFGQs7ubEfZ1AgAAmG2yqIbsmTS9hUU/mjQc+fuwX8nTubM5B6XP&#10;7VNTEtGQAIDZwMeA9EkRrlIE8Ozd3zsKKKmJCuxaTr0KeECTT1PZbgxI9+somQMTkgQjEswf/IbB&#10;1eeXmodvt304lMyu+ZjLZ5cIAADA/LG/061zw7FMpeav/SBTpnBPcTHZiXyaOQAAQEj8DMj2ASBF&#10;FsOuadbF/bArU66so6wYqZW/4ddSB08Xdz2e4NcQSnQtvp/1nJiQJBiRYH7gN4xJuddNaAu/0bZZ&#10;xOylt/HXNYNCJAEAAOxb5up55KbNvEmM/7P6oEHfhTxtWy24P4/yWWgCAEAofJ+tIQxDno4d8n5o&#10;kaXopGyNrVlv5l6AkpHhFAFJtDk+9GvViT4bn/nKHJmQmej34Gu4AtAbmptO+QV+kf9t12SdLiev&#10;w+kGVkI3l/mKNGi/EwcAAGC22I91Hmlu4DOJB3oqDW6UKJQ50ibmMACAaeBrQNJzmY/lAzchQ90P&#10;i+eC5rrd1dRMlnfc9vEAJo1Yt+NDvlZblRkbde9LCX9/5kEwIsFMUzfptflRhoZHQbrW1ch3KuZv&#10;sRdy1wwAAMB02V/p1pRevfwATMduyTZPs4XY/M1h6Jq77AgLAAA6/A3I3ITi4/mgmpDt6uQGLh/W&#10;2EyWBwC5GojE5HzHzdxV1v7eyuYqNJbT3Ks4Zs1UQqY+Y3S2lafcIz0bzBh1N+5pfGH5TTC/DvVm&#10;wNkXKW6OZisAAIDZokglmrvdclXZYmqNXk/T4qUNa8eufdMwFrekkXx4GMmzmWL5RBrJO9fjxcv4&#10;34dm7dhNb0gPn3hbKf7v0yKLjJzHNG3MYwAAPdJ67dfCKKyi66vg04U5n0ME24SyaiarXrubgUhM&#10;Zh7aH98+/TrfINVF+2WvyzPLgJ6/dFy2mZz1qQj2mUxFeQo+ns9gRlBvOlXZ30BCod9lqK9HSTeH&#10;+Uq5NgsRBAAAMH9kz6590N06e5ZapiW1ITMeI/HQMBLjYSwv1OiJjQVxMT++LaejpePDSDySRuJc&#10;9XzZ/47E0+sLYpWukR/XN/kC6uRquAiR7hWithoAANjQ2oAMWAZLXy9wecsmoCcLpAkaAU/nbQ7g&#10;IXRrb/43TfANM9s5RMtoz03b10jQNe2nGsy+Mhm2APRK3cTW5qYZGt2Nga6R32T2k/G4p3qzFQAA&#10;wGxR1B1Wnlvzo6yDddYZk7+2LijMv1c0ZqNWaSQ/OYzFg48dk2/kY7nyaCwvJYORn0OnNJJbZETy&#10;MaZFHoUxH9G1MCEBAH0Qon5gyDJYNYboJk/xzQ2x91za0SbT2uSV1cONT9e1KH/dNscXxqdTZGKp&#10;prqWNvhGR+4X0bx1Gj4PABn8pjGp/qMgdWnYlR/L2cJ03Lc3i5APQgAAAN0x31GPy1t9N5TZiOU3&#10;DiPx29zss1Eaiw9tHBWfx8e05fQReZRHPNoojcUZStXm402LeUnzhwkJAOialhF0e/ergGsvOzOx&#10;43mDY2o5X1e7zgu4l2BzvO9nR+dqaz5y8o3kOj9kfwt1vkHv6EKv+ZeSH9MlTddzIIQ6DQAAMLPM&#10;c9RjX2nWnNwApGhG1eSzViQe4uPaQPUkfczHUlSjko85bebBiIQJCQDokrqgFVeFMiH1qdj9yjXF&#10;lmcUupYE4+Zd0/H5Wt/dhO3akyieq/s2yMlCWaQuf18A6ISmEPY+XXEYkLn6fM8BAADYkS943CfO&#10;01afadacs8eOvT6NxXPc2PORa1o0pW6nsXiBj+OqNJYzmao082Y4FjMAgI4oSlOo9x1PhTK47KIg&#10;XZU3XKGNJ24YMm3y62mCb2a5puZyA7IuAjOrd+nxzAr12TQBHyIXfUZNRjIArchvBuabJf0bP6ZL&#10;6q7l4Mi+gDAAAIBu8Z00T1vTNB5L0gVxiht6vqLajC4NYoaRuI2P4aVI/GYaLV7Dx58Viqib2Yzc&#10;gAkJAOiANgZkZppp6i+GMLp804v1yhvZ8KyFmkhLp/qPhGogut2zXY7nZqeNQtR8tKW+Qe/BE/0+&#10;6PN1jaoFwIqmMPY+U2n4wyCUih2jpp2jmRG9D33dcAEAAOiZx6hHes7Nyu51GolNxdBrofVI3MXP&#10;YYI6afPjvRWJp/n4s0bYhW84uUbUAABAEzUmXJMmogS5gdY2HbuNMVoVrQPrjB+DmeduQLJMSNc1&#10;P78O2qzlf1NEFuqut0H9BuSE+uz2o9C4BnRCk/HX1w2An7e98t0jdg6Pm+BU5BxKDwAAoD3zGPWY&#10;13g0pz/1zcaCuFgx8loqjcQz/Dw6fvTo9V+SxuJ3+PG+SmPx8dNH5Tv4eWYN/4Vet5oVQxwAsD8o&#10;avYp95om6QxGxYTT/I0tYUys5a0685EwvH5nA1IThOQ0hm6eVL32NnOpEBGpthTX6R2kVEZqZsa4&#10;Jrp2P4k+FzzTQRCabph9pGI3XYOXDKHgvjfDvtXmIQgAAMCdPLJifqIec+NR/6yzIT184m1UXzGN&#10;Fu8h0f9PzVv437myHgnBjby2omY2/Dw6uji3aw3KaUKLytlaADUvqAEAwBbfdFldhB7BTUgKAvEJ&#10;vtGM4yzbKETNPMXJPCT42tv0/pgwrKc36TXk0aXKNVqrzzUwj4R1le59K97bmdsQDKe8Nime7aAV&#10;hpvIrrreiWg6v6t0N4OSeSo02+cNGAAADipFTeRWk9CelXUt9C3XkR5evHIYybPcaNtVJJ+lBixr&#10;x256Az/WhjSSdyhjBtDpYze+hZ+Lkx4R7+HHtVUaiZ/i5/Fh7di1b6LO4MNY3JKZvlQnMxI3kBHM&#10;/7YtM/Z9RlYHACAIvuu4urWhziziWXR15FGJ/oYbyaUEF4/Yq3ttJngqu+uas4eNrk1dHcyQhClf&#10;srxVd43FOWazVnMA0feGTOe69wAALfnNvP7G6bMbZEOYHz9TQyqa7kEzq3J9IAAAALAn7yjc+UQ6&#10;kJa32hiPxDAW91E0ITfZtIrE09RRmo/RBEUMKmMF0GOXy7fyc3G6iIAk2ZifJh6N5aVpJB8eRmLM&#10;xy1FXbvpffM1fXWEWBSHEuYyAIBQeN7XajdCdMEwNDeoMyKz9XO2jvW6nslzWUY/EnyDyceA1ESS&#10;1r4/nD7nTfT66P0Jmf4b0n+o+46U0LXzz22/iT4nm/cCgF00tSDYlyp8KnY3k+P6nQii6bXOmjBx&#10;BwCA8IRaOHSv7BrXmp5tdWwsiD81jMX93PhqUhqLM65p2euxXObjtFUaiXP8PDrWI/F1/NgQeiyW&#10;zpuwj8Tiy4ex+P5hLHf4eEZF8ufSI4vv4mP5UkQLzUb0RYtyAQAAUOJ3T1ve4uNw6ky14t/WyhTj&#10;PAox3PzBxVzTpHs7mYeEGkna/P6UGOpQ9qbMkMw6mtcHHJnwnPut0evOMmZa1g6l6+ZRrPtNqBcJ&#10;rKm78eZfJvcdFhNFylvt+Xxkky6u3nRnX643NwAAAHry548a7TCLont/iAwESqlWzC5L2TaAKaGU&#10;Yj5Ga0XyWX4eHXmKs+b4lqK0dX6uOihak6Ia+Tg2SiO5Ra+Dj9mGmYm88FwwAgBAia9507SJx+si&#10;9iXXIB81es/ePKziO4Z6/unKNkKy8B7cn4WazTOeTelTD7EwcucmK9NPqBcJGuD1ILQKMHksfnAe&#10;u1cWsrw+34fXlLXZ9PAEAABgpkiDCb75FV55ujW/fh/OHjv2el8zbE/iFj5uHcNYPq+O4S+qK8nP&#10;oWM9vuEL0sDnJrlEQFK6dtvXTxGflE7Ox27DtBbXk2rOUgEAgDp8TZsmg4robH1aI9cgE/Vebm8e&#10;VuFRgLb35jAbuMtbZBqWUYXVc2fp4YeWj2dN1bKIU7c1exkhmUUqkllK3anzqEXnz9YU2JQHM1Xe&#10;vxbztU59kRlS9jm2LCME9inNN5V2HQ277jJq83AhePh0IXqgzfQNIK9H0j4aBgAADhJ7O9/dPX/C&#10;qH2dR87wyNICN7icFYlX1o5da31NIetAUs3KR6647iJ+DhNZvUXNOG3kUgPSJ9Vdq0j+ysZR8RV8&#10;/DbMwkInZDYNAODg4RXFRrIwiVRzr53yDc/6eYfJ5DKhu0b+NzbwZ4HN+jJEBiMZUT5eQmlM7pmS&#10;9e9rW9E56uZik99DPxO4JMT7Ok9CvUgwgU1dB9edmhLPmgtOsr2h6aI96cdQpGdPdXLerOUtW6MV&#10;AAAOOvOSch0q3ZoTqis1pXHzsU1QM5W2UYClNmJ5Lx+/jvUFcR0fo6X+PT+HCUo/t27yYyHqls3P&#10;EQLXiJLgssxWAQAAjiGIpFE2mx8262Ab8ec5/f+meYirAam7xjqjzAR/DtjMP3Tmp4votfpcax3Z&#10;NVGUY9Dn2vJW0/tReAa7x9h6ECZm33/oRqgXCTJsfgAuN8viB+oVLp8rL8BPN5jMODTWnrDffeA3&#10;DVL5YJoPE9JuJw8AAA4yXUfdhxFNdLvbCU5j+fe5seWlSDzIx64jM+Ni8bIyjpue9+kMHcr8zCXu&#10;4+ObCPZel4rEfx8uLP1Vfp4QtJuXtVW7bBoAwMGljQnWdN8J0ajUZLLp1p7Z3zt0wCY0HaytzEMO&#10;fwbYmED+Jl+4sjJN8NflI9vPhL0fa/zfXThIEZA60etHvcgDjPXN1+JG0rbelilMW3fzdTEgCdVk&#10;3Ds+f0jM+qI1U6ubHQAA7Ef2Uq6Ve+asqVV3axtCpUOnkXDutEldqdNI/DIfy0qRPOva/KVkPRbv&#10;TiPxP5UxHZVG4rdOxyLi45uga+ZjtFVXUZDENH8jvtk0AICDjX4NaC3juqntmpXUlLarNccs1tNV&#10;dEamjXnIUe7/Ddfhb/yS+dhv1Lsu09Fe9rWKJz0TNx+iii6q9SArjyDubmMezCAu5pspEnJv8Wc3&#10;jk6mHaQS1Sh1++ErN15WQyN/wPlff4/a9Nn5AgCA/UiR6uS5S9+X+puQp/HiO7mp5SNqZMPHtoE6&#10;Ors2wSGzkzpJ87FcaNP5u5Rr+vcwFh/lY7RVGslH+XlC4pvOGEQNC14AAODoDDgnVe47NFZuPIao&#10;Kdgc2a0zT22j7Up0r9/HrOH3/rrrKNb1HuZsf3MdjhpoZCeTt6GDfxY+nwPBPwtoT0jRPkC4Ld7y&#10;FutlDYZ8d6ftTby54zP/0bsakLqdHG7ktdtB6VmYyAMADjjzkXJtH/VIacyZgXd48cqNBXExdbTm&#10;f9PEj3z18melkfhv3NhyVRqJn+dj25J34s4MwZf4uJPnkFtUs9Lndepo2ZDmCdfrGMbiRc04reQT&#10;eerK9BY/zQt2AADg+JlhijZDzhfqDLwq/Nptj6uiXLfHGpAH8phqZObmo75+Zb2mZz4S/H22luM1&#10;V6NafSL7XQK/Drg26bdiO38Gc4guOrA/2Yc+T94Q3QxI1cDU33T4DXqWZUpZBwCA/UyIqPsetKl7&#10;xnCo5iGlTWvrJ0bilWEkHnLpCk0MY/G4Mpaj0lhoFycu0GsjIzKNZZpHRYoXyWCj61uP5a2PHZNv&#10;5Me0JTtfJLf466lVJNZ8rmUYy8eUsVoqjcXvPPYV8jP4uUIzrQ1X06IXAABMuAXK9CPb9Re/dpeI&#10;uxI+1/EyMZVAHP062neDyjcaMARtUpptP8cS/j66Hj9dz2U+hS7a+xT+Y+pTLjdRbg7yf29C2R0x&#10;7CD57fxMUYbXAQAA+w3/3fn+1FRSpCRdEKe0xiM3pSJxbj0Sgh9v4nR0/dvbdmcmU5SPOy+cPnbj&#10;W2xM2DQWzw0jcQM/3hZK2eZjhhA/T1dMa+7Hs08AAKCOGTRtrCPV+bX7GZCT6cVeY2ju91XzrAjU&#10;UWtWWsjnekLC32MX2czVOBN+gsMaPEC5t00ytAtT2yvlfJ6FxjX7DG10YC+yj34k+HW6HEuou1D6&#10;nfg5DY/exA8SALCfCVE0vmNZRT0SQ9dmMZH47Y1I3sjHMZFG8h5lDHv9+484Rl3OIsNo6ZL1SNyV&#10;xuKpNBLPUBQmRXZSoxdKded/7wqZwpr3rpXIkObn6ZKilA7/Hncq+g3z6wAAABM682yacjHcNBGF&#10;xsY4JmzXr3XwIJ7qOHktbf+5let6PCRto/n5eDZMGp76SFIdfpvneUdx08Yd/TboO9bm85tHISpy&#10;H9AmdLmNXG7gJVVj0PRjNKHZITHuYOlu1PMgn/cUAABmndwomd2NIduoRyKNF6/1rB/4S+tHxFfz&#10;8XTk6c/iOc0YzWoRFXiQoPe4qc6lq0KkvrviG/XSRlg4AABsmdY61SjLjUZCY546G5D8Hu1Te7B+&#10;XdtubjWtAJgiI6ZVej4f0wb+fbR5/X6bfW51NYvvWu/P82kLUZFzStvdA285/KhKJm40jserDwHz&#10;roWuc9kcaROTewDAfqBNWlA/cpsgUqMTT/PR2aB67Kh8x3osfoSPUatIfDcZa3wsoGcYiduU97CF&#10;1mP5jfwcdWTp5tHSJW27iPf/G0NDGgCAHTwDbtpyuXdp1tjOBiQPoPGJIvczwGy1vDWNdWeI18TH&#10;tIVFHNZ+prlh6WHyOswtOfTeHLyoSBiRc0WIH7CPfNqsT9yEHeouEJqHgDFsnO9uzKk2XaNEAQBg&#10;VijuwzNb58anEdjpeOlruenkpEj+7vqRxb/MxzWRdaSOFu9pqglJjVuoMQw/HtTzyBXv/TPDSPw4&#10;fz99lEbip9N3nvgifo4q1CxnPZbL1LWb1w/NPuNIPE1p52RM8mObaBtJ4qHaRRsAAJR0b6Ysb2X1&#10;9ShlOl8Xa+ceruafZj3pfN9T07jNATQm1DHCi96/voxIb1OPyXedbJuGXZjn2u9SnUJlNB7EqMg+&#10;v4egBX41CdrLdeFGsChGp5u4bgfNZILqzMo51prPew0AANMivwe3n1x2o7wmD79mG4ax+C5uPLkq&#10;jcSAj9vEo7G8lDpqK9GXZFgtiFUfw8oXehbTMylbQBxaPp6lhtGCj3bs81pGNLGnCfMa/f+KigUi&#10;HUffE9I0n3Hr8eJlzp23mcg8TA8vaucjxJ6RLM7xY7WKxCsujYtK+jYhp/m5AQDmBx4FGFK5YTFp&#10;ROXpvVrT01i+S0cIA1KXPs3/pom+1/rZ+Q6dXO3iHu9r6mnlOZfjnoLJ8PIx/+h7ZwqQ8qX4Hjpf&#10;y5wLGaGzSjcNV7Lxsk5NdWPzm70Nkz94846DCeVhYrjx7McfKUKTAQCzTjHp72yhEUCtIsuHkXxW&#10;MYucJZ7k484a9DlmJnKeBvRAsfjZzJ/B5nlBCBXnWiOjsjQp+fWFZkiRrZH8OfWzalYaid8axuIW&#10;PmYJpVenkdjkx9lJPO5iLtcsuruS82IcAHDw0Jlw7VWfOqybi7jWX+QGpE9km1pCzJzBp6Obtb69&#10;ysjSEGvQ/BnlYqZSZGu+ean+Wz5f4OewhT0rFWPaN8OU3is+li/0fpWbvXkU7PS+B9MUPJAZI3hI&#10;9qGTq/ymaPoB+i4Kqj8e/m9N8N193Y982jfqHoSISADAzOE+sexXNIHhzzdX0kj+imoSuSmNxU/y&#10;cafJ7uQ2NxrP9mxguYgiJtZoTuI7/6iDjMJhLJ/nn1edskZBR5YW+Fgl69HiX6F0a36co57YuEL8&#10;RT62Cb5g7lqYjwAAmuARZ0HUUGNPt0Z2Nax4TwEfA1KXleeyEaozMP1Ea+PM0KNnfLGhyP+mXsUc&#10;4QGX6y9xnSPyMjm699EnmKmEm5rV15Qb5p5egiE4ilOai+UcrLLhS17Hpvf597Ho+9PF/A84EHan&#10;u74Qv3bnyvIHxqmaiK43MH6z0D1I9mP0o055eLz5MwMAgL6gCUG451Fo1T/fXKCUZ41B5KQ0Fv+G&#10;j9sn+WQ321ikZ2WYNKgpiZ6DtMgMNSGlBj6U0s7rM2r0PP0dpVbzMaoMI/FBzbHuisT38bHrCLdg&#10;tRKiIAEAjYQ0VGyMQMN90Ol+xY1Tm/NydJtCLs8sF9POoE1dgFFJZrIWEXY80KdeeXSizfyK3gPH&#10;17Gpu17dGt93E0xjLr9YZn60+a6WxmkpncHYRzbJfhbqRE4R3c6Oj+hHYPPjVRaX3gakfyMabkDy&#10;nQ9TtOY+F2okAACmRtvJWpeiSYpuEuvLMJJnFXPIVZF0SgFrw176Dk1868uq7BOthXoeUmRjGsk7&#10;s9qbkVij/5tG8o66iMcq6wviauWzb6NI3MDPUYfjYq+VbOaQAICDjZu5VS+be86sGJB8jEwWph2R&#10;m5f+z216DvjMgfYMM3qO2J2/3BDM60LT8fkYuWloN0YuSq3XByhpsxwdvYQqircBzZvggfRJ7tq7&#10;/JhrZH0TnIyC1KU/21B9IOgiGOvQma7ljTUfN9B7MqdCjQQAQF8Uk2plN3o2lDea8Zl41zGMxYOK&#10;MeSojVjey8cNyV7txgNhOBpF84tpTkzTWKb8s2+jNJLPUoQmP08dfUW4us7lAAAHD90azk92abf6&#10;lN1ZMSCbTbM809HftA1RdqYkew1eUZLuavIXuB+hq99oixrYBM2jeLo+6IhQO9suN1J+A/WdcE6G&#10;ots9REo0N53sNcxyBM40hNBkAECXFPfxXswNd4VLueZsROJvpJHc4eaQi9Jo8W/ycduSpcDni7sZ&#10;/Uymq77NyLVj176JOmPzz76tqBs6P1cd2miRjoTJPwCgDkNEorMoao2PrUOX+uxqQBLs3Nbr5ir8&#10;OppMNsLfHKtvzhOK0pAMOe+w7SDNIxd9nz/hTHEXZc9kes+o4e+ZwtNZy9Ozi4Y75GvQRjIZvlV1&#10;bP7Ou+i99P0ugAZC3cDpB2DzI68y+YN3Mw9LuJHpcg0HNMW6lbIbWweRQACAg8ksR5uHTrnWkcbi&#10;DDeGbJVG4pn/8o73fTof04esplLgyf9BUB+ZAmRU888+iCLxnfxcTRiigLqQ88IeAHBw4Os/X9ka&#10;kIbzOd+n2LnDGJAN4/ivd7vbgK2jMHtbZ8TYGqeKcWgRUaojnKfCRfUx84Y9dG30uug9CjH3KL7X&#10;rd/r/aw+5nkHipC72T4RjHw3xnehVzUyXQrx+t+QubIbQ7brcJB2E8r6HPhRAgBcydOBfHfku1Y3&#10;Kdc6qLafT3QbHXM6Wmq1MJiu6Tg5oaZnN11POamuqvzvNLnPJ97LNxe797TTP4VrV9VlVOR6LJf5&#10;5x9EkXyWn8uGUFkzTcLcAgBQRxjjxC4AZrYNSPMavM1at6tnmi1tPl/b6EeCf7Y0N+F/Y0NYA3J5&#10;i+Y5NDeyfR1taD+X2rvecr62N08L4zVNWzAiAxFy8edzE+U/VFOR2CYmJsMOuxbKjoeHaAzdjSFb&#10;IB0sM/IsvRe+nyEA4OCQm4/9mBju6n/HP43FB9JYfEIxiAxKI/HHG5G8g49jw3RNx3xR0IW5W0Tm&#10;eS9WAip4EfNhJCT/DoRQGomP8nPZUGwedF5s32deCQA4OOhKafnIdu3Cj5sVA9JkorYxH13W013i&#10;a17RPIePVQefP/gYTYY0fSdl3kEHc6QmWnsiDfPmsrRPH3OHruX7uwUa86+tfCbcfMfB92ZX/dHU&#10;7QJx+M3GWRbXm/3gDpARSaKbC/04XaJRAQAHg/yeOJsTEJvC02ePHXs9RR5SU5A0Fs8NI/EKpVFT&#10;h+PT0fVv539vCzWT4QaRThT5mEaLThNretYWBt1UTMdSfaS0E60n0oEUapJ6+og8yr8HIZRGwrvY&#10;fj+p2PpFNQAAEMo60lcW6zlCY4bNiAE5aZi1zTDxva4u4NdmK9c1qGIeWn4nqrQyfHvMvNHR1sxv&#10;mjtXyaIj94E3Mku/k7mguGGHXYg0ON8mqjdzF/OwyqSZaj9hbfPlr7tWen/L8GO6mbQ5z35Qmart&#10;+jAAAOwvcmNImcDPhEzR7FUeueK6izLTUWPmZIrEOI3kHWRS8mNtSI8sviuNxYfSWH5MM/Z/X4/F&#10;/7+9t4Gx7MjOwwJHBlbwwl4DdLyAVjKRbCJ6TbF7RWqn7xsaQ0W0wsBrcZZdt4fceb3DWNOzFJf9&#10;3uwuLW2SNUiDkFc2IY9tSqbXFNKSR9P3DSmDgUcIFVEJYU2kDUQEHYO2RxYtTWIaorO0MfZy+r1Z&#10;M9EEp+pWv7qn/uvWfT/d5wM+EOx5t27dunWrzvnqnKrnQYzC19nAnZBOVpwPNj2HRbydkDnOlw51&#10;88nyoze32UP7Q3b+1pC9OB6wHczJkD0/GZaPT77IPo6vx1gUERLY1kit/uyp7x712HWtT7Tnb+B7&#10;xaD1Im4AUxa3CQTC0UGe+S3MdzTYLwkCpOr3xs8NNtFVRvyBENQmwyQ1/bgLaKJgBGMEMQm1L4Xu&#10;DaoidU4MWfzuGm36DDCl/osckBDBvdAI6iOPTgzzRAFSdVxSPnYAHoxDhS7DRBLDPS4uCufuQv0c&#10;ey3LPBIkQZJAOFoQq/HtjJvuGJZyDdGNVY+9axBxNEJEJL4+BnA68W6vfAIiHYGwB+DOiYet4h1G&#10;HXmfe9+dPbnNhklI9L1fk5B0+5kT3zHeLp8eD8trk2F5O4oDtgdiJZSBywVgu8BFEbUPezj3LzTn&#10;9Kztx53NFCMd0OawIhvb9tM6yqZj5yFMGCAQCEcT7aLOFAbYAYbgnZkLkDCHaHWfsrUfuki+WRu9&#10;ApcVAtyXYufrlPlwVpkhLgh7qV2/SYkYlUgVbheJKd/ykYIYuFp2MhMTO14zRDzd0IytS5tVFWJe&#10;kiBJIBxeLPgK516IgXnpxGN3hIqPkiAg4nK6BDcghfGMHaRkxuzt6xb8+jewgX37yfLDkyG7qgmL&#10;0WRXIXpSLVvCb+v0b4Awiuumgqcai0wGp8AawxQhctRjZ3Efa8tqjX0W3ycWs0jFNonXBAKBAHDP&#10;PeEMCYIxRPvPXIDseswNme9ngbaimGtet0HrSwF6gkSirrCTUs/ciBR690zp/a7M0BAcBhEyNKDh&#10;SMIweDoJnVIays79ASI+UhV4L8pYo1xCdbpCPoLIj404Q9Z9dAf6FImSBMLyQghi6QZkl4R5ItTw&#10;g7RqLN74WBXs/ZdPlB/GZeVGLfBeyNPO4mRqeG8pc7GtDqaUrsmAvaqLiYkclG+aIiHdYiyIj/GO&#10;Vm2zZDGUY5xP6EvQp3A/a8Fr+B6pyNUeNpr6D4FAIEjkWuT0LXYYfOhoARKl+QbPARJOXzwDF2W8&#10;beunp8zvgOZiY3hgVOw86NuWZlYQwqnZdmtS7FGpXtt8Zn2hORaG72spmfJdH2pgsc9H00BsC/2W&#10;e0/EAq82mO4ZAvzhuz4C+LdckxVxNqwnBC5Kpk4qBAJhNqjH9ShjbHbUjSgXLq+x7xz1yjcMAo6X&#10;l4+XZ3B5uZDvUJmp6GibN2+fOfOhm8NydTxgj+6fX78PohfxbwC2+mBjbDJcf0ATEVtyf1s/mMcZ&#10;tehZpd7f/szHJsNTd9qiKwF1ZGRLg1lEYeKyTdhdYw/BIUS4n6UwZ4TuLGyqFEGcQCAcDZgistLo&#10;FpywXRMS8ILRDJiJFyryPauLYBf0L8zL3woXxRyMsPNUYIE3JBAmKbvUY4PMAmLuDrNhbDqPen2o&#10;LWODzZbg2TiB9Vwchtt2hxq2l2qja1Ct07yCf++D+tHaOrgPeKXE9dJjhVjiYlLu2UWiJIGwOIBv&#10;MWaumS3j0yOqY6fuxOJNMAt2EZfXFjmFR5foCMLb/oA9NR6y18eD8gNV7BsP2PVbT+knftvqhefj&#10;ybCssIDYnuwb6j0Atn5ocvpuDB/+CDwvlKM/b/kB7Dk5GbKLcAgOFmDr1Ku2gnvQRuaXE6JxMXd7&#10;7Kcufur0H8VltwF22nLT9M4IBAIBgINZ2tDlh2LxL8X3bS9AOhbWOiH30Xd825XkQqReYUwHBqa8&#10;Gwl0f2+Uq60ODu7hMmaNWnwM6ksg/tnevfq+QrYx8MG4xYAiJouF3+D+sQhciDT7uSFWdHMp/uaB&#10;3r1q5IKqaqcOGIbnMw4Ydd2NThJx+alGSrr6MIFAyA8hQkSuAs+IMM+kRFH9UvHIXVjACWZRZktl&#10;yic8CqfHZhDBSdSTYXkFi3A62Vs47dm6Qo1E3/GAva2X15KDUrNBbEYqFvpAbI05CGc8ZO/fGpYv&#10;QYSkWk4mIXLH109HPfaC1tcCWRXlV3B5uZCrf5qZbmMSCITDj5zjD54jJLDQlOKzthcgzfNaIqEu&#10;OyKgQx6mqv2mQRGN1r/QhY8VLoo1M1lskXw2O8cH/J5dc7KwzeLsXpfIPQuEtzPQv11NQ4OJXOQ3&#10;wVA3TdOpbeK29taMeISjIQ0v00G/oWd66Xk+dP+9TdBTw83l4EjJcIo0NairjLoTkXf9x32s07Qi&#10;2p+Yk/VkvUMH3RAI3aBeAY1dAZ4ZXYKbD7vH1u/BIk4wWwqQUOecwqPLCOIpx5H7MoJYqZZhcgCA&#10;2HjH5eTgeMgm6j1sG8JjhxFExMmQvYvLCyHcczIon8NCrClLJJY+B2W3YGzUK9/R+pyFcIhS1SuN&#10;7z4XdDssL219l0AgEPJGYYf5kHg+CUEz6CZOgDRGh0US7i/8U7uoBGM5/Kb2eZ2Cp8xGa+tfxYhi&#10;pvlRjcSTTJ0ztEArRzq3ze5xMoNIl4rYLCVTW5sg3x20B/63WGjt79lfMs92ODNh0MGXhwoxnc2k&#10;NGOYBnrXYOYCjl5MeTl6Z9U/GuEUxK1SiLSoPGHnJtGWOB/C98AnTRIlCYRWqIWeTAJZbsbt92gC&#10;nICNxZwIXsHlhSC/8HhA49x+c5udhag+LLD5OB40o+lsBqA6p//B9uk/isvJwfGw/B21LjYRUB3v&#10;bz9dfnQyZK/gsmI5HpQv/cGXTn23ev8cjqLPWN05ceZDcDp2VbBvmPaGhL/Bv+2usfPwW3x9F+jS&#10;zklx9gkEwtGASYBqQ9N4YxAgo8WWNgJku/HVve2KC3w+CxR5UnyrKPHRkQ6M9QSbzROCZlubBWmb&#10;neFjTNvkwjRQIEYH6d9w2SAq1AXI0Gtc0HSmAFs+UxZK95yjAD1zxAzKWLgzwST4hXQOE7SyEl+M&#10;Vp/6WaC8lOicNlEzJizFR3GEKSMlKX2bQAhDSurJrMi/58S5BKMq2D/E4k4Id4vyC7gsF/hcKAzo&#10;3MIjp2lc2x9unPSnW9vIXlHLsjknqjEqDnfB5WTgoHwT1cXkzDT2XYLoRa2cRI4HTHN0ss35AbbV&#10;GydOfMel4pG7qmPrDwAvHS/vn8Up7BiaPZeZORwbAoFwOJHi67mII+iw4JQoQB7MTTECpBhb0+wt&#10;qGeusVPYKWFiZH1vHiEJbSltEChDLrTGimImO0ZFU+8wC4chwGIm7gtCcAuvt0qTuN0FuCB38K7i&#10;6xpbT2nzxF5nA9quIHh/SRHlabQBF4YhWtuhQJRDE2DsAvDg06bDNQaMwPtjpHxcNubuGLlX5oiz&#10;oZw4YSLKNXkTCMuO6Uqq/s0sAl0r5CmACDIsLnpZsMnOiYeD6gB1rdOdupwjtE3PIXU4Nf2Yi27D&#10;8ppaHrYJJNWxczwovweXk4P7A/bTzbrobanO67eG7HvHA/bPcTmpHA/L/f0B+4xaB20Fvx2d0ZCL&#10;hMzP3WSifUggEA4/ulgAUQUvw9imzas+IGFEW7iyAYufocwdTKMiVoxsyxDB1yccxgCLmbId634W&#10;rqsYCM/iE1NNkOIt2AMiVR5Exv5JQX5AC9jmIAS2qh9n5CK+GgWZmhWrQi0PGGsDLbKfAsztqywk&#10;ol5CoIGnD4bpKw1q/VKFzCwfWz1Y47LbAoftuwn7TerOE3ERyPcC5ekFOQZXAmHZsNgp190Y23Ua&#10;9jVNZHSwWmNP4XJMyJNqDYtv3gU4zVGC6EcspMUQDpNRy7M5IarRCKdN43JycH+bMXkP2/6PqrG/&#10;P2TncRltCQfTyPJFPTRntTXbOFM+QJr27hp7iAvuBXux6pUXRgV79OKnPvMx/FsfurNh0u1MAoFw&#10;+GGbh9I5PYTDMKZr86oPKQJkquDVhT/rQi2AdTT2h+sTah1CREsbdO2E++dREZshrLcFe0Nl/b7h&#10;lO/rgTZedqbY0rJ/t2l3FSnfi4The11A+g/5WWrgFQEnAz9w00pTSmcFoE4SPaADMk06UZ07BMIZ&#10;Ch44DqIc6hDiHM9E7JB8cEzcV4VAWCaIRafgsWzGtB+wYgKIivhvLlxaYyeqgv0mFhqNLNgLX7/3&#10;3B/GZahoLzz2b+CFEH1RcEqTMTg+X/5lLKLFkV1Vy7PNV3jVejJg7+llpRMOgwFh86Ae5gW/A7vi&#10;9k+Uf2wyYP8Il9OW4yH7+sFD6nZNNpreZRvUwuN5OKhG68sHZK9dXmMfx9fa0NWzA1OiRggEwtFA&#10;Z2OP4UDRmLRQiWYKdljAjS6EBXFnXn5Jbd/k2YJEIbYlbMB9IPQ6DByBd5SY0rcB6gJwDmGt7kt1&#10;veIWILvog50xUHtbSkSsSgSLcNgZTTUMmxELcR1MIuL5bNzLPVhDeTanTKdZBccTHvBgb8uV08+G&#10;l0/smmIVS6Rs4/dIICwr6nFMG4cWiHumsVMFpEOPeuz5UVG+WRXsfR6lCIJLwXbgRGH8exNGxcbd&#10;IMTo4owglAdCDuzHh6+VEAtLSc5ETT7n7tgMapvBZRKtxoPy72IRLYbjAXtNLc82F+G6jofsV3FZ&#10;bTgesJ9RyzfVQ40EuTlY/zQuIw/Z11A9uvxmvH0+BC//QPnRqsfexn3ZRPhuYG9JXIYNGWwyG4Nt&#10;VAKBcPTQ4diDGO+vxgqQroVFB7P7synIvE94VHBSow+0EHdm15cWiyabMRRKm0W9MxtS3mVk8NdC&#10;MPf2fwsDvCJgY8iAKIEN/dTGw9GUKQNn60Eis2gU67S72l0vR5/06ihXo/NJnA9FKH3/QqowTyDM&#10;G/Um4e3G1g4J35hvvuDRXUV5AwsqSFz5Bogx+FoT4LCPUY+9MCrKNwTZi7u98gnXScNiPmiXugPP&#10;6hOd8Fw6pT5n3Bqy13QRLYqVWh62ByRxnSFV2VBWMm8Oy4Pyrc+vzO/jIXsdl5GDN7fZQ8162N61&#10;iF6Fb4vv/WmO2AxjC7tlt7d+X+UQ1I0s2L+oivUfwmWZEJV5E0ksahMIBIJEqL/bnvq86gOaJ50C&#10;TWLWyUKIjxKxvrCDUQtPzXk1/j1JtFswzk2Ril3b5HWKNk/ZfrVuY9AAduq/Ge2xULo0CR8a318L&#10;G0VCLS8kMrO2A1tkGM2VUf18aRDiSIa8XAlsOLfpsGpnSRFs8HPEMuWeNtSdP0oMdIm3tfPaeHe2&#10;tk6YrIgzIryzmDRRAmFeyCGYdc6ArQ8u98rnNBHFzmuhImQocrSjTXi8+WT50fcHG3fjv9sMT/y7&#10;W0P2M1hEi+KA/ZRanu2+eG4db7NNraxksr+plm12PKebx/P7D9n7ejktOShv3H5yeuq0uR5uwTx1&#10;/yyX7eACF8/1b8DLqsdex2XZ0JkTEBgFQSAQjiZSxtIU2sZzG5pjolkYa2M34Pl2EWDyYWMZu58l&#10;XoxMXbTCOkd78ncKwiE/5FRkNG6eB3K7YaV/UixOfnYVCPWGZ4ntZ4CW7e4Ux32Q943RlFxQn8Nk&#10;D0uk6C+LxjbRpwuLZi69jeYB0QR9hTv8WozGKkOkcZlrnwa5gsBTm/n+Wv3HgdBuQLiPbRCDTs/T&#10;6/hgFT9p+FYJjO8OXdNMZScuMkmMJCwq6nGkG+EgC/s38NhnQtUrH8fiiY8QCelKoQ4FN4Jgm4x0&#10;448bIfg5Ya/D8ZB9dTJk35DiFxwGc+upR+6Sv7EZzHjumgzZj2lCWgT3t9m2Wp5NgMTz+e0zZz40&#10;HrDruLwEvqPu/QgwRVqoi3XfHparhnLac8D+iloPy/cTFJlie38uxhqso97GD1ZFeQv3/xBWBfv/&#10;qt76D+MyTejOJkm3NQkEwuGHbREoN11iiAnYJsB+QO3rmeYPL2PngVmibSQhbqcQICEqKbIsXz8C&#10;u9W/aJ4bVrvMy3ZzbGPrgAB73Qf0HozvUgiuug24pAyyF5cKIS8n9KHxCgMQOzmhQCG2USsdiXtk&#10;ZKIIidb/HseQSUwfwPs31PZOcVyI8yeJkYRFgRiH249nHfLgoC4XIB16VLD3sHgSwt1e2cflxaCN&#10;AyGfERuqILTtb68/C5F2mvjFD0Apr4GwB781zctAHBkBqcu4nBiOB839AB2GrmYsTobrD8DhMbjM&#10;UEIUI76/eG6976oRguPtcgOX1ZbjIfs9EDblPfSFWaB5j+f97c98bDI8dSdEs6p/r/cKjRKv4fem&#10;e5jA90M19P1Q7hbsq7hMGxz9ohVDxgECgXB0ETuGphDPqz7g6zll9Fs7uyHad54lWkelRQYmAZoL&#10;YGmCWlt9QSwkz154BNhsolC2mWNVOzRHFCS2a3Hd2gVOiNPNaw2lXT/Ny8MlQoZEC4YasQDthScq&#10;3arRbksvtqErA3eWxB+TDbi91RWvWUy2xG5Je0YS5oF6cl+kiVcjzAuhkzEcLINFk1DGpJiqEKuv&#10;eJEohvoK+e2y/I8nw3JrMmC/iYUvjQP2pLzOOBfgSMRnTnyHGkkZxUH5ploWwD4Pmw3/W4P1T98a&#10;sF/RyvYQxNbxgD2Ky7M5Cup4KqJH9TLbcH/AflqWX39HuhGM2p4LsIPyjUZZ4nTwavLUxoPyd/H9&#10;ySx0YoyK8tdxv49iwX4Sl2lDd1GQurBNIBAIEvmi1xyMEMZC/O82zCH0dIWQ4CcXU7caaabuxgd6&#10;tKz33E4iB7Tt/yntpUK1X9qWBUC2FQ9G4HZ3auapweY+uNeCnKsB/ddUv6WFr1FjBBBsIKcOEk11&#10;2+ywmGBMTV5ChjgNAJMxL9PE8d8DucM/tMap2ikfMjEz9+B9hArTBEIqYOwwClYLQ2Ek4Hq7MOqx&#10;VzTRJJgsyoifCo+p4ya/TjvZGiLjYg6Kgd/Ka01zvGlhb3J+48HxsPwdXFYANWPS1Yfws0nAvom3&#10;huyF0H0Z4QAZ076XALMA2rQlJkP293GZbTgesH+2v72xJss3iaBqVAoXfQflBVyOxgHbkxGeYm6P&#10;61s+G25UsKt6vw9nVZQv4TJdML+btmzu7UkgEAgYrnkpE4MXQszR8dm5l0PsyYkW/qnK4HZWgUS4&#10;qH0Na9sutf/MVXy0LobGManNJVJ1HRvMWZ5xtpEk2CQ2u1TFIvhHh0qE9K7CRDh7eEA1OTmhUMsJ&#10;FeRSDVu4jjuNdei7JPy/3AMSPj7xO/7bTjugz2FQYXrmxPpZw3vbrpwQ85FStAldoDYONKFqsRi2&#10;3yNGVbDfxKJJMIvy93F5NuRIt8Zz3f4X2XdBpN54UP6uJkw5ya7KMszjt9kA3B+UT+hlmTkelB9A&#10;KjguA+Cag3ypYZA+vj/cODkZsovwHLBHpCT8P4iUNwfrn8bXSWA7ZHrf5p5YWtRhS44H7Mdl2eJ7&#10;wsbwVCSrI05fwWW4CCeGg0grHCF93nfRNWdUvbLS+n0Eq6J8GpfpQiYHVGeErUogEI4ezHNhTprn&#10;VRPMAkpn3FuUjKrYucvCKPFQoimC2RdDTUjtO9DuNt96VjAthsYzvG/boPoYLpskBPhdpjLl/eRp&#10;z1a06jVLB6ezEBHFqHeI9A7bqFOAYRnbIXj5lnDbUMDgxY1pccBAi6gXxIDnlTBFQabQ955dfYQ4&#10;e8L78L0zAiEEwrDKNHZ1x6D9Hk0Y9corWDQJZsEmuDwMsUdfq9QcoLZCPhmwPzcesH+Ihagwsn8q&#10;y9Hn5ZoWMRfEvcmQvaWXKQgRihBhaYs+9C5qRiwqxqJ+VqMIjIXPnALkeMB++Q+22Z+QZZucy8b+&#10;k4PyL+Mywsguyz0mccaJlxa74vLx8ozW7wNZFeybrxTrn8Rl+tCNPZFubxIIhKOBbsYehZZ5FSOD&#10;zZBMuDfMR7MWJGP9dBexvRSKxkK7ZU7EcNkVLoLYmlrPXBAaQR77Pq9o2H6+xvWLJbYJY1A/yzyD&#10;NpJE+IWDa1CIjWLEHT3141NXSXx1iEtLsuf5twWUmWN1B0dq+NB+InOnL4U4lMT5EQbRVHGGcHRR&#10;j1ctx47umbJCqQIitLBwEsyCXcTlSYj2a7vwBPv06UYd7GsYmopsIpyGrZZnqaPTgIHDUGB/QtiH&#10;ENKsoU420VGFSXzTGbY/YSxc98btHJPS7iKPBD2/fp8sV8yXzfZW02bgt3ANLieU/JChJ8sP+57X&#10;RNOiFZz0PuqV17S+H0T2Ci4vBKnRJD7O2qEmEAjLhc4isKf0pqrm8anEYRkiY++zq3L7LPh/mbUX&#10;KprNQpAUmQlGOySJeD4PRbPtw0Qwl0ZiZzc2TgxyaRKSsdqECapoZ7JHYoDrF8M24qOKtL6Rhzne&#10;x9xhjZAQdDopGLizpw5oeHXf5oCajH0701L4YhDrENhoe14T2hrzrk7ccgDbqwUOSF+H/wZNhsQ0&#10;Qhunfm+Eo4XliHqM3+/RhN1i/ZOjgv1LXTwJYMFKXB4gz14wZgN1cp5tY9Epnuzn1TJtY7jp/m1Q&#10;i7LB7dJWXFYhDEFHn0Zz/2RY/jW93eI5HrL/Vi0X2y7qvf/dk+zj42H5P+Myojkof+H9L3/mP4Ey&#10;Y+d/k+G922M/MuqV72j9380rl9fY9+GyQhDbTyLodf4JBMLRRrcLr+6ADkA7PzEuiIb79wdZemE+&#10;WG5B0js3pzF5rFfnHl/whtBHEuqewXZtiy7EMV97+dDUm/o3Usvz6FZOthU+MXJGmcbSpd8sDezG&#10;YNgKgYQ2sCZ+hJoRbygnRhyD50vt6DHQnj+RMas7bT5EoEhH75+E9oGy5GpaenSPWzjgZR8ccoOv&#10;JbYltGtM/yEcHWRKF54B8y4WXe6VzxkEFA/16K7M7acZ0HAQzGTAflsTnGJ5vvyCWq42nx7QLIKm&#10;QLSNzY5wU+5tG+pUqajtAO87wc8p9pk0tF0E1cN+AKboGjWDA/avxGWkcn/IDuZY+/s10yhCFoxV&#10;RXlD/w6MvPbyD5QfxWXEIJethDkLO49AICwv2vpMAbQG7sQFzTSZK6U3SZDk5yTE2WT1QlOiH+lj&#10;nDahAi3aaXaYiti5FejL2pwF4jJDo+hsrxCg1OWk8kRErVY3L022Tw7UY0rQ95SbXT3TzODKZY8Z&#10;8HCnSP0Q9Y++qZTHRaD0b+RayXGhHmwD6+RmrKqd6745GLu6IFIHNs+TIJmdC3cCHmE+EKvgnaxC&#10;ZyeMA7lFBJ5mGnPab8Gu7pw48yF5fReGNP4261OR38RCUzQH7D1In1bL9oo9jgUjE+RCFZ+HDxaT&#10;8rRNPZftQHvzsldOP8sdhpX+SbnnMp8vxDPthd7XZAO02weSvfWtLz12h1qePodNBd7xdrkxHpb7&#10;ejlpHA/Zb+1vf+Zj8t4uG85Iwzu/3GNF1St/QfsealYF+z+rovyJl4+X34OvjUVXIkCs/UEgEI4e&#10;YiPHE6jtW91GFIL5MMYXj0G8IFnP0fXcDM8lnxXqOLULuvVLcfuGojn32IXMtD6Sb1E3FW1Ebj/T&#10;oxYlmmnw+uJwCEIWnTG7FurmKULGLg4sFFwOSkzn0I1K+8ftgq0+MYOkeg0uvwvooqmPsIeHOFlb&#10;/7e4do92Pjpj+8FJTIbmNiEmkYTII4w6am8pvieXkQ2C4O4ae2jUY8/vrrHzu731+0BYxL+zgV9f&#10;sK/CwTJYWJkKLOUHUP7LJ8Qee4A6qi1qzgkhFsRyROSNB+zmZFj+RbVcQGgqDjgMctsMlXX/gZM0&#10;r3dn2HZMg+AGB/1Mhuz/xu3o5YDtvv+FZvqxqY2l7VGfem092CeVN7fZQ/L+uu3lp21eqI6tPwDf&#10;2KhgO1WPvVoV689eKjZO7px42PhtpqIbuyXN5iQQCEcLXczrmIqPl3yvWfmwALFYHSdIzpFJ0XOA&#10;xtxjsA1S02rnvQAmFss7tvcN7RULVUCMDbhKFFi1gx67wDxFyBjNaKGAIxcbjOxseNUj5aXbBMgk&#10;RtY/BfErW81VkmmETeN31jB+jKzt1YKxA4kLJoeO2IokRB4hdBG11x3Nh7EAQAysivIlo3AIfyvY&#10;RVUw9KE6dupOKK/qsbeE4Mgju/ZGBXvxUvHIXfJ3ljE5kHxx6VXXKq0mQG6vP4sFpigO2Hv724yp&#10;ZUp0I/QsHY3Oijj1u3xHa087q9tnptGxAGF04u9suhfYrWH5E4Zy2nPAnlLr4epvNtq+u1kgRTQN&#10;4TyfiUAgLAdwJNYiEsb0FB86F+DeMJ4upi2ZvtjU1Dya5aRuJwPXzPtdpdgA8Uxvdwkh8CplRkTw&#10;xduz7QOjYjC/ccW//+xCwmUIxir62GlLUWUzC2paKHxOxIuP9o9NE90sv8PI0F6g2POQep76lriC&#10;knulzimME1NJQuQhBh/LlyTduuYeFuMkhFjI9jThEUcu9thbl9fYx/H1PkAEpSmqS6TepLSfeYN4&#10;43iKFsbGQ/ZVTWAK4YC9Nxmy53E6sArj/Y8gbbbIjeHDHxkP2M54yCZa+9YnXYPwqJ52rcJo9Nfv&#10;F8qeDMobuMwc3B+UT3jrEcB5zgepdfYwePGWQCAcXcSLGbPk4gkKXFyZ/ZZZOwfbr6DostS5C2se&#10;MngmyZ+XZURqJTkRty1dMCHrBfQAbY5ObXcVzXcZJhJqGkkYjYvPXSItfT8Ll9P2wR+2ZOw+jppo&#10;lBCBmEFQ01gPmFxkgzrJvSvAKQnp+BipEUY+kU79wGBAwf9uAhZ9QwltYnPK8AAdwhyDEkYHgypR&#10;cM/27gnLia7ShbsijD82A/vS/Z/941WP/TIWGx38jYufmu6Jl4I6XV0ztvzkc8CObR6px1L8XhpG&#10;0eT8+g9jgcnF8YD98mTIfmw8sO/HNxWjcX2PJmEusb0jAEQ2TobrD4wH5VcgIhX+Ox6wRyfDU9Zr&#10;TO2r9uvJkP0kfnc5OB6Wt/7DoLxXrUsrpzBwsRMDtjaA9Gw4tAko07VDt0fQIiEykeY2AoHgg2Vu&#10;Xgh24U/lRB3p1amAa/KX1XuG+sgmmOse58+rtC2kdwXou7XwGK1DBLCRsqx/J+2jILFW5MugFL9P&#10;es6ZC5CAeWkXvnZcSNhErNiHwcJVrIAJSHMCcxHS53jH2YNnt++JlfQhBG2ciwZYbQDGsL07O90n&#10;VUuYB2gHE50YF+KfjRhD6N8hfZKwuBBGyDzHzHjCd20THwGjHts2iIxuFuzLuJwQpC4mieewL+Ko&#10;0IUW3YCbDMoLWGhCotO1yaB87uaw9N5v2cTo2THfJvG2faKkIwKHAdmiKtsSDtDR64KfNYZx7QIC&#10;Y9UrL9hOzobI5V/s+fspoAtDPcXuJBAIRw/zS5l002UfLRK6i/ayR4Cqi22p/kvuenclQEIbwDPy&#10;Of7g0FaITMw/bwqGtXsOgRw/g0lvamOf28qcBboIpAvl0tk/9sbSHSUf1E6VskKBO+VhYUynUJ1H&#10;38AWJxSC+BgmFOIVCh999UyBvV8ScxIG+NSJnDAftJ2Y50P7fo8qqh57G4saPlY99i4ux4d0oc78&#10;HONBeT+IhPyE5QF7VU3bxeO0abwUexKy58dD9vpkWF65NWQv3NxmZ11ReBLw/dbjZcLz5KBYvJML&#10;eJL1Qh5fzENUDrfBZXXLtgsv4tvTIw7VOX48ZH8JC4d5yP79/vb6w2p9THWJp93xUMFPlecRj/o3&#10;2Pgei/KDqlj/NL4eI7cjKNnm/RIIhKODWF+ne8b73fNEFzaoL6VZsRuSItzaL9rpBHsc7DqZXQnk&#10;NiYXDvsn+VwHWRMgIh5secaDbHhgU9MmgjbN364++tpdsS9bp/taAoz2oA7QVrnsWZOt3jUszzYz&#10;hgSvLQxcA3CIUaqi6WjFDaQ4gvJQMSDqUKK5Kud2DKKinyLqUDvnehkWdmHwu/olMT+XatA6ouDi&#10;B5+YZ2+ctGTQfryXe+x7qx77NhY0Qnh5jX0XLs+EqXir1dFD8z6PcIr1eMDe1sSiATsw0vBYlmNl&#10;lqeNZzLS3OR9DcTEV7nRXBuI0tDG7ZEKudovjXbFCAWbootn5PtL4Xq4UKc9GUVTtazJkF3V+kMG&#10;3hqWL6n1MaWBpzKkT/JDoQzfnokQIRmyNYKtPVsyyTElEAhHD1F+1AwYYistAjqLIPUEykz907D9&#10;AzEOtdbQhp52r21nPl/HZE2YMMt30LausViE8cQnJi8MXB0h9sXhqLWY62NFrybF6aPgtMDzqE4R&#10;HyQVh0asNnRi9Nrp+bAx1MgAm2Mg3luwEBG1YhH7LlImAR+w056H81lZWh6ao7sI80d6xN586Uu5&#10;VgFRU1jICGXIYTQuAclFU7o1pEPzaEeDUAQEUVL+1jhWR84JgG5FRz6Hwtx4QeyVnE9czAU5l0th&#10;Mk/0n4helM+M7wltUPcba8SxGv0oDrbhh9dofaId2Vu3n5ye+p5TfJR0ZWrAifPGE+ndvILLweji&#10;OYBd2CQEAuHwQRVWFoFQF9NctGjA/n4uhozdByJPRGCNCttcfpQZ0u6KNtB6kW9235w7kCsnOhPl&#10;E7g0vjyueOoDaMJVxOCQaojyTpzgzAGkQyP2VoABrZtBKWUyUZ1MkwgZJdBFvAdA7MTSxcet9aUk&#10;9m/As8hoHXwP9f2LSJtu3v8Skg6qWRAsq/CYIma3ESAvHS/vx+VJ1ItsEdtVTJ8BRz2Ov/zIn9of&#10;lM9NBuXv6yKRwgH7W2od9HcYtvdeN6LjVGyEd7SIYmMMRNRk3hM6RUp54J7Piv0BKfNaX2jJ8ZC9&#10;P/niVGAXc7+tXvLdpq3C277Zao39KP7mAvhvdo+t34PLUuFaAG9DiugnEAihyONv5KVY+DSPx/NG&#10;PW5ntEmmDBHCpvNGXKalBL7nYnK6tY2k/ptcDG9HaUuHvCcXYnWGNpyVqD/LZwrhoo4fDVgHkkjh&#10;ChuTrhV1DGsd3AxK7YtBapSMi2p6VijgY1HLgMlIPqv4N5sDojOmjcRqYJwj14Xz2tYgiIm8UiFE&#10;ybzO7BLTesIvoTvIqKvEMXERmCRg796/fswgYnhZFeyb1Z899d24PICIJg8fKyXV8VaCn5QMB8IY&#10;RCJM2BNSvdY8njRFWnjvfGyfRvllev/TDIFlFxtDkL/9XGyurn/7i+z7cF9ow/GA/d54m52W5bvm&#10;flOkbpJBbFjQjUm/bpKdxWVhpG2J4GO4Q0UgEAhJY+UMyMWnldPPYntknuiyrULtEymExYos2Lee&#10;HRsH3fJDbmXGCVAGysB7drVBR20fnCUpNAL+HK2iIKOCqLIwbNE/FS7bbJ6M/T5mDrNzFCcgSjSN&#10;/jAjMLEj7rk+0rZIrJORqR3A9F7Ehx/eyeH3uFwTpOiRIr528R5aCZCRwrkNUzEyvk0OEymaZDbg&#10;E/vMhJNuCHNG6niwc+LhjySkeYIA+Q1cVr2QkhIFtocFmFtfOPVfwAExk2H577BAZOL+dvnX1OsB&#10;vrrEjutu1lFwfL9Gv+AI6bW7BWNVUX6lKsqnR8c31uDAEfw7Gy4VGyfhHYx67DpnwS5CGfh380K9&#10;pUknEe44O+FbX3rsjlwp2FAO7DE6fY7PrtrmItd3F28Y63trVUX5t/F3F8KqV/6sWo4JUG+9DhmY&#10;yQ4gEAhHAyafa7HIRSx+4Amu+6wQP5/E0TaPYch5A8/BPuT07QV5Wxzskw3zDtgcoYJiCjpo/2AB&#10;EiC3pMF/j0GeeV9kKcksGH+79G908e3U/sbCjh1dPHM22FagUwRIXJbvw0t7cd0q2RLx9TITHEFc&#10;dghqx0krL47mQUIKjtNoP9+Ha2cX7yJVgExtax+4OCtOLzM6gEeBqUI6wY2p8Jj+Dc6fwhDAzwYI&#10;OYxCYtRjL2ARw8fdNda4b1rUo55uDeBRjwN2HYtDdrKrt5/Rxbvuxw3+vDvw7PgZXLjcYz8y6pW/&#10;htu06rHXR71p5J0J4lTk8gq+ll9flB+AqImvmTdq5yMhHd9Mk40Ep5jr/SKOkHatio/CTjL3oZBo&#10;/1inETt1uz32U/gdh7Dqlb+glmOD7dna0Wz7EAgEggm1KDKPBWB+AnDsoWtc9Kq3mcLP0gVm0T4x&#10;/mRKOrBvMdjPqQgcssCbGzwwRqtTa0YJkFI8bOMTtn8OXUys9ST/+7X4KqnAutciErfVwsAudMUb&#10;cHh1wddB48OJwVHUU4S6QHzdzDQ5KaHIYpjXG+xPRbR2giOm7x2nAPejEEJbzWIygOfN8l6Wk3td&#10;vO+jCJiAXYdbLAtN6cqjYuPuUY99bdQr3xGCFHsfouSqXnnh0onH7lB/qwIOkwHxCgsZVhblGzJa&#10;T0SIBRgfhvpjoxf23JsM2F8fD9m/x+KQjeMh+zrsAaiWA0gZy0IoU7Nw3UNRHTt1J7wXrU0VYnFX&#10;BY+WNFwjCe/xF3ult26Xikfuqnrs1arH3hL1Ydch5Tfk2jYQK+ZtnSndRhoP2edw34gju3pryH5E&#10;ludapI2JTo8VIVUjHVKp8fsNYsGC0rTsNmg70lxFIBBi4Frs6ZCaAJSylYiMwutCbKjt1c7bJabu&#10;0rYKnQeFcBYxBzbJs2Nm4WO6UNstuG4tqdsxPkgdAf89FMIewfUIpVsHCtFuQvuMD928jy44m8C9&#10;aLgcpNiPzaBqWw3QsJDZJmdpUOaLlEj/SJdBWXe941QkOSSZVzV8yB1Ns2TMvv/qUQFfCDgEwqMw&#10;AvSowd2i/MKox/61JkZM+RuXi/Ix9RoVIh3YLYwBqx57F6Ira4choT3NB+Xsb2+sxUU9lrdvDdkL&#10;pshHIYrmNNrF6nuOlfdaINbaFRMOB8LXAkTKtf77xrU95lx8g7RvV9q9SwDNhfodpc+zyBCGfjAZ&#10;sldwHwnklZtPlh+VZXlW9HfUPnD7zJkP7Q/Z+cmQvcvLGrD3bg3Zi/vb0wjk2MwC6QxWvVP/WVWw&#10;38bvx0+2Le/tgoyoyM9024tAIBxNGPzYzmmyRVQkC5IZIiTz2zEORvpxcvsa/HcTQoQpE0OyDGaB&#10;LsVxfC8fpI/u67c2tBHuQjIdA22dVlv5iXvE+h3z5AKKkC7jL7ayeln6fkKAlM6XS7EOQcuVEo3p&#10;H6ldHG5HcTCB2AjXHF0Rw9h+4kNK/zD1s1mgXsk5qkIkHVQTABhPhPDY/ltbEBoPmhkV7NGQCEb+&#10;G8c+gXCqddVjb+PrDq4t2Is7Jx4Wh7ZEGOQKG+INYP+L7Lsm/IRr9p5BGDJyPCx/Z39YDm4/88wf&#10;UssC5DNOxFgN5eE6t8GoYFdx25oIkYn42pd/oPwo/p2RBXsPXysBe0dqvzdwd409hK/tCtzJi/5G&#10;daMuWoQclDcmw7JhI7jER6ij2hfqiN09rdy6bPVQpDixdXrIzqhgfwO/GxerHhuP1ja+X97Xh67m&#10;0BBnhUAgEFQEChhZGSMUirmKj+XB9g+fT+qMOFyeCdwPTggUasPYjEE5n/naLtWnn6Xu4EOqgBrC&#10;FD+OZ+EEnjOBEW9nCWLbx4WwrA/dfgtBPvt+1kx73k6hV1LQ91GbgBV6dUARKylmo9rFmE6XAykC&#10;mIupH6ku6KZSHExgm3xqR95wXRj5O3eERMciYXDSUhhmjfpddeJELTphkk6ZwA47uOh4yPYOta0G&#10;Xzr2yH8+6rF/hoUIG6uC/dLlNfaduBwVIFKOeux5SOUEVsX6s5CaK8SZtKhH0zgFUWdWAcfGAdu7&#10;9dQjd+GyAO2NdjFeh+zpyNuoKN8AsY9HjhbsIoh7+HcY/BrDezERp0OD+It/Y6N6nQS/vmDv4d8a&#10;WbCr+PquEb+opBt1QoQsHx8P2Nta3znoQ+WN/e31Z28MH268Y5f4iFft+T2G7H2tbIXw76oIGeu0&#10;wjW7vfX7TPuFWlmwn5b3C0FbG8RO8yI4gUAguNBdAIidKcEqQiiUgmSo3SEWNmWEpDwsBcjFlSxb&#10;lKQwLJpRQnlHzky8FPFukcTHrgWvlH53sJhpsKldSBf3dTvLhzqa2d+PI55B9Lnu3kX3jG/HTmF1&#10;kCPDoQE2w1n8Pf6lzWpvP4nUlRKxR8TmeaCxPSM6uApjWcGcpuzhcjHiIiPMlCJninAtkSj+Oief&#10;WSPxGZaeJESK8aNOT/BPektFs3gnAemymgjhoS2914XaeEloW/OkOz6/cXw8ZK9h0cbKAfu3kyH7&#10;yfGXTn03Lqv9IkT/Rsy+jtUae8oWcQp7NOLfq7jcK7+Ir7Fxt1j/JL5+1Cuv4d/pZMaFN4hq1H9r&#10;J75eQgihXKA+SOOGyFnoizsnznwI/z4WsUKkzYi/uc0eGg/ZV8cDtjMelG9AavR4wB7FwiMgRnwc&#10;D9iPTwblt7Q+auKA/W/fGp7603BddIph/d2Pio3/alSwPfx+dLJX/kHE4VMS7WwdJxfKPiAQCMuB&#10;udjyCX63CmmDpvrc82aMDzFduLIvNIVFwjU566AnF+oF967mRsnoOVIRf6MCgBICjDjbZDM4bKpp&#10;+R7BeRr4oF+7fDT7Q3OBrUP4XogJIS86ig6ntwuk1N8kkuorLnErOxK2d+Mj3N82IJtQO89aOe3I&#10;BdDrfKVNpnxDRBh3svuPw7sFQQFYizbBzl6DLSfsrjAX42UBeNSEyOkK9HIafAHUUpYxqiBhApM9&#10;j8uxYTr5p7WvSRyCffPGw/KaJtZYCHtDqpFkKni0a6KRKBdufG2sAqISbeIjEP4NDvXB10mAQCcP&#10;CXIRoipB6MPXV73ycfxbTDh0CF8H2C3YV/FvXcTXA/hBR84oSvaaPKCoLSKFyORtKaLEx+3yadw/&#10;fYS9SuX1un3i4tS5g3bnhwYZ+l5VlDcgStnUX0LQ5XyZ+k4IBMLRRsTYn40pvrcNfMGJB8YsiX0a&#10;4c+pfqtJoIJnj7XLTP78vOCxCTIyXp9Q2z406Ch1js/xTkJsHrgP9hXgvumBD4vMBREhbaquTL+J&#10;Qc6PJeX+bWBrBzf14+AlcAi/aYD0IX7yMx+uEILYgXphmCBSwz5mkKrIneE6xVOmeVbH1h/IEUEj&#10;kTroLjtlGiluj8MAITrKNJUlMOrSyE/+w89uwqhX/l9YkPDRd0iJRBtxT9IkQNwasi9hkcbE8ZBN&#10;JoPywq0h+15cRvqqqEyzTjMAQlKoYWzD16moivUfqgr2m/g6hX9QHWdP4esAIO5BpJvhGk7YO/Ll&#10;E+WH8XWA3YjoS0jBxkIilAvla7/VOBXcciBGiIyd66FsWx+Hv6v99+Y2O4v7aCjhkCUoI3bBEfqq&#10;Wl9xYv36s/W8+aKIOk0THiVi6xTDWduSBALh8CA1EKQNu4rCkynWs38msJP9tnLsWD0tsymo1OJd&#10;5DPa/fl5INTeyEGTjeyDtFngv/jfMETmhf/9m5jLj4xJ/64Dp6D/dCQ8igAt/e+z5AKIkHaBJF4V&#10;z/rBBDq/bVEbvkn19g2W2DmN/cjjBF13mqQP8YP1gjDimUFcrHrlz1YF+6busE5Z9di/ggieqljv&#10;4TJSYf/ODj359gS4PZYJchWsXkU7zKJjPY7EReTh7yeM5hRdiXRxTyc2YCD68eDEYDffuTkwp4qn&#10;CaMizTp2HlABp3/7xi9gVbC/h6/F4AfKFOwivhbSmkFgwr9XUYuQz0PkW+O6Xnnh0onH7sC/l4BD&#10;hrT7WWiqgzhpXf+tTnb98v3sE/j6thBiYdC8vIf7nQliXrCNJ02HaDwo+5NB+fuGfhpI9jdlWSER&#10;AQ1GzLOpSLXDQjh3Q5tAICwt5uMfdS8Q1IEyHYkswGZQTD1/OtoyTndoliXmSzG32eZUO3NGnrZF&#10;Lts3mAk+WqOOnutbzO1RKd4+TNP250Por6oPIINZAm3KDtj9GOMEjtRTK4Z/60PORoQXBYNJG2fN&#10;hgNBoUVaHzDIwVAGdxxJ4EPUxNDSQcj57mbJkP5RO8tfM6WOOQkO9Zo5CigVM59YFojQx0K+mXnj&#10;aAmOU6ZE5fFvS9mHL5hFaR0L08Q9JxtGzP72Zz6mizNTjgflB7BXn22fvlhjij+LQdSFSGsRSQYH&#10;yUBUI3tt1GNnXRHY4nAeQ3tqDI8A5KJmr3wcoibhvyBM4t/YwCMSj60/cKl45K6QKLiXT8Ap2uzn&#10;9Po2WRXsf73c06NOIXIW/9bG3V75BL4+FyL66J5JdBbXu+bc5oLit7702B31idlaf43gO7K8+IjD&#10;6anYXcFui7ZnSJQGgUAgmFCPl+H+WE56xJ0ciLVpQmnLBnDdL8ZHyOdPdT+/hSDFvsxBXzCVCXi+&#10;xjaORJvgmy5EYSFCztanC/WtoheGs7ADETL0I3YZorYOZUOgQT5Dyn0Ieb1g8sgqJoS0jwg9nl4T&#10;+l4Aoe2ZMnhguJ2hxaXvHdRRPlexcxrFgkVv0utCTDrfYaUUI+c96cP94X1AXWpjJusYsRyMj3pU&#10;MSrK/0n7ZrxkP4/L6dL4whPsZMheMQg0cGDHqzeHzZOfJcReteF9wyY8AiASsOqxd/V2EanH1hTm&#10;4+t/Rvu9kew0vnZRAM/mSiOHdgFBE18HqHrsf8G/t5P9OL5eAsofFexRfoBSwR51ib4uxDlAvO8E&#10;jS/YcYM9HLW+msD98+v3yTJjv7UcdoYPoTZPCmNsLwKBQFAxTxGyCyFGhUsHaENsd6mwRULGzDO5&#10;BJuYe3YBaP/UyM08jA84w30GB1jxZ4qyjwzsSHyfVSSk8AHigsPmpg9E1tMJ06q7DVpFasbsh4A7&#10;41GgybE0obkCYD+xS0XMB+Ia5EPRpeHfJfFzqPil+x/5T6uC/ZLumCawYH8Fl98WIh1hOds9J8Ui&#10;wearMGbFjDkxkEIjX7UTp9UfUbGxSWj3kPHIBX4aMf5ePAThRy0jVtyLpSkCan+4cVKcTsx29ofs&#10;PERG4t8A6rE42PFwCY8ALsD12HXcJk2yV/B1Eo20ZyPZ9VRBbZaot8SoDiJo+cEy7AVXBKZr70lM&#10;0z6YMnUc/xbunRoxGds/fIT+o/adW089chdE5WIxMY3rB+NrSmRCiK0BbVwdO3UnvN/dXtm3ickm&#10;tHZYnFyMKBcCgbCcEH5ud3aKh3ttbTUbYvzNCDrTZ2uByuD/hI/TOAovmR0JXS5In2S+wuOUKQt0&#10;uN5cVAa74mCPfP0+MexSGM7WdywEWya0H5sgfCK93E6Z6zvgnTqwMPMgEFeZFGN22RkzGaCP0Tkw&#10;A0JXdnJ8oKnisRxsYBCFtpAUGx2D0NM/yT8iEHzgBGzhXOxwscmy+hVDk6iggm+Sjx3NNlzbeBDf&#10;IwdqQcz8DR5R8r0ylNPTRT8SJ6fLfiYiF6WoOO1rUmCcbiI8/8l90RiaEhCCUW/jB0cF+5fa92Jh&#10;1WO/BQIFXCtE+NbR1zC27vB3zscZ69gSFck8XcEN6z8+4VHicq/cwm2ikYuMGz+IrwW4TqGGbSZA&#10;+MHXHBZUBRviZ7YRDhrD14s0d/23klgYj0EuGwg7AuNB+d/pQmIav/3FjZVpfeMNcO+cu7bxYFWw&#10;PdyuENUK+4PaInslUm2RCEaNAQQCgaBi7oEDEX55KEL9zRiGRG3aDgbBc6ANueaLHH60BNQJKH0U&#10;6Q8f+MKzC37g++/XQpZXDExpA4etnYnhYnQKMvgeBqYfBowxj7EGZ98koXbEgjqUrRPFVMRWRiT3&#10;hDjVvyA/HPh4pdAgCX9TP2r+rGIABXGrw5OLmoxx4HEqtu/dBD9Dy7BZ4WTHf4Rt1X0J3i7CEUoJ&#10;ObYKuZePlxtJe9O5WLBfvXw/+xP4XrmQy4ElEm2UIpna7yBaDqK/IPqMCzRF+QaPTIsQ3GGPVe17&#10;sRD2VeWGo/MADh/FgS62Mdj2LYUYxYDaMA4bg2tDL3Q8rIryJdwmJrr2n+XtjcY3HhkZ8c6WEWLf&#10;TF8EKOfBfocSo4L9N4bfNVhBFGaLNqwjSUL7jUaTXTAZllewkJhCONFd3dc0RYAE2oxrMX7obdok&#10;u+6LiOza4LaNGQQCgRCCVL8pF8HPDbU3fKhFvOQ5y8pA39TUjqZ50IZc80WtHRwsZB+IdzKooQ6i&#10;UQJppNZQi4mptmx+4iwKgH++jxf7us1YEIzpC7HIH2XY7jBgEzr7Ph3E6fTRkGG9+O8m2DpR6Iv3&#10;d2wn+SbtXRiFLcUtL2PTRbVVJktHtTnPJsZEYargyroYUKMHb9PglgMJg4FVgBwV5Zu689OekFKG&#10;75UT9WDTSX8lHmWa93ncXWMPVT32Nu7nklWPvVUV5pOgVeycePgjvugyXl5RfqWdSGN+DhNs46hL&#10;hBSORWjUY3hdVEAkGG4XE02nQKuAVGVoT36QTY+d9UWX+fCjn+x/fGt188Gz92w+oS7qca70X6+j&#10;kt+C8X9K/rcG4fefX918bmv19Nlz9/QfOnf3mbue/ES7uqkQEaDsX+P2OmBR/pPq+Poj+LrQ9G04&#10;6AZfGwtb3/PRZHNNBuWbWExM4qBs9HvNHgmmbleKPqi3pYmuPT4BCXZAFFsb1wQCgdBqDM1D22JQ&#10;DLp6hlDftPZ50PXhYphNvzjStETJCtvbbtvG9qdUOyeaFq2kLTL72p1tkQDIFOQXzFZ2khxUQkQy&#10;+wesG5oYaeqsO3qlC6TV0014BnwfF2rntiH44fcj6mkfIBr396RDqeDlrvRPTsO/9fJC6XLg2wK3&#10;j4u2D4SfFJs7+rFmDuc0BLVIk3NwJB5RgqhhmhhDRQNI6wWhEl9vAqSwmk6bByHzf1grz4SLe5hw&#10;oJj5OSRuP6mLXI7xZE+df/jYHLwgkyY8SrhSqJtkZ/G1bXHu3sfuOHvP5qfPrvS/urWy+ZIQFkOe&#10;uT23Vjbf21rpv3ludfOFcyun+yBM4vqFAkRxs3DOXoPxH/8eMCrKX9d/r7Mq2DdzRLqL+V6P7vBQ&#10;W1SbDMrnNDExmuzdm09O99Zsaw+pjsrlHvuRUY/9B9yOThbl//jL93/2jx88pAKzQ5qZHTk0BALh&#10;aMEn6syAycKHWOzpou5+7UCFadEpVAyzpXEfXbrF29q3NFxnXgB1oWXwWRSxVtIWOb/bnBHJLiTY&#10;k225l/RcUoAMEclcKjb+LUbs6gm8qFkKjyryG7ZxgyzANNDKdOa6fhGik/3+B4KjeD/JjoaRHRrv&#10;pvax0SZAVkX5tObwZCKIK5dOPHYHvmdXqEXjmQgExMNF11gLJ//ivu1iVbD3f7FnPh0aAw6hgN9C&#10;tDCkEcN+j5EpzcHPMfki+zicEDwesLdroeXq7WdOfIf895D5Keb7grrYjH14ZhAXga624mnEthOw&#10;lXHm4qfMh+KEohbAHtxa7T9dGy7v4OeZP2ExcvM1iJiEaMkzfyr88BzoZ7DPo2xzua+oDaa9CW10&#10;vb9YuOwrE3H/4ofQDNn7uqgYxvGwvAZlqGWGfBduTm0PWJTD7RdC0x6dEnF2UArtthOBQCDEoJ5r&#10;ZxqhhAl+JJ47XMgpwBioLaT5YLAPg/frjbHhjgC97eYSDmMEp/yaiouwt6LZD4hFzu91VuKjRPe2&#10;EWZCu08NTL+h5eqMrhuLfQ3DB7CuUndjgOvUlinPk3mw3JEHczQFx/D3EsuYSS4WMatZVgGyx34G&#10;Ozs5aUrv6xqxTizx6NIl2AF2jz36J0e98hru1z5WvfJncVk+iIk+NeoR9lY0L3aAoDIZsFd1sYW9&#10;/60vTRcIYsYTF11tuttbvw/2zcTtBSm/trRoLpwZIkUP2tqx/6MNIN6B4HhuZfP5rZX+NfwMy8Ct&#10;1c33uVi6crqfMre6YDz92sKqt/7D+Po2qKMOsINlpGleGw/K+6ciexi5aDkoL6jfAyCb47nSPwki&#10;OW67YBbsRbVeKvCe2V2wy0wOAoFw9LAIAQMhQqTwJzLMAXZ6RTAM3VbzaxcS9izOI0iLzYxhE7JC&#10;I08lQu2aPEwQwwzI1V9k8Bguv2vY3l2nDOxXHOoKt38wsguQtr0EagU5Khw0dwhtLPQBrj1jP1bA&#10;sotJ+HlyImZFxRYuXvXY65qzk5EQYYnvOSvkGjiJh48gXISMsaOClbhPB/Ifv3xv+cdweTZAXdKM&#10;cXeKM0Q47m8zNhmWj6scD9ijEBGp/jYmotpEXn/LHAiAqDtXNCOMRRCph68DXDpe3g+p6ej3b0M0&#10;H/6tDTC3w56N51b7V0C8w/VfZm6tbH4AKeLwfGe/73SraFAA35rD8I5M3DkxPawlJ4LHb0Ofu33m&#10;zIdubrOHIOJ3MmRvwaEyWHTkfx+wnf1B+YR64IxEPb9mcRhg/q2Or//XuO0i+DKun4rujez+DZ9t&#10;TCAQCLEAuyPN9slHsZC3eR7sMBj3Yaxrk4kSw9TFneaYHy5AxviN7chF24PDcs2EvbDn9e7d6dcY&#10;lr4QJR4H2zTZ2E6EzKW/zEt8lOjePjLQYJca0Uix8Vzk2hPA1hlTHh6XMWvkCrlVGbMPo8TsBkug&#10;2DuNDxL1ZKREShp+72bK88Ygpm3sAmRZGZydbPQdDtE16u81+vsjHk7ycS1idSrstFozIdoPl4cB&#10;/TN2cUqQG3c7OSf1dGPDLYJKjHrlFdxGmD5BEdq0Orb+AAhkNrFSBT8shh8Ss5xRjimsxchX2hie&#10;gMC54Qq+TgWIk+Lwpjr1u1j/NKTV49/ZIJxAf/RJyOIm7Hs6GZ66U912wIaURWM3+zdgn1JD+4Wx&#10;YEbbUiLGFkimxzYmEAiEVMD4Mj8xan4MmbtMwAtkMQtEqT6tmdxvBiHxAszXYHf4bEETpK89qz5g&#10;84ltEO2NbZFw4RfgDGDrjGkiZK49T1MF9tyYkw7gtNs41I/R1yndhl5zlVgYsWmKd0h0TldIrXMI&#10;YwZJiQ47zh48K3xovg/U/d6tjN7bIxaGexpp69dVwf6G5uxkJJxii+/pAziskALIozNFuuYVOMHW&#10;dRqoD7XQk11UJy4HY4VHiVHB/g7u08Fc2/h+XJ7EdG6In+BdKc6pwMZsKF37PKoAsRD2xtTaCLEq&#10;2DfwtbF44p7+3XXa1JVzq/0JrvNRIQiRW1yI7J/u39P/I7idfOAnh6Oo0+a7Km/Y9t6EvX+ronzJ&#10;eMAZ/K1gO7ZrMULFwFRHDiP0frH8ubWN01pbBBLaEtcTo0u7TTDO2SIQCIRY1CJNVz7f4jHBLpVQ&#10;t3aL1QzS57im4JgiNvpQR5922wcS2t2UGRpi/0ok6ggZGCdC5tt6ZrEWLTvvU2a6D77CqwGuH/v2&#10;25EOWY7w7Vkrx/XH0fUL8ivCCLlXDVId+NgURdP+VLmB7+mgUQwFYQ87OzkZEwEJ0TG+/fZgE/82&#10;hx4swr4zxNlRCo+pRhIIJbgPhhIEHFweIHVu8KU4t0F89CMYNOGCDwhSuH2MLNgEXxsC2NPx7Orn&#10;GI9ghwhArb5Hm1urm2/B+3omIGpUBezLOSrYRU1ILNjFy2vNFH4JSJcf9cp3tHeLCIL0bsEYvt6G&#10;kD4a0ydN6Ep8BH7tvo31qmD/L26HEF4uysdwXU3o2n5z2cYEAoGQE8Je72Y8XhS2HVNFcEVaimv4&#10;opXIDoT5NeU+bRAy78czLv1ahdZmkTb5/AJhwkTIPOJjnH8wS2jvbybs37AuEGAB0tWhfAJkF6w7&#10;7A7UK6QDxQI+xFSnOIWxA26eVQORstim/RLqES22xsJwTwvN0QuQFoednZyE033xPU0YFezLVcG+&#10;ia83sih/v+qxv/T1e8/9YVxOKBZh3xliVxQrtG2+dYnktEmDkJYe9RiW4pyKBIMjKfU7LAKy/ABf&#10;58LZlc/9ma2Vzf/+3MrmbxnqScSEfSJX+qdxO/qwc+Lhj0DqO9AVic5PcnccGIQJv4WId1yODaKv&#10;uu2UVMO3S/ERCPVyRZTayaK2cunSwckxphIIBEIspim63Y1vs6fZL5sluIBZt2vtE4l9G1dOPytT&#10;qvE180Cd1RJjp1oJz4bLjwHqg1F+fvuAKvBvDt5T5LfgFiETfAET91z3MIEHENyz+cTWyuZLYKPC&#10;8wlOta8Un8MGTfObFU3aol4Z+6BQG8B6wTOnDIPmBvOO2Ofq9LM8Sm+lf1IOHCaxD14kf47GSdC4&#10;/O5oSwd2oY1YFJomGIKYeswighXf005zn4YoLS26JSNtUTIqRj32NXxdED37YoXgqO47czjZvwHj&#10;Wa5vHTAqNu4eFew9re95yb6mlgPjcVo/63YlMdLgsJ60HYLdgv2c3k4afw1fZ8LnVz57fGv1c399&#10;a2Xzdwz1JLr57a3Vza+f++Rmgdu1DcTWGdr7DOE7thPQbfCtYsd+M12Lj0AYl2Dv0hiBFphyyntX&#10;z2JdxScQCIQZAmyXOpBghoeZNMQf4XvD/Wv/W9SFz0074t+9tlVrH+aooa3PBte2FbPqYCSum6Tp&#10;GaHz8zTyFPq7q97hmo5ZhAzdb9tF+A5ddcQ4d+9jd4j6Btx3pT+BbyuXfxeb0ZqLmvitC5D2KD3T&#10;HgDEeNra14bwD1aliBzCZbVBTD20jtYB8D1dtA0MVVH+bez05GDVY7/yzDPP/CF8PxW7a+w8vi6G&#10;cD0uMwXdhPkTZ0GZmmzr3wA4+IJHM0JKdcF2YGuA0Mir3R57Hvc7N9nvvXx/eS9cy1eXI8aMJmH8&#10;Shf8fBArsQETf6YITNg6wS++sLP4OsQFZaYAAA9OSURBVBVbK6f//LnV/t87t9L/pl5PYgy3Vjd/&#10;+9zK537iR+9+9E/ido4Fj5DssX+kv88wVmvsR3GZPohvy+6IhIqQsxAfVVsAxh78/Dam7KEskX9O&#10;S09bIxAIhFmBZyqu9E+KgJzN8wcCIRIJJeXfpJjIx86abQ5WAXCxqhG9CTaXCCCK9YMJU9Tzm0No&#10;MzGfTV2LkDw6D/+bD6qAqVNmcLVLdxeBZlxkM27LAn1dBqmlZWapjNdaPr/a/3NbK5u/rpflZatA&#10;CBU5RNcUNoLTTAKkTdXuXoAUg9M8GmWWhA8Mt60Lto/IxVAHJAYxIc9dC5D1IKbd10bTqgegKtZ/&#10;aFSU38LOT2t6xEHutBblDe26GBZs4koJjEXb1TXirCgm6ZD9HUH4gjRGre+I/nPVF6XL98Hz7E2q&#10;9kfY1kCIGu0m9a7Gj2nd9HtiCkPIPG5IwAEzECl6qdg46dufFfb8s4qQBXsR/17i3N1n7upaJDqq&#10;hP0hz31y03tiuwv8ZHL8PqPIXsBlhsIptHmM4u7ExzpDhWelNL8fcSDT+rPW76AmnEKuXpcCn0gb&#10;Q5tNTCAQCATCPCDEZvDbpLirz131/JV0EGWXEHuc8gjeV4Ug2E50dKFO/Y7WUdxMC044d0//L2yt&#10;bv7vennBzCZCdmcDeijrbxIggdhwdP02laqRanuJB4faTMNrIbx7RiHnHTKiA0V/OB7HIxUxbd5Q&#10;uTtA7H6krvQpONwFO0AteQ2izvB9VFzulX/VcF08C/Z3cNltQULkwnIPxsDQlWO+x6lni4Gqx971&#10;idhwsEZVsJ/H16J++KtwkFJ6unWToc8YgzoiM2ARJcywEFGNbA+159sgRuLfSkAaqjjch10X17LX&#10;QMDCvwOc/f7Ta1srm39ra2XzPb2OxFzcWu3/q63VzS8/8x+5I9ZtqIryae17iODlXvkcLjMWNhvB&#10;lhbU7jvljo62VxZ8s6Z7mVBv7wAR2QfjkxAl2Su7vfVWgjBG7XxYIi58DBsLCAQCgUCYN9ToV6BJ&#10;yznKULSkRJsAbJ+0dGg4CHFrpf+uocxYvgN7R+LyU+FcyO6E/Ru8/RyionZycJjz5mdIZEko1HBz&#10;VaB0rQZ0RSGMBu19wV8AfhYbbM6FiV2t1MdGv3ZVD4lYAdIlyl7usaLqsdexY5jI/6c6vv4IvoeK&#10;i5/6zMd8wlAwIQryxGN34HvkgFihyvPNE1PJx5LoA6TAwfdFGUmCCAkRubgMjFHBHq2K8iUunPFo&#10;R/b2qFdegdThL913qpdzJQ3fuy1EOkbIuBy2ifTl4+UZaDfcluKbLH93d63cwNeE4vOrpz/x+dXN&#10;57ZWN3/XUD9iR+SRsfdufg9+Hz7AYWNaH4hg6HYIPkC/ddgKO1yIO0jdCvoWajYjGnOLcdWxU3cC&#10;u5rHJGrRFaKfvY4HiLOpTgaBQCAQCITFhkzVltrR1DYS+50qe54aMzpikXPvxbMrm1u4/Dbw2I/Z&#10;ybN0HQJkI4qtXkXWfhPH+Fz5tpBhvnpd8hILbiH3DI0SDI9UMG+wmgPxHTNcYE1BQn90bnh8aY2d&#10;aLOPFxAEieq4f9P8qsd+DF/bimvsc/geOTHrgYkoUybSI29GvohFxKpX/lVcRghypFub6IpYjgHU&#10;L7TvwnOEtLcQdz2nWhflm/g6H+rV0aco4nGOXNn8xpOfOPNR/G5cENF85a9rfSCI7JXLa+w7cZlt&#10;MRUaDc/oZbeC46LgQJBV9kkTi9nd2FAEAoFAIBCOJrZW+yPd3koj1pxyovuIyP4N7uO5BMiaPNw0&#10;XASzE+6FH3RWqHPdu4vmMgirIWq3z9itxR/tOhO76JAxDjxmF/tQSgT0W0S/IAqpqNaoJg9BkIA9&#10;3nCZJsD+Vvj6dkzfQywG0Be5o5ZhLCBi2vdNiwWkTOt9xE3ov7A/Gy7LhoOVw476ArQFvmcswtNM&#10;4zbnhihQ3H4mxkR0nftk/6Gtlf4/0OtGnDX5/jz3bJ7C78gFSKMPjTiWDNn+oC3UFX6x15K6fY2S&#10;Sg2LCHW61mEVHAkEAoFAIBDmAbDFchKCFvA9ckKmq+fTztCWNvFCThrB6J23YZsQNRdOgwAJ8KUu&#10;Q7vga1RAJ8PX2Jgjagjekdhz07+xrZ/dRLyK9Ov4eoWkU/F07IK9OOqxm9hhNJPdhN/DdbgsG0a9&#10;8tf0ctK5W7BL+B5do/6WkoRpoqQ8TCY90tGEUY89g/tICKve+g/jskyox7TE6KpwhkaIY8TUD9o/&#10;pu0hVT10+4SXf6D0RtKJqEeIvtr8ANeNOD/C+3jinv7d+H25APt7Bi9gFeWbkHaMyyAQCAQCgUAg&#10;EBYJoKGAJiVT1uttBy3ipExj54ve/NRxzdealQAZEoHWNToNK3UIbQHCpzE9uI4+DHKkU9pXFxtj&#10;94YKZ70/3I6I8IINcvsn4d7AEGEQIOtr7/AeOt4RBmyED5GFo4K9pzmP9WETcHgApN/ha32o987T&#10;ykxmwYz9Z1ao94rMtv/f4SYXHV+Fb0AbjDNBHHJi6CcewqE1uCwVPAJ29u95L3R8iKtf2uIIiEa4&#10;3Yws2ARfi3H2+06v8VOYtboRF4Fbq6fP4nfmA5waX62xp+Q+qc3vi70LB565DikiEAgEAoFAIBCW&#10;CeDTqsT/rmF2AuQipGCHpOOl0fds3nY2OMPeaxq0C5Dw7DyVuxFO243Q2JaNTV/rQ32aaWPpTE3r&#10;hENjeIrdsfUHIMoF/h//JgZVwa5qgkULVhlOUc2FWuQPFM2PAme/n1poijCmTYCsx87s+zyGk6+k&#10;aQdCTMe1uD4H7wOXFQqIasTtZqZ9WwQe9QjbmlDU41y5tbr5vtxovObVcyv918+tbr4Qk5Lvgpg7&#10;Tt0ZEg1LIBAIBAKBQCAcesSJXNm4A05jjpThEIjImPYClofeKDRfyqp0sg8iE+Md/r1phCF3ypVT&#10;nbTfHkmmCg85AQcP6IJFOhc1okY5ACpYHFp+zl5wxNhdY+dxHwkh7B2pliMEvu72eUyhFIvSxrW0&#10;qEeMqsdex22nEvbTvLzGPo6vA8ABJ3DQiV43YgjhgB7+/lc23z5I/1jpvyKi6zdfEunsp589e8/m&#10;E2qkPUSbwtgP7HrfHAKBQCAQCAQCgWDBnARIEw82Q4c6yfRcXN8YzDJyJ/QAmLD04e7re4TpFYq7&#10;RlWUT2PRohWPb6zgeywiDqMgWe9x8WpOwXHnxJkPjdY2Htwt2FerYv1ZwfIrEIELKZ749xj8VF7c&#10;R3ws2HtqGXU6c8BYtRxsE/WIwff6K8obWhvW4iMWciX49hEr/Xdx3Q4zpWA43QuGR99fqRfHdj6/&#10;uvmciMrvPy031t5a3XyQi4Yrn12VoiFuSwKBQCAQCAQCgbCEWCAB0knp6Kv7CEqRUjorIHAoG2Qm&#10;RMi0oT0FWgUIFIdJgFlGztuhhbQ8LFykEvaTxOWH4iA9MEDUyo2D6LqD01kXJ8rOzDqyscPTYuGA&#10;E0ifBhELv+cDFmwCwiSIlPh6FaOCXdSudRBETnntrBZtZkF4Z/Cumq0zBbSj2Mu1fIOzx14J2dsV&#10;Ihyrgn2j0YY99rrtVOOtlf5TS5FyvdKfqCnJWDCUEYbwPCLC8HRfzsHn7j5zF4ytEOWJn59AIBAI&#10;BAKBQCAQlkaAXAbitrUh9RRnYh6GRqt2iapX/l0sAqVwtyj/Ii7bhN019lDVKy+MeuWVUa+8hg9I&#10;EP/Pro/4/pTsBfj9G3NIVeTfRr1XqTxlazbfCr8Hj8IW9xVCY8whSW0AUXOjXvkOfr92suuuU3Qv&#10;nXjsDv6etesMLNhVeNciYjz0EBcTxQE7020g+ifVRSH1nXYtONepuSd9IrHtwJ6qKD9QRVkbQDSG&#10;A6vgv/jfAE9+ovzw1urmRVy/bFQFw5X+m9Mow1owrDMKhNB/+iyPMlz9HFMPABOi4ewXIQgEAoFA&#10;IBAIBMIRAwmQ+eiKtMHgEZszEVaIJrZN72+L0drG8VHB/gUWPmK4W7BLPpFwt2CMC4uG6wN4DdJN&#10;cZnzAohJIJbIaGcpbvFT3EUa54UGD6K1Tj/L90StKcUxmeLpE6m6BkSgprwjiLjDZangB6YU5Zv4&#10;ugYLdhV+V29XESkKNve7xPcPgSo4txeb5Qnj4XVxRpsC1zYexNfE4Ny9j92hnXTdiDL072NIgiGB&#10;QCAQCAQCgUA4FCABMh/BWcTt6wKJkPMjOP/4fcwau72yrwkegeR7zVnSPSUgkhFfF0su0CyQCHkY&#10;Ae2L2z2UuCwMEKh3e+UThnThtyHVODbysRbOLoAY1pVwi0RJqJdly4ppxGVqfUY99jxu04M2KsoP&#10;RgV7FF9DIBAIBAKBQCAQCIQE8L2bNMeOqKRk8giVOq3N8LspwRHG7esDiZDzY6xg3AVSDqSpeuxd&#10;nyiYc59J2HMQl0/IBxEBqbe7j3AQCi7LBb7H5LFTd0LfUP9e70urfR+C7aMccwHqqRL/eyrgW4KT&#10;w6cH/qw/y0VbR4o7gUAgEAgEAoFAIBASEBr9crjZdLRtDi5P/RT7a2llpO4tOJs9IZuHaKipqDyF&#10;laettk2BXDaGHRzUNXZ75VbVY/8HFphMvNxjv3K5YP8lLgMDDtfgQqWhjCgW7D3fgRyE9uAHn+C2&#10;9xBEMlxOKpTDuw4O+XKNgwQCgUAgEAgEAoFAIERDRMDMSngCIUzsfyXuOav7min239o8H+to11FD&#10;DSESysK/C4WpvJbkB2pIIQHfzwV9Xzat7JYU773ecw7SK+tIU9kv8O+74yJEQQL4fn2QDgqCn0Fs&#10;gmg3iMyyHXZhgumk3mDCoTQF24HDTHC5hG5Qv//m4UAGQl+g1GACgUAgEAgEAoFAICwlagHMstdW&#10;KEWUHT5FVkbShIh8UvxqROTkPzV1L1dKIZQhRboc+wryqMSk9yAPYIgXHEPRONEW9l6zUhwCIiIt&#10;+ydj+wDAfBoyfub2TI1a7QoQuQgnIk9TQsuvVMfWH4C/49+G4hd75SqUNyrYxarH3sKC1lTUKt8Q&#10;J2WzsyCI4nII3QPavVpjT8G7EqdYw+E07DocODMq2IuXio2TbfoCgUAgEAgEAoFAIBAIC4Fa8HEI&#10;YIrIWG/+P8tUPSxQKvsz7k2jKpv1ldGAuURHE6RYhv+eCi5sNsS3g2hRGTHIhT7Z/vj6wwosTLr7&#10;agBXNs/jexAIBAKBQCAQCAQCgUAgEGYAHhGpRK/NUmTMhWWrLyEdWJhsitKqGH2wBcCFoyTcEggE&#10;AoFAIBAIBAKBQCDMC/8/sPfNhjKGARAAAAAASUVORK5CYIJQSwMECgAAAAAAAAAhAN2rDsOIcQEA&#10;iHEBABQAAABkcnMvbWVkaWEvaW1hZ2UzLnN2Zzxzdmcgdmlld0JveD0iMCAwIDY1NS45MiAzNjIu&#10;MjMiIHhtbG5zPSJodHRwOi8vd3d3LnczLm9yZy8yMDAwL3N2ZyIgeG1sbnM6eGxpbms9Imh0dHA6&#10;Ly93d3cudzMub3JnLzE5OTkveGxpbmsiIGlkPSJMYXllcl8yIiBvdmVyZmxvdz0iaGlkZGVuIj48&#10;ZGVmcz48L2RlZnM+PGcgaWQ9IkxheWVyX2dyb3VwIj48ZyBpZD0iUGl4ZWxfbGF5ZXJfSW1hZ2Ui&#10;PjxwYXRoIGQ9Ik02NDkuMzYgMzQ3LjIzQzY0NS4xOCAzNDMuNzMgNjQxLjUxIDMzOS44IDYzNy44&#10;IDMzNS43NSA2MTMuMjcgMzAzLjEyIDU1MSAzMTAuOTQgNTQxLjUyIDI2OS4wNyA1MzguNjYgMjU3&#10;LjE5IDUzOC40NCAyNDMuOCA1NDAuNjkgMjMyLjAyIDU0Ni45MSAyMDYuMDUgNTU4LjcgMTc0LjUz&#10;IDUzMS4xMiAxNTYuMTYgNTE0LjE1IDE0NC43OCA0OTEuMiAxMzguOTEgNDgxLjU0IDExOC45OCA0&#10;NjYuMzEgOTAuNjEgNDk1LjkxIDY4LjI4IDQ4NS4yMSA0MC4yMSA0NjcuNjctNC44OCAzOTAuMjMt&#10;NS41NCAzNTIuMDYgNi45NSAzNDAuMjkgMTEuMDggMzI5LjQ5IDE3LjIzIDMxNi45IDE4LjAxIDI5&#10;Ny4yNCAxOC42OSAyODAuMDEgNy45MSAyNTkuODUgMTAuNDggMjM3Ljc5IDExLjgyIDE3NC44IDM3&#10;LjY5IDE2MS41IDU5IDE0Ni40IDgwLjMxIDE0OC41NCAxMDcuMjYgMTMwLjU3IDEyNS45NSAxMDEu&#10;NjMgMTUyLjM3IDYzLjcxIDE0NC45MyA0OS4yIDEwNy41MiA0My45NCA5NC43MSA0MS44MiA4MS4y&#10;NCAzNy42MiA2OC4yNSAzNC40IDU4LjA0IDI5LjMzIDQ4LjcyIDIzLjYzIDM5LjYzIDE4LjQ4IDMx&#10;LjU1IDEzLjA5IDIzLjc3IDcuMDIgMTYuNiA1LjM3IDE0LjgzIDIuMTUgMTAuOTQgMC4zMSAxMS4z&#10;NEwwLjIzIDExLjM2QzAuMTQgMTEuMzkgMC4wOCAxMS40Ni0zLjk0OTYyZS0xNCAxMS41TC0zLjk0&#10;OTYyZS0xNCAyOC42OUMwLjM2IDI5LjUyIDAuOCAzMC4yOSAxLjM1IDMwLjk3IDMuMTcgMzMuMzMg&#10;Mi43MiAzMy43MyAxLjY0IDM2LjEzIDEuNDEgMzcuNjcgMi43NSAzOS4xMiAyLjExIDQwLjY4IDEu&#10;NjUgNDEuODcgMC42OCA0My4yNi0zLjk1MjM5ZS0xNCA0NC43NkwtMy45NTIzOWUtMTQgNzkuMTZD&#10;MC4zMiA4MC41NCAwLjYyIDgxLjkgMC42NSA4My4zMiAwLjg5IDg1LjU0IDAuMTUgODcuNzUtMy45&#10;NTIzOWUtMTQgODkuODlMLTMuOTUyMzllLTE0IDkxLjIzQzAuMDUgOTEuODcgMC4xOCA5Mi41IDAu&#10;NDUgOTMuMTIgMS45NSA5Ni4xNyA0LjcgOTcuNzEgNi41NCAxMDEuNDUgNy40NCAxMDMuMTMgOC4y&#10;MiAxMDQuODcgOC45OCAxMDYuNjMgMTUuNyAxMjIuMzcgMTkuMDUgMTQwLjQ3IDI2LjMxIDE1Ni4w&#10;NSA0MS44NiAxOTMuOTMgODEuNjkgMjE2LjI2IDEyMC44NSAxOTguMTQgMTQ3Ljc3IDE4NS41NSAx&#10;NTkuMzYgMTU4LjE0IDE3MS43MSAxMzIuMTUgMTg1LjgzIDEwMC4zOSAyMDMuOTQgNjguMzYgMjQy&#10;LjEzIDY5LjMzIDI0Ny4zNSA3MC42NSAyNDguMDkgNzkuMjUgMjQ2LjU1IDgzLjIzIDI0NC4zNyA4&#10;Ny41MyAyMzguMjkgODYuOTYgMjM0LjI3IDg4LjQ0IDIyMC43MyA5Mi4zOCAyMDcuMTcgMTAxLjMy&#10;IDE5OC4zNyAxMTIuMzcgMTg0LjY1IDEzMC4wNiAxODQuMTQgMTUwLjU5IDE3NC4yNyAxNzAuNDYg&#10;MTYxLjg5IDE5NS40MyAxMzIuODEgMjIxLjk3IDEwMy4zIDIyMy44NiA3Ny42NSAyMjIuNzggNDAu&#10;ODMgMjAxLjAxIDI2LjUgMTgxLjg0IDEyLjA1IDE2My4wMiA5LjY4IDEzMy4wNSAwIDExMS43TDAg&#10;MTYxLjM1QzEuMzggMTY1LjQ1IDMuNSAxNjkuMzggNS4yIDE3My41MyAxMCAxODMuODkgMTUuNzcg&#10;MTkyIDI1LjI2IDIwMC4yMSA3Mi41NyAyNDEuODQgMTM4Ljc1IDI0Ni41MSAxNzYuMjUgMTg2Ljgg&#10;MTk2LjQzIDE1Ny42NCAxOTMuNzcgMTExLjU3IDIzMC4wOSA5OC4xNCAyNDYuNjQgOTEuMDkgMjYy&#10;Ljk0IDk5LjE1IDI3OC44MiAxMDQuMDEgMjg5Ljc3IDEwNy4wMyAzMDEuMjYgMTA3LjE0IDMxMi40&#10;IDEwNS4zNSAzMjYuMiAxMDMuMTUgMzQwLjk2IDk1Ljk3IDM1Mi44MyA5OC4wMSAzNzMuNzQgMTAy&#10;LjQyIDM3My42IDEzMS4zOCAzNzkuODcgMTQ3LjgxIDM4Ny42NCAxNzMuOTkgNDEwLjM5IDE5My4w&#10;MyA0MzcuMjMgMTk3LjkzIDQ1MC42MSAyMDEuMTYgNDY4IDE5OS40NCA0NzcuMTUgMjExLjEyIDQ5&#10;NC44NSAyNDYuMTMgNDUyLjQzIDMwNC4yNSA0ODkuNCAzNDMuMTMgNDk1LjkxIDM1MS40OSA1MDUu&#10;NTEgMzUyLjQzIDUxNS42IDM1MS45MiA1MTguOCAzNTEuNjMgNTIyLjYgMzUwLjk1IDUyNS40OCAz&#10;NTIuMDIgNTI2LjY4IDM1Mi4zNCA1MjcuODQgMzUyLjM5IDUyOC4wNiAzNTEuMDUgNTI4LjM2IDM0&#10;OS40MyA1MjguNDkgMzQ1LjgzIDUyOS40NyAzNDQuMTIgNTMyLjMxIDM0MS41NiA1MzQuNTcgMzQ4&#10;LjkzIDUzNi4zMSAzNTAuMjQgNTM2LjgxIDM1MC43MyA1MzcuMjMgMzUwLjc2IDUzNy4yMiAzNDku&#10;ODggNTM3LjA2IDM0Ny44MiA1MzYuMjUgMzQ2LjA4IDUzNS41OSAzNDMuOTggNTM0LjczIDM0MS41&#10;NiA1MzQuMzYgMzM4Ljk0IDUzNC43MyAzMzcuMjQgNTM2LjcyIDMzMS40MSA1NDAuOTYgMzQwLjI0&#10;IDU0MS4wNCAzNDIuOCA1NDIuNTkgMzU2LjM4IDU0Ny44NiAzNDkuNDEgNTU2Ljk0IDM0OC45NyA1&#10;NjQuMDYgMzQ4LjUyIDU2NS41NiAzNTIuNDEgNTcxLjA2IDM1Mi44NyA1NzcuMjcgMzUzLjkzIDU3&#10;NC40MSAzNDMuNjYgNTc4Ljc2IDM0Ni4yOCA1ODAuNyAzNDcuNTggNTgyLjk2IDM1MS44OSA1ODMu&#10;OTcgMzUyLjEzIDU4NC42MSAzNTIuMjQgNTg0LjUgMzUxLjQyIDU4NC40MiAzNTAuODcgNTgzLjc0&#10;IDM0Ni45MyA1ODEuMTcgMzQyLjkzIDU4MS41MyAzMzguNzQgNTgxLjUyIDMzNi40NiA1ODMuMDMg&#10;MzM0LjA2IDU4NS4yMiAzMzYuNCA1OTEuNTYgMzQyLjU4IDU4Ny4yMyAzNTUuMTUgNTk0Ljc4IDM1&#10;Mi4xMSA2MDIuMDQgMzQ4Ljc5IDYwNi42IDM1NC42NCA2MTMuMzEgMzUzLjYgNjE5LjYgMzUyLjYz&#10;IDYyMi45NSAzNDQuODEgNjI4LjggMzQzLjYxIDYzNC41MiAzNDQuMjEgNjM4LjA2IDM1Mi4zOCA2&#10;NDMuOTkgMzU0LjI0IDY0Ny40NiAzNTUuMTggNjUyLjk4IDM1Ni4xMSA2NTUuODggMzUzLjkzIDY1&#10;Ni4xNyAzNTIuMDQgNjUyLjI4IDM1MCA2NDkuMzQgMzQ3LjI0Wk0yNC40IDY4LjE1QzI1LjUxIDY4&#10;Ljk0IDI1LjgzIDcwLjQ2IDI2LjI1IDcxLjc3IDI2LjYxIDczLjIgMjcuMTQgNzQuOTYgMjYuNTQg&#10;NzYuMTlMMjYuNDcgNzYuMzJDMjUuOTUgNzcuMTQgMjQuOTcgNzcuNTkgMjQuMSA3OC4wMiAyMi4w&#10;NSA3OC43NiAxOS45NyA4MC40MSAxOC4xNyA3OS45OSAxNi45OSA3OS4xOCAxNi44OCA3Ny4zNyAx&#10;Ni4zOCA3NiAxNi4wMyA3NC41MyAxNS4xNyA3Mi42MSAxNS44IDcxLjM5IDE2LjcyIDcwLjA5IDE4&#10;LjU5IDY5LjcxIDE5Ljk5IDY5LjAxIDIxLjkxIDY4LjIgMjMuNDcgNjcuNTYgMjQuMzkgNjguMTda&#10;TTE4LjA2IDYxLjczQzE4LjIxIDYwLjEzIDE4LjQ1IDU2LjggMTguNjQgNTUuNTMgMTguNzIgNTUu&#10;MjQgMTguNzYgNTQuOTMgMTkuMDYgNTQuOTkgMjAuMzcgNTUuOTQgMjIuMzEgNjAuNjMgMjEuNDUg&#10;NjIuMDJMMjEuMzYgNjIuMTFDMjAuODMgNjIuNTUgMTkuNTIgNjIuODEgMTguODIgNjIuODkgMTgu&#10;MDEgNjMgMTguMDEgNjIuMzUgMTguMDYgNjEuNzNaTTE0LjQ1IDQ1LjM3IDE0LjU1IDQ1LjQxQzE4&#10;LjA2IDQ4LjI0IDE3LjczIDUzLjY1IDE2Ljc2IDU3Ljc4IDE2LjIgNjAuNDkgMTUuNTcgNjMuNjUg&#10;MTQuMDQgNjUuMTYgMTAuOTQgNjguMjUgOC44NCA2Ni4yNCA5Ljg4IDYyLjM0IDEwLjY5IDU4LjA5&#10;IDExLjI4IDUzLjY5IDEyLjEgNDkuNDMgMTIuNDMgNDguMjcgMTIuODQgNDQuODkgMTQuNDYgNDUu&#10;MzdaTTIuODEgNzAuMzZDMS43NyA3MC4yIDEuNjMgNjguNDYgMi4wMyA2NS43IDIuNyA2MS4xNCAz&#10;LjczIDU0LjM4IDUuMSA1MC4wNiA1LjM4IDQ4LjU1IDkuMTUgNDIuMjMgMTAuNDIgNDUuMjYgMTAu&#10;ODggNDcuMTYgOS43MyA1Mi43OCA5LjQ3IDU1Ljg5IDguNjggNjEuMiA4LjI4IDY4Ljg5IDIuOSA3&#10;MC4zN0wyLjgxIDcwLjM3Wk01LjcyIDgzLjQ1QzUuMyA4MS4yOSA0LjA3IDc4LjMxIDQuNTMgNzYu&#10;MTEgNC45MiA3NS4xOCA1Ljk4IDc0LjgyIDYuODcgNzQuNDYgOC45IDczLjg2IDEwLjc2IDcyLjc1&#10;IDEyLjIxIDczLjM5IDEzLjMxIDc0LjE5IDEzLjQ4IDc1LjcyIDEzLjk2IDc3LjAzIDE0LjM1IDc4&#10;LjUyIDE1LjQ3IDgxIDE0Ljk3IDgyLjEzTDE0LjkxIDgyLjI0QzE0LjI4IDgzLjI3IDExLjgxIDgz&#10;LjggMTAuNDUgODQuMzQgOS4xNyA4NC42OSA3Ljg3IDg1LjQ2IDYuNjYgODQuOTggNi4xMyA4NC42&#10;OCA1LjkxIDg0LjA0IDUuNzIgODMuNDZaTTExLjk5IDEwMy4yMUMxMC42NCAxMDEuOTggMTAuMDEg&#10;MTAwLjE0IDkuMiA5OC40MyA4LjQyIDk2LjQ0IDYuNTEgOTMuMTQgNy41OCA5MS41M0w3LjY2IDkx&#10;LjQxQzkuMDUgODkuODIgMTMuNTIgODcuODMgMTUuNDMgODkuNDEgMTYuMjQgOTAuMDcgMTYuOCA5&#10;MS4xIDE3LjI5IDkyLjA2IDE4LjM4IDk0LjYxIDE5Ljk5IDk3LjA5IDE5Ljg3IDk5LjYyIDE5LjY2&#10;IDEwMiAxMy45NiAxMDUgMTEuOTkgMTAzLjJaTTE2Ljc3IDExNS4xOUMxNi4zOCAxMTQuOTkgMTYu&#10;MTYgMTE0LjYgMTUuOTggMTE0LjE3IDE1LjQ2IDExMi40OSAxNC41NSAxMDkuNjQgMTQuNTQgMTA3&#10;LjYgMTQuNzggMTA1LjgzIDE2Ljg5IDEwNS41MSAxOC4zMiAxMDQuODUgMTkuNTIgMTA0LjQ1IDIx&#10;LjEyIDEwMy41OCAyMi4xNiAxMDMuOTNMMjIuMjcgMTAzLjk4QzIyLjYzIDEwNC4xOSAyMi44MyAx&#10;MDQuNTcgMjIuOTkgMTA0Ljk5IDIzLjQyIDEwNi4yMyAyMy45NSAxMDguNjIgMjQuMyAxMTAuMjMg&#10;MjQuNDIgMTEwLjkxIDI0LjUzIDExMS42NCAyNC4yNiAxMTIuMjYgMjMuNjEgMTEzLjQ2IDIyLjEx&#10;IDExMy43NSAyMC44NiAxMTQuMyAxOS41NyAxMTQuNzIgMTcuOTEgMTE1LjY3IDE2Ljc3IDExNS4y&#10;Wk0yMC40NSAxMjYuMDlDMTkuMjEgMTI1LjE4IDE5LjM3IDEyMi42MSAxOC45MiAxMjAuNzEgMTgu&#10;ODMgMTE5Ljk3IDE4LjczIDExOS4xOCAxOS4wMiAxMTguNTIgMTkuNDQgMTE3LjYxIDIwLjQ4IDEx&#10;Ny4xOSAyMS4zNCAxMTYuNzUgMjMgMTE2LjA4IDI0LjMzIDExNS4wOCAyNS41IDExNS41NyAyNi40&#10;MyAxMTYuMjcgMjYuNTggMTE3LjYgMjcgMTE4LjczIDI3LjM0IDEyMC4wMyAyOC4yNiAxMjIuMDgg&#10;MjcuODggMTIzLjExTDI3LjgzIDEyMy4yM0MyNy4yOSAxMjQuMTkgMjUuMTcgMTI0LjcxIDIzLjk2&#10;IDEyNS4yNCAyMi43OSAxMjUuNjEgMjEuNiAxMjYuNCAyMC40NSAxMjYuMDlaTTIzLjc3IDEzNi43&#10;NUMyMi45IDEzNi4xOCAyMi42OCAxMzQuNDggMjIuMzQgMTMzLjM3IDIyLjA0IDEzMi4wMiAyMS41&#10;OSAxMzAuNTcgMjIuNDIgMTI5LjQgMjMuOTIgMTI3Ljc2IDI3LjI5IDEyNi40NSAyOS4wNCAxMjUu&#10;OTggMjkuNDcgMTI1LjkxIDI5Ljg4IDEyNS45NCAzMC4yMyAxMjYuMTlMMzAuMzQgMTI2LjI3QzMx&#10;LjE0IDEyNyAzMS41MiAxMjguNzEgMzEuODUgMTI5Ljg2IDMyLjQ3IDEzMS44MSAzMi4xNyAxMzMu&#10;MiAzMC4yNSAxMzQuMDggMjguODUgMTM0LjgzIDI2LjggMTM1LjkxIDI1LjUgMTM2LjUxIDI0Ljk1&#10;IDEzNi43NCAyNC4zMiAxMzcuMDIgMjMuNzcgMTM2Ljc1Wk0yNy41MiAxNDcuNjcgMjcuNDIgMTQ3&#10;LjZDMjYuNTggMTQ2Ljk0IDI2LjIyIDE0NC42NiAyNS45IDE0My4zOCAyNS42MyAxNDIuMDIgMjUu&#10;MzEgMTQwLjYgMjYuMTQgMTM5LjQ1IDI3Ljc4IDEzNy43MyAzMS44NSAxMzUuNzUgMzMuNzggMTM2&#10;LjYxIDM1LjY4IDEzNy42NCAzNy40MyAxNDEuNjIgMzYuMjEgMTQzLjY0IDM0Ljg2IDE0NS4zOSAz&#10;Mi4zNiAxNDYuMjggMzAuNCAxNDcuMjIgMjkuMDggMTQ3Ljc3IDI4LjExIDE0OC4wNiAyNy41MSAx&#10;NDcuNjdaTTMyLjkxIDE1OC40OUMzMS43NyAxNTguMzQgMzEuMjkgMTU2LjYyIDMwLjcxIDE1NS41&#10;NiAzMC4xOSAxNTQuMjUgMjkuMjMgMTUyLjg1IDI5LjkzIDE1MS41NCAzMS4zNiAxNDkuOCAzNC4w&#10;NCAxNDguNTggMzYgMTQ3LjIgMzYuNzQgMTQ2Ljc3IDM3LjU1IDE0Ni4zMiAzOC4zOSAxNDYuMzdM&#10;MzguNTQgMTQ2LjM5QzQwLjU2IDE0Ni45MiA0Mi43NyAxNTAuNSA0MS4xMSAxNTIuMzUgMzkuMjcg&#10;MTU0LjMgMzUuOTIgMTU2LjYyIDM0LjEyIDE1OC4wMiAzMy43MyAxNTguMjcgMzMuMzMgMTU4LjUg&#10;MzIuOTEgMTU4LjVaTTM0Ljg3IDE2MC45NkMzNS45NCAxNTkuMjIgMzguMjIgMTU4LjE4IDM5Ljkg&#10;MTU2Ljk3IDQxLjk0IDE1NS42MiA0My40NSAxNTQuNjkgNDQuNzkgMTU1LjE5IDQ2LjU1IDE1NS45&#10;NSA0OC4zNyAxNTguMTQgNDguMjYgMTYwLjA3TDQ4LjIzIDE2MC4yMUM0OC4wMSAxNjEuMjUgNDYu&#10;OTEgMTYyLjExIDQ1LjQyIDE2My4xNyA0My4yOSAxNjQuNTYgNDEgMTY2LjQ3IDM4LjU2IDE2Ny4y&#10;IDM1Ljk3IDE2Ny44NyAzMy43OSAxNjIuOTcgMzQuODYgMTYwLjk1Wk00MC4zIDE3MS4wOEM0MC44&#10;NiAxNjkuMTIgNDIuNzMgMTY3Ljk2IDQ0LjMgMTY2LjU4IDQ2LjI3IDE2NS4xNiA0OS4xOCAxNjIg&#10;NTEuMjIgMTYyLjE4TDUxLjM3IDE2Mi4yQzUyLjg4IDE2Mi40NCA1NC41MyAxNjQuMDkgNTUuNzIg&#10;MTY1LjIxIDU3LjMyIDE2Ni42OCA1OC4yMyAxNjguMzIgNTYuNTUgMTcwLjA3IDU0LjU3IDE3Mi4z&#10;MSA1MS43MSAxNzUuMTIgNDkuNTIgMTc3LjM3IDQ4Ljc0IDE3OC4xMSA0Ny44OSAxNzguOTQgNDYu&#10;OSAxNzkuMjUgNDQuNDggMTgwLjI1IDM5LjY0IDE3My4zMyA0MC4zMSAxNzEuMDdaTTU4LjY5IDE5&#10;MSA1OC41OCAxOTEuMDJDNTcuNzkgMTkxLjE1IDU2Ljc2IDE5MC42MiA1NS40NSAxODkuNjkgNTMu&#10;NDcgMTg4LjE5IDUwLjk1IDE4Ni4zMyA0OS42NiAxODQuMTggNDcuNzQgMTgwLjg2IDUyLjI5IDE3&#10;Ny44NCA1NC45IDE3NC43NSA1Ni40MSAxNzMuMjQgNTcuOTMgMTcxLjQzIDU5LjggMTcwLjUzIDYy&#10;LjcgMTY5LjIzIDY2LjI3IDE3MS4zMyA2Ni40MSAxNzQuMjQgNjYuMzggMTc2LjY1IDY1LjAzIDE3&#10;OC43NiA2NC4xMiAxODEuMDIgNjMuMjcgMTgyLjkzIDYyLjM2IDE4NC45OCA2MS42IDE4Ni42OSA2&#10;MC41MSAxODkuMTIgNTkuNzcgMTkwLjc2IDU4LjY4IDE5MC45OVpNNzcuMTQgMTgxLjc0Qzc2Ljgz&#10;IDE4NS4wNiA3Ni4xNCAxODguNzggNzUuNiAxOTIuMDMgNzUuMSAxOTQuOTMgNzQuODMgMTk3LjEz&#10;IDczLjcxIDE5Ny43NEw3My42MSAxOTcuNzlDNzIuODUgMTk4LjE3IDcxLjY0IDE5Ny45MSA3MC4w&#10;OSAxOTcuMzEgNjguMjIgMTk2LjU2IDY1LjczIDE5NS40NyA2NC4wNSAxOTQuNDYgNjEuNTIgMTkz&#10;LjE4IDYyLjMxIDE5MC43OSA2My4yOSAxODguNzEgNjQuNjYgMTg1LjY2IDY2Ljc3IDE4MC45NCA2&#10;OC4xOCAxNzcuOTEgNjkuODEgMTczLjU0IDc0LjMxIDE3My4wNCA3Ni43NCAxNzYuOTIgNzcuNDYg&#10;MTc4LjM5IDc3LjI3IDE4MC4wOCA3Ny4xNSAxODEuNzRaTTkxLjMxIDIwMC42IDkxLjIyIDIwMC42&#10;NkM4OS40MiAyMDEuNTQgODYuMTYgMjAwLjg3IDgzLjg3IDIwMC41OSA4MS40MiAyMDAuMDIgNzgu&#10;MzcgMjAwLjExIDc3LjQ0IDE5Ny42NSA3Ny4xMiAxOTYuNCA3Ny40MiAxOTQuOTUgNzcuNjEgMTkz&#10;LjYyIDc4LjM4IDE4OS40NSA3OS4xNyAxODMuNzUgODAuMDYgMTgwLjAzIDgwLjU3IDE3Ny41NSA4&#10;My4wNCAxNzcuMiA4NS4zMSAxNzcuMzMgODYuODYgMTc3LjQxIDg4LjQ4IDE3Ny40OCA4OS44NyAx&#10;NzguMTEgOTIuNTYgMTc5LjMgOTEuNTMgMTg1LjYxIDkxLjk4IDE4OC42NyA5Mi4wNyAxOTAuNjcg&#10;OTIuMTcgMTkyLjg4IDkyLjI2IDE5NC44IDkyLjQgMTk3Ljg5IDkyLjUgMTk5Ljg3IDkxLjMxIDIw&#10;MC42Wk0zMC44MyAxMjIuMDRDMjcuMyAxMTIuNDEgMjQuMDQgMTAyLjUyIDE5Ljk5IDkzLjUxIDE5&#10;LjM3IDkyLjA5IDE4LjczIDkwLjUgMTguNzcgODkuMDUgMTguOSA4NS41NiAyMy44MiA4Mi43OCAy&#10;Ni45MSA4NC42MyAyOS4wNiA4NS45NyAyOS41OCA5MS4zNCAzMC41NiA5NC41IDQwLjQ1IDEzMS45&#10;MyA1OS42NyAxNTIuMSA5OS44NyAxNDguMjcgMTE1LjA4IDE0Ny4xMiAxMzAuMDEgMTQxLjY1IDE0&#10;MC45NCAxMzAuNzUgMTYxLjIyIDExMS4wOSAxNTggODAuMjkgMTc1LjY5IDU4Ljk3IDE5MC4zNCA0&#10;MS41MiAyMTMuODcgMzUuNCAyMzQuMTYgMjcuMTEgMjM2LjgxIDI2LjE3IDI0MC42OSAyNC45MyAy&#10;NDIuMDQgMjguMjQgMjQyLjkzIDMwLjE3IDI0My4zIDMzLjY1IDI0My40MiAzNi41NSAyNDMuNDYg&#10;MzguNDcgMjQzLjQyIDQwLjY2IDI0Mi4yMiA0Mi4xOUwyNDIuMTMgNDIuM0MyNDAuMzEgNDQuNDYg&#10;MjM0LjkgNDQuNzcgMjMxLjU1IDQ1Ljg4IDE2OC40IDYzLjE3IDE3NS45MyAxMTAuOTcgMTQwLjQ5&#10;IDE1MC4yOSAxMjguNjIgMTYyLjI5IDExMy4wNSAxNzEuNDkgOTYuMzQgMTc0LjE2IDYwLjggMTc5&#10;LjQxIDQxLjA5IDE1Mi42NiAzMC44NCAxMjIuMDVaTTEwNy4wMSAxOTkuOTRDMTAzLjg2IDIwMC42&#10;MyA5OS42IDIwMS44MiA5Ni40NSAyMDAuNCA5My44MiAxOTguODcgOTQuNTYgMTk1LjEzIDk0LjQ5&#10;IDE5MS40MyA5NC42MyAxODguMDggOTQuNDMgMTg0LjU5IDk0LjMyIDE4MS4yOEw5NC4zMiAxODEu&#10;MTFDOTQuMTkgMTc3LjA3IDk5Ljg3IDE3NS4xOCAxMDIuNDggMTc3LjkgMTAzLjA3IDE3OC41MyAx&#10;MDMuNDggMTc5LjQzIDEwMy44MiAxODAuMyAxMDUuMzMgMTg0LjUxIDEwNy44MyAxOTEuMzYgMTA5&#10;LjI0IDE5NS42OSAxMDkuOTQgMTk3LjggMTA5LjYzIDE5OS4zIDEwNy4wMSAxOTkuOTRaTTEyMC45&#10;MyAxOTUuODRDMTE4LjY0IDE5Ni44NSAxMTUuNDEgMTk4LjUgMTEzLjIzIDE5OC4xNEwxMTMuMTEg&#10;MTk4LjExQzExMS41OCAxOTcuNzIgMTEwLjk2IDE5NS42MSAxMDkuOTEgMTkyLjI5IDEwOC40MSAx&#10;ODcuNDUgMTA2LjQ0IDE4MS42NyAxMDUuMzMgMTc3LjY5IDEwNC41OSAxNzUuNDUgMTA1LjgyIDE3&#10;My45OSAxMDcuOTIgMTczLjE4IDExMC4zMiAxNzIuMzEgMTEzLjc1IDE3MC40OCAxMTUuOTIgMTcy&#10;LjQzIDExNi40OCAxNzIuOTYgMTE2Ljk1IDE3My42OCAxMTcuMzggMTc0LjQgMTE5LjY1IDE3OC41&#10;NyAxMjMuNDQgMTg0LjkgMTI1LjYzIDE4OS41MyAxMjcuMjQgMTkyLjkxIDEyMy42MiAxOTQuNDkg&#10;MTIwLjkzIDE5NS44NFpNMTM3LjkyIDE4My41NEMxMzYuMDQgMTg1LjczIDEzMi41NyAxODkuOCAx&#10;MjkuNTcgMTg5LjQ3TDEyOS40NSAxODkuNDRDMTI3Ljk3IDE4OSAxMjYuODUgMTg2Ljc1IDEyNS4y&#10;MiAxODQuMDEgMTIzLjk3IDE4MS44OCAxMjIuNTIgMTc5LjUxIDEyMS4yOSAxNzcuMjkgMTIwLjE3&#10;IDE3NS4wNiAxMTguNzIgMTczIDExOC42NSAxNzAuNTUgMTE4Ljk5IDE2Ni45MiAxMjUuMDkgMTY0&#10;LjA1IDEyNy44NyAxNjcuMyAxMzAuNDYgMTY5LjkgMTMzLjcyIDE3My44NCAxMzYuMzcgMTc2Ljc5&#10;IDEzOC4xMSAxNzguNjkgMTM5Ljk4IDE4MS4xNCAxMzcuOTIgMTgzLjUzWk0xNDYuMDIgMTc0LjE2&#10;QzE0NC41OCAxNzUuNjYgMTQzLjMyIDE3OC4zMiAxNDEuMTYgMTc3LjgzIDE0MC4xNCAxNzcuNDIg&#10;MTM5LjMxIDE3Ni4zNyAxMzguNTQgMTc1LjUgMTM1LjkyIDE3Mi4wMiAxMzEuNjggMTY4LjExIDEy&#10;OS44IDE2NC4xOSAxMjguNzggMTYxLjAxIDEzMy41MyAxNTguMTkgMTM2LjU5IDE1Ny44NCAxNDAu&#10;MjQgMTU3LjgyIDE0Mi43MyAxNjEuMTggMTQ1LjUzIDE2My4xNSAxNDcuNTYgMTY0Ljc4IDE0OS4y&#10;OCAxNjYuMDIgMTQ5LjYxIDE2Ny4zN0wxNDkuNjQgMTY3LjVDMTUwLjAzIDE2OS41OCAxNDcuNDEg&#10;MTcyLjMgMTQ2LjAyIDE3NC4xNVpNMTU1Ljg2IDE1OS41MkMxNTQuODEgMTYxLjQgMTUzLjU1IDE2&#10;My43NSAxNTIuNTQgMTY0LjYzIDE1Mi4xNyAxNjQuOTYgMTUxLjczIDE2NS4xNSAxNTEuMjQgMTY1&#10;LjA5IDE0OS4zIDE2NC42IDE0Ny44MSAxNjIuODEgMTQ2LjA5IDE2MS41NyAxNDQuMjUgMTU5Ljk0&#10;IDE0MC44MyAxNTcuOCAxNDAuMzUgMTU1Ljg1TDE0MC4zMiAxNTUuNzFDMTQwLjAyIDE1My40MiAx&#10;NDQuMzUgMTQ4LjMzIDE0Ni44MiAxNDguNiAxNDkuNDEgMTQ5LjAzIDE1MS4yMiAxNTEuMTQgMTUz&#10;LjY3IDE1Mi44MyAxNTQuNzUgMTUzLjcxIDE1Ni4wNyAxNTQuNTYgMTU2LjY0IDE1NS44MyAxNTcu&#10;MTQgMTU3LjA4IDE1Ni40NSAxNTguMzggMTU1Ljg4IDE1OS41MVpNMTYxLjYyIDE0OC44QzE2MC43&#10;NCAxNTAuNjEgMTYwLjA3IDE1Mi4wOSAxNTkuMTYgMTUyLjUyTDE1OS4wNSAxNTIuNTdDMTU3LjQx&#10;IDE1My4xNiAxNTQuNzMgMTUwLjczIDE1My4wNyAxNDkuNjkgMTUxLjggMTQ4Ljc4IDE1MC40NCAx&#10;NDcuOTYgMTQ5LjU5IDE0Ni44NyAxNDguNjYgMTQ1LjY5IDE0OS40MyAxNDQuMyAxNTAuMSAxNDMu&#10;MTYgMTUxLjg0IDE0MC43OCAxNTMuMzIgMTM3LjA3IDE1NS45NyAxMzUuNTIgMTU4LjU3IDEzNC42&#10;NyAxNjIuOTcgMTM3Ljc3IDE2My45IDE0MC4wMiAxNjQuODUgMTQzLjA0IDE2Mi43NyAxNDYuMDgg&#10;MTYxLjYyIDE0OC44Wk0xNjkuNDIgMTMyLjE0QzE2OC41NSAxMzMuNzUgMTY3LjkxIDEzNS41NyAx&#10;NjYuNTQgMTM2LjY1IDE2NC41OCAxMzcuNjEgMTYyLjc0IDEzNS42NCAxNjAuNjggMTM0LjQzIDE1&#10;OS43OSAxMzMuNzggMTU4LjggMTMzLjAzIDE1OC42MyAxMzEuODkgMTU4LjUgMTMwLjk3IDE1OC44&#10;NCAxMzAuMDIgMTU5LjE3IDEyOS4xMiAxNjAuMzUgMTI2LjY2IDE2MC44NSAxMjMuNTggMTYyLjc1&#10;IDEyMi4wMyAxNjQuMTIgMTIxLjQgMTY1LjU5IDEyMi4zMSAxNjYuOTggMTIyLjgyIDE2OC40MSAx&#10;MjMuNDcgMTcwLjQ0IDEyNC4xNyAxNzEuMjMgMTI1LjM1TDE3MS4zIDEyNS40N0MxNzIuMTEgMTI3&#10;LjA3IDE3MC4yNSAxMzAuMjMgMTY5LjQzIDEzMi4xM1pNMTc0LjY2IDEyMC45NEMxNzQuMzcgMTIx&#10;LjU0IDE3NC4wNiAxMjIuMiAxNzMuNDYgMTIyLjQ3TDE3My4zNSAxMjIuNTFDMTcyLjA0IDEyMi44&#10;MiAxNzAuMTggMTIxLjU5IDE2OC43NiAxMjEuMDEgMTY3LjM1IDEyMC4yMiAxNjUuNDIgMTE5Ljgg&#10;MTY1IDExOC4yMSAxNjUuMTQgMTE1LjYxIDE2Ny4xNiAxMTIuNjcgMTY4LjEzIDExMC4xMyAxNjgu&#10;NDkgMTA5LjQ1IDE2OC44NSAxMDguNjcgMTY5LjUzIDEwOC4zNSAxNzAuODEgMTA3LjkxIDE3Mi40&#10;NCAxMDkuMzIgMTczLjcxIDExMC4wNCAxNzUuMDQgMTEwLjk4IDE3Ni43MiAxMTEuNjkgMTc3LjA2&#10;IDExMy4zMiAxNzcuMDggMTE1LjggMTc1LjQgMTE4Ljc2IDE3NC42NiAxMjAuOTVaTTE4NC4xOSAx&#10;MDEuMzlDMTgyLjU4IDEwMy44OSAxODEuMjggMTA3LjYyIDE3OS4wOSAxMDkuMzQgMTc3LjAyIDEx&#10;MC4wNiAxNzUuMDUgMTA4LjE4IDE3Mi44NyAxMDcuMDggMTcxLjk2IDEwNi40OCAxNzAuODUgMTA1&#10;LjgxIDE3MC43NSAxMDQuNjUgMTcwLjgxIDEwMi44NCAxNzIuMTEgMTAxLjI5IDE3Mi45NSA5OS41&#10;OSAxNzQuMDcgOTcuODUgMTc1LjQgOTQuMjcgMTc3LjA0IDkzLjg0TDE3Ny4xNyA5My44MkMxNzgu&#10;NTQgOTMuNjggMTgwLjQyIDk1IDE4MS43OSA5NS43NCAxODMuMTIgOTYuNjIgMTg0Ljk2IDk3LjMx&#10;IDE4NS4wMyA5OS4wMSAxODUgOTkuODMgMTg0LjU3IDEwMC42NCAxODQuMTkgMTAxLjM5Wk0xOTQu&#10;OTkgODcuNjFDMTkzLjU3IDg5LjQzIDE5MS4yNSA5Mi4xNiAxODkuMzIgOTMuOTggMTg3LjU5IDk1&#10;LjcxIDE4NS4zMiA5NS4xOSAxODMuMjkgOTQuMiAxODEuNzcgOTMuNDYgMTc5LjQ4IDkyLjU4IDE3&#10;OC43MyA5MS4yNUwxNzguNjggOTEuMTNDMTc4IDg5LjE4IDE4MC44NiA4NS42NyAxODEuODkgODMu&#10;NDUgMTgzLjE2IDgxLjUyIDE4My44MyA3OS4wNCAxODUuNzUgNzguMDEgMTg2LjYyIDc3Ljc1IDE4&#10;Ny40OCA3OC4yOCAxODguMjUgNzguNzUgMTg5Ljc1IDc5Ljc0IDE5MS45NSA4MS40MyAxOTMuNjIg&#10;ODIuNzEgMTk0LjUxIDgzLjQ3IDE5NS42NiA4NC4yNyAxOTUuODIgODUuNDYgMTk1Ljg5IDg2LjI0&#10;IDE5NS40NSA4Ni45NiAxOTQuOTkgODcuNlpNMjAxLjQzIDgxLjQ0QzIwMC40NyA4Mi4yMSAxOTku&#10;MzcgODMuMTIgMTk4LjA5IDgyLjkzIDE5NS4yOCA4Mi4wNSAxOTIuNjIgNzkuMSAxOTAuMjEgNzcu&#10;MzggMTg5LjYyIDc2Ljg2IDE4OC45NiA3Ni4yOSAxODguNzQgNzUuNTYgMTg4LjUgNzMuOSAxOTAu&#10;MjUgNzIuODUgMTkxLjMzIDcxLjYzIDE5Mi42OCA3MC40NCAxOTQuNjUgNjguMDYgMTk2LjE0IDY3&#10;LjkyTDE5Ni4yNyA2Ny45MkMxOTcuOTQgNjcuOTggMjAwLjI3IDcxLjA3IDIwMS44NCA3Mi40NiAy&#10;MDMuMDcgNzMuODIgMjA0LjY2IDc0LjkgMjA1LjE4IDc2LjU4IDIwNS4zMSA3OC41OSAyMDMuMTYg&#10;NzkuNzcgMjAxLjQ0IDgxLjQ0Wk0yMTcuNiA3MC43OCAyMTcuNTMgNzAuOUMyMTYuOCA3Mi4wOCAy&#10;MTQuNTIgNzMuMTMgMjEyLjQ2IDc0LjA0IDIxMC45NCA3NC42NyAyMDkuMjEgNzUuMzMgMjA3LjY1&#10;IDc0LjUzIDIwNS44MSA3My41MiAyMDQuNDUgNzEuNjkgMjAyLjkyIDcwLjE2IDIwMS42NCA2OC43&#10;IDE5OS43OCA2Ny4wOCAxOTkuNzYgNjUuMzMgMTk5LjggNjQuMzEgMjAwLjY1IDYzLjUgMjAxLjQy&#10;IDYyLjg1IDIwMy45OCA2MS4xMSAyMDcuMTggNTcuOTQgMjEwLjQzIDU4LjY1IDIxMi41NCA1OS40&#10;NiAyMTMuNzMgNjEuNjcgMjE1LjAyIDYzLjU0IDIxNi4xOCA2NS41NyAyMTguNjcgNjguOSAyMTcu&#10;NjEgNzAuNzlaTTIyOS41OSA2Ni41N0MyMjguNzcgNjguMTEgMjI2LjI3IDY4LjM3IDIyNC4wNCA2&#10;OC41MiAyMjIuNDYgNjguNTkgMjIxLjAyIDY4LjAyIDIxOS45OSA2Ni43NyAyMTguMiA2NC41NCAy&#10;MTYuMTcgNjEuMzUgMjE0Ljc3IDU5LjE4IDIxMy4zOCA1Ny4wOSAyMTMuODggNTUuNzggMjE2LjE4&#10;IDU0Ljc2IDIxOC43MyA1My43MyAyMjMuMDkgNTEuNDggMjI1LjYyIDUyLjIxTDIyNS43MyA1Mi4y&#10;N0MyMjcuNTggNTMuNDggMjI3Ljk0IDU4LjEyIDIyOC43NiA2MC42MSAyMjkuMTMgNjIuNjMgMjMw&#10;LjE3IDY0LjYzIDIyOS41OCA2Ni41OFpNMjQ1LjAxIDYzLjM4QzI0NC41MSA2NC43IDI0My4wNSA2&#10;NS4xNCAyNDEuNzYgNjUuNDUgMjM4Ljk0IDY1LjkyIDIzNS44MSA2Ni44MyAyMzMuNjEgNjUuMjYg&#10;MjMyLjYyIDY0LjQ0IDIzMi4xNyA2My4xMSAyMzEuNzggNjEuODcgMjMwLjk5IDU4LjMyIDIyOS4y&#10;MyA1NC40NyAyMjkuODEgNTAuOTggMjMwLjY4IDQ4Ljg4IDIzMy4yMiA0OC42NyAyMzUuMzIgNDgu&#10;MDggMjM3LjQ5IDQ3LjY5IDI0MS4yMSA0Ni40NCAyNDIuODIgNDcuMjlMMjQyLjkyIDQ3LjM1QzI0&#10;NC41OSA0OC41NyAyNDQuMzkgNTMuNjcgMjQ0Ljg0IDU2LjI1IDI0NC45OSA1OC42OSAyNDUuNjgg&#10;NjEuMTYgMjQ1LjAxIDYzLjM5Wk0yNDYuOCAzMC42MkMyNDYuMzkgMjguNTcgMjQ2LjEzIDI1LjYy&#10;IDI0NyAyMy43NiAyNDguMjUgMjEuNjIgMjUxLjE2IDIxLjMyIDI1My4zOCAyMC42MiAyNTYuODIg&#10;MTkuOTYgMjU5LjczIDE4LjY0IDI2MS40MyAyMS4wMyAyNjIuNSAyMy40MiAyNjIuNzEgMjcuMjIg&#10;MjYxLjY1IDI5LjU3TDI2MS41OCAyOS42OUMyNjAuOSAzMC43NCAyNTkuNDggMzEuMTIgMjU3LjM4&#10;IDMxLjQ2IDI1NC44OCAzMS44MiAyNTEuOTEgMzIuNDMgMjQ5LjQyIDMyLjYxIDI0OC4wMyAzMi43&#10;NSAyNDcuMDQgMzEuOTUgMjQ2LjggMzAuNjJaTTI0Ny43NyAzOC45QzI0Ny43OCAzNy44NyAyNDcu&#10;OTMgMzYuNzEgMjQ4LjkgMzYuMTYgMjUwLjU3IDM1LjMyIDI1Mi41OCAzNS4zMiAyNTQuNTIgMzQu&#10;OTMgMjU2LjYxIDM0Ljc3IDI2MC41OCAzMy40NCAyNjEuODEgMzQuNThMMjYxLjg5IDM0LjY3QzI2&#10;Mi42OSAzNS43MiAyNjIuNjYgMzcuOTUgMjYyLjggMzkuNDIgMjYyLjgxIDQwLjkxIDI2My4xNSA0&#10;Mi42OCAyNjEuNjggNDMuNCAyNTguNzMgNDQuMTkgMjU0LjQzIDQzLjk1IDI1MS4zNyA0NC4yIDI1&#10;MC43NSA0NC4yIDI1MC4wNiA0NC4xNyAyNDkuNTQgNDMuOTggMjQ3Ljg1IDQzLjMxIDI0Ny44OCA0&#10;MS4wMSAyNDcuNzcgMzguOVpNMjUwLjE2IDQ3Ljc1QzI1Mi43NCA0Ni43NyAyNTYuMTUgNDYuOTIg&#10;MjU4LjkxIDQ2LjQ4IDI2MC43MyA0Ni4zIDI2MS45NCA0Ni4yIDI2Mi41NiA0Ni44M0wyNjIuNjQg&#10;NDYuOTJDMjYzLjQyIDQ3LjkgMjYzLjQgNTAuMDMgMjYzLjUzIDUxLjQ1IDI2My41NiA1Mi45MyAy&#10;NjMuODMgNTQuNjMgMjYyLjY2IDU1LjYzIDI2Mi4yMSA1NS45NyAyNjEuNjQgNTYuMTMgMjYxLjA1&#10;IDU2LjI0IDI1OC4zMiA1Ni41NCAyNTQuMTIgNTYuOTEgMjUxLjQxIDU1LjkzIDI0OS40NSA1NC45&#10;MiAyNDkuMzYgNTIuMDkgMjQ5LjIxIDQ5LjkzIDI0OS4yMSA0OS4wOCAyNDkuMzcgNDguMTkgMjUw&#10;LjE2IDQ3Ljc2Wk0yNTAuNzkgNjQuNzNDMjUwLjcgNjIuNjYgMjQ5Ljk0IDYwLjQ5IDI1MS41MiA1&#10;OS41NSAyNTMuMDkgNTkgMjU0LjkgNTkuMjkgMjU2LjY2IDU5LjIyIDI1OC42NSA1OS4zMyAyNjIu&#10;MTEgNTguOCAyNjMuMjMgNjAuMDlMMjYzLjMxIDYwLjE5QzI2NC4yMiA2MS41OCAyNjQuNzQgNjYu&#10;NjYgMjYyLjgyIDY3LjQ1IDI2Mi4wMyA2Ny44IDI2MS4wNyA2Ny44MiAyNjAuMTggNjcuODUgMjU3&#10;LjUyIDY3LjczIDI1NC41IDY4LjIyIDI1Mi4xNSA2Ny40NyAyNTEuMTIgNjYuOTggMjUwLjk0IDY1&#10;Ljc3IDI1MC43OSA2NC43NFpNMjUyLjg3IDc2LjUxQzI1Mi4xMiA3NS4zOCAyNTEuOTYgNzMuNSAy&#10;NTIuNzMgNzIuMzIgMjUzLjUxIDcxLjE3IDI1NS43MSA3MS40MyAyNTcuNzUgNzEuMTUgMjU5LjUz&#10;IDcxLjA5IDI2MS41OCA3MC40IDI2My4yNCA3MS4xMyAyNjQuNzMgNzIuMTcgMjY0LjcgNzQuNzgg&#10;MjY0LjEyIDc2LjM1IDI2My42NyA3Ny42NiAyNjAuNDQgNzcuMjQgMjU4Ljc3IDc3LjMxIDI1Ny4w&#10;NiA3Ny4xOCAyNTMuOTYgNzcuNzQgMjUyLjk0IDc2LjYxTDI1Mi44NiA3Ni41MVpNMjY1LjIzIDg0&#10;Ljg4QzI2NS4xNSA4NS45IDI2NS4zNCA4Ny4yNCAyNjQuMzUgODcuNzMgMjY0LjA1IDg3Ljg1IDI2&#10;My43IDg3Ljg2IDI2My4zNSA4Ny44NCAyNjEuMzQgODcuNTIgMjU3Ljg1IDg3LjE3IDI1NS43IDg2&#10;LjMxIDI1NC4xNiA4NS42MiAyNTIuNzYgODEuMTcgMjU0LjU0IDgwLjgxIDI1Ni43OCA4MC40NSAy&#10;NTkuNTYgODAuNzMgMjYxLjgxIDgwLjY0IDI2My4zMyA4MC42NCAyNjQuMzIgODAuNjQgMjY0Ljc2&#10;IDgxLjIzTDI2NC44MyA4MS4zM0MyNjUuMzMgODIuMTIgMjY1LjIxIDgzLjc5IDI2NS4yMyA4NC44&#10;OFpNNTcwIDMxNC42QzU3Mi4xMiAzMTEuOTUgNTc3LjIgMzE0LjkgNTgwLjE0IDMxNi4xTDU4MC4x&#10;OSAzMTYuMTRDNTgwLjQyIDMxNi4zNiA1NzkuODMgMzE2LjQ2IDU3OC42NCAzMTYuNjEgNTc3Ljcx&#10;IDMxNi43MiA1NzYuNTEgMzE2Ljg3IDU3NS4yNyAzMTcuMDIgNTczLjU3IDMxNy4xMSA1NjkuMzUg&#10;MzE4LjA2IDU2OC44NSAzMTcuNDIgNTY4LjQ0IDMxNi40NiA1NjkuNCAzMTUuMzQgNTcwIDMxNC41&#10;OVpNNTU3LjIxIDMwNi4zOEM1NTguNzQgMzA2Ljk0IDU2MS4zIDMwNy45NiA1NjIuOTEgMzA4LjU4&#10;IDU2NC4xIDMwOS4wNiA1NjQuOTIgMzA5LjQzIDU2NS4xNyAzMTAuMDFMNTY1LjIxIDMxMC4xMkM1&#10;NjUuMzggMzEyLjMgNTYyLjYzIDMxNS41MiA1NjEuMjUgMzE3LjE4IDU2MC4zOSAzMTguMTQgNTU5&#10;Ljg4IDMxNy40NSA1NTkuNTQgMzE2LjU3IDU1OC43MyAzMTQuNTMgNTU2Ljk2IDMwOS43NyA1NTYu&#10;MTUgMzA3LjU5IDU1NS42OSAzMDYuMzUgNTU1LjY3IDMwNS43OCA1NTcuMjEgMzA2LjM3Wk01NTMu&#10;ODQgMzA4LjE0IDU1My45NCAzMDguMTZDNTU0LjQyIDMwOC4yNyA1NTQuODMgMzA4LjggNTU1LjIy&#10;IDMwOS42NSA1NTYuMDggMzExLjY1IDU1Ni44NSAzMTQuMTcgNTU3LjYyIDMxNi4yOCA1NTguOTEg&#10;MzE5LjUzIDU1OC43OSAzMjEuNDEgNTU3LjI2IDMyNC4wMSA1NTYuNjIgMzI0Ljk0IDU1NS44MSAz&#10;MjcuMTEgNTU0LjU3IDMyNi45MSA1NTQuMjQgMzI2Ljc3IDU1My45MyAzMjYuMzEgNTUzLjYgMzI1&#10;LjYyIDU1Mi43NyAzMjMuNzkgNTUyLjAxIDMyMS41NCA1NTEuMzQgMzE5LjU3IDU1MC4xMiAzMTUu&#10;OSA1NDkuMzUgMzEzLjU1IDU1MC44NSAzMTAuODggNTUxLjQ5IDMwOS44MiA1NTIuNTcgMzA4LjE0&#10;IDU1My44NCAzMDguMTRaTTU0My45IDI5Ny4wNUM1NDUuMzMgMjk2LjUzIDU0Ni43NyAyOTguMDIg&#10;NTQ4LjAzIDI5OS4wNSA1NDguOTIgMjk5Ljk4IDU1MC41NiAzMDEuMSA1NTAuNjkgMzAyLjM5TDU1&#10;MC42NSAzMDIuNDVDNTUwLjU2IDMwMi41NyA1NTAuMzUgMzAyLjYxIDU1MC4wNSAzMDIuNTkgNTQ3&#10;Ljc1IDMwMi4yMyA1NDUuMzIgMzAxLjQ1IDU0My4wMyAzMDAuODYgNTQyLjM3IDMwMC42MSA1NDEu&#10;MzYgMzAwLjM1IDU0MS4zIDI5OS41NyA1NDEuNTQgMjk4LjM1IDU0Mi43NyAyOTcuNDQgNTQzLjkx&#10;IDI5Ny4wNFpNNTQzLjM4IDMwMi43NEM1NDQuOTkgMzAzLjI2IDU0Ny4xOCAzMDMuNTUgNTQ4LjQy&#10;IDMwNC42MSA1NDkuMjcgMzA1Ljk1IDU0Ni44MyAzMDguMDIgNTQ1Ljg4IDMwOC44OSA1NDQuNTYg&#10;MzEwLjE2IDU0Mi4wNCAzMDkuMjEgNTQwLjA5IDMwOC43NCA1MzguNjQgMzA4LjE5IDUzNC43MSAz&#10;MDcuODMgNTM0LjI1IDMwNi43NEw1MzQuMjUgMzA2LjY1QzUzNC42OSAzMDUuMjcgNTM2LjQ4IDMw&#10;My44MiA1MzcuNjQgMzAyLjgzIDUzOS4xNiAzMDEuNTQgNTQxLjIyIDMwMi4xMiA1NDMuMzggMzAy&#10;Ljc0Wk00OTIuNzQgMjY5LjA5QzQ5Mi41OSAyNzIuMzMgNDkzLjE4IDI3NC44IDQ5MS4yOSAyNzYu&#10;MTQgNDkwLjAyIDI3Ni44MyA0ODIuODcgMjc3Ljk3IDQ4Mi42OSAyNzUuOTQgNDgyLjcxIDI3MyA0&#10;ODMuNzkgMjY5LjEgNDg0LjUgMjY2LjE1IDQ4NC45NCAyNjQuNzUgNDg2LjExIDI2NC4xOCA0ODcu&#10;NTIgMjYzLjk3IDQ4OC44MiAyNjMuNzkgNDkwLjgxIDI2My40NyA0OTEuODcgMjY0LjA4TDQ5MS45&#10;NyAyNjQuMTVDNDkzLjE2IDI2NS4zOCA0OTIuNTkgMjY3LjQ4IDQ5Mi43MyAyNjkuMDlaTTQ5NC4x&#10;NiAyODAuOTlDNDk3LjE2IDI4MS4xNSA1MDAuNDcgMjg0LjU4IDUwMy4yMiAyODYuODUgNTA1LjM5&#10;IDI4OS4wMSA1MTAuOTYgMjkyLjQ1IDUxMC45MiAyOTQuOTRMNTEwLjkyIDI5NS4wNkM1MTAuNjMg&#10;Mjk2LjY1IDUwOC43MSAyOTcuNSA1MDcuMTkgMjk3LjY5IDUwMy4yOCAyOTguMTggNTAwLjU4IDI5&#10;NS4wOSA0OTcuNDMgMjkyLjU3IDQ5NC44MSAyOTAuMzYgNDkxLjg0IDI4OC4xMiA0ODkuNTggMjg1&#10;LjU5IDQ4Ni4xMyAyODIuMDMgNDkxLjE1IDI4MC40NiA0OTQuMTYgMjgwLjk5Wk0zNTkuNTMgNTgu&#10;NTNDMzU0LjUxIDU5Ljk0IDM0OC45NiA2MS40OSAzNDQuMDEgNjIuODcgMzQyLjUgNjMuMjggMzQx&#10;LjM1IDYzLjU4IDM0MC42NiA2My40NSAzMzguNDggNjIuOTkgMzQxLjA3IDU2Ljg4IDM0MS43NyA1&#10;NS41IDM0Mi44NSA1My41IDM0NC40NyA1My4wNCAzNDcuNTcgNTIuMzIgMzUwLjAyIDUxLjczIDM1&#10;Mi41IDUxLjEzIDM1NC45OSA1MC41MyAzNTcuNTkgNDkuOSAzNjAuNSA0OS4yIDM2Mi45OCA0OC42&#10;IDM2Ni4xMSA0Ny45OCAzNjguMTYgNDYuOTQgMzY4LjU5IDQ4LjIzTDM2OC41OSA0OC4zMUMzNjgu&#10;NDUgNTAuMjkgMzY2LjkzIDUyLjg1IDM2NS44NyA1NC42NSAzNjQuNDMgNTYuOTYgMzYyLjgyIDU3&#10;LjY0IDM1OS41NCA1OC41MlpNMzU5Ljk5IDY1LjgxQzM1OC40NSA2OC43IDM1Ni43MSA2OS43NiAz&#10;NTMuMDEgNzAuOTMgMzQ5LjUgNzIuMTIgMzQ1LjcyIDczLjQgMzQyLjI0IDc0LjU4IDMzOS4zMSA3&#10;NS41NyAzMzcuNDUgNzYuMjYgMzM3IDc1LjIyTDMzNi45NiA3NS4xM0MzMzYuNTUgNzMuMDEgMzM3&#10;LjU3IDY5Ljk5IDMzOC41NyA2Ny45OSAzMzkuNjMgNjYuMDYgMzQxLjQ3IDY1LjU0IDM0NC43IDY0&#10;LjU5IDM0OS45NCA2My4yIDM1Ni4xNSA2MC43OSAzNjEuMjcgNTkuOTEgMzYzLjM1IDYwLjEgMzYw&#10;LjQ4IDY0LjcgMzU5Ljk4IDY1LjgxWk0zNjYuMjMgNjQuNTRDMzY2LjY0IDYyLjc0IDM2Ny4yOCA1&#10;OS44NSAzNjkuMSA1OS4xOSAzNjkuNjMgNTkuMTUgMzcwLjE4IDU5LjY3IDM3MC44NSA2MC42MSAz&#10;NzIuMjIgNjIuNjEgMzczLjc3IDY1LjIgMzc1LjE1IDY3LjM1IDM3Ni42NiA2OS44NyAzNzkuMjUg&#10;NzMuMTQgMzc4Ljc2IDc1LjUgMzc4LjQyIDc3LjY0IDM3Ny4yMyA4MC4zNyAzNzUuMzYgODEuNDhM&#10;Mzc1LjI1IDgxLjUzQzM3Mi43NyA4Mi4xIDM3MC44IDc2Ljc2IDM2OS41OCA3NC45OCAzNjcuODUg&#10;NzEuNjUgMzY1LjQ3IDY4LjI0IDM2Ni4yNSA2NC41M1pNNDE0LjggOTQuMDdDNDE1LjMxIDkyLjcg&#10;NDE3LjA0IDkyLjUgNDE4LjM3IDkxLjk2IDQxOS44NCA5MS41NCA0MjEuODUgOTAuNTggNDIzLjE1&#10;IDkwLjk3TDQyMy4yNyA5MS4wMkM0MjQuNiA5MS43IDQyNS4yMiA5NS4xIDQyNS45MiA5Ni44MiA0&#10;MjYuMzYgOTguNDIgNDI3LjMxIDk5Ljk5IDQyNi44OCAxMDEuNTUgNDI2LjExIDEwMy4wNSA0MjMu&#10;ODIgMTAzLjQ0IDQyMS43OCAxMDQuMjIgNDIwLjgxIDEwNC41IDQxOS42NSAxMDQuODUgNDE4Ljgy&#10;IDEwNC4xMyA0MTcuMTYgMTAyLjExIDQxNi4yOSA5OC42IDQxNS4xNiA5Ni4xNyA0MTQuOTMgOTUu&#10;NTEgNDE0LjY1IDk0Ljc1IDQxNC44MSA5NC4wOVpNNDExLjE3IDg4LjQ0QzQxMC4xNSA4Ny44IDQx&#10;MC42IDg1LjE4IDQxMC43NSA4Mi40NCA0MTAuODYgNzcuNzEgNDExLjcyIDczLjE2IDQxNS42IDcw&#10;LjQ0IDQyMS4yMyA2NS42MyA0MTkuMzEgNzEuMDcgNDE4LjkzIDc2LjExIDQxOC4zMyA3OS4zNyA0&#10;MTguNjggODQuMjEgNDE2Ljg2IDg2LjRMNDE2Ljc1IDg2LjUyQzQxNS4zOSA4Ny43MSA0MTMuMDEg&#10;ODkuMjMgNDExLjE3IDg4LjQ0Wk00MjAuNzMgNzkuMzlDNDIwLjkxIDc3LjMzIDQyMS4xIDc1LjA1&#10;IDQyMS4yOCA3Mi45NyA0MjEuNDMgNjguNCA0MjIuNDYgNjUuNDEgNDI1LjY0IDYyLjcyIDQyNi40&#10;OSA2MS45MSA0MjcuNTYgNjAuOTEgNDI4LjQzIDYwLjMzIDQyOC45OSA1OS45NyA0MjkuMzkgNTku&#10;ODggNDI5LjYxIDYwLjE1IDQyOS44OCA2MC40NyA0MjkuOTIgNjEuMyA0MjkuODYgNjIuNTIgNDI5&#10;LjY2IDY1LjgzIDQyOS4zNCA2OS44IDQyOS4xIDczLjIyIDQyOC44NyA3Ni4yNyA0MjguODUgNzku&#10;ODIgNDI3LjMxIDgxLjI4IDQyNS44NiA4Mi43NCA0MjMuNDEgODQuNDkgNDIxLjM4IDg0LjQzTDQy&#10;MS4yOSA4NC40QzQxOS45OCA4My42OCA0MjAuNyA4MS4wMyA0MjAuNzIgNzkuMzhaTTQyNi43IDkw&#10;Ljg5QzQyNi41MyA5MC4zMyA0MjYuMzcgODkuNzIgNDI2LjQ0IDg5LjE5IDQyNi41MiA4OC40NyA0&#10;MjcuMDggODggNDI3LjY5IDg3LjY1IDQyOS41NiA4Ni43OSA0MzIuMTkgODUuNDUgNDMzLjg3IDg2&#10;LjgzIDQzNC45OCA4Ny45MiA0MzUuNDkgODkuNTEgNDM2LjIxIDkwLjk1IDQzNi45NiA5Mi44IDQz&#10;OC43IDk1LjgzIDQzNy42NyA5Ny4zNkw0MzcuNTkgOTcuNDhDNDM2LjggOTguNDYgNDM0Ljk1IDk5&#10;LjExIDQzMy42NiA5OS41NyA0MzIuMzkgOTkuOTggNDMwLjk1IDEwMC40OSA0MzAuMDcgOTkuMjgg&#10;NDI4LjcgOTYuOTQgNDI3LjY1IDkzLjMgNDI2LjcxIDkwLjg5Wk00MzEuMDEgNzEuMDdDNDMxLjA2&#10;IDcwLjA3IDQzMS4xIDY5LjA2IDQzMS4xNSA2OC4wNiA0MzEuNDYgNjMuNzYgNDMxLjMzIDU4Ljk5&#10;IDQzNC4xMSA1NS40OSA0MzUuOSA1My4yNyA0MzguNyA1MS4xNiA0MzkuOTEgNTEuMjYgNDQxLjI1&#10;IDUxLjYyIDQ0MC43MiA1My43MiA0NDAuNzQgNTQuOTUgNDQwLjU1IDU3LjMgNDQwLjMgNTkuODcg&#10;NDQwLjA3IDYyLjM5IDQzOS44MiA2NS4xNCA0MzkuNTYgNjcuOTYgNDM5LjM1IDcwLjMyIDQzOC45&#10;OCA3My44NiA0MzkuMDkgNzUuNzcgNDM3LjQzIDc3LjM5TDQzNy4zMiA3Ny41QzQzNS44NCA3OC43&#10;MiA0MzMuMjIgODAuMTEgNDMxLjQzIDc4Ljg0IDQzMC4xNCA3Ny4yOCA0MzAuOTkgNzQuNTEgNDMx&#10;LjAxIDcxLjA4Wk00MzYuOTcgODcuMjRDNDM2LjY2IDg2LjUyIDQzNi4zMiA4NS43MyA0MzYuNDYg&#10;ODQuOTggNDM2Ljk0IDgzLjM0IDQzOC45IDgyLjggNDQwLjM0IDgxLjk2IDQ0MS45MyA4MS4xOCA0&#10;NDQuMDYgODAuMDEgNDQ1LjY1IDgwLjE3TDQ0NS43OSA4MC4xOUM0NDcuNyA4MC41NCA0NDguNzYg&#10;ODMuOTYgNDQ5LjU3IDg1Ljg4IDQ1MC4xMyA4Ny41NyA0NTEuMTYgODkuMzQgNDUwLjYxIDkxLjA0&#10;IDQ0OS44NCA5Mi42NiA0NDcuNTggOTMuMzIgNDQ1LjM1IDk0LjM3IDQ0NC4xNyA5NC44MiA0NDIu&#10;OCA5NS41IDQ0MS42IDk0LjkgNDQwLjg0IDk0LjQ4IDQ0MC4zMyA5My42MiA0MzkuODggOTIuODUg&#10;NDM4Ljk3IDkxLjE5IDQzNy43MiA4OC44NSA0MzYuOTYgODcuMjVaTTQ0Mi42MSA3NS4xIDQ0Mi41&#10;MiA3NS4wOEM0NDEuMTMgNzUuMTggNDQxLjQ4IDcxLjM2IDQ0MS43MiA2OS4wNyA0NDIuMTIgNjQu&#10;NDMgNDQyLjU1IDU5LjM3IDQ0Mi45NSA1NC42OSA0NDMuMjcgNTAuNTQgNDQzLjQ1IDQ4LjY3IDQ0&#10;NS42NiA0Ni40MyA0NDYuNTUgNDUuNjQgNDUxLjY4IDQwLjE5IDQ1Mi4xNiA0Mi43IDQ1Mi40NCA0&#10;OC4wMSA0NTEuNzEgNTUuMDggNDUxLjYxIDYwLjcgNDUxLjM0IDY1Ljk4IDQ1MS41NyA2OS4xNCA0&#10;NDkuNjkgNzEuMjcgNDQ3Ljk1IDczLjAzIDQ0NS4wNyA3NS4wNCA0NDIuNjIgNzUuMTFaTTQ1MC43&#10;NSAzMy4wMyA0NTAuNzIgMzMuMTJDNDUwLjEgMzQuNjkgNDQ4LjE5IDM2LjA3IDQ0Ni41NyAzNi42&#10;OSA0NDQuMzIgMzcuNzMgNDQwLjg1IDM1LjgyIDQzNy40NSAzNC41MiA0MzEuMjIgMzEuOTUgNDIz&#10;Ljk3IDI5LjIzIDQxNy45NyAyNi41OSA0MTUuMDggMjUuMzcgNDE2LjM1IDIxLjg3IDQxOC44NCAy&#10;MS4yOCA0MjEuNDYgMjAuNzQgNDI3LjI0IDIzLjcyIDQzMC42MiAyNC42NCA0MzUuMTIgMjYuMjIg&#10;NDQwLjU2IDI4LjEyIDQ0NC41NiAyOS41MiA0NDguMjYgMzEgNDUxLjAxIDMxLjE2IDQ1MC43NSAz&#10;My4wM1pNNDIwIDMwLjRDNDIyLjgyIDMxLjQgNDI1LjY2IDMyLjQxIDQyOC41IDMzLjQzIDQzMS45&#10;MyAzNC42NSA0MzUuNCAzNS44OCA0MzguMTggMzYuODcgNDQxLjc3IDM4LjE4IDQ0NC4yIDM4Ljc2&#10;IDQ0My43NSA0MC4xMUw0NDMuNzIgNDAuMkM0NDIuNjQgNDIuMzIgNDM5LjU5IDQzLjQzIDQzNy4y&#10;NiA0My43NSA0MzMuNjggNDQuMTkgNDMwLjIxIDQyLjM4IDQyNi41NSA0MS4yOCA0MjIuNDEgMzku&#10;ODggNDE3Ljk5IDM4LjY3IDQxMy45IDM3LjI1IDQxMi4zNiAzNi42NCA0MTEuMTEgMzUuOTcgNDEw&#10;LjcxIDM0LjQ0IDQxMC4yNSAzMi4zNSA0MTEuNDggMjkuOTIgNDEzLjQ2IDI5LjA2IDQxNC45OCAy&#10;OC40MSA0MTYuOTEgMjkuMzQgNDE5Ljk4IDMwLjRaTTQyNS4yMyA0Mi42QzQyNyA0My4yNSA0Mjgu&#10;ODUgNDMuODMgNDMwLjU4IDQ0LjM5IDQzMS44NCA0NC44NCA0MzMuNDQgNDUuMzEgNDMzLjk1IDQ2&#10;LjQxTDQzMy45OSA0Ni41MUM0MzQuMjggNDguOCA0MzEuMzUgNTAuNzUgNDI5LjM5IDUxLjUyIDQy&#10;Ny4wMSA1Mi41NiA0MjMuMDkgNTAuNzMgNDE5LjQyIDQ5LjQxIDQxNS42NSA0Ny45NyA0MTEuMjQg&#10;NDYuNSA0MDcuNjUgNDQuOTggNDAzLjQzIDQzLjI3IDQwNS4xOCA0MC4wMSA0MDguMzUgMzguNzIg&#10;NDEyLjkzIDM2LjkxIDQyMC4xNCA0MS4wNSA0MjUuMjMgNDIuNlpNNDEzLjkzIDQ5LjA5QzQxNi42&#10;NCA1MC4zMiA0MjUuOTYgNTIuMDUgNDI1LjY2IDU0LjUyTDQyNS42NiA1NC42MkM0MjIuNSA2MC4x&#10;NyA0MTQuMzggNTguMjIgNDA4Ljc2IDU2LjAyIDQwNS41MyA1NC43NSA0MDEuODcgNTMuNjggNDAw&#10;LjggNTEuNzMgMzk5LjgyIDUwLjA2IDQwMC43NCA0Ny44OCA0MDIuMzQgNDYuOTYgNDAzLjEyIDQ2&#10;LjQ5IDQwNC4wMyA0Ni4zMiA0MDUuMDggNDYuNDQgNDA3LjA4IDQ2LjY2IDQxMC45IDQ4LjE1IDQx&#10;My45MyA0OS4xWk00MDQuMDEgNTYuMjZDNDA2Ljk1IDU3LjE0IDQxMC4xNSA1OC4xIDQxMy4wNSA1&#10;OC45NyA0MTUuNSA1OS43OCA0MTcuMDggNTkuOTkgNDE3LjEgNjEuMzVMNDE3LjEgNjEuNDVDNDE2&#10;LjY5IDYzLjEyIDQxNC42NyA2NC42NCA0MTMuMTMgNjUuNSA0MDguNTYgNjcuNzMgNDAzLjQ3IDY0&#10;Ljc1IDM5OC4xNyA2My4yMiAzOTYuOTIgNjIuNzcgMzk1LjQ1IDYyLjMxIDM5NC42MyA2MS40NCAz&#10;OTMuMDYgNTkuNDUgMzk1LjExIDU2LjQ0IDM5Ni45NyA1NS4zNSAzOTguMzkgNTQuMzcgNDAxLjQ1&#10;IDU1LjUgNDA0LjAxIDU2LjI2Wk00MDAuMzggOTAuOTdDNDAwLjM4IDkyLjQ3IDQwMC4zOCA5My40&#10;NCAzOTkuOTIgOTQuMUwzOTkuODMgOTQuMjJDMzk4Ljk3IDk1LjA5IDM5Ny4yIDk2LjIxIDM5NS45&#10;IDk1LjcyIDM5NS4wNyA5NS4yOCAzOTUuMjEgOTMuMjYgMzk1LjMxIDkxLjQ2IDM5NS40NCA4OS43&#10;IDM5NS43NiA4Ny45MSAzOTYuNjEgODYuMzYgMzk3Ljk5IDgzLjk5IDQwMC4yNyA4Mi4yOSA0MDAu&#10;MzMgODUuMTcgNDAwLjQyIDg2Ljk4IDQwMC4zNSA4OS4xOSA0MDAuMzcgOTAuOThaTTM4Ny4wOSA3&#10;OS40N0MzODYuMDIgNzkuMTIgMzg0LjYzIDc4Ljc2IDM4NC4wNSA3Ny43OUwzODMuOTggNzcuNjZD&#10;MzgzLjI1IDc1LjQgMzg2LjE4IDcxLjYzIDM4OC43IDcyLjIyIDM5MS40OCA3Mi42NiAzOTUuNTEg&#10;NzMuOSAzOTguMDggNzQuODggMzk4LjgxIDc1LjIgMzk5LjMxIDc1LjU1IDM5OS41MiA3NS45NSA0&#10;MDAuMDkgNzcuNDcgMzk4IDc4LjY0IDM5Ni44NyA3OS4zNSAzOTMuNzUgODEuMTMgMzkwLjc3IDgw&#10;LjU1IDM4Ny4wOCA3OS40NlpNMzk3LjI3IDcyLjkyQzM5NC45MyA3Mi4wOCAzOTEuNzUgNzEuNTgg&#10;Mzg5Ljk0IDY5Ljk1IDM4OS4xMyA2OC45NCAzODkuNzggNjcuNTMgMzkwLjMzIDY2LjQzIDM5MS4y&#10;NSA2NC40OSAzOTIuODcgNjMuMDYgMzk1LjA4IDYzLjkyIDM5Ny41MiA2NC42NCA0MDEuOTQgNjYu&#10;MTQgNDA0Ljk5IDY3LjEyIDQwNyA2Ny43OCA0MDguMzIgNjguMjMgNDA4LjM1IDY4Ljk5TDQwOC4z&#10;NSA2OS4wOEM0MDguMDUgNzAuNDIgNDA2LjIzIDcxLjYxIDQwNS4wNyA3Mi40NCA0MDIuNzEgNzQu&#10;MDQgNDAwLjQ4IDczLjkyIDM5Ny4yOCA3Mi45M1pNMzk2Ljk5IDQ3LjA5QzM5Ni4xOCA0OC44MSAz&#10;OTUuMDIgNTEuMjYgMzkzLjI3IDUyLjAyTDM5My4xNyA1Mi4wNEMzOTIuMTMgNTIuMjYgMzkxLjIx&#10;IDUwLjg0IDM5MC4wMSA0OC41IDM4OC43NCA0Ni4wMyAzODcuMzMgNDMuMjkgMzg2LjA1IDQwLjc5&#10;IDM4NC4wMiAzNy4wOCAzODMuNDEgMzUuMDcgMzg1LjI1IDMxLjk4IDM4Ni4wNSAzMC43NyAzODcu&#10;MjYgMjguMzEgMzg4LjkyIDI5LjI5IDM5MS4zOCAzMS44NSAzOTMuMyAzNi4zIDM5NS4zNSAzOS40&#10;MSAzOTcuMjUgNDIuNjMgMzk4LjA4IDQ0LjQ4IDM5NyA0Ny4wOVpNMzg2Ljk5IDQ1LjIzQzM4OC40&#10;NiA0OC40NCAzOTEuNTIgNTIuNTQgMzkwLjczIDU1Ljc5IDM5MC4yNyA1Ny43NCAzODguMzcgNjMu&#10;MjQgMzg1Ljc5IDYyLjI5IDM4My4xMyA1OS45OSAzODEuNzYgNTUuNiAzODAuMDEgNTIuNDggMzc3&#10;Ljg3IDQ4LjM3IDM3Ny4xOSA0NC45MyAzNzkuNDUgNDEuMzEgMzgwLjEyIDQwLjIxIDM4MS4xMyAz&#10;OC42OCAzODIuMzEgMzguNjJMMzgyLjQyIDM4LjYyQzM4My45NiAzOC42IDM4NS44NyA0My4yMiAz&#10;ODYuOTkgNDUuMjRaTTM4MC4yOCA1NS4zM0MzODEuNjYgNTguNjIgMzg0LjY5IDYzLjA0IDM4NC4y&#10;NiA2Ni4xOSAzODQgNjguMTUgMzgyLjU3IDcyLjUzIDM4MCA3MS41NyAzNzguNDUgNzAuNjEgMzc3&#10;LjUzIDY4LjU4IDM3Ni40NSA2Ni44OCAzNzQuNDYgNjMuMTggMzcxLjE1IDU4LjI0IDM3Mi4xMSA1&#10;NC4yNSAzNzIuNTcgNTIuMjggMzczLjQ5IDUwLjA5IDM3NS4xIDQ4Ljg0IDM3NS4zOSA0OC42OSAz&#10;NzUuNCA0OC42NCAzNzUuOCA0OC42MUwzNzUuOSA0OC42MUMzNzcuMzQgNDguNTYgMzc5LjI3IDUz&#10;LjMgMzgwLjI5IDU1LjMzWk0zNzQuNTQgOTEuNjdDMzc1LjcgODkuMDEgMzc3LjgzIDg3LjMxIDM4&#10;MC43OSA4OC40OSAzODEuNjEgODguODEgMzgyLjQ5IDg5LjUzIDM4Mi4wNiA5MC40NiAzODAuODkg&#10;OTIuMjkgMzc2LjQ1IDk1LjUxIDM3NC40NyA5My41OEwzNzQuMzkgOTMuNDVDMzc0LjEzIDkyLjk0&#10;IDM3NC4yOSA5Mi4yMyAzNzQuNTMgOTEuNjdaTTM4My40NiA5Ni4yMUMzODQuNzIgOTcuNzIgMzgz&#10;Ljg2IDEwMC43MSAzODMuMDUgMTAyLjEgMzgyLjI1IDEwMy4zMSAzODAuMjQgMTA1LjEzIDM3OC41&#10;NyAxMDQuNTJMMzc4LjQ3IDEwNC40NEMzNzYuOTUgMTAyLjQ3IDM4MC45MyA5NS4xNyAzODMuNDYg&#10;OTYuMjFaTTM4MS40NyA4Ny4wNUMzODAuNiA4Ni44NSAzNzkuNDYgODYuNjEgMzc5LjA3IDg1Ljc4&#10;IDM3OC43IDg0LjA5IDM4MC42NCA4Mi4zOSAzODEuNjQgODEuMTUgMzgyLjY2IDc5LjkxIDM4NC40&#10;NiA4MC4zNCAzODYuMjYgODAuNzkgMzg3LjgyIDgxLjI4IDM5MC4yMiA4MS4zNSAzOTEuMjkgODIu&#10;NTZMMzkxLjMzIDgyLjY1QzM5MS4zOSA4Mi45NyAzOTEuMzMgODIuOTcgMzkxLjI4IDgzLjE2IDM5&#10;MC44OSA4My45MiAzOTAuMDggODQuNSAzODkuMzYgODUuMDQgMzg2Ljk1IDg2LjczIDM4NC40NyA4&#10;Ny43NiAzODEuNDggODcuMDVaTTM4Ni4yMiA5Ni43N0MzODYuNDEgOTQuNjYgMzg2LjY5IDkyLjc5&#10;IDM4OC41NSA5MS41IDM4OS41NSA5MC43MiAzOTAuNyA4OS43MyAzOTEuNzkgODkuMTQgMzkyLjI3&#10;IDg4LjkgMzkyLjY1IDg4Ljg1IDM5Mi45IDg5LjAzIDM5My41NyA4OS42OCAzOTMuMzQgOTEuMSAz&#10;OTMuMzMgOTIuMDUgMzkzLjA5IDk1LjQ3IDM5Mi4wNCA5OC4wMiAzODkuMzggOTkuNTkgMzg4LjYy&#10;IDEwMC4wMSAzODcuNTMgMTAwLjY2IDM4Ni43IDEwMC4zNUwzODYuNiAxMDAuMjlDMzg1LjczIDk5&#10;LjUzIDM4Ni4xNiA5Ny44OCAzODYuMjMgOTYuNzdaTTM5MS4yMSAxMDMuOTdDMzkxLjU3IDEwMy4y&#10;NiAzOTIuMzYgMTAyLjkgMzkzLjEgMTAyLjU5IDM5NC43NSAxMDEuOTUgMzk3LjM0IDEwMS4xMiAz&#10;OTkuMDkgMTAwLjU4IDM5OS45IDEwMC4zNyA0MDAuODMgMTAwLjA5IDQwMS41OCAxMDAuNDRMNDAx&#10;LjY5IDEwMC41QzQwMi4zNCAxMDAuOTEgNDAyLjYyIDEwMS43MiA0MDIuODggMTAyLjQ2IDQwMy4z&#10;OSAxMDQuODUgNDA1LjA2IDEwOC4zMSA0MDQuNDMgMTEwLjc1IDQwMy41NCAxMTIuMzQgNDAxLjQ3&#10;IDExMi42NSAzOTkuNzkgMTEzLjM4IDM5OC4xNyAxMTMuODkgMzk2LjA1IDExNS4wNSAzOTQuNjUg&#10;MTE0LjM1IDM5My4zMyAxMTMuNDkgMzkyLjg2IDExMC45OCAzOTIuMjEgMTA5LjMyIDM5MS43MyAx&#10;MDcuNTEgMzkwLjYxIDEwNS42OSAzOTEuMjEgMTAzLjk2Wk00MDIuNDIgOTAuOThDNDAyLjUgODgu&#10;MjcgNDAyLjQ1IDgzLjQyIDQwMy45MiA4MC42IDQwNC43MyA3OS4xNiA0MDguMDggNzYuNDYgNDA4&#10;LjcxIDc3LjM5IDQwOC45OCA3Ny44MSA0MDguOTUgNzguMzEgNDA4Ljk2IDc4LjkgNDA4Ljg4IDgx&#10;LjMxIDQwOC42NCA4NC4zIDQwOC41MSA4Ni42NyA0MDguNCA4OC40NSA0MDguMzEgODkuNjEgNDA3&#10;LjYzIDkwLjRMNDA3LjUzIDkwLjUxQzQwNi40OCA5MS41MiA0MDIuNTYgOTMuNzcgNDAyLjQyIDkw&#10;Ljk3Wk00MDQuODggOTguMzggNDA0Ljk1IDk4LjI0QzQwNS42IDk3LjA5IDQwNy4yOCA5Ni40MyA0&#10;MDguNTcgOTUuOTEgNDEwLjA2IDk1LjMyIDQxMS44OCA5NC42OCA0MTIuNzMgOTYuNCA0MTMuNzIg&#10;OTguMjYgNDE0LjcyIDEwMC45NiA0MTUuNiAxMDMuMDQgNDE1Ljk3IDEwNC4wMyA0MTYuNDQgMTA1&#10;LjIgNDE1LjgxIDEwNi4xNCA0MTQuMDEgMTA4LjExIDQwOS42NyAxMDkuOTIgNDA3LjY4IDEwNy42&#10;NiA0MDYuMzMgMTA2LjIzIDQwNS43IDEwNC4xMyA0MDUuMTYgMTAyLjI1IDQwNC43MiAxMDAuNjUg&#10;NDA0LjQyIDk5LjMzIDQwNC44OCA5OC4zN1pNNDA5LjU0IDExNC43MUM0MTQuMTIgMTEyLjc2IDQy&#10;NC4zNSAxMDguNTIgNDMxLjA0IDEwNS43MiA0MzMuMzIgMTA0LjgyIDQzNi41OSAxMDMuMDcgNDM3&#10;LjI4IDEwNC4yNEw0MzcuMzQgMTA0LjMxQzQzOC42NSAxMDYuMzIgNDM5LjEyIDExMS4xMiA0Mzku&#10;NyAxMTMuNzUgNDM5Ljk0IDExNS43NyA0NDAuMzkgMTE3LjE4IDQzOS4xNSAxMTguNDcgNDM4LjUz&#10;IDExOS4wMiA0MzcuNjQgMTE5LjM1IDQzNi43NyAxMTkuNjggNDMwLjIgMTIxLjg1IDQxNy43MiAx&#10;MjYuODkgNDEwLjg0IDEyOC43MSA0MDguMDYgMTI5LjAzIDQwNy41OCAxMjEuNzcgNDA3LjAxIDEx&#10;OS42OSA0MDYuNDggMTE3LjE3IDQwNy4xOCAxMTUuNTQgNDA5LjU0IDExNC43Wk00MTEuOTEgMTMy&#10;LjZDNDE4LjE1IDEyOS40NyA0MjkuOTggMTI1LjYgNDM2Ljc0IDEyMi43OSA0MzguMjYgMTIyLjI2&#10;IDQzOS45NyAxMjEuNDkgNDQxLjQyIDEyMi4zIDQ0Mi45NSAxMjMuMjEgNDQ0LjI3IDEyNS43MyA0&#10;NDQuMjcgMTI3LjUxTDQ0NC4yNyAxMjcuNjRDNDQ0LjI0IDEyOS45OCA0NDAuNzkgMTMxLjEzIDQz&#10;OC4wMSAxMzIuNzUgNDMyLjI0IDEzNS44NCA0MjYuMDcgMTM5LjE5IDQyMC4yNiAxNDIuMjcgNDE3&#10;LjI3IDE0My44OSA0MTUuNzMgMTQ0LjExIDQxNC4yNCAxNDEuNzcgNDEzLjA0IDEzOS43MyA0MDku&#10;NzQgMTM0LjUgNDExLjkgMTMyLjYxWk00MTkuMzIgMTQ2LjU2QzQxOS45MyAxNDUuNjggNDIxLjA1&#10;IDE0NS4wMSA0MjIuMSAxNDQuMzggNDI3LjA1IDE0MS42MSA0MzcuMjEgMTM1Ljk4IDQ0Mi4xOCAx&#10;MzMuMjUgNDQzLjgzIDEzMi4zOSA0NDUuNjQgMTMxLjUxIDQ0Ny4zMiAxMzIuNTkgNDQ4Ljk3IDEz&#10;My42NiA0NTAuODIgMTM2LjM3IDQ1MC44IDEzOC4zOUw0NTAuOCAxMzguNTJDNDUwLjczIDE0MC41&#10;IDQ0OC41NiAxNDIuMDcgNDQ1LjU0IDE0NC44MSA0NDMuNDUgMTQ2LjY3IDQ0MS4wMSAxNDguODQg&#10;NDM4Ljg1IDE1MC43NyA0MzcuMjkgMTUyLjE2IDQzNS43NyAxNTMuNTEgNDM0LjI2IDE1NC44NiA0&#10;MzEuNTMgMTU3LjMgNDMwLjEyIDE1OC40OCA0MjggMTU3LjQgNDI1LjU4IDE1Ni4wNiA0MTcuMzcg&#10;MTQ5LjQ2IDQxOS4zMyAxNDYuNTdaTTQzNC42NyAxNTguNDFDNDM3LjkzIDE1NS4yIDQ0NS44MiAx&#10;NDcuNzUgNDQ5Ljg2IDE0My44OSA0NTEuMSAxNDIuNzQgNDUyLjQyIDE0MS41MyA0NTQuMTYgMTQx&#10;LjY2IDQ1Ni4wOCAxNDEuODEgNDU4LjY0IDE0My4xNCA0NTkuNjUgMTQ0LjcyTDQ1OS43MSAxNDQu&#10;ODNDNDYwLjQ5IDE0Ni4yMyA0NTkuNTQgMTQ3LjcyIDQ1OC44IDE0OS4wMiA0NTYuMTIgMTUzLjM3&#10;IDQ1MS43NiAxNjAuNjMgNDQ5LjAxIDE2NC45MSA0NDcuMTIgMTY4LjMyIDQ0NC4xOSAxNjYuNjIg&#10;NDQxLjE1IDE2NS4yMyA0MzguOSAxNjMuOTQgNDM0LjE3IDE2Mi42IDQzMy40MiAxNjAuNTcgNDMz&#10;LjM1IDE1OS43NiA0MzQuMDUgMTU5LjA4IDQzNC42NiAxNTguNDJaTTQ1MS41NCAxNjUuODJDNDUz&#10;LjMgMTYyLjk1IDQ1Ny4xMiAxNTcuMiA0NTkuNzQgMTUzLjEzIDQ2MS41NCAxNTAuNCA0NjIuNTIg&#10;MTQ4LjYyIDQ2NC4wMSAxNDguNThMNDY0LjEzIDE0OC41OEM0NjYuMTQgMTQ4LjY5IDQ2OS4wMiAx&#10;NTAuODQgNDcwLjk5IDE1Mi4wMiA0NzIuNSAxNTMuMDcgNDczLjkyIDE1My44NSA0NzQuMzggMTU1&#10;LjQ1IDQ3NC42NCAxNTYuNzIgNDczLjk4IDE1OC4wNiA0NzMuNDUgMTU5LjI3IDQ3MS44OCAxNjIu&#10;NTggNDY5LjI4IDE2Ny45OSA0NjcuNzEgMTcxLjE5IDQ2Ni41IDE3My43NiA0NjUuMjkgMTc1LjIx&#10;IDQ2Mi4wNyAxNzMuODkgNDU5LjExIDE3Mi43NSA0NTUuMDYgMTcxLjIgNDUyLjI1IDE2OS43NSA0&#10;NTAuMzQgMTY4LjgyIDQ1MC41NCAxNjcuMzggNDUxLjU0IDE2NS44MlpNNDY5LjIyIDE3My4yMkM0&#10;NzAuOTIgMTY5LjQ0IDQ3My45OSAxNjMuODIgNDc1Ljk4IDE1OS44NiA0NzYuNTYgMTU4LjgxIDQ3&#10;Ny4xNSAxNTcuNjIgNDc4LjA3IDE1Ni45MyA0NzkuODIgMTU1Ljc3IDQ4Mi4xOSAxNTcuMjggNDg0&#10;LjE5IDE1OC4xMiA0ODYuNDMgMTU5LjMzIDQ4OS4yMiAxNjAuMDcgNDkwLjc5IDE2Mi4wOSA0OTEu&#10;OTkgMTYzLjg3IDQ4OC42IDE2OC40MiA0ODcuNDkgMTcwLjgyIDQ4Ni40NCAxNzIuNzUgNDg1LjI3&#10;IDE3NC45MiA0ODQuMjYgMTc2Ljc5IDQ4Mi43NyAxNzkuNTIgNDgxLjg5IDE4MS4zMiA0ODAuNDcg&#10;MTgxLjU1TDQ4MC4zNSAxODEuNTdDNDc4LjI2IDE4MS43MiA0NzUuMjEgMTc5Ljc4IDQ3My4wNiAx&#10;NzguNzkgNDcwLjY0IDE3Ny41OCA0NjcuNzQgMTc2LjE4IDQ2OS4yMiAxNzMuMjJaTTQ4OC4xNCAx&#10;NzMuNjJDNDg5LjkgMTcwLjc0IDQ5MS40NCAxNjcuMTQgNDkzLjgxIDE2NC44NCA0OTYuNDUgMTYx&#10;LjkzIDUwNS43NCAxNjguMTkgNTA1LjU1IDE3MS4yOUw1MDUuNTUgMTcxLjQxQzUwNS4zOCAxNzIu&#10;ODggNTAzLjU5IDE3NC40IDUwMS4xOCAxNzYuNTcgNDk5LjQyIDE3OC4xNCA0OTcuMzIgMTgwLjAy&#10;IDQ5NS40NiAxODEuNjkgNDkyLjI5IDE4NC42OSA0ODYuNDYgMTkwLjExIDQ4NC4yNyAxODMuODkg&#10;NDgzLjczIDE4MS4zIDQ4NS44NyAxNzcuNzUgNDg4LjE1IDE3My42MVpNNDkyLjc0IDE4Ny4wNkM0&#10;OTYuMTkgMTgzLjk2IDUwMi40NCAxNzguMzQgNTA1Ljc3IDE3NS40MiA1MDYuOTggMTc0LjQ0IDUw&#10;OC4yOSAxNzMuMjYgNTA5Ljg3IDE3My43NSA1MTIuNDggMTc0LjY1IDUxOC45MiAxODIuNTkgNTE4&#10;LjY1IDE4NS4yN0w1MTguNjMgMTg1LjM3QzUxOC4zNCAxODYuNzMgNTE2LjIzIDE4Ny42NCA1MTMu&#10;MTIgMTg5LjI2IDUxMS4yMSAxOTAuMjQgNTA5IDE5MS4zNyA1MDcuMDEgMTkyLjM5IDUwMy45MiAx&#10;OTMuNjggNDk5LjExIDE5Ny4zOCA0OTYuMzIgMTk2LjUgNDk0LjA0IDE5NS41OSA0OTEuOSAxOTMu&#10;MzcgNDkwLjc4IDE5MS4yOCA0ODkuOTUgMTg5LjU1IDQ5MS41MiAxODguMTYgNDkyLjcyIDE4Ny4w&#10;NFpNNTAwLjY0IDE5OC42MkM1MDQuNzcgMTk1LjY5IDUxMS4wOSAxOTIuODUgNTE1LjQ1IDE5MC4z&#10;NCA1MTYuNTkgMTg5Ljc3IDUxNy44NCAxODkuMDQgNTE5LjA0IDE4OC45NiA1MjEuNDQgMTg5LjEg&#10;NTIxLjUgMTkyLjQ5IDUyMi4wMSAxOTQuNiA1MjIuMzggMTk3LjI0IDUyMy4wMyAyMDEuMSA1MjEu&#10;ODMgMjAzLjIxTDUyMS43NSAyMDMuMzNDNTIwLjg0IDIwNC43OCA1MTguNzMgMjA1LjM2IDUxNS43&#10;OCAyMDYuMDEgNTEyLjExIDIwNi42NSA1MDguMTEgMjA4LjAyIDUwNC40IDIwNy41OCA1MDAuODMg&#10;MjA2Ljg4IDQ5Ny40OSAyMDEuMTEgNTAwLjYzIDE5OC42MVpNNTE3LjMyIDI2Ni4zMUM1MTcuNDgg&#10;MjY3LjY4IDUxOC4wMSAyNjkuNSA1MTcuNDIgMjcwLjU4TDUxNy4zNSAyNzAuNjhDNTE2Ljk1IDI3&#10;MS4xOSA1MTYuMjIgMjcxLjM3IDUxNS41OCAyNzEuNTEgNTEzLjUxIDI3MS43MiA1MTAuNzQgMjcy&#10;Ljc3IDUwOC43NCAyNzIuMDUgNTA3LjU5IDI3MS4xMyA1MDcuNzggMjY5LjM4IDUwNy41IDI2Ny45&#10;MyA1MDcuMzkgMjY2LjQ4IDUwNi44NiAyNjQuNDIgNTA3LjUzIDI2My4zMiA1MDguOSAyNjEuOTIg&#10;NTExLjI1IDI2Mi4yOCA1MTMuMzYgMjYxLjg4IDUxNC4yMSAyNjEuODIgNTE1LjE2IDI2MS43IDUx&#10;NS45IDI2Mi4xNCA1MTcuMSAyNjMuMDcgNTE3IDI2NC44NSA1MTcuMzIgMjY2LjMyWk01MTQuOTYg&#10;MjQ2LjY4QzUxMy43OSAyNDcuNzUgNTEyLjA0IDI0Ny41MiA1MTAuNDQgMjQ3LjcyIDUwOC45OSAy&#10;NDcuNzQgNTA2LjkxIDI0OC4yMSA1MDUuOTEgMjQ3LjM5IDUwNS41MiAyNDYuOTkgNTA1LjQ4IDI0&#10;Ni4zOCA1MDUuNDcgMjQ1LjgyIDUwNS41IDI0NC40NSA1MDUuNzcgMjQyLjIyIDUwNS45NiAyNDAu&#10;NTkgNTA2LjA5IDIzOS43NSA1MDYuMjEgMjM4Ljg2IDUwNi43NyAyMzguMjQgNTA3Ljk0IDIzNy4x&#10;NyA1MDkuNjkgMjM3LjQgNTExLjI5IDIzNy4yIDUxMi43NCAyMzcuMTggNTE0LjgxIDIzNi43MiA1&#10;MTUuODMgMjM3LjQ1TDUxNS45MSAyMzcuNTNDNTE2LjMxIDIzOCA1MTYuMjkgMjM4LjY3IDUxNi4y&#10;NyAyMzkuMjkgNTE1LjkzIDI0MS40NiA1MTYuMjQgMjQ0LjcxIDUxNC45NiAyNDYuNjhaTTUxNy41&#10;NSAyMzAuNDJDNTE3LjQgMjMxLjIyIDUxNy4yMyAyMzIuMTEgNTE2LjcgMjMyLjcgNTE1Ljk0IDIz&#10;My41MSA1MTQuNyAyMzMuNDkgNTEzLjY0IDIzMy41NCA1MTEuNzYgMjMzLjU0IDUwOS40NCAyMzMu&#10;NjYgNTA4LjI2IDIzMy4zIDUwNi41MyAyMzIuNzcgNTA2LjggMjMwLjc2IDUwNi43MyAyMjkuMjIg&#10;NTA2Ljc4IDIyNy42NiA1MDYuNSAyMjQuOTYgNTA3LjMxIDIyMy45Nkw1MDcuMzkgMjIzLjg3QzUw&#10;OC40IDIyMi44NiA1MTEuNDQgMjIzLjA4IDUxMy4xOCAyMjIuODggNTE0Ljc3IDIyMi44OSA1MTYu&#10;NTIgMjIyLjM3IDUxNy44IDIyMy4xOCA1MTguMjYgMjIzLjYxIDUxOC4yNiAyMjQuMjkgNTE4LjI0&#10;IDIyNC45MSA1MTguMTUgMjI2LjM2IDUxNy44IDIyOC43MiA1MTcuNTQgMjMwLjQyWk01MTMuNzgg&#10;MjE5Ljg0QzUxMS4zMiAyMTkuOTEgNTA4LjI5IDIyMC42MyA1MDYuMjggMjE4Ljk3IDUwNC43MyAy&#10;MTcuNCA1MDMuOCAyMTQuMiA1MDQuMjkgMjEyLjA4IDUwNC45NiAyMTAuMjkgNTA3LjExIDIxMC4y&#10;OCA1MDguOCAyMDkuODIgNTExLjMxIDIwOS4yOSA1MTQuNTMgMjA4LjYyIDUxNi45MyAyMDguMTIg&#10;NTE5LjEzIDIwNy42NyA1MjAuNTQgMjA3LjM4IDUyMS4wNyAyMDguMUw1MjEuMTMgMjA4LjE4QzUy&#10;MS40OSAyMDguNzIgNTIxLjQ2IDIwOS43OSA1MjEuMzIgMjExLjIyIDUyMS4wNCAyMTMuMjkgNTIw&#10;Ljk0IDIxNS43MyA1MTkuOTMgMjE3LjYxIDUxOS4wNSAyMTkuNDIgNTE2LjI2IDIxOS42NyA1MTMu&#10;NzggMjE5Ljg1Wk01MDQuNyAyNTIuMjlDNTA1LjA4IDI1MS4xMiA1MDcuMzggMjUxLjM0IDUwOS4x&#10;NCAyNTEuMzIgNTEwLjY4IDI1MS40NyA1MTMuNjkgMjUwLjg5IDUxNC42IDI1MS45TDUxNC42NyAy&#10;NTJDNTE1LjIyIDI1My4wOCA1MTUuMSAyNTQuNzggNTE0LjMzIDI1NS43NiA1MTMuNTEgMjU2Ljc4&#10;IDUxMS41NSAyNTYuNDkgNTA5LjcxIDI1Ni43MyA1MDguMTcgMjU2Ljc1IDUwNi4zMiAyNTcuNDUg&#10;NTA0Ljg5IDI1Ni44IDUwMy43MiAyNTUuNzkgNTA0LjIgMjUzLjU3IDUwNC43IDI1Mi4yOFpNNTA0&#10;LjY5IDI3MC44NEM1MDQuNyAyNzEuNTYgNTA0LjY5IDI3Mi4zNCA1MDQuMzUgMjcyLjk1IDUwMy44&#10;IDI3My44NyA1MDIuNjQgMjc0LjEgNTAxLjY1IDI3NC4zNyA0OTkuNjcgMjc0LjY4IDQ5Ny42MiAy&#10;NzUuNzMgNDk2LjQ2IDI3NC42NiA0OTUuNzUgMjczLjM0IDQ5Ni4xMSAyNzEuNjEgNDk2LjAyIDI3&#10;MC4wMiA0OTYuMTQgMjY4LjE5IDQ5NS42NCAyNjQuOTggNDk2LjY4IDI2My44OEw0OTYuNzcgMjYz&#10;Ljc5QzQ5Ny42NiAyNjMuMDcgNDk5LjQ1IDI2My4wMyA1MDAuNyAyNjIuOTEgNTAxLjg2IDI2Mi44&#10;NyA1MDMuMjIgMjYyLjY4IDUwMy44NyAyNjMuNzYgNTA0LjY5IDI2NS43OCA1MDQuNDggMjY4LjYy&#10;IDUwNC43IDI3MC44M1pNNTA5Ljg2IDMwMS45OEM1MTAuNzQgMzAxLjEyIDUxMi4xNCAyOTkuOTUg&#10;NTEzLjM3IDMwMC4yMUw1MTMuNDYgMzAwLjI1QzUxMy45OSAzMDAuNDcgNTE0LjI4IDMwMS4xNSA1&#10;MTQuNDYgMzAyLjIyIDUxNC44IDMwNC43OCA1MTQuOTYgMzA3LjkyIDUxNS4yIDMxMC42IDUxNS42&#10;MiAzMTQuMzIgNTE1LjcxIDMxNy4xMyA1MTMuMzMgMzE5LjQ0IDUxMi42NyAzMjAuMTggNTExLjgx&#10;IDMyMS4wNCA1MTEuMDUgMzIxLjUzIDUxMC41NyAzMjEuODQgNTEwLjE5IDMyMS45MSA1MDkuOTMg&#10;MzIxLjY3IDUwOS42MyAzMjEuNCA1MDkuNDggMzIwLjcgNTA5LjM3IDMxOS42OSA1MDkuMDkgMzE2&#10;LjY5IDUwOC44NSAzMTMuMjMgNTA4LjU5IDMxMC4xNiA1MDguMjkgMzA2LjIyIDUwNy44NyAzMDQu&#10;MDMgNTA5Ljg2IDMwMS45OVpNNTE0LjA5IDI5Mi45NkM1MTAuNjkgMjkyLjg4IDUwNi42NCAyODgu&#10;NDEgNTAzLjU3IDI4NS43OCA1MDIuMjEgMjg0LjQyIDQ5OC4zIDI4MS40OCA0OTkuMDMgMjgwLjMz&#10;TDQ5OS4wNyAyODAuMjVDNTAwLjgyIDI3OC42MyA1MDQuNDQgMjc4LjcyIDUwNi43NiAyNzkuMTEg&#10;NTEwLjU0IDI4MC4xMSA1MTQuODQgMjg0Ljg5IDUxOC4wMSAyODcuODggNTIxLjAxIDI5MC45NyA1&#10;MTcuMDQgMjkzLjE2IDUxNC4wOCAyOTIuOTZaTTUxNy43IDI5Ny4wNkM1MTguNjUgMjk2LjE3IDUy&#10;MC40NyAyOTQuODggNTIxLjY0IDI5NS45NiA1MjIuMzUgMjk2LjgyIDUyMi4zNCAyOTguMyA1MjIu&#10;NDcgMjk5LjQ1IDUyMi45NiAzMDUuMDEgNTIzLjY2IDMxMS4zNyA1MTguNiAzMTQuMjdMNTE4LjUx&#10;IDMxNC4yN0M1MTcuNzUgMzE0LjM0IDUxNy4zOSAzMTMuMTUgNTE3LjIzIDMxMS4wNyA1MTcuMDYg&#10;MzA5LjA0IDUxNi44OCAzMDYuNjggNTE2LjcxIDMwNC41OSA1MTYuNSAzMDEuNTQgNTE1Ljg2IDI5&#10;OC41NyA1MTcuNyAyOTcuMDdaTTUyMS45MiAyODcuOTVDNTIwLjM3IDI4Ny44NyA1MTkuMTkgMjg2&#10;LjYzIDUxNy4xOSAyODQuODUgNTE1LjQyIDI4My4yMyA1MTMuMzYgMjgxLjQ1IDUxMS42OCAyNzku&#10;ODQgNTEwLjk5IDI3OS4xNSA1MTAuNjMgMjc4LjYyIDUxMC42NyAyNzguMjIgNTExLjEgMjc3LjA0&#10;IDUxMy4yMSAyNzYuOTkgNTE0LjM5IDI3Ni43MSA1MTcuNjMgMjc1Ljg3IDUyMC41NSAyNzcuNTIg&#10;NTIyLjg1IDI4MCA1MjMuOTkgMjgxLjM2IDUyNy45MyAyODQuMzggNTI3LjEgMjg2LjFMNTI3LjAz&#10;IDI4Ni4yQzUyNS44NyAyODcuNCA1MjMuNjIgMjg4IDUyMS45MiAyODcuOTZaTTUyMC4zNSAyNjEu&#10;NzVDNTIxLjQgMjYwLjk5IDUyMi44NiAyNjEuMTkgNTI0LjIgMjYxLjAzIDUyNS44IDI2MS4wMyA1&#10;MjguNjUgMjYwLjQyIDUyOS42NSAyNjEuMjZMNTI5Ljc0IDI2MS4zNUM1MzAuNDQgMjYyLjE1IDUz&#10;MC40NCAyNjMuODIgNTMwLjU5IDI2NC45OSA1MzAuNjQgMjY2LjIgNTMwLjk4IDI2Ny41NyA1MzAu&#10;MTUgMjY4LjQ5IDUyOS42OCAyNjguOTMgNTI4Ljk4IDI2OS4wNyA1MjguMzQgMjY5LjE5IDUyNi4y&#10;IDI2OS4zNiA1MjMuNjYgMjcwLjIgNTIxLjc0IDI2OS41NyA1MjAuOTIgMjY5LjExIDUyMC43NSAy&#10;NjguMDYgNTIwLjU1IDI2Ny4xOSA1MjAuMzUgMjY1LjI1IDUxOS4zNiAyNjMuMTIgNTIwLjM2IDI2&#10;MS43NVpNNTI2LjE2IDI5Mi41QzUyNy4wNyAyOTEuODQgNTI4LjQ1IDI5MC44MyA1MjkuNTQgMjkx&#10;LjNMNTI5LjY0IDI5MS4zNkM1MzAuNDkgMjkyLjA1IDUzMC41MSAyOTMuNTUgNTMwLjY1IDI5NC42&#10;MyA1MzEuMDUgMjk4LjgyIDUzMC44MSAzMDIuOCA1MjguMjEgMzA1LjUxIDUyNy41MSAzMDYuMiA1&#10;MjYuMzUgMzA3LjQ0IDUyNS40IDMwNi44MyA1MjUuMDcgMzA2LjU3IDUyNC44NSAzMDUuOTkgNTI0&#10;Ljc0IDMwNS4xMyA1MjQuNTEgMzAzLjA1IDUyNC41IDMwMC42MSA1MjQuMzcgMjk4LjQ3IDUyNC4y&#10;IDI5NS4zMyA1MjQuMTkgMjkzLjk2IDUyNi4xNyAyOTIuNDlaTTUyNi4yOCAyODEuMzRDNTI0Ljg5&#10;IDI3OS45OCA1MjIuMDIgMjc4LjMzIDUyMS45OSAyNzYuMzEgNTIyLjE2IDI3NS42NSA1MjIuOTkg&#10;Mjc1LjM0IDUyMy42NyAyNzUuMTcgNTI2LjI1IDI3NC41OSA1MjguNiAyNzQuODEgNTMwLjkzIDI3&#10;Ni42IDUzMi4yNyAyNzcuNjIgNTMzLjcxIDI3OC45MSA1MzQuNjkgMjgwLjIzIDUzNS4wNyAyODAu&#10;NzggNTM1LjE5IDI4MS4yNCA1MzQuOTkgMjgxLjY1TDUzNC45MyAyODEuNzZDNTM0LjA3IDI4Mi44&#10;MiA1MzIuMyAyODMuMzIgNTMwLjk0IDI4My41MiA1MjkuMjYgMjgzLjc2IDUyOC4wNSAyODIuODIg&#10;NTI2LjI3IDI4MS4zNFpNNTMyLjU4IDI4OC44MiA1MzIuNjYgMjg4LjY3QzUzMy4zNiAyODcuNDQg&#10;NTM1LjYxIDI4Ni4xMyA1MzYuOSAyODYuOTIgNTM5LjIyIDI4OS4xOSA1MzkuMTQgMjk0LjA3IDUz&#10;Ny4zOCAyOTYuMzkgNTM2LjI3IDI5Ny45MyA1MzQuNCAyOTkuNTUgNTMzLjU1IDI5OC42MyA1MzIu&#10;NyAyOTcuNTkgNTMyLjc3IDI5Ni4wNiA1MzIuNTUgMjk0Ljc0IDUzMi40NSAyOTIuODkgNTMxLjg1&#10;IDI5MC4zIDUzMi41NyAyODguODJaTTUzNS41NiAyMTguOTZDNTMzLjUgMjI1Ljc5IDUzMC43MiAy&#10;MzIuODQgNTI5Ljg0IDIzOS45MiA1MjkuMDMgMjQ0LjQ5IDUzMC41NSAyNTEuNzggNTI3Ljc4IDI1&#10;NC44TDUyNy42OCAyNTQuOTFDNTI1LjQyIDI1Ny4yNCA1MjEuMDMgMjU2LjQ5IDUxOS41NCAyNTMu&#10;ODUgNTE4LjYzIDI1Mi4xOCA1MTguNzQgMjUwLjIyIDUxOC44MSAyNDguMzMgNTE5LjQ0IDIzNS40&#10;OCA1MjMuNDUgMjIyLjU4IDUyNC45MiAyMTAuMTIgNTI2LjI1IDE5OC42MSA1MjUuMTIgMTg3LjY1&#10;IDUxNi40OSAxNzYuNjggNTA2LjcyIDE2My4zOCA0OTAuOTggMTU4Ljc3IDQ3Ni43NyAxNTEuOTcg&#10;NDU5LjM3IDE0My40NSA0NDQuNTcgMTI5LjgzIDQ0MS4zOCAxMTAuMjcgNDQwLjE0IDEwNC4wOSA0&#10;NDAuNTggMTAwLjQ1IDQ0Ni43OSA5OC4xNiA0NTEuMTYgOTYuMzYgNDU3LjczIDkzLjcgNDYyLjI0&#10;IDkxLjg4IDQ2OC40NSA4OS4yNyA0NjguNzggOTAuOTYgNDY4LjM4IDk3LjQ2IDQ2Ny45IDEwNi4x&#10;NCA0NzAuNzUgMTE0Ljk0IDQ3NS4yIDEyMi41MSA1MDIuMiAxNjMuNjEgNTU0LjQ4IDE1NC43IDUz&#10;NS41NiAyMTguOTVaTTQ3My43MiA1Mi4wMSA0NzMuNzIgNDcuMjZDNDczLjY4IDQ1LjQxIDQ3My44&#10;NCA0NC4xNyA0NzQuMjkgNDQuMDVMNDc0LjM1IDQ0LjA1QzQ3NC41OCA0NC4wNSA0NzQuNTkgNDQu&#10;MSA0NzQuNzQgNDQuMTkgNDc1Ljc5IDQ1LjE5IDQ3Ni4yIDQ2LjkyIDQ3Ni41OCA0OC4zNiA0Nzcu&#10;NDkgNTEuODUgNDc4LjExIDU2LjU3IDQ3Ni4zNiA1OC43OSA0NzUuODUgNTkuNDggNDc0LjY3IDYw&#10;LjU2IDQ3NC4wNCA1OS41MyA0NzMuNDIgNTcuOTIgNDczLjg0IDU0LjI1IDQ3My43MiA1Mi4wMVpN&#10;NDY0LjI0IDM1LjVDNDY0LjM5IDMzLjg0IDQ2NC4xNiAzMC41MiA0NjYuNDYgMzAuOTkgNDczLjUg&#10;MzUuMDYgNDcxLjcgNDcuODUgNDcxLjY0IDU1LjU3IDQ3MS41NyA1Ny42MSA0NzEuNSA1OS43NiA0&#10;NzAuMzYgNjEuNDhMNDcwLjI2IDYxLjYzQzQ2OS4xNyA2My4yOSA0NjYuNzEgNjQuOTIgNDY0Ljk0&#10;IDY0Ljc0IDQ2My40NSA2NC41IDQ2My43NiA2Mi41OSA0NjMuNzEgNjEuMzcgNDYzLjgzIDU1LjEz&#10;IDQ2NC4xIDQxLjQ3IDQ2NC4yNCAzNS41Wk00NjMuNTQgNzIuM0M0NjQuMjggNzEuMDkgNDY1LjU3&#10;IDcwLjcgNDY3LjAxIDcwLjAxIDQ2OC45NCA2OS4yOSA0NzEuOTMgNjcuNDQgNDczLjY5IDY4LjMx&#10;TDQ3My43OSA2OC4zOEM0NzUuNzUgNzAuMjggNDc1LjA2IDc1LjcxIDQ3NC4xNSA3OC40IDQ3My4x&#10;NiA4MS4zNiA0NzAuMDQgODUuNTQgNDY2LjU5IDg0LjM1IDQ2NC41NiA4Mi44MiA0NjQuNTkgNzku&#10;OSA0NjMuNzcgNzYuOTMgNDYzLjUgNzUuNDIgNDYyLjg3IDczLjcyIDQ2My41MyA3Mi4zMVpNNDYy&#10;LjY0IDg2LjYzIDQ2Mi41NyA4Ni43NUM0NjEuOCA4Ny45MiA0NTkuNzIgODguNjcgNDU4LjMxIDg5&#10;LjMgNDU2Ljg5IDg5LjgzIDQ1NS4zMyA5MC42MSA0NTQuMDYgODkuNjMgNDUzLjY0IDg5LjI5IDQ1&#10;My4zIDg4Ljc4IDQ1My4wMSA4OC4yNiA0NTEuNzggODUuNTkgNDQ5Ljc0IDgxLjcyIDQ1MC4wMSA3&#10;OC43NSA0NTAuNzggNzYuNDUgNDUzLjUgNzYuMDYgNDU1Ljg4IDc0Ljk3IDQ1Ni45NiA3NC42MiA0&#10;NTguMjMgNzMuOTggNDU5LjI5IDc0LjU0IDQ2MC43IDc1LjczIDQ2MC44IDc3Ljg4IDQ2MS40NiA3&#10;OS42OCA0NjEuOTMgODEuNzUgNDYzLjQ2IDg1LjA1IDQ2Mi42NCA4Ni42M1pNNDYxLjE0IDM0LjE4&#10;QzQ2Mi4yNCAzNi4yMyA0NjEuMTggNDUuNDggNDYxLjMyIDQ5LjMyIDQ2MS4yMiA1My40MSA0NjEu&#10;MTIgNTcuMDkgNDYxLjAzIDYwLjY1IDQ2MC44NyA2NC4yNyA0NjEuMjIgNjYuMDMgNDU5LjU4IDY3&#10;LjY4TDQ1OS40OCA2Ny43OEM0NTguMTcgNjkuMDQgNDU1LjY3IDY5Ljg1IDQ1NC4yOSA2OC4zMSA0&#10;NTMuMDIgNjYuOSA0NTMuNjYgNjMuMDkgNDUzLjgzIDU5Ljc0IDQ1NC41MSA1My40NCA0NTMuMzQg&#10;NDYuODEgNDU1LjA1IDQwLjY4IDQ1NS40MiAzOC45NSA0NTkuMTQgMzIuNTcgNDYxLjE1IDM0LjE4&#10;Wk00MjYuNSA4LjQxQzQyOS42MSA4LjI1IDQzMi42MyA5Ljc4IDQzNS43OSAxMC44MSA0NDEuMSAx&#10;Mi43OCA0NDYuNjMgMTUuMTYgNDUxLjA5IDE3Ljc0TDQ1MS4yNSAxNy44NEM0NTguMTQgMjIuMjkg&#10;NDQ4Ljc3IDE4Ljk3IDQ0NS43OSAxNy43OCA0NDEuMzYgMTYuMjEgNDM2Ljg2IDE0LjggNDMyLjQy&#10;IDEzLjI0IDQyOS42MSAxMi40MSA0MjMuNTMgOS4yOSA0MjYuNSA4LjQxWk00MjQuNSAxMy40MkM0&#10;MjYuMDIgMTIuNjUgNDI5LjM4IDE0LjIyIDQzMi4xOSAxNS4wOCA0MzguMjMgMTcuMTEgNDQ1LjQ5&#10;IDE5LjU0IDQ1MS4xOCAyMS40NSA0NTUuMzcgMjIuOTQgNDU4LjM1IDIzLjQ3IDQ1OC4yOSAyNS4x&#10;M0w0NTguMjkgMjUuMjJDNDU3LjgyIDI3LjIxIDQ1NS40MyAyOC44OCA0NTMuNTIgMjkuNTcgNDUx&#10;LjAzIDMwLjUzIDQ0Ny42IDI4LjY3IDQ0My45NCAyNy4zNiA0MzcuMTcgMjQuNzIgNDI5LjIxIDIx&#10;LjkxIDQyMi43MSAxOS4yIDQxOS42NSAxNy43NyA0MjIuMzkgMTQuMiA0MjQuNSAxMy40Wk00MTUu&#10;NjQgNi42NEM0MTcuMTkgNi45NCA0MjAuMDIgNi43NSA0MjEuMjQgNy40OEw0MjEuMjkgNy41NkM0&#10;MjEuNCA4Ljg4IDQxOS43MyAxMC44MiA0MTguNzUgMTEuNzcgNDE3LjgzIDEyLjY4IDQxNy4wNiAx&#10;Mi40MiA0MTYuNDkgMTEuMzcgNDE1LjgxIDEwLjIxIDQxNC42NyA4LjIxIDQxNC4yNCA3LjM0IDQx&#10;My43MSA2LjM0IDQxNC44OSA2LjU4IDQxNS42NSA2LjY0Wk00MDEuMyA2LjYxIDQwMS4zNyA2LjU2&#10;QzQwMi44IDUuOSA0MDYuNDYgNi4yNSA0MDguMzcgNi41NCA0MTEuMDYgNi45NCA0MTIuOSA4LjYy&#10;IDQxNC4yOCAxMS4wNiA0MTUuMTcgMTIuNTkgNDE2LjEzIDE0LjI3IDQxNS45IDE2LjA5IDQxNS40&#10;IDE4LjYzIDQxMy40NiAyMS44MyA0MTEuMzkgMjMuMzkgNDEwLjM0IDIzLjkgNDA5LjUxIDIyLjIg&#10;NDA3Ljk4IDE5LjYyIDQwNy4xNyAxOC4yNCA0MDYuMzUgMTYuODMgNDA1LjUzIDE1LjQ0IDQwNC40&#10;OCAxMy42NCA0MDMuNDMgMTEuODQgNDAyLjU4IDEwLjM5IDQwMS40IDguMzYgNDAwLjYzIDcuMTIg&#10;NDAxLjMgNi42MlpNMzk2LjI3IDE0LjA1QzM5Ni41MiAxMS41OSAzOTguMiA3LjE4IDQwMC42OSAx&#10;MC45NiA0MDIuNjIgMTMuOTggNDA0LjQ5IDE3LjkgNDA2LjMgMjEuMTQgNDA4LjA1IDI0LjQyIDQw&#10;OS4xMSAyNi4xMiA0MDguNTcgMjguNzUgNDA4LjIxIDMwLjQ1IDQwNy4xOSAzMi41OCA0MDUuNTEg&#10;MzMuMTdMNDA1LjQgMzMuMkM0MDMuMiAzMy4yNCA0MDIuMjUgMjkuOTkgNDAxLjE3IDI4LjM4IDM5&#10;OC42NyAyMy41NCAzOTUuNjEgMTguODkgMzk2LjI4IDE0LjA2Wk0zOTMuNjcgMTkuNDUgMzkzLjc3&#10;IDE5LjQ1QzM5NS44IDE5LjYyIDM5Ny45NSAyNS40NSAzOTkuMzMgMjcuNjIgNDAwLjY1IDMwLjMx&#10;IDQwMy4yNCAzNC4wNSA0MDIuODYgMzYuMzMgNDAyLjc0IDM3LjgzIDQwMC44MiA0Mi44OCAzOTgu&#10;ODUgNDEuNDUgMzk2LjY3IDM5LjAxIDM5NC44OCAzNC45OSAzOTMuMDEgMzIuMDkgMzkxLjAyIDI4&#10;LjY0IDM4OS43NCAyNy4wMiAzOTAuNDUgMjQuMDUgMzkwLjk3IDIyLjQxIDM5Mi4wMSAyMC4wMiAz&#10;OTMuNjcgMTkuNDVaTTM1Mi4xNSAxNi4zN0MzNjEuMzggMTEuODIgMzc0LjY0IDkuNDkgMzg0Ljg2&#10;IDcuODJMMzg1LjA1IDcuNzlDMzg3LjAyIDcuNDEgMzkxLjg0IDYuODEgMzkxLjE1IDcuNDggMzkw&#10;LjExIDguMzYgMzg3LjY4IDkuMDEgMzg2LjE3IDkuNTYgMzc2LjM0IDEyLjYxIDM2Ni4zMSAxNS4y&#10;NyAzNTYuNDcgMTguNDMgMzU0Ljc1IDE4Ljk2IDM1Mi4xNCAxOS43MyAzNTAuNjMgMTkuMjQgMzQ5&#10;LjU0IDE4Ljg2IDM1MC4xNiAxNy42IDM1Mi4xNSAxNi4zN1pNMzQ5LjQ4IDI0LjIxQzM1MC4yMSAy&#10;Mi43IDM1MS40NyAyMS45OSAzNTMuMDMgMjEuNTcgMzU5Ljc1IDE5LjYxIDM3Ni4yNiAxNC44NiAz&#10;ODYuMDYgMTIuMDIgMzg5LjIgMTEuMTYgMzkxLjE0IDEwLjMyIDM5MC44NiAxMS40NkwzOTAuODQg&#10;MTEuNTNDMzg5LjczIDE0LjA5IDM4Ny42OSAxNi45MiAzODUuOSAxOS4xNSAzODQuMzUgMjAuOTQg&#10;MzgyLjk4IDIxLjIzIDM4MC4wNSAyMS45OCAzNzEuNDggMjQuMTcgMzU2LjcyIDI4IDM1MC43OSAy&#10;OS40NyAzNDcuMiAzMC41NCAzNDguNDMgMjYuMzEgMzQ5LjQ4IDI0LjJaTTM0Ni44MSAzMy44OUMz&#10;NDcuNzMgMzEuODggMzUwLjg5IDMxLjQ3IDM1My44NSAzMC42OSAzNTcuNDQgMjkuNzkgMzYxLjA3&#10;IDI4Ljg3IDM2NC43IDI3Ljk2IDM2OC43MyAyNi45NSAzNzIuOTcgMjUuODggMzc2LjgxIDI0Ljkx&#10;IDM4MC4yMSAyNC4xIDM4Mi4zMiAyMy4yOSAzODIuMTggMjQuNTFMMzgyLjE4IDI0LjU5QzM4MS40&#10;OSAyNi45MyAzNzkuNjYgMjkuNzMgMzc4LjEyIDMxLjc1IDM3Ni41NCAzMy45NyAzNzMuMjYgMzQu&#10;MzYgMzY5Ljg2IDM1LjIgMzY1LjU3IDM2LjIyIDM2MS4wNiAzNy4yOCAzNTYuNzYgMzguMyAzNTMu&#10;NDkgMzguOTYgMzQ5LjM2IDQwLjMzIDM0Ni43MSA0MC40MiAzNDQuMjYgNDAuMDQgMzQ2LjAxIDM1&#10;LjMyIDM0Ni44MSAzMy44OVpNMzUyLjcyIDQxLjA3QzM1Ni40MyA0MC4xOCAzNjAuMjggMzkuMjYg&#10;MzY0IDM4LjM2IDM2NS44IDM3LjkzIDM2Ny41MyAzNy41MSAzNjkuMDYgMzcuMTUgMzcyLjQ3IDM2&#10;LjQ5IDM3NC44IDM1LjMxIDM3NS4wMiAzNi43M0wzNzUuMDIgMzYuODFDMzc0LjU2IDM5LjAzIDM3&#10;Mi45IDQxLjYyIDM3MS40NCA0My40NSAzNjkuOSA0NS4yNiAzNjguMSA0NS42MyAzNjQuNzUgNDYu&#10;NDQgMzYwLjY4IDQ3LjQzIDM1Ni40NSA0OC40NiAzNTIuMzggNDkuNDUgMzUwLjA4IDQ5LjcgMzQy&#10;Ljg2IDUyLjgzIDM0Mi42NSA0OS45NCAzNDIuNTQgNDguMDIgMzQzLjQ2IDQ1LjcgMzQ0LjY4IDQ0&#10;LjE1IDM0Ni4xNSA0Mi4zNyAzNDguNjcgNDIuMDcgMzUyLjcyIDQxLjA1Wk0zNDAuNzMgMjEuMTRD&#10;MzQxLjkyIDIwLjc3IDM0NC4xOCAxOS41MiAzNDQuOTggMTkuNjlMMzQ1LjAyIDE5Ljc0QzM0NS4x&#10;NSAyMC45NCAzNDQuMyAyMy42NCAzNDMuOTQgMjQuOTkgMzQyLjk5IDI3Ljc2IDMzOC44MSAyNC42&#10;NSAzMzcuNTEgMjMuNTkgMzM2LjEgMjIuMzIgMzM5Ljg2IDIxLjY3IDM0MC43MyAyMS4xNFpNMzMw&#10;LjA2IDI0LjI3QzMzNC4yNiAyMy4wNCAzMzkuNjIgMjUuODkgMzQxLjY4IDI5LjMyIDM0Mi42NSAz&#10;MS4zMyAzNDIuMzcgMzQuNzQgMzQxLjE2IDM2LjQxTDM0MS4wOCAzNi40OEMzNDAuMzcgMzcuMTYg&#10;MzM5LjIgMzYuNTEgMzM3LjIzIDM1LjEyIDMzNS44NCAzNC4xNiAzMzQuMTMgMzIuOTcgMzMyLjQz&#10;IDMxLjc5IDMzMC4wMyAzMCAzMjcuMyAyOC41MSAzMjUuMjEgMjYuNTUgMzI0LjI4IDI1LjI3IDMy&#10;OC4xMiAyNC44NSAzMzAuMDUgMjQuMjZaTTMyMi41MSAyOS4zNiAzMjIuNTkgMjkuMjhDMzI0LjQg&#10;MjcuNDQgMzMxLjU2IDMzLjcyIDMzMy43NiAzNC45OSAzMzcuNDYgMzcuNjIgMzM5LjQ5IDM5LjMz&#10;IDMzOS4xMSA0My4wNCAzMzguOTMgNDQuNTkgMzM4LjQzIDQ2LjkxIDMzNi41NyA0Ni45MyAzMzMu&#10;MzMgNDYuMzIgMzMwLjI2IDQzLjEyIDMyNy40NCA0MS4yNyAzMjQuMDIgMzguNjkgMzIyIDM3LjA5&#10;IDMyMS43MiAzMy44NSAzMjEuNjEgMzIuNCAzMjEuNjIgMzAuNDggMzIyLjUyIDI5LjM3Wk0zMjEu&#10;NzcgMzkuNzJDMzIyLjIyIDM5LjU5IDMyMi44NyAzOS44NSAzMjMuNzYgNDAuNDIgMzI2LjA5IDQy&#10;IDMyOC43NyA0NC4wOCAzMzEuMTMgNDUuNzggMzMzLjMgNDcuNDEgMzM1Ljk1IDQ5LjAzIDMzNi4y&#10;OSA1MC44NSAzMzYuNzEgNTIuNjkgMzM2LjYxIDU1LjQgMzM1LjIzIDU2LjczTDMzNS4xNCA1Ni43&#10;OUMzMzQuMSA1Ny4zNSAzMzIuODQgNTYuMzQgMzMxLjggNTUuNjggMzI5LjIyIDUzLjg3IDMyNS44&#10;NSA1MS42IDMyMy43NCA0OS41NiAzMjEuODkgNDcuODggMzIwLjk2IDQ1LjQ4IDMyMC44OSA0My4w&#10;MSAzMjAuODkgNDEuODggMzIwLjc2IDQwLjE0IDMyMS43NyAzOS43MlpNMjk5Ljc3IDI1LjQ2QzMw&#10;MC4yNSAyNS4yMSAzMDAuODQgMjUuMzIgMzAxLjQ3IDI1LjI5IDMwMi4xNyAyNS4zMiAzMDMuMzMg&#10;MjUuMTkgMzAzLjgxIDI1LjQ2TDMwMy44OCAyNS41MkMzMDQuNDUgMjYuMzUgMzAwLjI0IDI5LjU5&#10;IDI5OS42MSAyOC43NSAyOTkuNDcgMjguNSAyOTkuNDcgMjcuOTQgMjk5LjQ3IDI3LjMxIDI5OS41&#10;MiAyNi41IDI5OS4zMiAyNS44OCAyOTkuNzggMjUuNDZaTTI5OS4zIDMzLjQ1QzMwMS40OSAyOSAz&#10;MDcuMzEgMjUuMzkgMzEyLjM4IDI1LjcgMzEzLjg2IDI1Ljc5IDMxNS45NSAyNS45NCAzMTYuOTIg&#10;MjcuMDdMMzE2Ljk3IDI3LjE1QzMxOC4xNSAzMC4wOSAzMDUuOTcgMzYuMiAzMDMuNDEgMzguMTQg&#10;MzAyLjE2IDM4Ljc1IDMwMC4wNSA0MC44MSAyOTguODEgMzkuNjIgMjk3LjgxIDM3LjkyIDI5OC41&#10;NSAzNS4yMyAyOTkuMyAzMy40NFpNMjk4Ljc5IDQ1LjM5QzI5OS4zNyA0Mi43OCAzMDIuMzMgNDAu&#10;OTYgMzA1LjA2IDM5LjA0IDMwNy45NSAzNy4wMiAzMTEuMjcgMzQuNiAzMTQuMDkgMzIuNyAzMTUu&#10;ODEgMzEuNTkgMzE2LjcxIDMxLjM1IDMxNi43NiAzMy40NCAzMTYuNzIgMzUuODIgMzE2LjQgMzgu&#10;NjQgMzE1LjU3IDQwLjk0IDMxNC42OSA0My42OSAzMTAuNTcgNDUuODUgMzA3LjgxIDQ3Ljg4IDMw&#10;Ni4zMiA0OC45MSAzMDQuNjkgNTAuMDQgMzAzLjI0IDUxLjA0IDMwMS44NCA1MS44MiAyOTkuNDgg&#10;NTQuMiAyOTguNDIgNTMuMThMMjk4LjM3IDUzLjExQzI5Ny42MyA1MC45NCAyOTguMjQgNDcuNyAy&#10;OTguNzkgNDUuNFpNMjk4LjM2IDU3LjMyQzMwMC4wNSA1NC40NyAzMDUuNyA1MS45MiAzMDguODIg&#10;NDkuNjIgMzEwLjQ1IDQ4LjggMzE0LjI4IDQ1LjM2IDMxNS4xOSA0Ni43MkwzMTUuMjMgNDYuNzlD&#10;MzE1LjggNTAuOTIgMzEzLjI1IDUzLjA5IDMwOS41NCA1NS44MyAzMDYuNzkgNTcuODcgMzAzLjcx&#10;IDYwLjA3IDMwMC44NyA2MS44NiAyOTYuMjQgNjUuMTkgMjk3LjA3IDU5Ljg5IDI5OC4zNyA1Ny4z&#10;MlpNMjkyLjYgMjMuODlDMjkzLjA5IDIzLjg5IDI5NC4wMSAyMy44MiAyOTQuNDcgMjMuOTNMMjk0&#10;LjUyIDIzLjk5QzI5NC41MiAyNC41IDI5NC4zNyAyNS40OCAyOTQuMTcgMjYuMDMgMjk0LjA2IDI2&#10;LjEzIDI5My42MyAyNS41IDI5My4xMyAyNC45NCAyOTIuNTggMjQuMjYgMjkyLjA5IDIzLjg5IDI5&#10;Mi42IDIzLjg5Wk0yNzkuNzkgOTIuMjcgMjc5LjcyIDkyLjMxQzI3Ny4xNyA5Mi4zNCAyNzIuODUg&#10;OTEuMjIgMjcxLjU0IDg4LjY1IDI3MC43NCA4Ny4xIDI3MC44IDg0LjI5IDI3MS44OSA4NC4zOCAy&#10;NzIuODkgODQuMTIgMjgwLjY0IDkxLjc1IDI3OS43OSA5Mi4yN1pNMjkwLjA3IDk0Ljk3IDI4OS45&#10;OSA5NS4wMkMyODUuNjMgOTYuNDIgMjgwLjY2IDkwLjE1IDI3Ny4yIDg2Ljg4IDI3NS4yMSA4NC44&#10;IDI3My4wNyA4Mi42OSAyNzEuODcgODAuMSAyNzAuNzUgNzcuODEgMjcwLjAyIDcyLjk0IDI3MC43&#10;NiA3Mi4zNiAyNzAuOTcgNzIuMTggMjcxLjE4IDcyLjI0IDI3MS40NSA3Mi4zOCAyNzIuNzggNzMu&#10;MjQgMjczLjgxIDc0LjYgMjc1LjAzIDc1LjgzIDI3Ny4zNyA3OC4zMyAyNzkuOTQgODEuMDYgMjgy&#10;LjM1IDgzLjYzIDI4NC4zOSA4Ni4yNyAyOTIuNjkgOTIuOTcgMjkwLjA3IDk0Ljk4Wk0yOTAuNzEg&#10;ODguNCAyOTAuNjggODguNDdDMjg5Ljk4IDg5LjYyIDI4OC43NCA4Ny41NyAyODYuNTIgODUuMjcg&#10;Mjg1LjU5IDg0LjIzIDI4NC41MyA4My4wNiAyODMuNDIgODEuODQgMjgxLjAzIDc5LjE5IDI3OC41&#10;NCA3Ni40MyAyNzYuMTUgNzMuNzggMjcyLjk1IDcwLjIgMjcxLjAxIDY4LjQgMjcwLjM1IDY1LjU5&#10;IDI2OC40NCA1NS43NSAyNzMuNzEgNjMuNTkgMjc2LjgyIDY2LjgxIDI3OS43OSA3MC4xMyAyODIu&#10;OTEgNzMuNiAyODUuODkgNzYuOTIgMjg5LjY3IDgwLjg4IDI5MS41MiA4My41OCAyOTAuNyA4OC40&#10;MVpNMjkxLjE2IDc3LjU3IDI5MS4xMSA3Ny42M0MyODkuODkgNzkuMjUgMjg0LjkyIDcyLjIgMjgz&#10;LjE4IDcwLjY3IDI4MC40MiA2Ny42MyAyNzcuNTggNjQuNSAyNzQuODIgNjEuNDcgMjcyLjU3IDU4&#10;Ljk4IDI3MS4xNiA1Ny42MiAyNzAuNTIgNTUuNTQgMjcwLjE0IDU0LjY2IDI2OS4wNyA0OC43MiAy&#10;NzEuMTcgNTAuMDUgMjcyLjg5IDUxLjUgMjc1LjA5IDU0LjI0IDI3Ny4wMyA1Ni4yOCAyODAuMDcg&#10;NTkuNjIgMjgzLjI0IDYzLjExIDI4Ni4yOCA2Ni40NSAyOTAuMDkgNzAuNzEgMjkyLjcxIDcyLjkx&#10;IDI5MS4xNSA3Ny41NlpNMjkxLjQ3IDY3LjYgMjkxLjQ0IDY3LjY3QzI5MC43NSA2OC43NiAyODku&#10;MzkgNjYuNSAyODcuMDQgNjQuMDkgMjg2LjA5IDYzLjA0IDI4NS4wMyA2MS44NyAyODMuOTIgNjAu&#10;NjQgMjgxLjQ4IDU3LjkzIDI3OC45NCA1NS4xMyAyNzYuNSA1Mi40MiAyNzIuOTggNDguNDQgMjcw&#10;Ljg5IDQ2LjY1IDI2OS44OSA0My4zOCAyNjcuMTcgMzMuMTcgMjczLjY4IDQxLjY5IDI3Ni44OSA0&#10;NC43NiAyODAuMDUgNDggMjgzLjM1IDUxLjM2IDI4Ni41MSA1NC42IDI4OS4wMiA1Ny4xNyAyOTAu&#10;NDEgNTguNDQgMjkxLjAyIDYwLjg0IDI5MS41IDYyLjkxIDI5MS45IDY1LjU5IDI5MS40NyA2Ny42&#10;Wk0yOTIuMTQgNTYuMDcgMjkyLjExIDU2LjE0QzI5MS44MSA1Ni43NyAyOTEuMTEgNTYuNjkgMjg5&#10;LjkyIDU1LjY3IDI4NC45OSA1MS4xOCAyNzYuMiA0Mi4wOCAyNzEuMzQgMzUuODkgMjY5LjYyIDMz&#10;LjUzIDI2OC40MSAzMC40NiAyNjguMzUgMjcuNTUgMjY4LjM5IDI2Ljk2IDI2OC40NSAyNi4yMiAy&#10;NjkuMTIgMjYuMjYgMjcwLjAzIDI2LjMyIDI3MS44OCAyOC43NCAyNzQuMzUgMzEuNTIgMjc2Ljkz&#10;IDM0LjQ3IDI3OS41MiAzNy40NCAyODIuMTQgNDAuNDUgMjg0LjY2IDQzLjMzIDI4Ny4wMyA0Ni4w&#10;NSAyODguNzMgNDggMjkwLjcgNDkuODQgMjkyLjk2IDU0LjExIDI5Mi4xMyA1Ni4wN1pNMjkyLjgg&#10;NDYuOTkgMjkyLjczIDQ3LjA0QzI5MS4xIDQ3Ljc0IDI4OS4zIDQ1LjIyIDI4OC4wNSA0NC4xOCAy&#10;ODIuNDUgMzguMzcgMjc1LjYgMzEuMzEgMjcwLjYgMjQuOTUgMjY1LjM1IDE4LjQgMjcwLjIxIDE1&#10;Ljg4IDI3NS42MyAyMS4zIDI3OS43MiAyNS4wOSAyODUuNTYgMzEuNjggMjg5LjUyIDM1LjY0IDI5&#10;Mi4zIDM3LjkyIDI5NSA0NC40NiAyOTIuOCA0Ni45OFpNMjkzLjkzIDM0Ljg4IDI5My44NCAzNC45&#10;NEMyOTEuMTIgMzYuNTMgMjgyLjc1IDI1LjYgMjgwLjMzIDIzLjQxIDI3Ni45NiAxOS44OCAyNzgu&#10;OTYgMTkuMzkgMjgyLjcgMjAuNDYgMjg4LjE3IDIyLjAyIDI5Mi44IDI1LjU4IDI5NC4yNSAzMC43&#10;NiAyOTQuNTggMzIuMDIgMjk0LjkgMzMuOTggMjkzLjkzIDM0Ljg3Wk0zMTAuMDggOTQuMzNDMzA5&#10;Ljk2IDk0Ljg3IDMwOS44OSA5NS4zMSAzMDkuNDUgOTUuNTggMzA4LjEyIDk2LjAxIDMwNC45NyA5&#10;NS45NCAzMDQuMTUgOTUuOTkgMzAzLjY2IDk1LjkyIDMwNC4zMSA5NS41OCAzMDQuNTUgOTUuMzkg&#10;MzA1LjkgOTQuNDggMzA3LjcgOTMuMjkgMzA5LjA1IDkyLjM5IDMwOS43OSA5MS45MSAzMTAuMjQg&#10;OTEuNTcgMzEwLjM3IDkxLjcyTDMxMC40IDkxLjc3QzMxMC41IDkyLjM0IDMxMC4xOCA5My42MiAz&#10;MTAuMDggOTQuMzJaTTMxMC4zMyA4Ny42N0MzMDkuNDUgODkuMzEgMzA3LjkxIDkwLjQ4IDMwNi40&#10;NCA5MS42MiAzMDMuODMgOTMuNTggMzAxLjIgOTUuNjMgMjk5LjI5IDk2LjE0IDI5Ni42IDk2Ljg2&#10;IDI5Ni41MyA5My4wNSAyOTcuNjYgOTEuNSAyOTguOTkgODkuMTggMzAzLjQ5IDg2LjY3IDMwNi4w&#10;MSA4NC42MiAzMDcuMjcgODMuOCAzMTAuMzcgODAuOTkgMzExLjA1IDgyTDMxMS4xIDgyLjA3QzMx&#10;MS43MSA4My42NCAzMTEuMSA4Ni4wOSAzMTAuMzMgODcuNjZaTTMxMS45OSA3My4wMkMzMTEuNjYg&#10;NzYuOTggMzA5LjQ1IDc5LjQzIDMwNS45MyA4MS45MyAzMDQuMzQgODMuMTkgMzAyLjU5IDg0LjU3&#10;IDMwMS4wMiA4NS44MSAyOTkuOCA4Ni42IDI5OC4xIDg4LjU3IDI5Ny4wMSA4Ny43OEwyOTYuOTUg&#10;ODcuNzFDMjk2LjA5IDg1LjY4IDI5Ni41NiA4Mi41MyAyOTcuMDQgODAuMzEgMjk3LjUzIDc3Ljk0&#10;IDMwMC4wNyA3Ni4xNiAzMDIuNDcgNzQuMzMgMzA0Ljg1IDcyLjUzIDMwNy41NyA3MC4zNiAzMDku&#10;OSA2OC42NyAzMTAuNzggNjguMDUgMzExLjQzIDY3LjczIDMxMS44MSA2Ny44NiAzMTIuMTUgNjcu&#10;OTcgMzEyLjMgNjguNDQgMzEyLjMzIDY5LjE5IDMxMi4zNiA3MC4zMSAzMTIuMTggNzEuOCAzMTEu&#10;OTggNzMuMDJaTTMxMi43MyA2My4wOEMzMTEuOTYgNjUuMyAzMTAuMzIgNjYuNTEgMzA3LjYxIDY4&#10;LjUzIDMwNC43IDcwLjQ3IDMwMS40NSA3My43MyAyOTguMzggNzQuOTggMjk3LjE4IDc0Ljk4IDI5&#10;Ny4zMSA3My4zIDI5Ny4yNSA3Mi4yNSAyOTcuMTQgNjcuNzMgMjk4LjM3IDY1LjQ5IDMwMi43NCA2&#10;Mi42OSAzMDUuMDQgNjEuMDEgMzA3LjU1IDU5LjE3IDMwOS44MiA1Ny41MSAzMTEuODcgNTYuMDEg&#10;MzEzLjE4IDU1LjA3IDMxMy41OSA1NS44MUwzMTMuNjMgNTUuODhDMzE0LjExIDU4IDMxMy40IDYw&#10;Ljk0IDMxMi43NCA2My4wOFpNMzIwLjQ5IDkzLjY2QzMxOC45OSA5NC4wNSAzMTYuMjcgOTQuODgg&#10;MzE0LjkyIDk0LjM2TDMxNC44MyA5NC4yOEMzMTQuMjQgOTMuNTggMzE0LjUgOTEuNzYgMzE0LjQ1&#10;IDkwLjczIDMxNC41MSA4OS45NCAzMTQuNCA4OS4xNiAzMTQuOTQgODguNzMgMzE1Ljc4IDg4LjIy&#10;IDMxOS4wMyA5MC4zOCAzMjAuNzkgOTEuNzEgMzIxLjkyIDkyLjUzIDMyMS45MiA5My4yNCAzMjAu&#10;NDkgOTMuNjdaTTMyNy44NiA5MS4zNSAzMjcuNzkgOTEuNDdDMzI2LjEyIDk0LjA5IDMxOS40NCA4&#10;OC41MSAzMTcuMyA4Ny4xNiAzMTYuNDkgODYuNDkgMzE1LjkxIDg1LjgxIDMxNS42MyA4NC44NCAz&#10;MTUuMjEgODMuMiAzMTUuNDQgODEuMDYgMzE2LjUzIDgxLjA2IDMxOS4wMiA4MS41OSAzMjEuMiA4&#10;My43MiAzMjMuNDggODQuOTEgMzI2LjA3IDg2LjQzIDMyOS4zMiA4OC4zOCAzMjcuODYgOTEuMzZa&#10;TTMyOC4yNyA4NS42NEMzMjcuMTEgODUuOTUgMzI1LjEyIDg0LjA0IDMyMy4xIDgyLjc1IDMyMS4w&#10;MSA4MS4yOSAzMTguNzMgNzkuODEgMzE3LjUzIDc3LjQ5IDMxNi4wMyA3NC40NSAzMTYuNCA2OS43&#10;OSAzMTkuOTcgNzEuNzMgMzIyLjIyIDcyLjg3IDMyNC44MSA3NC41MiAzMjYuOTYgNzUuNzMgMzI4&#10;LjcxIDc2Ljc2IDMyOS44NSA3Ny40MSAzMzAuMTggNzguNTdMMzMwLjIyIDc4LjcyQzMzMC40OSA4&#10;MC4zNyAzMzAuMDggODQuODcgMzI4LjI2IDg1LjY0Wk0zMzIuMTQgNzIuNDNDMzMxLjk1IDczLjY0&#10;IDMzMS42MyA3NS43IDMzMC4xMyA3NS42OCAzMjcuNTkgNzQuOTMgMzI0Ljg2IDcyLjU1IDMyMi40&#10;MyA3MS4yIDMyMC4yOSA2OS44NSAzMTguOTkgNjkuMDUgMzE4LjY0IDY3LjQyIDMxOC4zNCA2NS42&#10;NSAzMTguMjYgNjMuMTUgMzE4Ljk4IDYxLjU3TDMxOS4wNCA2MS41QzMxOS41MyA2MC45MiAzMjAu&#10;NiA2MS43MSAzMjIuMzEgNjIuODkgMzI0LjE1IDY0LjE3IDMyNi4xOSA2NS41OSAzMjguMDYgNjYu&#10;OSAzMzAuOTcgNjguOTMgMzMyLjQ4IDY5LjY5IDMzMi4xNCA3Mi40M1pNMzMxLjM1IDY3LjAxQzMy&#10;OS4yOSA2Ni4wMSAzMjUuNTIgNjMuMTQgMzIzLjAyIDYxLjEzIDMyMS42MSA1OS45OSAzMjAuNDgg&#10;NTguNiAzMjAuMTUgNTYuOCAzMTkuOCA1NC4zNyAzMTkuNjMgNTEgMzIxLjE1IDUwLjY3IDMyMy4x&#10;NyA1MS4wNCAzMjQuOCA1Mi43MyAzMjYuNjYgNTMuNzggMzI5LjEgNTUuNjggMzMzLjU0IDU3LjQ3&#10;IDMzNC40MiA2MC4wM0wzMzQuNDYgNjAuMThDMzM0LjgzIDYxLjkyIDMzNC40NiA2OC43MSAzMzEu&#10;MzQgNjcuMDFaTTM1MC4wMyA4Ni4zNkMzNDkuMSA4OC41NSAzNDcuNzUgODkuMDkgMzQ0LjkxIDg5&#10;LjM5IDM0Mi4zNyA4OS43IDMzOS42MyA5MC4wMiAzMzcuMTEgOTAuMzIgMzM1LjI3IDkwLjUzIDMz&#10;NC4wNyA5MC40MSAzMzMuOTkgODkuOUwzMzMuOTkgODkuODNDMzM0LjI4IDg4LjY0IDMzNS45MyA4&#10;Ny45MSAzMzcgODcuMzMgMzQwLjA5IDg1Ljk2IDM0My43NiA4NS4xIDM0Ny4xMSA4My45IDM0OC4w&#10;MiA4My42MiAzNDkuMTYgODMuMDQgMzUwLjA0IDgzLjI5IDM1MS4wOCA4My44MyAzNTAuNCA4NS40&#10;NiAzNTAuMDQgODYuMzZaTTM0Ni4yNyA4Mi42NkMzNDMuODMgODMuMzEgMzM3LjAyIDg2Ljg4IDMz&#10;NS41MSA4NC44TDMzNS40NSA4NC43QzMzNC44OCA4My40OSAzMzUuNTIgODEuODEgMzM2LjE2IDgw&#10;LjY0IDMzOC4wMSA3Ny4yNSAzNDEuOTEgNzYuNCAzNDYuMjIgNzUuMDMgMzQ5LjA0IDc0LjQgMzUy&#10;LjA3IDcyLjY2IDM1NC44NiA3Mi40OSAzNTYuMjQgNzMuMDEgMzU0LjgxIDc1LjM3IDM1NC4zNiA3&#10;Ni4zOSAzNTIuNjUgNzkuNzUgMzUwLjMgODEuMjQgMzQ2LjI3IDgyLjY2Wk0zNTQuODcgODkuNzRD&#10;MzUzLjg3IDg4Ljg0IDM1My43NyA4Ni44NSAzNTUuNTcgODcuMzRMMzU1LjY3IDg3LjRDMzU2LjAy&#10;IDg3LjkzIDM1Ni4xNyA4OS4wNSAzNTYuMzggODkuNzQgMzU2LjQ1IDkwLjUzIDM1NS4yMiA5MC4w&#10;NyAzNTQuODggODkuNzVaTTM2Ni43NiA5NC43IDM2Ni42OCA5NC43QzM2Mi4wNyA5My45MSAzNTcg&#10;ODkuMjggMzU2Ljg2IDg0LjQ1IDM1Ni44MSA4MS44NyAzNTcuNjMgNzguMjcgMzU5LjE5IDgwLjE0&#10;IDM2MS41MSA4My42OSAzNjMuODMgODguMjggMzY1Ljk0IDkxLjg2IDM2Ni45MyA5My41NyAzNjcu&#10;MzkgOTQuNTggMzY2Ljc2IDk0LjdaTTM2Ny44OSA4OS44N0MzNjYuMjYgODguODQgMzY1LjIxIDg2&#10;LjUxIDM2NC4xNiA4NC44NCAzNjIuMDUgODAuOTggMzYwIDc4LjA4IDM2MC45NyA3NC4zMyAzNjEu&#10;NDggNzIuNzEgMzYyLjUyIDcwLjI4IDM2NC4yMyA2OS44OEwzNjQuMzQgNjkuODhDMzY1LjI4IDY5&#10;LjgzIDM2Ni4yOCA3MS4xNSAzNjcuNDQgNzMuMjYgMzY4LjU2IDc1LjMgMzY5Ljc4IDc3LjU0IDM3&#10;MC45MSA3OS42IDM3Mi44NCA4Mi45NSAzNzMuNTUgODQuOSAzNzEuNzUgODcuNyAzNzAuOTEgODgu&#10;OSAzNjkuNDYgOTAuNjIgMzY3LjkgODkuODdaTTM3MS4wNCA5OC44M0MzNzAuODMgOTguNjkgMzcw&#10;LjkxIDk4LjM4IDM3MC45NiA5OC4xNyAzNzEuNDIgOTcuMDQgMzczLjEgOTUuMDkgMzc0LjQzIDk1&#10;Ljg1TDM3NC41MiA5NS45M0MzNzUuMjcgOTcuMTEgMzcyLjE5IDk5LjQ1IDM3MS4wNCA5OC44M1pN&#10;Mzc1LjkzIDEwNC45OEMzNzUuOTMgMTA1LjM4IDM3NS45MyAxMDUuOTUgMzc1LjQ2IDEwNS45OSAz&#10;NzUuMTMgMTA2LjA1IDM3NC42OSAxMDYuMDIgMzc0LjQ1IDEwNS43NyAzNzQuMSAxMDUuMzMgMzc0&#10;LjAxIDEwNC42MyAzNzMuODcgMTA0LjA4IDM3My42OCAxMDMuMjIgMzc0Ljg0IDEwMi4yMiAzNzUu&#10;NjggMTAyLjQ3TDM3NS43NyAxMDIuNTNDMzc2LjA5IDEwMy4wMyAzNzUuODUgMTA0LjI4IDM3NS45&#10;MiAxMDQuOThaTTM4MS4xNiAxMjAuMDRDMzc5LjY5IDExOC45NCAzNzkuMDcgMTE2LjU1IDM3OC4w&#10;OCAxMTQuMjkgMzc3LjY3IDExMy4xMiAzNzcuMTEgMTExLjgyIDM3Ny42MyAxMTAuNjQgMzc4LjA0&#10;IDEwOS44IDM3OC45MyAxMDkuMjYgMzc5Ljc1IDEwOC43NyAzODEuNDYgMTA3LjgyIDM4My44NiAx&#10;MDYuNTMgMzg1LjQ1IDEwNS44IDM4Ni4xNiAxMDUuNTEgMzg2Ljk0IDEwNS4xOCAzODcuNjcgMTA1&#10;LjQ0IDM4OS4yMSAxMDYuMzUgMzg5LjQgMTA4LjQ1IDM5MC4xMSAxMTAuMTQgMzkwLjY1IDExMi4w&#10;NyAzOTIuMjMgMTE1LjIxIDM5MS41NyAxMTYuNzRMMzkxLjUxIDExNi44NUMzOTAuNzQgMTE4LjE1&#10;IDM4Ny42MSAxMTguODggMzg1LjkxIDExOS41NCAzODQuMyAxMjAuMDEgMzgyLjY2IDEyMC44OCAz&#10;ODEuMTcgMTIwLjAzWk00NzcuODUgMjAwLjIyQzQ1OC43IDE4OC4yNCA0MzQuMDcgMTk0LjExIDQx&#10;My40MiAxNzguMjEgNDAxLjg4IDE3MC4xNyAzOTMuNDcgMTU4Ljk4IDM4OC4yMyAxNDUuOTUgMzg2&#10;LjI4IDE0MC43NiAzODMuNjMgMTMzLjk5IDM4My41IDEyOC43NyAzODMuNjcgMTI0Ljc3IDM4Ny45&#10;NiAxMjMuMTEgMzkxLjE1IDEyMS42NiAzOTQuMjUgMTIwLjMzIDM5Ny41MyAxMTguNzIgMzk5LjY3&#10;IDExOC4yOCA0MDAuNjYgMTE4LjA2IDQwMS43OCAxMTguMDIgNDAyLjU4IDExOC42NEw0MDIuNjYg&#10;MTE4LjcxQzQwMy45IDExOS43MyA0MDQuMjkgMTIyLjMyIDQwNC45OCAxMjUuMjUgNDA1Ljk4IDEy&#10;OS42NCA0MDcuNDcgMTMzLjk5IDQwOS40IDEzOC4xIDQxMi4xNiAxNDMuOTcgNDE1LjgxIDE0OS40&#10;MSA0MjAuMzMgMTU0LjA1IDQzOSAxNzMuNTUgNDcwLjA4IDE3My4zNyA0ODguNzMgMTkzLjAyIDQ5&#10;OC41MSAyMDIuNzIgNTAzLjUgMjE1Ljg0IDUwMy45MSAyMjkuNSA1MDQuMDIgMjM3LjI4IDUwMy44&#10;OCAyNDYuMjEgNTAxLjQ2IDI1NC4wMyA0OTkuODQgMjU5LjYxIDQ4Ny45MiAyNjIuMDcgNDg3LjU4&#10;IDI1NC45MiA0ODguOTUgMjM2Ljk4IDQ5Ni4xNiAyMTIuMTIgNDc3Ljg1IDIwMC4yMlpNNDgyLjM1&#10;IDMxMi4wN0M0ODEuNDIgMzExLjM4IDQ4MS4yMSAzMDkuNzIgNDgxIDMwOC41OCA0ODAuNzQgMzA2&#10;LjYxIDQ4MC42IDMwMy45NSA0ODMuMDQgMzA2LjE4IDQ4NC4yNCAzMDcuMjggNDg2LjQ4IDMwOS40&#10;NiA0ODUuODUgMzExLjA5TDQ4NS43NiAzMTEuMjFDNDg1LjA0IDMxMS45MiA0ODMuMyAzMTIuNjEg&#10;NDgyLjM0IDMxMi4wOFpNNDkwLjEzIDMyNy41OEM0ODkuMyAzMjcuNjEgNDg3LjkyIDMyNS41MiA0&#10;ODYuNzUgMzIzLjg3IDQ4NC44OCAzMjAuOTcgNDgzLjk5IDMxNy44NiA0ODYuNDQgMzE2LjIyIDQ4&#10;Ny4yMiAzMTUuNzMgNDg3Ljk2IDMxNS4yOSA0ODguOSAzMTUuMzhMNDg5LjAyIDMxNS40MUM0ODku&#10;NzIgMzE1LjU5IDQ4OS44NSAzMTYuNTEgNDg5LjkxIDMxOCA0ODkuOTcgMzE5LjA3IDQ5MC4wNCAz&#10;MjAuMzggNDkwLjEyIDMyMS43IDQ5MC4yIDMyMy40NCA0OTAuMzcgMzI1LjE5IDQ5MC4zNyAzMjYu&#10;ODMgNDkwLjM0IDMyNy4xNCA0OTAuMzUgMzI3LjQyIDQ5MC4xNCAzMjcuNTdaTTQ4OS43NiAzMDgu&#10;NDRDNDg3LjQzIDMwOC40NCA0ODUuNjkgMzA2Ljc2IDQ4My45MiAzMDUuMDIgNDgxLjczIDMwMi44&#10;OSA0NzkuOTkgMzAwLjQ4IDQ3OS42OCAyOTcuMzIgNDc5LjU4IDI5Ni4yMiA0NzkuNTkgMjk0LjUx&#10;IDQ4MC44IDI5NC4xNyA0ODIuNTMgMjkzLjgzIDQ4NS40MyAyOTcuMDUgNDg2Ljk4IDI5OC4zNyA0&#10;ODguNzkgMzAwLjM0IDQ5My41NCAzMDQuMDEgNDkyLjkxIDMwNi43MUw0OTIuODYgMzA2Ljg1QzQ5&#10;Mi40MSAzMDguMDEgNDkwLjk2IDMwOC40OCA0ODkuNzYgMzA4LjQzWk00OTcuNTMgMzMzLjQ2IDQ5&#10;Ny40NSAzMzMuNTdDNDk2LjM1IDMzNSA0OTQuMzEgMzM0LjQzIDQ5My41NiAzMzIuOTYgNDkyLjMg&#10;MzMwLjg2IDQ5Mi40NiAzMjYuODQgNDkyLjM2IDMyMi40MyA0OTIuMzggMzE5Ljg0IDQ5Mi4yMiAz&#10;MTcuMjUgNDkyLjU5IDMxNC43MyA0OTMuMDMgMzExLjk5IDQ5NS4wOCAzMDguODggNDk3LjM3IDMx&#10;MC41NyA0OTguODIgMzEyLjU3IDQ5OC4zNCAzMTYuNCA0OTguNTYgMzE5LjE5IDQ5OC40MiAzMjMu&#10;NDggNDk5LjQ3IDMzMC4yMiA0OTcuNTUgMzMzLjQ3Wk00OTYuNTEgMzAzLjc0QzQ5My41NiAzMDMu&#10;NjMgNDg5LjI5IDI5OC44NyA0ODYuMzcgMjk2LjQxIDQ4Mi44NiAyOTMuMTkgNDgwLjQxIDI5MS4y&#10;NSA0ODAuNTIgMjg3LjQxIDQ4MC42IDI4Ni4xNSA0ODEuMDcgMjg0LjcxIDQ4Mi4yOCAyODQuMThM&#10;NDgyLjQxIDI4NC4xM0M0ODYuMzYgMjgzLjI0IDQ5MS45NiAyODkuODQgNDk1LjIgMjkyLjMzIDQ5&#10;Ny4zOSAyOTQuNDggNTAwLjk3IDI5Ni44NyA1MDEuMTggMjk5LjkzIDUwMS4xMyAzMDIuMjEgNDk4&#10;LjcxIDMwMy45NSA0OTYuNTEgMzAzLjcyWk01MDAuMzQgMzI1LjMxQzUwMC4zNCAzMjMuMDIgNTAw&#10;LjM0IDMyMC4xNSA1MDAuMzQgMzE3LjQxIDUwMC42NCAzMTIuODQgNDk5LjQ1IDMwOS40OCA1MDEu&#10;NjIgMzA2LjM0IDUwMi45NSAzMDQuNzUgNTA0Ljk4IDMwNC4yNyA1MDUuNzggMzA1Ljk0IDUwNi4z&#10;MiAzMDcuMDkgNTA2LjMzIDMwOC44NCA1MDYuNDUgMzEwLjMgNTA2LjYyIDMxNy4xNyA1MDkuNDcg&#10;MzI3LjQ4IDUwMS41NSAzMzAuMUw1MDEuNDYgMzMwLjFDNTAwLjIyIDMyOS43OSA1MDAuNDEgMzI4&#10;LjA5IDUwMC4zMyAzMjUuMzJaTTUxOC41NCAzNDUuMTdDNTE4LjQgMzQ2LjU1IDUxNy4xMyAzNDgu&#10;MTUgNTE1Ljg1IDM0OC44MyA1MTMuODkgMzQ5Ljk5IDUxMC44NSAzNDguMDIgNTA4LjY2IDM0Ni42&#10;IDUwNi43MiAzNDUuMjkgNTAxLjM4IDM0MS4zMyA1MDEuMjggMzQwLjEzIDUwMS42MSAzMzkuNzYg&#10;NTAyLjE5IDM0MC4wNCA1MDIuNzMgMzQwLjA5IDUwNi42MSAzNDEuMDIgNTExLjMzIDM0Mi4yOSA1&#10;MTUuMTIgMzQzLjI0IDUxNy4yNiAzNDMuNzkgNTE4LjU3IDM0NC4wNSA1MTguNTUgMzQ1LjA1TDUx&#10;OC41NSAzNDUuMTZaTTUyMC4yMSAzNDEuODdDNTE4LjYzIDM0Mi42NCA1MTYuNjQgMzQxLjk3IDUx&#10;My42IDM0MS4xOCA1MTAuMjUgMzQwLjExIDUwNS45MyAzMzkuNjMgNTAyLjk5IDMzNy45NiA1MDEu&#10;NjUgMzM2Ljc2IDUwMy4yOCAzMzUuMDMgNTA0LjIzIDMzNC4wNCA1MDYuNzIgMzMxLjYxIDUwOC45&#10;NiAzMzIuMDggNTEzLjEyIDMzMy4xOCA1MTUuNDcgMzMzLjc3IDUxOC4wMyAzMzQuNDIgNTIwLjMz&#10;IDMzNS4wMSA1MjIuNjcgMzM1LjYgNTI0LjE0IDMzNi4wMiA1MjQuMTUgMzM3LjAyTDUyNC4xNSAz&#10;MzcuMTNDNTIzLjgyIDMzOC45NCA1MjEuOTIgMzQxLjAxIDUyMC4yMSAzNDEuODlaTTUyOC40MyAz&#10;MzIuNDdDNTI2LjExIDMzNS4wMSA1MjMuOTUgMzM0LjI5IDUxOS43NCAzMzMuMjggNTE3Ljk3IDMz&#10;Mi44NSA1MTYuMDEgMzMyLjM4IDUxNC4yNyAzMzEuOTYgNTEyLjEgMzMxLjQzIDUxMC41OCAzMzEu&#10;MDQgNTEwLjM1IDMzMC4yNEw1MTAuMzMgMzMwLjE1QzUxMC4yNCAzMjkuNzQgNTEwLjQ1IDMyOS4y&#10;MSA1MTAuODggMzI4LjYgNTExLjk0IDMyNy4xOSA1MTMuNDcgMzI1LjY4IDUxNS4xMiAzMjQuOTMg&#10;NTE3LjA4IDMyMy45MSA1MTkuOTggMzI0Ljg0IDUyMi42NyAzMjUuNjkgNTI0Ljg0IDMyNi40OSA1&#10;MjcuNzcgMzI3LjAxIDUyOS4zOSAzMjguNTggNTMwLjQ3IDMyOS44MyA1MjkuMzcgMzMxLjQ0IDUy&#10;OC40MyAzMzIuNDhaTTUzMy40OCAzMjUuNkM1MzIuMDYgMzI2LjYxIDUzMC4zMSAzMjYuMjIgNTI3&#10;LjYyIDMyNS41MSA1MjUuMjcgMzI0Ljg5IDUyMi41MyAzMjQuMjQgNTIwLjI3IDMyMy42IDUxOS40&#10;MiAzMjMuMzQgNTE4Ljg2IDMyMy4wOCA1MTguNjYgMzIyLjcyIDUxOC40MyAzMjIuMzQgNTE4LjY0&#10;IDMyMS44MiA1MTkuMTMgMzIxLjE3IDUyMC4wOCAzMTkuOTkgNTIxLjMzIDMxOC42OCA1MjIuNiAz&#10;MTcuNzkgNTI0LjE5IDMxNi40OSA1MjYuODUgMzE3LjIyIDUyOS4zOSAzMTcuODEgNTMxLjIxIDMx&#10;OC4yNCA1MzMuNDEgMzE4LjY0IDUzNS4wOSAzMTkuMTggNTM1Ljg3IDMxOS40NSA1MzYuMzggMzE5&#10;Ljc3IDUzNi41NyAzMjAuMjNMNTM2LjYxIDMyMC4zNEM1MzYuNzkgMzIyLjE5IDUzNC45MyAzMjQu&#10;NDUgNTMzLjQ5IDMyNS42Wk01MzEuODYgMzE2LjYxQzUzMC4yNSAzMTUuOTggNTI3Ljc1IDMxNS42&#10;NiA1MjYuNjQgMzE0LjU1IDUyNi40MSAzMTQuMTkgNTI2LjU3IDMxMy43MyA1MjcuMDMgMzEzLjE2&#10;IDUyNy45OCAzMTIuMDMgNTI5LjI0IDMxMC44MSA1MzAuNDcgMzA5LjkzIDUzMi4yNyAzMDguNDMg&#10;NTM1LjM4IDMwOS40MyA1MzcuODEgMzA5Ljg0IDUzOS40OSAzMTAuMjggNTQxLjk4IDMxMC4yNCA1&#10;NDMuMDcgMzExLjVMNTQzLjEyIDMxMS42QzU0My4zMiAzMTIuMDMgNTQzLjIgMzEyLjYyIDU0Mi44&#10;NSAzMTMuMzQgNTQyLjEzIDMxNC43MiA1NDEuMDYgMzE2LjI5IDUzOS44MiAzMTcuMyA1MzggMzE5&#10;LjA1IDUzNC4zOCAzMTcuMzIgNTMxLjg3IDMxNi42MlpNNTQ2LjkyIDMzOS41N0M1NDYuMzQgMzQx&#10;LjIyIDU0NS4yMSAzNDMuNzIgNTQzLjQ0IDM0NC4xM0w1NDMuMzUgMzQ0LjEzQzU0MS45OCAzNDMu&#10;NDEgNTQxLjc2IDM0MS4wNSA1NDEuMDQgMzM5LjY3IDUzOS41MSAzMzUuNzUgNTM3LjI1IDMzMS45&#10;MiA1MzcuODcgMzI4LjU0IDUzOC4xNSAzMjYuMjcgNTQwLjQgMzIxLjU1IDU0Mi40MyAzMjUuNDcg&#10;NTQzLjYyIDMyNy42NSA1NDQuNjYgMzMwLjQgNTQ1LjYxIDMzMi43NyA1NDYuNzQgMzM1LjY2IDU0&#10;Ny41MyAzMzcuNiA1NDYuOTIgMzM5LjU3Wk01NDkuMTEgMzM1Ljc2IDU0OS4wMiAzMzUuNzhDNTQ4&#10;IDMzNi4wNSA1NDYuOTQgMzMxLjk4IDU0Ni4zIDMzMC41MyA1NDUuMzMgMzI3LjY0IDU0My4xMSAz&#10;MjMuMjcgNTQzLjY2IDMyMS4wMSA1NDMuOTQgMzE5LjY1IDU0Ni4wNiAzMTUuMzggNTQ3Ljc3IDMx&#10;Ni42MiA1NDkuNTMgMzE4Ljc5IDU1MC40IDMyMi41NSA1NTEuNjUgMzI1LjE5IDU1Mi43IDMyNy43&#10;OCA1NTMuMzEgMzI5LjI5IDU1Mi42NCAzMzAuOTYgNTUxLjg4IDMzMi42MSA1NTAuNjQgMzM0Ljg3&#10;IDU0OS4xMSAzMzUuNzZaTTU2OS4xNSAzNDMuMDRDNTY3LjA1IDM0NS42OSA1NjQuOTYgMzQ1Ljk4&#10;IDU2MC44MyAzNDYuMTMgNTU3LjcgMzQ2LjE1IDU1My43MyAzNDYuODIgNTUwLjggMzQ2LjM1IDU0&#10;OC45NiAzNDUuNTMgNTUyLjUzIDM0MS41OCA1NTMuNTEgMzQwLjgzIDU1NS42OCAzMzkuMTEgNTYw&#10;LjgzIDMzOS40NSA1NjQuMDMgMzM5IDU2NS45MSAzMzguOTUgNTcwLjczIDMzOC4wNSA1NzEuMTIg&#10;MzM5LjE3TDU3MS4xNSAzMzkuMjVDNTcxLjI3IDM0MC41MSA1NjkuOTQgMzQxLjk5IDU2OS4xNyAz&#10;NDMuMDRaTTU3NC42OCAzMzMuMjJDNTczLjA0IDMzNS42NyA1NzEuNDMgMzM2LjYxIDU2Ny45NCAz&#10;MzYuNjggNTY1LjA0IDMzNi44MyA1NjEuNzMgMzM3LjA0IDU1OC44OSAzMzcuMTIgNTU3Ljc5IDMz&#10;Ny4xMiA1NTcuMDUgMzM3LjAzIDU1Ni43OCAzMzYuNjggNTU2LjMgMzM1Ljg4IDU1Ny4yNSAzMzQu&#10;NjQgNTU3Ljc1IDMzMy43NiA1NTkuNjMgMzMwLjY0IDU2MS4zMSAzMjguODQgNTY1LjY1IDMyOC45&#10;MiA1NjguNTkgMzI4Ljc5IDU3Mi4wMyAzMjguNTUgNTc0Ljg3IDMyOC40OSA1NzUuOTYgMzI4LjQ5&#10;IDU3Ni42MSAzMjguNjQgNTc2Ljc1IDMyOS4wOEw1NzYuNzcgMzI5LjE2QzU3Ni43OSAzMzAuNDYg&#10;NTc1LjQzIDMzMi4wNCA1NzQuNjkgMzMzLjIxWk01NzkuOCAzMjQuMzlDNTc3LjM1IDMyNi43MiA1&#10;NzMuODkgMzI2LjU1IDU3MC4yOCAzMjYuNjkgNTY4LjQ3IDMyNi42OSA1NjYuNDkgMzI3LjAxIDU2&#10;NC43NCAzMjYuNjkgNTYyLjMyIDMyNi4zMyA1NjMuMTQgMzIzLjgxIDU2NC4zNiAzMjIuNTMgNTY3&#10;LjIzIDMxOS4xIDU3Mi41MyAzMTkuMDggNTc3LjY2IDMxOC45MSA1NzguOTIgMzE4LjkxIDU4MC42&#10;NCAzMTguNzcgNTgxLjU2IDMxOS42MUw1ODEuNjQgMzE5LjdDNTgyLjYzIDMyMS4yNCA1ODAuOTYg&#10;MzIzLjI4IDU3OS44MSAzMjQuMzhaTTYwMi41MyAzMjMuNzZDNjA0LjExIDMyNC41NiA2MDcuMzYg&#10;MzI1LjMxIDYwOC40NSAzMjYuNTFMNjA4LjQ5IDMyNi42MUM2MDguNTUgMzI4LjA3IDYwNi40NyAz&#10;MjkuODcgNjA1LjI1IDMzMC41NiA2MDQuNDQgMzMxLjAxIDYwMy45MiAzMzAuNTIgNjAzLjYgMzI5&#10;Ljc5IDYwMi45OSAzMjguNDIgNjAxLjgxIDMyNS40MSA2MDEuMzYgMzI0LjIgNjAwLjk0IDMyMy4x&#10;MSA2MDEuNzYgMzIzLjQ2IDYwMi41MiAzMjMuNzZaTTU5Ni4wMiAzNDAuNDhDNTk1Ljc4IDM0Mi4x&#10;IDU5My4wNSAzNDYuOSA1OTEuMTQgMzQ1LjIzIDU4OS4xMyAzNDIuNTQgNTg3Ljc3IDMzOC4yOCA1&#10;ODYuMTYgMzM1LjE1IDU4NC4wNSAzMzAuNjMgNTgyLjk3IDMyOC4xIDU4NS4xNSAzMjQuNDIgNTg1&#10;Ljc0IDMyMy41NSA1ODYuMjggMzIyLjU3IDU4Ny4zNiAzMjIuNDZMNTg3LjQ2IDMyMi40NkM1ODku&#10;NiAzMjIuOTYgNTkxLjU2IDMyOS4yMiA1OTIuOTQgMzMxLjY1IDU5NC4xIDMzNC4zNiA1OTYuNTUg&#10;MzM4LjMgNTk2LjAyIDM0MC40OFpNNTk3LjEgMzM2LjEzQzU5NS43MyAzMzQuMzIgNTk0LjYzIDMz&#10;MS44OSA1OTMuNDcgMzI5LjgyIDU5Mi4wNiAzMjYuOTIgNTkwLjI2IDMyNC4xOSA1ODkuNTggMzIx&#10;LjIxIDU4OS4yIDMxOC4xNyA1OTUuODMgMzIwLjc3IDU5Ny4wMSAzMjEuNzFMNTk3LjE2IDMyMS44&#10;MkM1OTkuNDQgMzIzLjczIDYwMi4xMyAzMjkuMDcgNjAyLjYzIDMzMS45IDYwMy4wMyAzMzQuNTIg&#10;NTk5LjQ1IDMzOC45OSA1OTcuMDkgMzM2LjEyWk02MTIuNTYgMzQ4LjE4QzYxMS41NSAzNDkuMzgg&#10;NjEwLjEgMzUxLjEgNjA5LjE1IDM1MS44MiA2MDguNzkgMzUyLjA4IDYwOC40IDM1Mi4yNiA2MDcu&#10;OTggMzUyLjIgNjA3LjMyIDM1Mi4xIDYwNi43OCAzNTEuNTcgNjA2LjI3IDM1MS4xIDYwNC43NiAz&#10;NDkuNDUgNjAyLjU0IDM0Ny42OCA2MDEuNDggMzQ1Ljc2IDYwMC45NiAzNDQuNDggNjAxLjgzIDM0&#10;My4zMiA2MDIuNTEgMzQyLjIxIDYwMy4xOCAzNDEuMjQgNjA0IDMzOS43NSA2MDQuOTcgMzM5LjM1&#10;TDYwNS4wOSAzMzkuMzJDNjA1Ljc5IDMzOS4xNCA2MDYuNTkgMzM5Ljc4IDYwNy43NiAzNDAuNzcg&#10;NjA5LjQ5IDM0Mi40MyA2MTIuMDcgMzQzLjk1IDYxMy4zNSAzNDUuOTQgNjEzLjY4IDM0Ni43NyA2&#10;MTMuMDcgMzQ3LjU0IDYxMi41NyAzNDguMThaTTYxNi40MSAzNDMuMzlDNjE1LjYyIDM0My4yOCA2&#10;MTQuOTIgMzQyLjgyIDYxNC4yNiAzNDIuMzQgNjEyLjI1IDM0MC41NSA2MDkuMzMgMzM4LjcxIDYw&#10;Ny45NCAzMzYuNDkgNjA3LjQ4IDMzNS4wOSA2MDguODMgMzM0LjA4IDYwOS43NCAzMzMuMDYgNjEw&#10;LjkgMzMxLjk0IDYxMi4zNiAzMzAuMzIgNjEzLjgyIDMyOS45N0w2MTMuOTcgMzI5Ljk0QzYxNi4w&#10;MyAzMjkuNTQgNjIyLjUgMzM0LjEgNjIyLjg3IDMzNi4zOCA2MjMuNDEgMzM4LjQxIDYxOC42NSAz&#10;NDMuNzggNjE2LjQxIDM0My4zOVoiIGZpbGw9IiM2NjMwNUQiLz48cGF0aCBkPSJNMzU0LjMgMzQ0&#10;LjM2QzM1MC45NSAzMzguNyAzNDguNDkgMzMyLjI3IDM0Ni4yIDMyNi40MyAzNDIuNTkgMzE2LjY0&#10;IDMzNy4yOSAzMDYuNzUgMzI4LjQ0IDMwMC4xOSAzMTAuMzUgMjg3IDI4NC4xMSAyODYuNTUgMjYy&#10;Ljg2IDI5MC43NyAyMjIuMiAyOTguOTkgMTk4LjA3IDM0NS4yNSAxNTUuOTQgMzQ2LjE2IDE0NS45&#10;MiAzNDUuOTQgMTM5LjYyIDM0MC44NCAxMjkuNjEgMzM1LjU2IDEyNC4zMiAzMzIuNzQgMTE4LjQy&#10;IDMzMC4yNSAxMTIuOTUgMzI4LjY2IDk1LjAyIDMyMy4yNiA3Ni4wOCAzMjMuNTUgNjAuNjUgMzEy&#10;LjkyIDMzLjI3IDI5NC4yOCA0Mi4wMyAyNTUuNDEgMjIuNDIgMjMxLjUxIDE3Ljk4IDIyNS42OSAx&#10;Mi42MSAyMjAuNjIgNi42NCAyMTYuMzkgNC45IDIxNS4xMyAyLjA0IDIxMy4yOCAwLjg5IDIxNC4w&#10;NEwwLjggMjE0LjA4QzAuNDggMjE0LjMyIDAuMjIgMjE0LjY1IDIuMzY0NzhlLTE0IDIxNS4wNEwy&#10;LjM2NDc4ZS0xNCAyMjYuNDNDMC45OCAyMzAuMDEgMy42MiAyMzIuNSA2LjA2IDIzNS4xNiAxNS4x&#10;NCAyNDUuMSAxOS45OCAyNTguNTEgMjIuODggMjcxLjk1IDI0LjIyIDI3Ni41OSAyMy4zNSAyODEu&#10;NDYgMTguNzEgMjgzLjc3IDEwLjg3IDI4OC4wNSA5LjI3IDI3OS45MSA1LjQzIDI3NC4yIDQuNjcg&#10;MjczLjA1IDEuMjQgMjY3LjQ4IDAuMDUgMjY5Ljc3LTAuMTMgMjcxLjM5IDAuNjcgMjczLjU4IDAu&#10;ODggMjc1LjMzIDEuNTMgMjgwLjM2LTAuMzEgMjgyLjQ0IDMuNjIgMjg0LjczIDYuMSAyODYuNDMg&#10;Ni43NCAyODguNTggNC43NCAyOTEuMTUgMC4yIDI5Ni40NC0xLjc2IDI5OS45NiAyLjQgMzA2LjY0&#10;IDguNTMgMzE1Ljg2IDUuMDYgMzE2LjE1IDAuNjQgMzI0LjE2LTAuODEgMzI3LjUzIDIuNDEgMzI5&#10;LjQ2IDMuMiAzMzMuMDMgNC4yMiAzMzYuODIgNC41NyAzNDEuMzUgNS4yMiAzNDUuMjQgNS41MSAz&#10;NDguMTIgNi4zNCAzNTIuNTIgNC44OCAzNTQuMzkgMi40NCAzNTUuNTEgMC42OCAzNDYuMTQgMC4w&#10;OCAzNDQuNzkgMC4wNiAzNDQuNzQgMC4wMyAzNDQuNjYgMi40MDUwMmUtMTQgMzQ0LjU3TDIuNDA1&#10;MDJlLTE0IDM1OS4yOUMwLjgzIDM2MS4xNCAyLjM4IDM2Mi4zMyA1LjI1IDM2MS43OCA4LjMgMzYx&#10;LjQxIDExLjQ3IDM2MC43MiAxNC42MiAzNjAuNjUgMTguNzcgMzYwLjQxIDIzLjE2IDM2MS44NyAy&#10;Ny4zNiAzNjEuNzQgMzEuMjEgMzYxLjggMzQuNzEgMzU4LjM0IDM4LjUgMzU5Ljk5IDQwLjQ1IDM2&#10;MC43NSA0MS42NiAzNjIuMjkgNDEuNzEgMzYxLjE1IDQxLjY3IDM1OS43MiA0MC45NiAzNTYuODkg&#10;NDAuOTYgMzU1IDQwLjg3IDM1Mi45IDQyLjM3IDM1My4zMSA0My4zNiAzNTQuMjYgNDUuNjIgMzU2&#10;LjEgNDcuOTMgMzYwLjQ3IDUxLjMxIDM2MS40MyA1Ni4xOSAzNjIuNzMgNjEuMDcgMzU4Ljc0IDY2&#10;IDM2MC4xNyA2Ny43IDM2MC40OSA2OS4yNyAzNjAuODggNzAuOTcgMzYxLjA1IDc0LjkxIDM2MS40&#10;MiA4MCAzNTkuOSA4NC4yMiAzNjEgODYuMjcgMzYxLjEgOTYuMjggMzYzLjgyIDk2LjE4IDM2MC44&#10;OCA5NS42OSAzNTkuMzkgOTQuMzUgMzU3Ljg0IDkzLjc3IDM1Ni4yNCA5Mi4yNCAzNTIuNzEgOTIu&#10;NSAzNDcuMDEgOTMuMDQgMzQyLjc4IDk0LjE2IDMzMi42MyAxMDkuNzggMzQxLjk4IDExNC43OCAz&#10;NDQuMzIgMTIxLjE2IDM0Ny43NiAxMjcuMiAzNTEuNjcgMTMzLjc1IDM1NC4zNiAxNTkuNzkgMzY1&#10;LjI1IDE4OS4yMSAzNTMuMTggMjA5LjkzIDMzNi42MiAyMzUuODkgMzE2LjUxIDI2MC4zIDI5Mi4x&#10;NCAyOTYuODMgMjk5LjMxIDMyNS4xNiAzMDQgMzM1LjEzIDMyMy4yMyAzNDQuMjcgMzQ4LjI2IDM0&#10;Ni4xIDM1My4wOSAzNTMuMzMgMzU1LjgxIDM1Ny4yNSAzNTIuNjMgMzU4LjY3IDM1MC4xNCAzNTUu&#10;NTUgMzQ2LjkgMzU0LjMxIDM0NC4zNVpNNTguNDQgMzI3Ljc1QzU5LjMgMzI3LjkgNjEuMSAzMjgu&#10;MjMgNjEuODEgMzI4LjZMNjEuODUgMzI4LjY4QzYxLjg4IDMyOS4wOSA2MS40OCAzMjkuOTMgNjEu&#10;MzQgMzMwLjQ0IDYxLjE2IDMzMC44MyA2MS4xNyAzMzEuMjYgNjAuODYgMzMxLjM0IDYwLjY1IDMz&#10;MS4yOCA2MC4wNSAzMzAuMjcgNTkuMzkgMzI5LjM3IDU4Ljc3IDMyOC40MyA1OC4xNyAzMjcuNzYg&#10;NTguNDUgMzI3Ljc1Wk00My4xMSAzMjAuNzlDNDQuNDEgMzE5LjE5IDQ2LjYzIDMyMC4yOCA0OC4x&#10;OSAzMjEuMTZMNDguMjQgMzIxLjIyQzQ4LjE5IDMyMS41OCA0Ni4yIDMyMS41NSA0NS41NyAzMjEu&#10;NyA0NC44NCAzMjEuNzkgNDQuMSAzMjEuODggNDMuNTMgMzIxLjk0IDQyLjg3IDMyMi4wMyA0Mi40&#10;OSAzMjIuMDIgNDIuNSAzMjEuNzUgNDIuNiAzMjEuMjkgNDIuODQgMzIxLjEyIDQzLjExIDMyMC43&#10;OFpNNDIuOTQgMzI0Ljg5QzQ0LjUgMzI0Ljg5IDQ2LjM3IDMyNC44IDQ3Ljg4IDMyNC44OSA0OC41&#10;MSAzMjQuOTQgNDguODggMzI1LjA4IDQ5IDMyNS4zNkw0OS4wMyAzMjUuNDVDNDkuMTIgMzI2LjI5&#10;IDQ4LjI5IDMyNy4zMSA0Ny43OSAzMjguMDMgNDYuNjcgMzI5LjU5IDQ1LjUgMzI5Ljg4IDQzLjA1&#10;IDMyOS43IDQxLjQ1IDMyOS42IDM5LjU3IDMyOS41MiAzOC4wMiAzMjkuMzkgMzcuNDEgMzI5LjMy&#10;IDM3LjAxIDMyOS4yMiAzNi44NyAzMjkuMDEgMzYuNjEgMzI4LjUxIDM3LjMxIDMyNy44MyAzNy42&#10;NyAzMjcuMzUgMzkuMDkgMzI1LjU3IDQwLjI0IDMyNC43OCA0Mi45NCAzMjQuOTFaTTM2LjIyIDMw&#10;OS44QzM3LjIgMzEwLjg1IDM5LjQ4IDMxMy4wNiA0MC4yMiAzMTQuNyA0MC41NiAzMTYuMjYgMzku&#10;MDUgMzE4LjM2IDM3LjgzIDMxOS4xTDM3Ljc1IDMxOS4xQzM3LjM3IDMxOS4xNCAzNy4yNiAzMTgu&#10;NDMgMzcuMDkgMzE3LjI3IDM2Ljk3IDMxNi40NSAzNi44MSAzMTUuNDUgMzYuNjYgMzE0LjQ1IDM2&#10;LjQ1IDMxMi45NSAzNi4xNSAzMTEuNCAzNi4wMSAzMTAuMDEgMzYuMDEgMzA5LjggMzYuMDQgMzA5&#10;LjY5IDM2LjIxIDMwOS43OVpNMzEuNjQgMzA2LjEyIDMxLjc0IDMwNi4xOEMzMi43NyAzMDYuOTEg&#10;MzMuMiAzMDguNTkgMzMuNTIgMzA5Ljg2IDM0LjYyIDMxNC44IDM2LjA2IDMyMC4wMiAzNC4wOCAz&#10;MjQgMzMuMzkgMzI1LjU4IDMxLjY3IDMyNy4yOCAzMC42OSAzMjQuOSAyOS4xNiAzMTkuNTEgMjYu&#10;ODQgMzExLjIgMjkuMTcgMzA3LjMyIDI5LjY4IDMwNi40NyAzMC42NSAzMDUuNTYgMzEuNjQgMzA2&#10;LjExWk0yMC43OSAzMTMuNzRDMjIuMTMgMzEwLjkgMjUuNzYgMzA4Ljk1IDI2LjU0IDMxMy40MiAy&#10;Ny4yMSAzMTYuMTIgMjcuNzIgMzE5LjM0IDI4LjIyIDMyMi4xNyAyOC44NyAzMjYuMzUgMjkuNTQg&#10;MzI4LjgxIDI3Ljc2IDMzMS42NiAyNy4wMyAzMzIuNzYgMjUuOTIgMzM0LjIgMjQuNjcgMzM0LjQ4&#10;TDI0LjU3IDMzNC40OEMyMi42MyAzMzQuNTYgMjIuMyAzMjYuODIgMjEuNjUgMzI0LjcyIDIxLjIz&#10;IDMyMS4zOCAxOS40OSAzMTYuMyAyMC43OCAzMTMuNzRaTTE3LjUyIDM0Mi40MyAxNy40MyAzNDIu&#10;NDNDMTYuMDggMzQyLjMxIDE1LjkzIDM0MC42MiAxNS4zMyAzMzcuODYgMTQuOTQgMzM1Ljg5IDE0&#10;LjUgMzMzLjYyIDE0LjEgMzMxLjU1IDEzLjY0IDMyNy45NSAxMS41IDMyMi4wNiAxMi43OSAzMTku&#10;MzMgMTMuNTcgMzE3LjU3IDE2LjI0IDMxNS4zNiAxNy45MiAzMTcuMjEgMTguNjYgMzE4LjE4IDE4&#10;LjkxIDMxOS43MiAxOS4yMSAzMjEuMDggMjAuMjQgMzI3LjY5IDI0Ljc3IDMzOS4wNCAxNy41MyAz&#10;NDIuNDRaTTE3LjQ1IDI5My4wNEMxOC40MyAyOTEuMzcgMjAuNTIgMjkwLjc2IDIyLjI1IDI4OS44&#10;NCAyMy44MSAyODkuMiAyNS44NiAyODcuNzcgMjcuMjYgMjg4LjIzTDI3LjM2IDI4OC4yOEMyOC41&#10;NCAyODkuMSAyOC44MiAyOTEuNDUgMjkuMzMgMjkzLjAyIDI5Ljc1IDI5NC44MyAzMC41MiAyOTYu&#10;NjUgMzAuMDQgMjk4LjQxIDI5Ljc0IDI5OS4zNSAyOS4wMiAzMDAuMDYgMjguMjYgMzAwLjcgMjYu&#10;MTggMzAyLjE0IDI0LjI0IDMwNC4zNiAyMi4xMSAzMDMuNzIgMjAuMzQgMzAyLjg2IDE2LjMxIDI5&#10;NC45OSAxNy40NSAyOTMuMDNaTTQuNTYgMzAzLjdDNC4wOCAzMDIuODYgMy41NSAzMDEuODkgMy42&#10;NiAzMDAuOTUgNC4wOSAyOTkuMDcgNi4yIDI5OC4yOSA3LjgxIDI5Ny4zMiA5LjY4IDI5Ni40MiAx&#10;Mi41NSAyOTQuNjMgMTQuMjcgMjk1LjM2TDE0LjM5IDI5NS40MkMxNS4zNiAyOTUuOSAxNi4xMSAy&#10;OTcuMyAxNi45OSAyOTkuMTIgMTcuOTEgMzAxLjIxIDE5LjMzIDMwMy40OCAxOS4zNyAzMDUuNzUg&#10;MTkuMjEgMzA4LjUxIDE2LjM4IDMxMC4xOSAxNC4yMSAzMTEuNzggMTMuNTMgMzEyLjIxIDEyLjc3&#10;IDMxMi42IDExLjk4IDMxMi41NiAxMC40NSAzMTIuNDIgOS41MyAzMTAuOTQgOC42NCAzMDkuNzkg&#10;Ny4zNSAzMDcuOTMgNS42MyAzMDUuNDYgNC41NSAzMDMuN1pNMTAuMzkgMzUwLjY4IDEwLjMxIDM1&#10;MC43QzguOTIgMzUwLjggOC45MyAzNDguODkgOC40NCAzNDUuOTQgOC4wOSAzNDMuMzggNy42NSAz&#10;NDAuMTUgNy4yMSAzMzcgNi43OSAzMzMuNTcgNi4xNyAzMzAuMyA1LjkzIDMyNi45NyA1LjgxIDMy&#10;My4xIDguNjMgMzIxLjEgMTAuMTYgMzI0LjE1IDExLjU1IDMyNy44NyAxMi4yNSAzMzIuODYgMTMu&#10;MjkgMzM2Ljg3IDE0LjI0IDM0MS4zIDE1LjA4IDM0My42MyAxMy44NyAzNDYuNSAxMy4xMyAzNDgu&#10;MDQgMTEuOTIgMzQ5Ljk5IDEwLjM5IDM1MC42OFpNMjguNTQgMzU2LjY2QzI1LjkyIDM1OC41MyAy&#10;MC44OCAzNTcuMTUgMTYuNTQgMzU2Ljc1IDE1LjggMzU2LjY3IDE0LjkzIDM1Ni41NiAxNC4yOSAz&#10;NTYuMzUgMTIuMzcgMzU1LjgzIDEzLjExIDM1NC4zNCAxNC4zOSAzNTMuNiAxNy4yMyAzNTEuNzMg&#10;MjEuODkgMzUzLjE1IDI2LjEzIDM1My41MyAyNy4yIDM1My42NyAyOC43MSAzNTMuNzggMjkuNDIg&#10;MzU0LjUyTDI5LjQ5IDM1NC42QzMwIDM1NS4zNyAyOS4xOSAzNTYuMjEgMjguNTMgMzU2LjY1Wk0z&#10;NC4xNiAzNDkuODFDMzIuNzIgMzUxLjUgMzAuODQgMzUxLjg0IDI4LjM1IDM1MS43MSAyNS4zIDM1&#10;MS40OSAyMi4xNCAzNTEuNDYgMTkuNDQgMzUwLjY4IDE3LjE3IDM0OS45MSAxOC40NCAzNDguMTUg&#10;MTkuOTggMzQ3LjQ2IDIzLjE5IDM0NS44NiAyNy42IDM0Ni4xOCAzMS41NiAzNDYuNjIgMzIuNTgg&#10;MzQ2Ljc3IDMzLjk5IDM0Ni44NyAzNC42IDM0Ny43MUwzNC42NiAzNDcuODFDMzQuOTkgMzQ4LjQ2&#10;IDM0LjY1IDM0OS4yNCAzNC4xNyAzNDkuODFaTTM4LjU3IDM0Mi43NUMzNi45NiAzNDUgMzUuMiAz&#10;NDQuOTEgMzIuMDIgMzQ0LjcyIDMwLjM2IDM0NC42OCAyOC41OSAzNDQuNzIgMjYuOTMgMzQ0Ljcg&#10;MjUuMjIgMzQ0LjcgMjQuMDUgMzQ0LjY4IDIzLjg5IDM0NC4yMUwyMy44NyAzNDQuMTRDMjMuODIg&#10;MzQzLjg2IDI0LjA0IDM0My40MyAyNC40NCAzNDIuODYgMjUuMzcgMzQxLjYyIDI2LjUyIDM0MC4x&#10;NSAyNy42MSAzMzkuMDEgMjguOTUgMzM3LjQzIDMwLjg0IDMzNy41NCAzMi45NSAzMzcuOSAzNC44&#10;OSAzMzguMzEgMzcuNjMgMzM4LjIxIDM5LjE1IDMzOS40MiA0MC4wMiAzNDAuMzcgMzkuMjEgMzQx&#10;Ljg1IDM4LjU2IDM0Mi43NlpNNDMuNjMgMzM1LjAyQzQyLjI5IDMzNi42OCA0MS4wOSAzMzYuNDgg&#10;MzguMzQgMzM2LjMxIDM2LjQ0IDMzNi4xNyAzNC4yNiAzMzYuMTIgMzIuNDIgMzM1LjkgMzEuNzEg&#10;MzM1Ljc5IDMxLjIzIDMzNS42MSAzMS4wMyAzMzUuMzIgMzAuNTcgMzM0LjUgMzEuNjMgMzMzLjU3&#10;IDMyLjIzIDMzMy4wMSAzNC43NCAzMzAuNzcgMzcuODkgMzMxLjMzIDQxLjU2IDMzMS43IDQyLjQ4&#10;IDMzMS44MyA0My43OSAzMzEuNzkgNDQuNDEgMzMyLjQ2TDQ0LjQ3IDMzMi41NUM0NC44NSAzMzMu&#10;MzQgNDQuMTQgMzM0LjM2IDQzLjYyIDMzNS4wMVpNNTEuMSAzNTYuNiA1MC45OSAzNTYuNjZDNDku&#10;ODkgMzU3LjE3IDQ4LjkxIDM1NS45NyA0OC4yOSAzNTUuMTMgNDYuMTUgMzUxLjg5IDQyLjE3IDM0&#10;NS40IDQ1LjYzIDM0Mi40NSA0Ni44MiAzNDEuOTYgNDcuOTQgMzQzLjIgNDguNjUgMzQ0LjEgNTEu&#10;MjIgMzQ3LjY2IDU0LjM3IDM1Mi44OCA1MS4xIDM1Ni42Wk01NC45OCAzNDcuOTcgNTQuODcgMzQ4&#10;LjA1QzUzLjM4IDM0OC45OSA1MS42MSAzNDUuNzggNTAuNzMgMzQ0LjU5IDQ4LjQ4IDM0MS41MSA0&#10;Ny4yMiAzMzcuNzcgNDkuNzggMzM0LjkzIDUxLjEyIDMzMy43NiA1Mi42IDMzNS4zMyA1My40NSAz&#10;MzYuNDEgNTYuMjQgMzM5LjcxIDU3Ljc1IDM0NC4zNiA1NC45OCAzNDcuOTdaTTU2LjE0IDMzNy45&#10;NUM1NC4wOCAzMzUuMzYgNTIuNDYgMzMyLjU5IDUyLjkgMzI5LjMyIDUzLjAyIDMyOC41IDUzLjMx&#10;IDMyNy40MSA1NC4xMyAzMjcuMTMgNTUuMDIgMzI2Ljg5IDU1Ljg5IDMyNy43OSA1Ni40NiAzMjgu&#10;NDYgNTguNTQgMzMwLjk5IDU5Ljk3IDMzMy43OCA1OS40OSAzMzcuMDYgNTkuMzYgMzM3Ljg3IDU5&#10;LjExIDMzOC45OCA1OC4zNCAzMzkuMjhMNTguMjIgMzM5LjMxQzU3LjM5IDMzOS40MyA1Ni42NiAz&#10;MzguNTcgNTYuMTQgMzM3Ljk1Wk02OC45OSAzNTMuOTZDNjguNDUgMzU0Ljg4IDY3LjAxIDM1NC45&#10;OSA2NC45MiAzNTUuNCA2Mi45OSAzNTUuNzQgNjAuNzkgMzU2LjIzIDU4LjkgMzU2LjUgNTcuODcg&#10;MzU2LjU5IDU3LjA5IDM1Ni41MiA1Ny4yMSAzNTUuNDcgNTguMjIgMzUxLjY2IDYxLjk1IDM1MC4w&#10;OCA2NS43NCAzNDkuNSA2Ni42NyAzNDkuMzUgNjcuOCAzNDkuMTMgNjguNTcgMzQ5LjcyTDY4LjY4&#10;IDM0OS44MUM2OS42MyAzNTAuODEgNjkuNjUgMzUyLjc2IDY4Ljk5IDM1My45NlpNNjkuNzYgMzQ2&#10;LjA1IDY5LjcgMzQ2LjE3QzY5LjAzIDM0Ny4yNSA2Ni41NSAzNDcuMzkgNjUuMTMgMzQ3Ljg5IDYz&#10;Ljc4IDM0OC4xIDYyLjI5IDM0OS4wMyA2MC45OSAzNDguNDkgNjAuMjMgMzQ3Ljk4IDYxLjA0IDM0&#10;NS43MiA2MS45NCAzNDQuNDEgNjIuNzQgMzQzLjI3IDYzLjkzIDM0Mi42MiA2NS4yMSAzNDIuMTgg&#10;NjYuNTkgMzQxLjc1IDY4LjMxIDM0MS4wOCA2OS4xMiAzNDEuODEgNzAuMDkgMzQyLjggNzAuMSAz&#10;NDQuODUgNjkuNzUgMzQ2LjA0Wk02OS43IDMzOS41MUM2OS4wMiAzMzkuNzYgNjcuNjEgMzQwLjA2&#10;IDY2LjY1IDM0MC4zMSA2NS45NCAzNDAuNDYgNjQuOTYgMzQwLjg0IDY0LjQzIDM0MC40OCA2My45&#10;NSAzNDAuMDIgNjQuMjkgMzM5LjEgNjQuNDYgMzM4LjUgNjUuMTIgMzM2LjI1IDY3LjkzIDMzNC43&#10;NCA3MC4xMyAzMzUuNzZMNzAuMjQgMzM1Ljg3QzcwLjg4IDMzNi43OCA3MC45NyAzMzkuMDggNjku&#10;NyAzMzkuNTJaTTY5LjgyIDMzMy40OUM2OC45NyAzMzMuNjEgNjcuNjYgMzMzLjkxIDY3LjExIDMz&#10;My4zNiA2Ni45OSAzMzMuMTMgNjcuMiAzMzIuNjMgNjcuMzEgMzMyLjM1IDY3LjYxIDMzMS42NyA2&#10;Ny44MSAzMzEuMDEgNjguMTQgMzMwLjg2IDY4LjQ3IDMzMC42NiA2OS4yOSAzMzAuOTIgNzAuMTYg&#10;MzMxLjA3IDcwLjU4IDMzMS4xNiA3MS4xMSAzMzEuMjIgNzEuMzMgMzMxLjU1TDcxLjM4IDMzMS42&#10;N0M3MS41IDMzMi41NyA3MC43IDMzMy4zMSA2OS44MiAzMzMuNVpNNzYuMzQgMzM3LjhDNzYuNDcg&#10;MzM1LjU2IDc2LjU5IDMzMy41MyA3Ny45NSAzMzMuMTIgNzkuMTIgMzMyLjc4IDgwLjM2IDMzMy4x&#10;OCA4MS42IDMzMy40NSA4My4xNSAzMzMuOSA4NS43OSAzMzQuMTkgODYuNTYgMzM1LjNMODYuNjQg&#10;MzM1LjQxQzg3LjIzIDMzNi40IDg3LjE0IDMzOC4yIDg3LjE3IDMzOS40OCA4Ny4wOSAzNDAuNzUg&#10;ODcuMzcgMzQyLjM4IDg2LjA3IDM0Mi45MiA4NS4wMiAzNDMuMjMgODMuNzYgMzQzIDgyLjYzIDM0&#10;Mi45NSA4MC40IDM0Mi43MiA3OC41MiAzNDIuODkgNzcuMjIgMzQxLjkzIDc2LjA5IDM0MC45MyA3&#10;Ni4zNCAzMzkuMTkgNzYuMzQgMzM3Ljc5Wk04Ni4zIDM1NS41NUM4My45NiAzNTYuMzEgODAuODQg&#10;MzU1LjUgNzguMTcgMzU1LjUgNzcuMzYgMzU1LjQyIDc2LjQ0IDM1NS4zNiA3NS44IDM1NC45MSA3&#10;NC40IDM1My41MSA3NS4yNSAzNTAuOTcgNzUuMyAzNDguNzkgNzUuNDIgMzQ3LjkxIDc1LjUzIDM0&#10;Ni44OSA3Ni4yIDM0Ni4yOCA3Ny40NiAzNDUuNCA3OS4wOSAzNDUuODYgODAuNjYgMzQ1Ljg3IDgy&#10;LjQ0IDM0Ni4wOCA4NS42NCAzNDUuODQgODYuNjMgMzQ2Ljk0TDg2LjcxIDM0Ny4wNEM4Ny40NSAz&#10;NDguMSA4Ny4yNSAzNTAuMDggODcuMjkgMzUxLjUxIDg3LjE5IDM1Mi45NCA4Ny41MiAzNTQuNjgg&#10;ODYuMzEgMzU1LjU0WiIgZmlsbD0iIzY2MzA1RCIvPjxwYXRoIGQ9Ik00LjE0IDI0Ni4yNUMxLjk4&#10;IDI0Ni4zNCAwLjYgMjQ3LjkgMCAyNDkuODVMMCAyNTQuNjFDMC4zMyAyNTUuNjYgMC44NyAyNTYu&#10;NTkgMS42NiAyNTcuMjJMMS43OSAyNTcuMzNDNC43IDI1OS43MiA3Ljg0IDI1Ni4wMiA4LjI2IDI1&#10;My4xNiA4Ljg4IDI0OS45OCA2LjQ4IDI0Ni40IDQuMTQgMjQ2LjI1WiIgZmlsbD0iI0E4M0E1NSIv&#10;PjxwYXRoIGQ9Ik0wLjk2IDk2LjcyQzAuNDkgOTYuOTYgMC4xOSA5Ny40MiAwIDk3Ljk1TDAgMTAw&#10;LjU1QzAuMTQgMTAwLjk1IDAuMzQgMTAxLjMgMC42MSAxMDEuNTRMMC43MiAxMDEuNjJDMS43NCAx&#10;MDIuMDkgMi40MiAxMDAuNjQgMi41OSA5OS44IDIuOTQgOTguMTkgMS44NCA5Ni4zOCAwLjk2IDk2&#10;LjcyWiIgZmlsbD0iI0E4M0E1NSIvPjxwYXRoIGQ9Ik0xOTIuNzcgMzU5LjE5QzE5My4yMiAzNTgu&#10;MjYgMTk1LjU1IDM1Ni44MSAxOTYuODMgMzU2LjEgMTk5LjI1IDM1NC43NCAyMDEuNzMgMzUzLjMy&#10;IDIwNC4wMiAzNTEuOTEgMjMzLjE5IDMzNC4yNCAyNjguMzcgMzAzLjc2IDMwMy43MyAzMjAuOTYg&#10;MzE0LjEzIDMyNS41OSAzMjIuOTIgMzMzLjE3IDMyOS4yOSAzNDIuNjUgMzMxLjE0IDM0NS41NiAz&#10;MzMuMDQgMzQ4LjA4IDMzMy4xNiAzNTAuOTggMzMyLjk0IDM1My4yNiAzMjkuNjMgMzUyLjM1IDMy&#10;Ni4wMyAzNTMuMzMgMzIzLjA2IDM1NC4wNiAzMjAuMDEgMzU1LjI2IDMxNi45MiAzNTQuNDYgMzEy&#10;LjcyIDM1My42MyAzMDguOTQgMzUwLjA4IDMwNS4yNyAzNDcuNjIgMjc4LjQ1IDMyOC4zOCAyNDcu&#10;NTQgMzM3LjgzIDIyMi45NCAzNTUuODkgMjEzLjk2IDM2Mi4wMyAyMTIuNDkgMzU3Ljk5IDIwMy42&#10;NyAzNTcuODUgMjAxLjUgMzU3LjYgMTkyLjY1IDM2MS43MSAxOTIuNzIgMzU5LjI2TDE5Mi43NCAz&#10;NTkuMlpNMjczLjY4IDMyMS4wNUMyNzIuOSAzMjEuODQgMjcyLjU3IDMyMy4yMiAyNzIuNDkgMzI0&#10;LjkyIDI3Mi40NSAzMjcuMDggMjcyLjI5IDMyOS41MyAyNzMuMiAzMzEuNTEgMjc0LjI4IDMzNC4w&#10;NyAyODAuNTcgMzM0LjUxIDI4My4xNCAzMzMuNzMgMjg1LjM4IDMzMi43OSAyODUuODkgMzI5Ljk3&#10;IDI4Ni42IDMyNy43MSAyODcuMDggMzI1Ljc5IDI4Ny45OCAzMjMuNzQgMjg3LjM4IDMyMS44NCAy&#10;ODYuODcgMzIwLjEyIDI4My40NyAzMTkuOTIgMjgxLjA3IDMxOS43OCAyNzguNzkgMzE5LjczIDI3&#10;NS4yNiAzMTkuNTIgMjczLjc4IDMyMC45NEwyNzMuNjggMzIxLjA0Wk0yNjguODUgMzIxLjY0QzI2&#10;Ny43IDMyMC45NiAyNjQuMzcgMzIyLjQ4IDI2Mi42NiAzMjIuODkgMjYwLjk1IDMyMy40OCAyNTku&#10;MDQgMzIzLjgxIDI1Ny44NSAzMjUuMTMgMjU3LjI4IDMyNS44NCAyNTcuMjEgMzI2Ljc4IDI1Ny4y&#10;NiAzMjcuNjggMjU3LjU4IDMzMC4wOSAyNTcuNTUgMzMzLjIzIDI1OS45OCAzMzQuMTUgMjYxLjgx&#10;IDMzNC42NyAyNjQuNDcgMzM0LjI4IDI2Ni42NiAzMzQuMDggMjY4Ljk2IDMzMy45MiAyNjkuNTcg&#10;MzMyLjQ2IDI2OS41MyAzMzAuMyAyNjkuNTYgMzI4LjY1IDI2OS41NSAzMjYuNTIgMjY5LjU0IDMy&#10;NC44OCAyNjkuNTIgMzIzLjI2IDI2OS40NSAzMjIuMTQgMjY4LjkzIDMyMS43MUwyNjguODUgMzIx&#10;LjY1Wk0zMDMuMzkgMzI1LjU3QzMwMi4zNSAzMjQuMSAyOTkuMTUgMzIzLjE3IDI5Ny4xNyAzMjIu&#10;NTMgMjk1LjI4IDMyMiAyOTMuMTUgMzIxLjM1IDI5MS42MSAzMjIuNzYgMjkwLjM1IDMyMy45IDI4&#10;OS42IDMyNi41MyAyODguODUgMzI5LjIgMjg4LjQyIDMzMS4wNiAyODcuNjIgMzMzLjEyIDI4OC4y&#10;IDMzNC45NiAyODkuMzcgMzM3LjQgMjkzLjI4IDMzOC4yOCAyOTUuNzkgMzM4LjMzIDI5Ni45MSAz&#10;MzguMjcgMjk3Ljg0IDMzNy43NCAyOTguNTcgMzM2Ljg4IDMwMC4xNSAzMzQuOSAzMDEuNTIgMzMy&#10;LjIyIDMwMi43NSAzMzAgMzAzLjcyIDMyOC4xMiAzMDQuMTMgMzI2LjcgMzAzLjQ4IDMyNS42OEwz&#10;MDMuNDEgMzI1LjU3Wk0yNTUuNTcgMzM1LjM1QzI1Ni4wMSAzMzQuMTIgMjU1LjI3IDMzMS45NSAy&#10;NTQuOTUgMzMwLjQ4IDI1NC41MyAzMjkuMjMgMjU0LjQ3IDMyNy40OSAyNTMuMTUgMzI3LjA5IDI1&#10;Mi42MyAzMjcuMDMgMjUyLjEgMzI3LjI2IDI1MS41NyAzMjcuNSAyNDkuMTMgMzI4LjkyIDI0NC45&#10;IDMzMC43OSAyNDIuNTYgMzMyLjc4IDI0MS4wMiAzMzQuNDQgMjQyLjg1IDMzOS4yMSAyNDQuODQg&#10;MzM5LjMgMjQ3LjMxIDMzOS4yMiAyNDkuOTcgMzM3Ljg3IDI1Mi4zNiAzMzcuMjQgMjU0LjAyIDMz&#10;Ni42OSAyNTUuMTQgMzM2LjI5IDI1NS41MiAzMzUuNDdMMjU1LjU3IDMzNS4zNVpNMzA3LjA5IDMy&#10;OC40NEMzMDUuNCAzMjkuMDkgMzAzLjgxIDMzMi43MiAzMDIuNTkgMzM0LjY2IDMwMS43IDMzNi4z&#10;NiAzMDAuNDIgMzM3Ljk0IDMwMC4yMyAzMzkuNzggMzAwLjI2IDM0MS42OSAzMDIuNDQgMzQyLjcz&#10;IDMwNC41MiAzNDMuOTYgMzA1LjY3IDM0NC41NiAzMDYuOTggMzQ1LjEyIDMwOC4yNCAzNDQuNjIg&#10;MzExLjA0IDM0My4wNiAzMTMuOCAzMzkuNSAzMTUuNzggMzM3LjM4IDMxNi41NSAzMzYuNDIgMzE3&#10;LjA1IDMzNS4xOSAzMTYuMjYgMzM0LjA5IDMxNC45MiAzMzIuMjYgMzEyLjUyIDMzMC42OCAzMTAu&#10;NjMgMzI5LjQyIDMwOS4yNCAzMjguNTYgMzA4LjEyIDMyOC4xMSAzMDcuMiAzMjguNEwzMDcuMDcg&#10;MzI4LjQ0Wk0yMjUuNDUgMzQzLjY2QzIyNS43OSAzNDUuMTIgMjI3LjIzIDM0Ni45IDIyOC42IDM0&#10;Ny42MiAyMjkuNjIgMzQ4LjA5IDIzMC42NCAzNDcuNTQgMjMxLjU2IDM0Ni45OSAyMzQuMTkgMzQ1&#10;LjE2IDIzOC4yMSAzNDMuMDMgMjQwLjUzIDM0MC44NCAyNDIuMDYgMzM5LjE1IDI0MC4wMiAzMzQu&#10;MDMgMjM3Ljc3IDMzNS4xMiAyMzQuNjYgMzM2LjY0IDIzMS4xNiAzMzkuMTEgMjI4LjIxIDM0MC44&#10;MiAyMjYuNDUgMzQxLjkgMjI1LjM1IDM0Mi41NiAyMjUuNDMgMzQzLjU1TDIyNS40MyAzNDMuNjda&#10;TTMxOC45NyAzMzguNTJDMzE4LjA4IDMzOC42MiAzMTcuMzUgMzM5LjM2IDMxNi42OSAzMzkuOTkg&#10;MzE0LjkzIDM0Mi4wNiAzMTIuMjUgMzQ0LjE4IDMxMS4yNCAzNDYuNTYgMzEwLjk3IDM0OC4yMyAz&#10;MTIuNTggMzQ5LjMxIDMxMy42NiAzNTAuNTMgMzE0Ljg2IDM1MS42NCAzMTYuMzYgMzUzLjU1IDMx&#10;Ny44NSAzNTMuNjEgMzE5LjYgMzUzLjQ0IDMyMC43NyAzNTEuNjUgMzIyLjAzIDM1MC41MyAzMjMu&#10;NTcgMzQ4Ljk4IDMyNC44IDM0Ny42MiAzMjQuODUgMzQ2LjI3IDMyNC45NyAzNDQuMDkgMzIxLjI4&#10;IDMzOC42NSAzMTkuMDkgMzM4LjUxTDMxOC45NiAzMzguNTFaTTIyMy44NCAzNDYuMTZDMjIxLjY1&#10;IDM0NS4xMSAyMTguMDMgMzQ4LjA0IDIxNS43NCAzNDkuMTMgMjEzLjUxIDM1MC42OSAyMTAuOTgg&#10;MzUxLjE1IDIxMC44NiAzNTMuNTEgMjExLjAzIDM1NC42MiAyMTEuODcgMzU1LjM0IDIxMi44NCAz&#10;NTUuODUgMjE1Ljc2IDM1Ny4zOSAyMTkuNDQgMzU0Ljg1IDIyMi4yMSAzNTIuNzUgMjIyLjk4IDM1&#10;Mi4xNiAyMjMuNzkgMzUxLjYgMjI0LjQyIDM1MC44OCAyMjUuODQgMzQ5LjM0IDIyNS40IDM0Ny4x&#10;IDIyMy45OCAzNDYuMjRMMjIzLjg1IDM0Ni4xNloiIGZpbGw9IiM2NjMwNUQiLz48cGF0aCBkPSJN&#10;MjkxLjQ3IDM1NC44N0MyOTIuNDEgMzU2LjQzIDI4OS41MSAzNTUuOTUgMjg1LjgzIDM1Ni4yOCAy&#10;ODQuNzMgMzU2LjM0IDI4My42MyAzNTYuMzkgMjgyLjQ5IDM1Ni40NSAyNzAuMTMgMzU3LjA3IDI0&#10;OS44OSAzNTguMTEgMjM4LjIgMzU4LjcgMjM3LjU4IDM1OC42NiAyMzYuMjQgMzU4LjkyIDIzNi4y&#10;NCAzNTguMjIgMjUwLjU2IDM0NS45MiAyNzcuMDYgMzQxLjY4IDI5MS40MyAzNTQuODFMMjkxLjQ4&#10;IDM1NC44OFoiIGZpbGw9IiM2NjMwNUQiLz48cGF0aCBkPSJNOTkuNTkgMzQzLjYzQzEwNy45NSAz&#10;NDEuMjkgMTExLjA3IDM1My44NiAxMDIuNjYgMzU1Ljc3IDk1LjI4IDM1Ni45MyA5Mi40MSAzNDYu&#10;MzkgOTkuNDEgMzQzLjdMOTkuNTkgMzQzLjY0WiIgZmlsbD0iI0E4M0E1NSIvPjxwYXRoIGQ9Ik0y&#10;ODkuNTEgMzAyLjYzQzI5Ni43MSAzMDEuODEgMjk4Ljk1IDMxMy40OSAyOTEuMTcgMzE0LjEzIDI4&#10;NC44MSAzMTQuMjUgMjgyLjQ5IDMwNC4yIDI4OS4zMyAzMDIuNjZMMjg5LjUxIDMwMi42M1oiIGZp&#10;bGw9IiNBODNBNTUiLz48cGF0aCBkPSJNMzE4LjIxIDMxNS4xQzMyNC44NCAzMTUuMjEgMzI2LjMg&#10;MzI0LjU1IDMxOS40IDMyNS43NyAzMTEuNjYgMzI2LjczIDMxMC4wMSAzMTUuNzUgMzE4LjAxIDMx&#10;NS4xTDMxOC4yIDMxNS4xWiIgZmlsbD0iI0E4M0E1NSIvPjxwYXRoIGQ9Ik0zMDQuODEgMzA3LjYy&#10;QzMxMS42NSAzMDUuOTQgMzE1LjI1IDMxNS44NiAzMDcuOTggMzE3Ljg2IDMwMS40NyAzMTkuMjkg&#10;Mjk3LjggMzA5Ljk2IDMwNC42MyAzMDcuNjhMMzA0LjgyIDMwNy42M1oiIGZpbGw9IiNBODNBNTUi&#10;Lz48cGF0aCBkPSJNMjcwLjkxIDMwNC4yNkMyNzUuNTggMjk4LjkzIDI4My41MiAzMDUuNCAyNzku&#10;MjkgMzExLjA1IDI3NC43NCAzMTYuNDkgMjY2LjY5IDMxMC4xMSAyNzAuNzkgMzA0LjQyTDI3MC45&#10;MSAzMDQuMjdaIiBmaWxsPSIjQTgzQTU1Ii8+PHBhdGggZD0iTTExOS4zMiAzNTEuNjVDMTIzLjM2&#10;IDM1Ni40MyAxMTcuNjEgMzY0LjAyIDExMi4yOSAzNTkuNjcgMTA3LjA4IDM1NC44OCAxMTMuNiAz&#10;NDYuMSAxMTkuMTkgMzUxLjVMMTE5LjMyIDM1MS42NVoiIGZpbGw9IiNBODNBNTUiLz48cGF0aCBk&#10;PSJNMjU5LjE1IDMwNi45NUMyNjQuMTQgMzA2LjA5IDI2Ny4zMyAzMTMuMzcgMjYyLjQ2IDMxNS44&#10;MSAyNTYuNjkgMzE4LjI5IDI1Mi4zNyAzMDguOTEgMjU4Ljk2IDMwNi45OUwyNTkuMTUgMzA2Ljk1&#10;WiIgZmlsbD0iI0E4M0E1NSIvPjxwYXRoIGQ9Ik0yNDYuODggMzEyLjY0QzI1Mi45NyAzMTEuNDQg&#10;MjU0LjQ5IDMyMC41NiAyNDguNzQgMzIxLjg5IDI0My4wNiAzMjIuOTMgMjQxLjI1IDMxNC4yNCAy&#10;NDYuNjkgMzEyLjY5TDI0Ni44OCAzMTIuNjRaIiBmaWxsPSIjQTgzQTU1Ii8+PHBhdGggZD0iTTMy&#10;NC4wMyAzMzMuMkMzMjAuNTMgMzI5LjE1IDMyNi45NCAzMjQuNDggMzMwLjM1IDMyOC4yMyAzMzMu&#10;NjggMzMyLjI1IDMyNy42MSAzMzYuNzggMzI0LjE3IDMzMy4zNEwzMjQuMDMgMzMzLjJaIiBmaWxs&#10;PSIjQTgzQTU1Ii8+PHBhdGggZD0iTTIzNi4wNyAzMjAuNzJDMjQwLjM2IDMyMC44MyAyNDEuMjYg&#10;MzI3LjA5IDIzNy4xNiAzMjguNDIgMjMxLjU3IDMyOS44NyAyMzAuMTggMzIxLjI4IDIzNS44OCAz&#10;MjAuNzJMMjM2LjA3IDMyMC43MloiIGZpbGw9IiNBODNBNTUiLz48cGF0aCBkPSJNMjE3LjMyIDMz&#10;NC40MUMyMjIuNjYgMzM0LjU0IDIyMS45NyAzNDIuNTYgMjE2LjgyIDM0Mi4wNSAyMTIuNCAzNDEu&#10;MzkgMjEyLjc3IDMzNC43OCAyMTcuMTMgMzM0LjQyTDIxNy4zMiAzMzQuNDJaIiBmaWxsPSIjQTgz&#10;QTU1Ii8+PHBhdGggZD0iTTIyNC4wOCAzMzQuMDdDMjIwLjQ1IDMyOS45OSAyMjYuNzMgMzI1LjEz&#10;IDIzMC4wOCAzMjkuMTMgMjMzIDMzMi45NCAyMjcuNTkgMzM3LjI5IDIyNC4yMiAzMzQuMjFMMjI0&#10;LjA4IDMzNC4wN1oiIGZpbGw9IiNBODNBNTUiLz48cGF0aCBkPSJNMTkyLjQxIDM1OC4zN0MxOTAu&#10;MzggMzYwLjQ2IDE4Ni43MyAzNTguNzcgMTg2LjUzIDM1Ni4wMSAxODYuMjggMzUzLjk5IDE4OC4w&#10;NiAzNTEuODEgMTkwLjA0IDM1MS44NSAxOTMuMTQgMzUxLjg4IDE5NC43NiAzNTYuMSAxOTIuNTQg&#10;MzU4LjI0TDE5Mi40MSAzNTguMzdaIiBmaWxsPSIjQTgzQTU1Ii8+PHBhdGggZD0iTTE5OC4xNSAz&#10;NDYuNUMyMDMuOTggMzQ1LjAzIDIwNC45IDM1My41OSAxOTkuMDQgMzUzLjcyIDE5NC45NiAzNTMu&#10;NTQgMTk0LjIgMzQ3Ljk4IDE5Ny45NyAzNDYuNTZMMTk4LjE2IDM0Ni40OVoiIGZpbGw9IiNBODNB&#10;NTUiLz48cGF0aCBkPSJNMzMyLjQ4IDMzNS44MUMzMzYuNjIgMzM1LjcyIDMzNy45NCAzNDIuMjUg&#10;MzMzLjc4IDM0My40MiAzMjguODUgMzQ0LjU3IDMyNy4wMiAzMzYuNTQgMzMyLjMgMzM1LjgyTDMz&#10;Mi40OCAzMzUuODJaIiBmaWxsPSIjQTgzQTU1Ii8+PHBhdGggZD0iTTMzNC4zMiAzNTIuMTZDMzMx&#10;LjQxIDM0OS4xOCAzMzQuNzUgMzQ0LjEgMzM4LjYzIDM0NS44NSAzNDMuNzMgMzQ4LjUzIDMzOS4w&#10;MyAzNTYuMDEgMzM0LjQ1IDM1Mi4yOUwzMzQuMzEgMzUyLjE1WiIgZmlsbD0iI0E4M0E1NSIvPjxw&#10;YXRoIGQ9Ik0yMDguNjUgMzQwLjEzQzIxMy40MyAzNDAuMDUgMjEzLjUzIDM0Ny42NCAyMDguOTkg&#10;MzQ3Ljk2IDIwNC40IDM0OC4wOSAyMDQuMDIgMzQwLjcxIDIwOC40NyAzNDAuMTVMMjA4LjY1IDM0&#10;MC4xM1oiIGZpbGw9IiNBODNBNTUiLz48cGF0aCBkPSJNMzA0LjAyIDM1NC40MkMzMDIuMjkgMzU2&#10;LjQgMjk4IDM1Ni4yOSAyOTYuODEgMzUzLjc1IDI5Ni4xMiAzNTIuMDggMjk4LjM0IDM0OS41NSAz&#10;MDAuNzUgMzQ5LjUgMzAzLjIgMzQ5LjI2IDMwNi4wNCAzNTIuMDEgMzA0LjEzIDM1NC4yOUwzMDQu&#10;MDIgMzU0LjQyWiIgZmlsbD0iI0E4M0E1NSIvPjxwYXRoIGQ9Ik02MzIuMTkgMzU0LjQxIDYyMi4x&#10;MSAzNTQuNDFDNjIyLjk1IDM0OS41NCA2MzEuMzEgMzQ5LjQ5IDYzMi4xOSAzNTQuNDFaIiBmaWxs&#10;PSIjNjYzMDVEIi8+PHBhdGggZD0iTTEzMi4zNyAzNTkuOTlDMTMwLjc0IDM2MS41MSAxMjYuNzkg&#10;MzYxLjU2IDEyNC42NCAzNjAuODQgMTIzLjY3IDM2MC41NSAxMjIuNjggMzU5LjgyIDEyMy40OCAz&#10;NTguOTcgMTI1LjMzIDM1Ny4xNSAxMzAuMzkgMzU3LjMyIDEzMiAzNTguNTIgMTMyLjUyIDM1OC44&#10;OCAxMzIuODIgMzU5LjM2IDEzMi40NCAzNTkuOUwxMzIuMzcgMzU5Ljk5WiIgZmlsbD0iI0E4M0E1&#10;NSIvPjxwYXRoIGQ9Ik0yOTIuMjUgMzQ1LjA3QzI5NS42OCAzNDMuOTkgMjk3Ljg0IDM0OS43NSAy&#10;OTQuMTcgMzUwLjgxIDI5MC45OCAzNTEuNjMgMjg4Ljg1IDM0Ni41OSAyOTIuMDggMzQ1LjEzTDI5&#10;Mi4yNSAzNDUuMDdaIiBmaWxsPSIjQTgzQTU1Ii8+PHBhdGggZD0iTTI4NS4xNCAzNDIuMTlDMjg5&#10;IDM0MS4zMyAyOTAuMjMgMzQ3LjIyIDI4Ni4zIDM0Ny45MiAyODIuODcgMzQ4LjM5IDI4MS42MyAz&#10;NDMuMzggMjg0Ljk1IDM0Mi4yNUwyODUuMTMgMzQyLjJaIiBmaWxsPSIjQTgzQTU1Ii8+PHBhdGgg&#10;ZD0iTTE4My40NiAzNjAuMTFDMTgyLjA0IDM2MS43MiAxNzYuNTEgMzYxLjY0IDE3Ni42OSAzNTgu&#10;NzggMTc2Ljk2IDM1Ny42OSAxNzkgMzU2LjY5IDE4MC45NCAzNTYuOTQgMTgyLjQxIDM1Ny4wMiAx&#10;ODQuODIgMzU4LjM1IDE4My41NyAzNTkuOTlMMTgzLjQ2IDM2MC4xMVoiIGZpbGw9IiNBODNBNTUi&#10;Lz48cGF0aCBkPSJNMjgwLjAxIDM0MC44QzI4Mi4yMSAzNDIuNTMgMjgwLjI4IDM0Ni4xMyAyNzcu&#10;NjUgMzQ1Ljc1IDI3Mi43NSAzNDQuNzkgMjc1Ljc5IDMzOC4zMSAyNzkuODUgMzQwLjY5TDI4MCAz&#10;NDAuOFoiIGZpbGw9IiNBODNBNTUiLz48cGF0aCBkPSJNMjU5Ljk3IDM0MC4yNkMyNjIuMTMgMzM3&#10;LjY4IDI2Ni45OSAzNDEuNTQgMjY0LjIxIDM0My45NiAyNjIuMDMgMzQ1LjcgMjU4LjI0IDM0Mi43&#10;MyAyNTkuODcgMzQwLjRMMjU5Ljk4IDM0MC4yNloiIGZpbGw9IiNBODNBNTUiLz48cGF0aCBkPSJN&#10;MjM5LjAyIDM0Ny45OUMyNDEuOTMgMzQ3LjY1IDI0My4xOSAzNTIuMDUgMjQwLjI1IDM1My4wNSAy&#10;MzYuODEgMzU0LjEgMjM1LjMzIDM0OC44NSAyMzguODQgMzQ4LjAxTDIzOS4wMiAzNDcuOThaIiBm&#10;aWxsPSIjQTgzQTU1Ii8+PHBhdGggZD0iTTI2OS4yMyAzMzkuMjlDMjcyLjQ1IDMzOC41MiAyNzMu&#10;ODQgMzQzLjM4IDI3MC41NyAzNDQuMjcgMjY3LjQ3IDM0NS4wMiAyNjUuODkgMzQwLjQxIDI2OS4w&#10;NCAzMzkuMzRMMjY5LjIyIDMzOS4yOVoiIGZpbGw9IiNBODNBNTUiLz48cGF0aCBkPSJNMjM0LjU0&#10;IDM1Mi45NkMyMzcuMDEgMzU0LjgzIDIzNC4xNCAzNTguODMgMjMxLjU5IDM1Ny42MyAyMjguNDUg&#10;MzU2LjA1IDIzMS41OCAzNTEuMjIgMjM0LjM5IDM1Mi44NkwyMzQuNTQgMzUyLjk2WiIgZmlsbD0i&#10;I0E4M0E1NSIvPjxwYXRoIGQ9Ik0yNDUuNDcgMzQ0LjMzQzI0OC42OSAzNDMuNTYgMjUwLjA4IDM0&#10;OC40MiAyNDYuODEgMzQ5LjMxIDI0My43MSAzNTAuMDYgMjQyLjEzIDM0NS40NSAyNDUuMjggMzQ0&#10;LjM4TDI0NS40NiAzNDQuMzNaIiBmaWxsPSIjQTgzQTU1Ii8+PHBhdGggZD0iTTI1NS40MyAzNDIu&#10;MTlDMjU3LjMyIDM0My44MiAyNTUuNjIgMzQ3LjQyIDI1My4xMyAzNDYuOTYgMjQ5LjM4IDM0NS45&#10;OSAyNTEuOTEgMzQwLjA0IDI1NS4yOCAzNDIuMDhMMjU1LjQyIDM0Mi4xOVoiIGZpbGw9IiNBODNB&#10;NTUiLz48cGF0aCBkPSJNMjI4LjA4IDM1OS4wN0MyMjcuMjcgMzU5LjgyIDIyMi43MSAzNTkuODMg&#10;MjI0LjEyIDM1Ny44MSAyMjQuOTUgMzU2LjcxIDIyOC4zMSAzNTcuMzkgMjI4LjEzIDM1OC45OEwy&#10;MjguMDcgMzU5LjA3WiIgZmlsbD0iI0E4M0E1NSIvPjxwYXRoIGQ9Ik0yOTQuMzkgMjQuMjFDMjk1&#10;LjE4IDI1LjEgMjk0LjM5IDI2LjQgMjkzLjIzIDI1LjQyIDI5MS43NCAyNC4yIDI5My4wNCAyMi45&#10;IDI5NC4yNSAyNC4wNkwyOTQuMzkgMjQuMjFaIiBmaWxsPSIjQTgzQTU1Ii8+PHBhdGggZD0iTTEz&#10;OC4zNSAxOTQuNjlDMTQ2LjM4IDE5NC40IDE0Ny4xMyAyMDUuNDggMTM5LjQyIDIwNi44NiAxMzAu&#10;NjEgMjA3LjkzIDEyOS43MiAxOTUuOCAxMzguMTYgMTk0LjdMMTM4LjM1IDE5NC42OFoiIGZpbGw9&#10;IiNBODNBNTUiLz48cGF0aCBkPSJNMTQ5Ljg4IDE4My4xOUMxNTcuOTQgMTgwLjc0IDE2MC4xIDE5&#10;My4yMSAxNTEuODQgMTkzLjk5IDE0NS44IDE5NC4xMSAxNDQuMjEgMTg1LjU1IDE0OS43IDE4My4y&#10;N0wxNDkuODggMTgzLjJaIiBmaWxsPSIjQTgzQTU1Ii8+PHBhdGggZD0iTTIzNi4yOCA3My43NEMy&#10;NDMuMzMgNzEuNDYgMjQ2LjI5IDgxLjkzIDIzOS4wOCA4My43MiAyMzIuNzkgODQuOTUgMjMwLjE2&#10;IDc2LjI5IDIzNi4wOSA3My44MUwyMzYuMjcgNzMuNzRaIiBmaWxsPSIjQTgzQTU1Ii8+PHBhdGgg&#10;ZD0iTTE2Ny4yIDE1Ny4xMUMxNzQuNTIgMTU1LjEgMTc1LjYgMTY1LjQ2IDE2OS4zNiAxNjcuNDYg&#10;MTYyLjQ1IDE2OS4yNyAxNjEuMjUgMTU5LjQgMTY3LjAyIDE1Ny4xOEwxNjcuMiAxNTcuMTFaIiBm&#10;aWxsPSIjQTgzQTU1Ii8+PHBhdGggZD0iTTEyMi41NiAyMDQuNzNDMTI5LjI4IDIwMy45MiAxMzAu&#10;NiAyMTMuMTkgMTI0LjE1IDIxNC43MiAxMTcuMDYgMjE1Ljk3IDExNS41NyAyMDYuMjYgMTIyLjM3&#10;IDIwNC43NkwxMjIuNTYgMjA0LjczWiIgZmlsbD0iI0E4M0E1NSIvPjxwYXRoIGQ9Ik0xNjUuNDUg&#10;MTc5LjM0QzE2MS4xNyAxODMuNDkgMTUzLjc2IDE3OC4xNiAxNTYuOTQgMTcyLjg0IDE2MS4wOCAx&#10;NjYuNzMgMTcwLjM5IDE3My4zOCAxNjUuNTggMTc5LjIxTDE2NS40NSAxNzkuMzVaIiBmaWxsPSIj&#10;QTgzQTU1Ii8+PHBhdGggZD0iTTIyMy43NSA3Ny4zMUMyMzAuMDEgNzcuMTYgMjMwLjIxIDg1Ljcz&#10;IDIyNC4yMyA4Ni41NCAyMTcuNzIgODcuMTIgMjE3LjIzIDc3Ljk0IDIyMy41NCA3Ny4zMkwyMjMu&#10;NzQgNzcuMzJaIiBmaWxsPSIjQTgzQTU1Ii8+PHBhdGggZD0iTTEwOC4wNCAyMDkuMDRDMTE1LjA1&#10;IDIwNy45NiAxMTUuMjcgMjE4LjQ1IDEwOC40OCAyMTguMyAxMDMuMjkgMjE3Ljg2IDEwMy4wMyAy&#10;MTAuNCAxMDcuODUgMjA5LjA5TDEwOC4wNCAyMDkuMDRaIiBmaWxsPSIjQTgzQTU1Ii8+PHBhdGgg&#10;ZD0iTTk0LjkxIDIwOS43OEMxMDAgMjA5LjM1IDEwMi4yOSAyMTYuOTcgOTcuMjggMjE4LjkyIDkx&#10;LjIzIDIyMC44NCA4OC4xMSAyMTEuMTMgOTQuNzIgMjA5LjhMOTQuOTEgMjA5Ljc4WiIgZmlsbD0i&#10;I0E4M0E1NSIvPjxwYXRoIGQ9Ik0xNzQuMjYgMTQzLjQyQzE3OS45OCAxNDIuNDMgMTgxLjU4IDE1&#10;MS4zNiAxNzUuNTYgMTUxLjg1IDE3MC43NiAxNTEuOTkgMTY5LjA0IDE0NC44MSAxNzQuMDcgMTQz&#10;LjQ2TDE3NC4yNiAxNDMuNDJaIiBmaWxsPSIjQTgzQTU1Ii8+PHBhdGggZD0iTTIxNS4yIDkwLjdD&#10;MjEyLjE1IDkzLjc5IDIwNi4yNiA5MC43IDIwOC4xNyA4Ni4zOSAyMTAuODggODEuMTggMjE5LjI2&#10;IDg1LjUyIDIxNS4zMyA5MC41NkwyMTUuMTkgOTAuN1oiIGZpbGw9IiNBODNBNTUiLz48cGF0aCBk&#10;PSJNODEuNTMgMjA4LjI4Qzg2LjIyIDIwNi42OSA4OS4zNyAyMTMuNTcgODQuMjYgMjE1LjI3IDc5&#10;LjkzIDIxNi41MiA3Ni44NyAyMTAuMzIgODEuMzUgMjA4LjM1TDgxLjUzIDIwOC4yOFoiIGZpbGw9&#10;IiNBODNBNTUiLz48cGF0aCBkPSJNMjA0LjUzIDk0LjA0QzIwNy41NiA5Ny42MiAyMDEuOTggMTAy&#10;LjY0IDE5OC43NyA5OS4xMyAxOTUuODEgOTUuNjQgMjAxLjAyIDkwLjU2IDIwNC40IDkzLjlMMjA0&#10;LjUzIDk0LjA0WiIgZmlsbD0iI0E4M0E1NSIvPjxwYXRoIGQ9Ik0xNzcuMjYgMTM0LjA1QzE4MS4y&#10;NiAxMzIuNTIgMTg0LjY1IDEzOC40NSAxODAuMzMgMTQwLjM4IDE3Ni40OSAxNDEuOTEgMTcyLjk4&#10;IDEzNi4xOSAxNzcuMDkgMTM0LjEyTDE3Ny4yNiAxMzQuMDVaIiBmaWxsPSIjQTgzQTU1Ii8+PHBh&#10;dGggZD0iTTMxLjY4IDE3NS44NEMzNi40IDE3NC40IDM3LjM0IDE4MS40IDMyLjc2IDE4MS45NCAy&#10;OS4yMiAxODIuMjQgMjguMzYgMTc3LjE4IDMxLjUgMTc1LjkxTDMxLjY4IDE3NS44NFoiIGZpbGw9&#10;IiNBODNBNTUiLz48cGF0aCBkPSJNMTgyLjA3IDEyNC4xNEMxODYuNiAxMjQuMjEgMTg1Ljc4IDEz&#10;MS40OCAxODEuMzkgMTMwLjM5IDE3OC4zIDEyOS40NiAxNzguNjYgMTI0LjUyIDE4MS44OCAxMjQu&#10;MTVMMTgyLjA2IDEyNC4xNVoiIGZpbGw9IiNBODNBNTUiLz48cGF0aCBkPSJNNzEuMyAyMDQuNjRD&#10;NzUuMDEgMjAzLjg1IDc2LjYxIDIxMC4yIDcyLjcyIDIxMC45NiA2OS4zMiAyMTEuNTIgNjcuNiAy&#10;MDUuODIgNzEuMTMgMjA0LjY5TDcxLjMgMjA0LjY0WiIgZmlsbD0iI0E4M0E1NSIvPjxwYXRoIGQ9&#10;Ik0yNS40MiAxNzIuODZDMjMuMDggMTcwLjYzIDI1LjI1IDE2NS45MyAyOC41NSAxNjcuNDMgMzIu&#10;NDIgMTY5LjM5IDI5LjQ3IDE3Ni4wMSAyNS41NSAxNzIuOTlMMjUuNDEgMTcyLjg1WiIgZmlsbD0i&#10;I0E4M0E1NSIvPjxwYXRoIGQ9Ik02MC41MiAyMDUuNzlDNTcuNzIgMjAxLjkxIDY0LjM1IDE5OSA2&#10;Ni4xMyAyMDIuOSA2Ny40MyAyMDYuMTUgNjIuOCAyMDguMjYgNjAuNjUgMjA1LjkzTDYwLjUyIDIw&#10;NS43OVoiIGZpbGw9IiNBODNBNTUiLz48cGF0aCBkPSJNMTkxLjgzIDExMy4zNUMxODcuOSAxMTUu&#10;NTcgMTg1LjA0IDEwOS4wOSAxODkuMiAxMDcuNjEgMTkyLjM4IDEwNi42OSAxOTQuNTUgMTExLjI3&#10;IDE5MS45OCAxMTMuMjRMMTkxLjgzIDExMy4zNVoiIGZpbGw9IiNBODNBNTUiLz48cGF0aCBkPSJN&#10;MTg1LjAzIDExNS4zOEMxODguOTkgMTE0LjA5IDE5MC4zOSAxMTkuNzcgMTg2LjY2IDEyMC45OCAx&#10;ODMuMDcgMTIyLjAxIDE4MS41MiAxMTYuODggMTg0Ljg1IDExNS40NkwxODUuMDMgMTE1LjM5WiIg&#10;ZmlsbD0iI0E4M0E1NSIvPjxwYXRoIGQ9Ik0zOC44IDE4My44NkM0Mi4yMiAxODIuODcgNDQuNDQg&#10;MTg4LjI2IDQwLjg0IDE4OS41MSAzNy4zNCAxOTAuNTkgMzUuMDQgMTg1LjMzIDM4LjYzIDE4My45&#10;MkwzOC44MSAxODMuODZaIiBmaWxsPSIjQTgzQTU1Ii8+PHBhdGggZD0iTTQ2IDE5MC4zMkM0OS4z&#10;NiAxODkuMzIgNTEuNjMgMTk0LjY1IDQ4LjExIDE5NS45NiA0NC43OCAxOTcuMDggNDIuMyAxOTEu&#10;ODUgNDUuODIgMTkwLjM4TDQ1Ljk5IDE5MC4zMloiIGZpbGw9IiNBODNBNTUiLz48cGF0aCBkPSJN&#10;MTk0LjQyIDEwMC4yOUMxOTguODUgOTkuMjUgMTk5LjEzIDEwNS44NyAxOTQuOTQgMTA2LjA3IDE5&#10;MS42NSAxMDYuMDcgMTkxLjM1IDEwMS4zNyAxOTQuMjQgMTAwLjM2TDE5NC40MiAxMDAuM1oiIGZp&#10;bGw9IiNBODNBNTUiLz48cGF0aCBkPSJNMjIuMjUgMTU3Ljg3QzI1LjY4IDE1Ni43OSAyNy44NCAx&#10;NjIuNTUgMjQuMTcgMTYzLjYxIDIwLjk4IDE2NC40MyAxOC44NSAxNTkuMzkgMjIuMDggMTU3Ljkz&#10;TDIyLjI1IDE1Ny44N1oiIGZpbGw9IiNBODNBNTUiLz48cGF0aCBkPSJNNTIuNzYgMjAwLjg4QzUw&#10;Ljc2IDE5OC42NyA1My4zIDE5NS4yMSA1NiAxOTYuNDQgNTkuOTIgMTk4LjQ0IDU2LjE5IDIwMy45&#10;NyA1Mi44OSAyMDEuMDJMNTIuNzYgMjAwLjg4WiIgZmlsbD0iI0E4M0E1NSIvPjxwYXRoIGQ9Ik0y&#10;MS41IDE1My41MkMxOC44NSAxNTUuMjQgMTUuMDMgMTUxLjQxIDE3LjY5IDE0OS4wOSAyMC40NCAx&#10;NDYuOSAyNC40NCAxNTEuMTYgMjEuNjUgMTUzLjQyTDIxLjUgMTUzLjUyWiIgZmlsbD0iI0E4M0E1&#10;NSIvPjxwYXRoIGQ9Ik0xMi45NiAxMzEuMThDMTYuMiAxMjkuODMgMTguMjYgMTM0LjU5IDE1LjA5&#10;IDEzNS45OCAxMi4yNCAxMzcuMTEgMTAuMDcgMTMyLjc4IDEyLjc5IDEzMS4yNkwxMi45NSAxMzEu&#10;MThaIiBmaWxsPSIjQTgzQTU1Ii8+PHBhdGggZD0iTTE2LjU0IDEzOS4xOUMxOS40NSAxMzguODUg&#10;MjAuNzEgMTQzLjI1IDE3Ljc3IDE0NC4yNSAxNC4zMyAxNDUuMyAxMi44NSAxNDAuMDUgMTYuMzYg&#10;MTM5LjIxTDE2LjU0IDEzOS4xOFoiIGZpbGw9IiNBODNBNTUiLz48cGF0aCBkPSJNNy41NiAxMTYu&#10;MDJDMTAuOSAxMTQgMTMuNCAxMTkuNTMgOS44OCAxMjAuODcgNy4yMSAxMjEuNzUgNS4zMyAxMTcu&#10;ODMgNy40MiAxMTYuMTRMNy41NyAxMTYuMDJaIiBmaWxsPSIjQTgzQTU1Ii8+PHBhdGggZD0iTTMu&#10;NDcgMTAxLjc1QzUuOTUgMTAxLjM5IDcuNjUgMTA0Ljg3IDUuNjMgMTA2LjQ5IDIuMjUgMTA4Ljk0&#10;LTAuOCAxMDIuOTggMy4yOCAxMDEuNzdMMy40NiAxMDEuNzRaIiBmaWxsPSIjQTgzQTU1Ii8+PHBh&#10;dGggZD0iTTEzLjcxIDEyNC4xQzE2LjE2IDEyNi4xNSAxMi42NyAxMzAuMSAxMC4xMyAxMjguMDkg&#10;Ny42NiAxMjUuOTYgMTEuMDcgMTIyLjMgMTMuNTcgMTIzLjk5TDEzLjcyIDEyNC4xWiIgZmlsbD0i&#10;I0E4M0E1NSIvPjxwYXRoIGQ9Ik01Ljc2IDEwOC44NEM4LjU2IDEwOC4wMyAxMC4xMSAxMTIuMTUg&#10;Ny4zMyAxMTMuMjUgNC42MiAxMTQuMiAyLjg2IDExMC4xIDUuNTggMTA4LjkxTDUuNzYgMTA4Ljg1&#10;WiIgZmlsbD0iI0E4M0E1NSIvPjxwYXRoIGQ9Ik0xNS4wOSAyNjcuNjdDMTAuOCAyNzIuNDUgMyAy&#10;NjYuOTEgNi42NCAyNjEuNDIgMTAuOCAyNTUuODYgMTkuNTUgMjYxLjg4IDE1LjIyIDI2Ny41M0wx&#10;NS4wOSAyNjcuNjhaIiBmaWxsPSIjQTgzQTU1Ii8+PHBhdGggZD0iTTE1LjkzIDI3MC45NEMyMy41&#10;OCAyNzAuNTIgMjIuOCAyODEuODMgMTUuNSAyODEuMDUgOS44MiAyODAuMDkgMTAuMzEgMjcxLjg4&#10;IDE1Ljc0IDI3MC45N0wxNS45MyAyNzAuOTRaIiBmaWxsPSIjQTgzQTU1Ii8+PHBhdGggZD0iTTky&#10;Ljc4IDE1NkM5OC4zMiAxNjIuMjQgOTAuNTggMTcxLjk5IDgzLjM2IDE2Ny4yOSA3NS4yMyAxNjEu&#10;MTYgODQuODkgMTQ4Ljc5IDkyLjY1IDE1NS44Nkw5Mi43OCAxNTZaIiBmaWxsPSIjQTgzQTU1Ii8+&#10;PHBhdGggZD0iTTEwNC4zNiAxNTIuOTJDMTEyLjM5IDE1Mi4zNCAxMTUgMTYzLjkgMTA2LjY0IDE2&#10;NS43IDk3Ljg3IDE2Ny4xIDk0LjkgMTU0LjQ1IDEwNC4xNiAxNTIuOTNMMTA0LjM1IDE1Mi45MVoi&#10;IGZpbGw9IiNBODNBNTUiLz48cGF0aCBkPSJNNjguNjcgMTUxLjRDNzYuNTUgMTQ5LjYgODAuMDMg&#10;MTYxLjc2IDcyLjE1IDE2NC4xNiA2NC40MyAxNjUuOTkgNjAuNjcgMTU0LjAxIDY4LjQ5IDE1MS40&#10;NUw2OC42NyAxNTEuNFoiIGZpbGw9IiNBODNBNTUiLz48cGF0aCBkPSJNMTIxLjU2IDE0Ny45NUMx&#10;MjkuMjEgMTQ4LjM0IDEyNy44OSAxNTkuOTQgMTIwLjU2IDE1OS4xMyAxMTQuMTEgMTU4LjAzIDEx&#10;NS4wNiAxNDguMyAxMjEuMzggMTQ3Ljk1TDEyMS41NyAxNDcuOTVaIiBmaWxsPSIjQTgzQTU1Ii8+&#10;PHBhdGggZD0iTTU0LjEzIDE0NC4yQzYxLjIgMTQyLjA5IDY0LjE0IDE1My4xNyA1Ni41MiAxNTQu&#10;MTMgNTAuODcgMTU0LjQ2IDQ4LjQzIDE0Ni40OCA1My45NSAxNDQuMjdMNTQuMTMgMTQ0LjJaIiBm&#10;aWxsPSIjQTgzQTU1Ii8+PHBhdGggZD0iTTIzOS43NSAzMi4xQzI0My42NiAzNi41MiAyMzYuMTcg&#10;NDIgMjMyLjg3IDM3LjU4IDIzMC4xNSAzMy41NiAyMzYuMTkgMjguOTIgMjM5LjYxIDMxLjk3TDIz&#10;OS43NSAzMi4xWiIgZmlsbD0iI0E4M0E1NSIvPjxwYXRoIGQ9Ik0xODYuNjggNTkuODFDMTgzLjAx&#10;IDU2LjA1IDE4OC4wNiA1MC4zNSAxOTIuMTkgNTMuNjMgMTk2LjMzIDU3LjI4IDE5MS4wNSA2My40&#10;MiAxODYuODIgNTkuOTVMMTg2LjY4IDU5LjgyWiIgZmlsbD0iI0E4M0E1NSIvPjxwYXRoIGQ9Ik0x&#10;MzYuNjkgMTQ4LjI1QzEzNCAxNTEuNCAxMjguNTggMTQ5LjI4IDEyOS44IDE0NSAxMzEuOSAxMzku&#10;MDEgMTQwLjg0IDE0Mi40NSAxMzYuODMgMTQ4LjA5TDEzNi43IDE0OC4yNFoiIGZpbGw9IiNBODNB&#10;NTUiLz48cGF0aCBkPSJNMTk4LjUzIDQ3QzIwMy45NSA0Ni4yOCAyMDQuNTEgNTQuMDMgMTk5LjM4&#10;IDU0LjgxIDE5NC4yOSA1NS4zNyAxOTMuNTEgNDguMDYgMTk4LjMzIDQ3LjA0TDE5OC41MyA0N1oi&#10;IGZpbGw9IiNBODNBNTUiLz48cGF0aCBkPSJNMjE4LjE0IDM3LjY4QzIyMy42MiAzNy4zOSAyMjMu&#10;NTQgNDUuODQgMjE4LjE3IDQ1LjU4IDIxMy42OSA0NS4xMyAyMTMuNTcgMzguNDMgMjE3Ljk1IDM3&#10;LjdMMjE4LjE0IDM3LjY4WiIgZmlsbD0iI0E4M0E1NSIvPjxwYXRoIGQ9Ik0yMDcuNDIgNDIuNzRD&#10;MjEyLjgzIDQwLjkzIDIxNS4wNiA0OS4wNCAyMDkuMjkgNDkuOTcgMjA1LjA2IDUwLjQyIDIwMy4y&#10;MiA0NC42IDIwNy4yNCA0Mi44MkwyMDcuNDIgNDIuNzRaIiBmaWxsPSIjQTgzQTU1Ii8+PHBhdGgg&#10;ZD0iTTE4MS4yNSA2MS41QzE4Ni4zOCA2MS44MSAxODUuNTggNjkuMjEgMTgwLjgzIDY5LjMzIDE3&#10;NS43IDY5LjI0IDE3Ni4yIDYxLjYyIDE4MS4wNSA2MS41TDE4MS4yNCA2MS41WiIgZmlsbD0iI0E4&#10;M0E1NSIvPjxwYXRoIGQ9Ik0xNzIuMTkgNzEuMDJDMTc1LjYyIDY4LjEyIDE4MC44MiA3My4wMSAx&#10;NzcuNTkgNzYuNDEgMTc0LjE2IDc5LjY4IDE2OC42MiA3NC41NSAxNzIuMDQgNzEuMTRMMTcyLjE4&#10;IDcxLjAxWiIgZmlsbD0iI0E4M0E1NSIvPjxwYXRoIGQ9Ik00OC43NyAxMzYuOTlDNTEuNzUgMTM5&#10;Ljg0IDQ4LjMzIDE0Ni4zMyA0NC40MyAxNDMuMzcgNDEuMDYgMTQwLjUyIDQ0LjgzIDEzMy42OCA0&#10;OC42NCAxMzYuODZMNDguNzcgMTM2Ljk5WiIgZmlsbD0iI0E4M0E1NSIvPjxwYXRoIGQ9Ik0xNjku&#10;MTggODAuMTVDMTc0LjgyIDc5LjQ1IDE3NC43NSA4Ny41NyAxNjkuMjQgODcuMTUgMTY1LjI1IDg2&#10;LjY0IDE2NS4xOSA4MS4wOSAxNjguOTkgODAuMTlMMTY5LjE4IDgwLjE1WiIgZmlsbD0iI0E4M0E1&#10;NSIvPjxwYXRoIGQ9Ik0yMjQuMjIgMzYuMjJDMjI3LjU3IDMzLjA3IDIzMi44NiAzNy40OSAyMjku&#10;NDkgNDEuMDcgMjI2LjI4IDQ0LjIgMjIwLjk4IDM5Ljk1IDIyNC4wOCAzNi4zNkwyMjQuMjIgMzYu&#10;MjJaIiBmaWxsPSIjQTgzQTU1Ii8+PHBhdGggZD0iTTE0MS43OCAxMzUuNTdDMTQ2LjA0IDEzNS4w&#10;MSAxNDYuNDQgMTQwLjY1IDE0Mi42MyAxNDEuNyAxMzguMTIgMTQyLjc0IDEzNy4zOSAxMzYuNTQg&#10;MTQxLjU4IDEzNS42MUwxNDEuNzggMTM1LjU3WiIgZmlsbD0iI0E4M0E1NSIvPjxwYXRoIGQ9Ik0x&#10;NjQuNzkgOTAuMjRDMTY2LjggODkuMjggMTY5LjcxIDkwLjY4IDE2OS40NyA5My4wNyAxNjkuMzUg&#10;OTQuNzEgMTY3LjQ5IDk2LjExIDE2NS43MSA5NS45IDE2Mi42IDk1LjY2IDE2MS43MSA5MS43IDE2&#10;NC42MiA5MC4zM0wxNjQuOCA5MC4yNVoiIGZpbGw9IiNBODNBNTUiLz48cGF0aCBkPSJNMTQ2Ljg3&#10;IDEyOS4xQzE1MC40NyAxMjcuOTggMTUyLjY4IDEzMi44NSAxNDguNzIgMTM0LjAzIDE0NS4zOCAx&#10;MzQuOSAxNDMuMjIgMTMwLjU2IDE0Ni42OCAxMjkuMTZMMTQ2Ljg3IDEyOS4wOVoiIGZpbGw9IiNB&#10;ODNBNTUiLz48cGF0aCBkPSJNMjIuMzMgOTIuMDlDMjAuNCA4OS40MSAyMy44OCA4NS41IDI2LjUg&#10;ODguMDYgMjkuMDcgOTAuNzUgMjUuMTMgOTUuMTYgMjIuNDUgOTIuMjRMMjIuMzMgOTIuMDlaIiBm&#10;aWxsPSIjQTgzQTU1Ii8+PHBhdGggZD0iTTQwLjMgMTI5LjcyQzQzLjU5IDEyOC44MSA0NS43MSAx&#10;MzQuMTkgNDIuMDIgMTM1LjA2IDM5LjE2IDEzNS42MSAzNy4xMiAxMzEuMDkgNDAuMTMgMTI5Ljc4&#10;TDQwLjMgMTI5LjcyWiIgZmlsbD0iI0E4M0E1NSIvPjxwYXRoIGQ9Ik0xNjAuNTIgMTAyLjgxQzE1&#10;OC41IDk5LjQ3IDE2NC4wMyA5Ni45NyAxNjUuMzcgMTAwLjQ5IDE2Ni4yNSAxMDMuMTYgMTYyLjMz&#10;IDEwNS4wNCAxNjAuNjQgMTAyLjk1TDE2MC41MiAxMDIuOFoiIGZpbGw9IiNBODNBNTUiLz48cGF0&#10;aCBkPSJNMzUuMzYgMTIzLjQ3QzM3LjA1IDEyMS4zOCA0MC45NyAxMjMuMjcgNDAuMDkgMTI1Ljkz&#10;IDM4Ljc1IDEyOS40NSAzMy4yMiAxMjYuOTUgMzUuMjQgMTIzLjYxTDM1LjM2IDEyMy40NloiIGZp&#10;bGw9IiNBODNBNTUiLz48cGF0aCBkPSJNMTU4LjI2IDExNS40MkMxNjAuMzUgMTE3LjExIDE1OC40&#10;NiAxMjEuMDMgMTU1LjggMTIwLjE1IDE1Mi4yOCAxMTguODEgMTU0Ljc4IDExMy4yOCAxNTguMTIg&#10;MTE1LjNMMTU4LjI3IDExNS40MloiIGZpbGw9IiNBODNBNTUiLz48cGF0aCBkPSJNMzQuNDUgMTE1&#10;LjQyQzM4LjIyIDExNC45IDM4LjcyIDEyMS4zMSAzNC41OSAxMjAuNDMgMzIuMjEgMTE5Ljc2IDMx&#10;Ljc3IDExNi4xNyAzNC4yOCAxMTUuNDZMMzQuNDYgMTE1LjQyWiIgZmlsbD0iI0E4M0E1NSIvPjxw&#10;YXRoIGQ9Ik0yOC44MyAxMDIuMzhDMzIgMTAxLjI1IDM0LjQ2IDEwNS41OCAzMC44NSAxMDYuODUg&#10;MjcuOTggMTA3LjczIDI1LjYyIDEwMy45MSAyOC42NSAxMDIuNDVMMjguODMgMTAyLjM4WiIgZmls&#10;bD0iI0E4M0E1NSIvPjxwYXRoIGQ9Ik0yNi41MyA5NC41MkMyOS43NyA5My45MyAzMC41NyA5OC44&#10;OCAyNy40MyA5OS40OCAyNC40NCA5OS45NyAyMy41MSA5NS40MyAyNi4zNCA5NC41N0wyNi41MiA5&#10;NC41MloiIGZpbGw9IiNBODNBNTUiLz48cGF0aCBkPSJNMzAuMzIgMTEzLjExQzI4Ljk0IDExMS4x&#10;IDMxLjE5IDEwNy44IDMzLjU2IDEwOC45OSAzNi44NCAxMTAuODIgMzMuMjMgMTE2LjMyIDMwLjQz&#10;IDExMy4yN0wzMC4zMiAxMTMuMTFaIiBmaWxsPSIjQTgzQTU1Ii8+PHBhdGggZD0iTTE1MC45NiAx&#10;MjYuMzZDMTQ5Ljg0IDEyNS4yMiAxNTEuMDEgMTIzLjQ5IDE1Mi4yNSAxMjMuMDEgMTUzLjU3IDEy&#10;Mi41IDE1NS4xMSAxMjQuMjQgMTU0LjI5IDEyNS40OSAxNTMuNjggMTI2LjU0IDE1Mi4xIDEyNy41&#10;MyAxNTEuMDcgMTI2LjQ3TDE1MC45NiAxMjYuMzZaIiBmaWxsPSIjQTgzQTU1Ii8+PHBhdGggZD0i&#10;TTE1OS4xMiAxMDcuNEMxNjEuOTIgMTA2LjU5IDE2My40NyAxMTAuNzEgMTYwLjY5IDExMS44MSAx&#10;NTcuOTggMTEyLjc2IDE1Ni4yMiAxMDguNjYgMTU4Ljk0IDEwNy40N0wxNTkuMTIgMTA3LjQxWiIg&#10;ZmlsbD0iI0E4M0E1NSIvPjxwYXRoIGQ9Ik0zOTUuMzMgMTI2Ljk0QzQwMy4wMiAxMjUuOTQgNDA0&#10;LjY3IDEzNy44MyAzOTcuMTggMTM5LjA5IDM4OS44NiAxMzkuODkgMzg4LjA3IDEyOC42MyAzOTUu&#10;MTUgMTI2Ljk4TDM5NS4zMyAxMjYuOTRaIiBmaWxsPSIjQTgzQTU1Ii8+PHBhdGggZD0iTTQwMS4y&#10;OCAxNDIuMDVDNDA5LjMxIDE0MC43NSA0MTEuMDggMTUyLjY5IDQwMi44OCAxNTMuNTUgMzk1Ljk4&#10;IDE1My44MSAzOTQuMzEgMTQzLjkyIDQwMS4xIDE0Mi4wOUw0MDEuMjkgMTQyLjA1WiIgZmlsbD0i&#10;I0E4M0E1NSIvPjxwYXRoIGQ9Ik00MTguNjUgMTc0Ljk1QzQxMy43MSAxNjkuODMgNDE5Ljc5IDE2&#10;MS43OSA0MjUuOTQgMTY1Ljc1IDQzMi43MiAxNzAuNzQgNDI1LjQxIDE4MC44IDQxOC44IDE3NS4w&#10;OUw0MTguNjYgMTc0Ljk1WiIgZmlsbD0iI0E4M0E1NSIvPjxwYXRoIGQ9Ik00MzMuNTEgMTgxLjI2&#10;QzQyNy43MiAxNzUuMDYgNDM3LjAyIDE2Ny45NCA0NDEuODMgMTc0Ljc0IDQ0NS4zMSAxODAuMzMg&#10;NDM4LjQ5IDE4NS43NiA0MzMuNjYgMTgxLjRMNDMzLjUxIDE4MS4yNloiIGZpbGw9IiNBODNBNTUi&#10;Lz48cGF0aCBkPSJNNDA5LjIzIDE1NS4xMkM0MTUuOTIgMTUyLjc4IDQxOC44NiAxNjMuMDMgNDEy&#10;LjI5IDE2NS4wNSA0MDYuMzIgMTY2LjUxIDQwMy42MSAxNTcuNjkgNDA5LjA1IDE1NS4yTDQwOS4y&#10;MiAxNTUuMTJaIiBmaWxsPSIjQTgzQTU1Ii8+PHBhdGggZD0iTTQ1MC44NyAxNzguMDRDNDU2Ljg5&#10;IDE3Ni41NiA0NTkuNzEgMTg1Ljk2IDQ1My4zMyAxODcuMzYgNDQ3LjkyIDE4OC4yIDQ0NS4yOSAx&#10;ODAuMTEgNDUwLjY5IDE3OC4wOUw0NTAuODcgMTc4LjA0WiIgZmlsbD0iI0E4M0E1NSIvPjxwYXRo&#10;IGQ9Ik00NjQuOTcgMTgxLjc5QzQ2OS41NyAxODEuOTYgNDcwLjkzIDE4OC45MyA0NjYuMjEgMTkw&#10;LjIxIDQ2MC40OCAxOTEuNCA0NTguNTQgMTgyLjI4IDQ2NC43OCAxODEuNzlMNDY0Ljk3IDE4MS43&#10;OVoiIGZpbGw9IiNBODNBNTUiLz48cGF0aCBkPSJNNDkzLjQ3IDI0Ny4xMkM0OTkuMDYgMjQ1LjY5&#10;IDUwMCAyNTQuMTEgNDk0LjQzIDI1NC4zNCA0OTAuNDMgMjU0LjIyIDQ4OS42NCAyNDguNjEgNDkz&#10;LjI5IDI0Ny4xOEw0OTMuNDcgMjQ3LjExWiIgZmlsbD0iI0E4M0E1NSIvPjxwYXRoIGQ9Ik00OTgu&#10;MjkgMjM3LjMyQzUwMS4zMiAyNDAuOSA0OTUuNzQgMjQ1LjkyIDQ5Mi41MyAyNDIuNDEgNDg5LjU3&#10;IDIzOC45MiA0OTQuNzggMjMzLjg0IDQ5OC4xNiAyMzcuMThMNDk4LjI5IDIzNy4zMloiIGZpbGw9&#10;IiNBODNBNTUiLz48cGF0aCBkPSJNNDgyLjIzIDE5MC4zN0M0ODcuMDkgMTkwLjI2IDQ4Ny4yMSAx&#10;OTcuNzEgNDgyLjU1IDE5OC4wMSA0NzcuOTcgMTk4LjA2IDQ3Ny42MyAxOTEuMDIgNDgyLjA1IDE5&#10;MC4zOUw0ODIuMjMgMTkwLjM3WiIgZmlsbD0iI0E4M0E1NSIvPjxwYXRoIGQ9Ik00NzMuNjcgMTg1&#10;LjM4QzQ3OC4wNiAxODQuNjUgNDc5LjggMTkxLjMgNDc1LjM0IDE5Mi41IDQ3MC43OCAxOTMuNDgg&#10;NDY4Ljg5IDE4Ni43MSA0NzMuNDkgMTg1LjQyTDQ3My42NyAxODUuMzhaIiBmaWxsPSIjQTgzQTU1&#10;Ii8+PHBhdGggZD0iTTQ5NC43NSAyMTQuNzRDNDk5LjIgMjEzLjc0IDUwMC45NCAyMjAuNTcgNDk2&#10;LjU5IDIyMS45IDQ5Mi4yIDIyMi45OSA0OTAuMjIgMjE2LjMxIDQ5NC41NyAyMTQuNzlMNDk0Ljc1&#10;IDIxNC43NFoiIGZpbGw9IiNBODNBNTUiLz48cGF0aCBkPSJNNDk2LjA4IDIwNi40N0M0OTguOTQg&#10;MjA5Ljg4IDQ5My4zIDIxNC41OCA0OTAuMyAyMTEuMzMgNDg3LjM0IDIwNy44NCA0OTIuODIgMjAz&#10;LjEzIDQ5NS45NSAyMDYuMzNMNDk2LjA3IDIwNi40NloiIGZpbGw9IiNBODNBNTUiLz48cGF0aCBk&#10;PSJNNDg5LjE1IDE5Ny41NUM0OTMuNjggMTk5LjE5IDQ5MS4zOSAyMDUuMTkgNDg2Ljg3IDIwMy44&#10;MyA0ODIuNDcgMjAyLjIzIDQ4NC41NiAxOTYuMzYgNDg4Ljk2IDE5Ny40OUw0ODkuMTUgMTk3LjU1&#10;WiIgZmlsbD0iI0E4M0E1NSIvPjxwYXRoIGQ9Ik00OTYuMTIgMjI1LjYxQzUwMC40NiAyMjUuMjcg&#10;NTAxLjI4IDIzMS45NiA0OTcgMjMyLjc0IDQ5Mi41OCAyMzMuMzEgNDkxLjUxIDIyNi41IDQ5NS45&#10;NCAyMjUuNjRMNDk2LjEyIDIyNS42MloiIGZpbGw9IiNBODNBNTUiLz48cGF0aCBkPSJNNDg1LjI5&#10;IDE5OC4xOUM0ODUuMzUgMTk4LjE0IDQ4Ni4wMyAxOTcuNDYgNDg2LjAxIDE5Ny40NyA0ODYuMDMg&#10;MTk3LjQzIDQ4NS4zNyAxOTguMDkgNDg1LjI5IDE5OC4xOEw0ODUuMjkgMTk4LjE4WiIgZmlsbD0i&#10;I0E4M0E1NSIvPjxwYXRoIGQ9Ik00NTMuODUgMTAxLjFDNDYzLjUyIDk3Ljc1IDQ2OS4yOSAxMTMu&#10;MDQgNDU5LjQ3IDExNi43IDQ1MC4wMiAxMTkuNTQgNDQ0LjU2IDEwNS4xNyA0NTMuNjggMTAxLjE3&#10;TDQ1My44NSAxMDEuMVoiIGZpbGw9IiNBODNBNTUiLz48cGF0aCBkPSJNNDY3LjI0IDEyMS40NkM0&#10;NzMuMTUgMTI3LjYyIDQ2NC43MSAxMzYuNjggNDU4LjE3IDEzMS4xMiA0NTEuNjggMTI0LjkyIDQ2&#10;MC4yNyAxMTUuMzcgNDY3LjEgMTIxLjMyTDQ2Ny4yNCAxMjEuNDZaIiBmaWxsPSIjQTgzQTU1Ii8+&#10;PHBhdGggZD0iTTQ3MS4yNSAxMzIuNjhDNDc5LjMgMTMxLjEyIDQ4Mi42MyAxNDIuNjMgNDc0LjAz&#10;IDE0NC4zMyA0NjYuNjMgMTQ1LjI2IDQ2My40MSAxMzUuMDEgNDcxLjA2IDEzMi43M0w0NzEuMjUg&#10;MTMyLjY4WiIgZmlsbD0iI0E4M0E1NSIvPjxwYXRoIGQ9Ik00ODQuOCAxNDMuNDhDNDkxLjQ5IDE0&#10;Mi40NiA0OTMuMTYgMTUyLjA5IDQ4Ni4yNSAxNTIuOTMgNDgwLjM4IDE1My4yOCA0NzguNzcgMTQ1&#10;LjA0IDQ4NC42MSAxNDMuNTJMNDg0LjggMTQzLjQ4WiIgZmlsbD0iI0E4M0E1NSIvPjxwYXRoIGQ9&#10;Ik01MzMuMjkgMTkzLjE1QzUyOS43MSAxOTYuMTggNTI0LjY5IDE5MC42IDUyOC4yIDE4Ny4zOSA1&#10;MzEuNjkgMTg0LjQzIDUzNi43NyAxODkuNjQgNTMzLjQzIDE5My4wMkw1MzMuMjkgMTkzLjE1WiIg&#10;ZmlsbD0iI0E4M0E1NSIvPjxwYXRoIGQ9Ik01MzAuNyAxOTYuMDNDNTM1LjUgMTk0LjgyIDUzNy4z&#10;OCAyMDIuMDIgNTMyLjUyIDIwMy4yMSA1MjguMTYgMjA0LjA1IDUyNi4yOCAxOTcuNjQgNTMwLjUy&#10;IDE5Ni4wOUw1MzAuNyAxOTYuMDNaIiBmaWxsPSIjQTgzQTU1Ii8+PHBhdGggZD0iTTUyMS40NSAx&#10;NjguNjdDNTI2LjU3IDE2Ny4wOSA1MjguNDYgMTc1IDUyMy4xOCAxNzUuNzkgNTE5LjIzIDE3Ni4x&#10;NSA1MTcuNTUgMTcwLjM0IDUyMS4yNyAxNjguNzRMNTIxLjQ1IDE2OC42N1oiIGZpbGw9IiNBODNB&#10;NTUiLz48cGF0aCBkPSJNNTA0LjgzIDE1NS45OEM1MDguMjYgMTUzLjA4IDUxMy40NiAxNTcuOTcg&#10;NTEwLjIzIDE2MS4zNyA1MDYuOCAxNjQuNjQgNTAxLjI2IDE1OS41MSA1MDQuNjggMTU2LjFMNTA0&#10;LjgyIDE1NS45N1oiIGZpbGw9IiNBODNBNTUiLz48cGF0aCBkPSJNNTMwLjQxIDE4My43M0M1MjYu&#10;OTkgMTg2LjQ5IDUyMi4zMSAxODEuMzkgNTI1LjE3IDE3OC4xMiA1MjguNjMgMTc0LjQ5IDUzNC4x&#10;IDE4MC4wNSA1MzAuNTUgMTgzLjZMNTMwLjQxIDE4My43MloiIGZpbGw9IiNBODNBNTUiLz48cGF0&#10;aCBkPSJNNTE1LjUyIDE2MS41MUM1MjEuMDYgMTYwLjk4IDUyMC44NyAxNjkuMjcgNTE1LjQ0IDE2&#10;OC42NCA1MTEuNTYgMTY3Ljk3IDUxMS41NSAxNjIuMzYgNTE1LjMzIDE2MS41NEw1MTUuNTIgMTYx&#10;LjVaIiBmaWxsPSIjQTgzQTU1Ii8+PHBhdGggZD0iTTQ5NC43MiAxNTYuMTVDNDkxLjk2IDE1Mi43&#10;MyA0OTcuMDYgMTQ4LjA1IDUwMC4zMyAxNTAuOTEgNTAzLjk2IDE1NC4zNyA0OTguNCAxNTkuODQg&#10;NDk0Ljg1IDE1Ni4yOUw0OTQuNzMgMTU2LjE1WiIgZmlsbD0iI0E4M0E1NSIvPjxwYXRoIGQ9Ik01&#10;MjkuMTYgMjA2LjExQzUzMy44MiAyMDQuMTQgNTM1Ljc5IDIxMS42MSA1MzEuMDQgMjEyLjUxIDUy&#10;Ny42NyAyMTIuOTQgNTI2LjA0IDIwNy44NSA1MjguOTkgMjA2LjJMNTI5LjE1IDIwNi4xMVoiIGZp&#10;bGw9IiNBODNBNTUiLz48cGF0aCBkPSJNNTIzLjM3IDI0Ni41OUM1MjcuMTIgMjQ2Ljc2IDUyNy43&#10;OCAyNTMuMDUgNTIzLjYzIDI1My4wNyA1MjAuMDQgMjUyLjkgNTE5LjE2IDI0Ni45NSA1MjMuMTkg&#10;MjQ2LjU4TDUyMy4zNyAyNDYuNThaIiBmaWxsPSIjQTgzQTU1Ii8+PHBhdGggZD0iTTUyNi4xNiAy&#10;MzguNUM1MjguOTUgMjQwLjYzIDUyNS44OSAyNDUuNDIgNTIyLjg5IDI0My45NCA1MTkuMzYgMjQy&#10;LjEgNTIyLjcxIDIzNi41MiA1MjYuMDIgMjM4LjRMNTI2LjE3IDIzOC41WiIgZmlsbD0iI0E4M0E1&#10;NSIvPjxwYXRoIGQ9Ik01MjQuODkgMjI5LjkxQzUyNy45NiAyMjkuNjQgNTI5LjA0IDIzNC43IDUy&#10;Ni4wNSAyMzUuNzEgNTIyLjQgMjM2Ljc0IDUyMS4yMyAyMzAuNzMgNTI0LjcyIDIyOS45NEw1MjQu&#10;ODkgMjI5LjkxWiIgZmlsbD0iI0E4M0E1NSIvPjxwYXRoIGQ9Ik01MjguNDkgMjE0Ljc5QzUzMS41&#10;NiAyMTQuNTIgNTMyLjY0IDIxOS41OCA1MjkuNjUgMjIwLjU5IDUyNiAyMjEuNjIgNTI0LjgzIDIx&#10;NS42MSA1MjguMzIgMjE0LjgyTDUyOC40OSAyMTQuNzlaIiBmaWxsPSIjQTgzQTU1Ii8+PHBhdGgg&#10;ZD0iTTUyNi43OSAyMjIuNzZDNTI5LjY2IDIyMi44NyA1MzAuMzQgMjI3LjYxIDUyNy40OSAyMjgu&#10;NCA1MjMuOTEgMjI5LjE5IDUyMi44MSAyMjMuMTYgNTI2LjYxIDIyMi43Nkw1MjYuNzkgMjIyLjc2&#10;WiIgZmlsbD0iI0E4M0E1NSIvPjxwYXRoIGQ9Ik00ODUuMzkgMTk3Ljg2QzQ4NS4zMyAxOTcuOTEg&#10;NDg1Ljg4IDE5Ny4zNSA0ODYuMDcgMTk3LjE3IDQ4Ni4zIDE5Ni45NiA0ODUuNTcgMTk3LjY5IDQ4&#10;NS40MSAxOTcuODRMNDg1LjM5IDE5Ny44NloiIGZpbGw9IiNGNzZGNTUiLz48cGF0aCBkPSJNMTE0&#10;LjYxIDE5NS41OEMxMTIuNzUgMTk0Ljg5IDExMS42IDE5Mi43OCAxMTAuNjQgMTkwLjA3IDEwOS40&#10;NyAxODYuMzcgMTA3LjUzIDE4Mi4wOCAxMDcuMjEgMTc4LjMxIDEwNi44OSAxNzQuOTIgMTA5Ljg1&#10;IDE3Mi40MiAxMTMuMDkgMTczLjUxIDExNi4xIDE3NC4zNCAxMTguMjEgMTc3Ljc4IDExOS43NyAx&#10;ODAuNDkgMTIxLjI4IDE4My4xNiAxMjMuMDUgMTg1Ljg3IDEyMy43OCAxODguMTYgMTI1LjcyIDE5&#10;My4wNyAxMTkuMDIgMTk2LjY5IDExNC44OSAxOTUuNjlMMTE0LjYgMTk1LjU5WiIgZmlsbD0iI0Y3&#10;NkY1NSIvPjxwYXRoIGQ9Ik04OC4xOCAxOTguNTFDODYuMzQgMTk5LjIyIDgzLjggMTk4LjgyIDgy&#10;LjA1IDE5Ny43OSA3OC43NCAxOTUuNzkgNzkuNTQgMTkyIDgwLjEzIDE4OC40IDgwLjk0IDE4NC4z&#10;IDgxLjE2IDE4MC4xOSA4NC45OSAxNzkuMTMgODkuNDUgMTc4LjcxIDkwLjM4IDE4My45NiA5MC40&#10;NiAxODcuNjIgOTAuMzYgMTkxLjE0IDkxLjgyIDE5Ni4zMSA4OC40NCAxOTguNEw4OC4xOCAxOTgu&#10;NTFaIiBmaWxsPSIjRjc2RjU1Ii8+PHBhdGggZD0iTTEwMC4xOSAxOTkuMDZDOTQuNTEgMTk3Ljc4&#10;IDk2LjIzIDE4OC4yMyA5Ni4wNyAxODMuNzEgOTYuMTQgMTgwLjk2IDk3Ljg3IDE3Ny4wNCAxMDAu&#10;OSAxNzkuNjEgMTAzLjExIDE4MS41NSAxMDQuMDMgMTg0Ljc3IDEwNS4yMSAxODcuOSAxMDYuMDQg&#10;MTkwLjY3IDEwNy45IDE5My44NSAxMDYuOTUgMTk2LjcxIDEwNS44OSAxOTkuMDQgMTAyLjY4IDE5&#10;OS40NyAxMDAuMzcgMTk5LjA5TDEwMC4yIDE5OS4wNVoiIGZpbGw9IiNGNzZGNTUiLz48cGF0aCBk&#10;PSJNMTcyLjUxIDEyMC4xMUMxNzEuMDkgMTIwLjYgMTY5LjI1IDExOS42MyAxNjguMTcgMTE4LjY4&#10;IDE2Ny4xMiAxMTcuNzQgMTY3IDExNi4zNiAxNjcuNjEgMTE0LjcgMTY4LjMyIDExMi44MSAxNjku&#10;NjkgMTA5LjMgMTcxLjg1IDExMC4xNSAxNzMuNDcgMTEwLjY3IDE3NS4wOCAxMTIuMTIgMTc1LjIy&#10;IDExMy45MSAxNzUuMzIgMTE1LjcgMTc0LjMgMTE5LjE1IDE3Mi42NSAxMjAuMDRMMTcyLjUxIDEy&#10;MC4xWiIgZmlsbD0iI0Y3NkY1NSIvPjxwYXRoIGQ9Ik0xMzAuNjYgMTg2Ljk0QzEyNy4wNCAxODUu&#10;OTMgMTI0Ljc3IDE3OS45NSAxMjIuNzIgMTc2LjcyIDEyMS41NyAxNzQuNTMgMTIwLjQzIDE3Mi4y&#10;MyAxMjAuODkgMTY5Ljg5IDEyMS4zMSAxNjcuMzkgMTI0LjEzIDE2Ni45IDEyNi4xIDE2Ny45NiAx&#10;MjguNDUgMTY5LjAyIDEzMC41IDE3MS41MyAxMzIuNTQgMTczLjggMTM0LjI0IDE3NS44NiAxMzYu&#10;MzcgMTc3Ljk0IDEzNi44OSAxODAuNjEgMTM3LjQ2IDE4My42OSAxMzQuMDggMTg3LjQzIDEzMC44&#10;MiAxODYuOTdMMTMwLjY2IDE4Ni45NFoiIGZpbGw9IiNGNzZGNTUiLz48cGF0aCBkPSJNMTY1LjI0&#10;IDEzNC40OUMxNjMuMTcgMTM0Ljc3IDE2MC45OSAxMzIuODUgMTYwLjcxIDEzMC44MSAxNjAuNSAx&#10;MjguNDQgMTYxLjk5IDEyNC44NSAxNjMuNzQgMTIzLjgxIDE2NS43NSAxMjIuNzIgMTY5LjMgMTI0&#10;LjM2IDE2OS41NCAxMjYuNjcgMTY5Ljc0IDEyOC44MiAxNjcuNDcgMTMzLjkyIDE2NS40IDEzNC40&#10;NkwxNjUuMjUgMTM0LjQ5WiIgZmlsbD0iI0Y3NkY1NSIvPjxwYXRoIGQ9Ik0xNTguMTcgMTUwLjA4&#10;QzE1Ni43NiAxNTAuNDEgMTU1LjAzIDE0OS4zNyAxNTMuODMgMTQ4LjQ0IDE1MS42NyAxNDYuODcg&#10;MTUwLjggMTQ0LjYgMTUyLjI3IDE0MS45OSAxNTMuNDkgMTM5LjY2IDE1NS42OCAxMzYuNTIgMTU4&#10;LjI0IDEzNi45IDE2My42NCAxMzcuODUgMTYzLjAxIDE0My40MiAxNjAuODggMTQ3LjI3IDE2MC4x&#10;OSAxNDguNzEgMTU5LjM1IDE0OS43NiAxNTguMzIgMTUwLjA1TDE1OC4xNyAxNTAuMDlaIiBmaWxs&#10;PSIjRjc2RjU1Ii8+PHBhdGggZD0iTTE0Mi4xMSAxNzUuMkMxMzkuMDQgMTc0LjkzIDEzNi4yMSAx&#10;NzAuMzEgMTM0LjA4IDE2Ny45MSAxMzEuOTEgMTY1LjQyIDEzMC4zNiAxNjEuMTkgMTM0LjA1IDE1&#10;OS41OCAxMzguMjMgMTU3LjYyIDE0NS44OSAxNjMuMTEgMTQ3LjYyIDE2Ny4xOCAxNDguNjIgMTcw&#10;LjM4IDE0NS40NyAxNzQuODkgMTQyLjI2IDE3NS4yTDE0Mi4xMSAxNzUuMloiIGZpbGw9IiNGNzZG&#10;NTUiLz48cGF0aCBkPSJNMTUxLjUyIDE2Mi41MUMxNDguOTUgMTYyLjcgMTQ2LjA5IDE1OS4zOCAx&#10;NDQuMTMgMTU3LjczIDE0MS4zMSAxNTUuMzUgMTQyLjMgMTUxLjM1IDE0NS42NCAxNTAuMjggMTQ4&#10;LjcgMTQ5LjE1IDE1NS41MSAxNTQuNCAxNTQuOTMgMTU3Ljc5IDE1NC43NSAxNTkuNjYgMTUzLjU0&#10;IDE2Mi4wMSAxNTEuNjcgMTYyLjQ3TDE1MS41MiAxNjIuNVoiIGZpbGw9IiNGNzZGNTUiLz48cGF0&#10;aCBkPSJNMjguNzIgMTQ1LjFDMjcuNTQgMTQ0LjExIDI3LjM3IDE0MS44MSAyOC4wMiAxNDAuNDMg&#10;MjguOCAxMzguOTEgMzEuMTEgMTM3LjczIDMyLjczIDEzOCAzNC43NyAxMzguNTkgMzUuMzIgMTQx&#10;Ljc0IDMzLjc4IDE0My4xNCAzMi42NiAxNDQuMDcgMzAuMjcgMTQ1LjczIDI4Ljg1IDE0NS4xN0wy&#10;OC43MyAxNDUuMVoiIGZpbGw9IiNGNzZGNTUiLz48cGF0aCBkPSJNMjQuOTkgMTM0LjIyQzIzLjk5&#10;IDEzMy42NyAyMy45NiAxMzIuMDEgMjQuMSAxMzAuOTcgMjQuMzMgMTI5LjI4IDI3LjI0IDEyNy4y&#10;NiAyOS4wNiAxMjcuODEgMzAuMiAxMjguNDIgMzAuNDMgMTMwLjEgMzAuMDQgMTMxLjMxIDI5Ljcx&#10;IDEzMi4yOSAyOC41OCAxMzIuODcgMjcuMzIgMTMzLjU5IDI2LjY2IDEzMy45NCAyNS44MiAxMzQu&#10;NDMgMjUuMSAxMzQuMjdMMjQuOTggMTM0LjIzWiIgZmlsbD0iI0Y3NkY1NSIvPjxwYXRoIGQ9Ik0z&#10;My4xIDE1NS43MkMzMi4zNSAxNTUuNTMgMzEuODkgMTU0LjYyIDMxLjggMTUzLjg3IDMxLjU2IDE1&#10;Mi4yNiAzMi41NyAxNTEuMDQgMzQuMTYgMTQ5Ljk2IDM1LjUzIDE0OS4wMiAzNy4zOCAxNDcuNjUg&#10;MzguNTkgMTQ4IDQwLjgxIDE0OC43NiAzOS41IDE1MS41IDM4LjEyIDE1Mi41OCAzNi44MiAxNTMu&#10;NjEgMzQuOCAxNTUuODUgMzMuMjMgMTU1Ljc0TDMzLjEgMTU1LjcxWiIgZmlsbD0iI0Y3NkY1NSIv&#10;PjxwYXRoIGQ9Ik0yMS42NCAxMjMuNTRDMjAuNzggMTIyLjU1IDIwLjUyIDEyMC4wNyAyMS4yIDEx&#10;OC43OCAyMS44MyAxMTcuNyAyMy43IDExNi44MyAyNC41NyAxMTcuNDIgMjUuNiAxMTguMTkgMjYu&#10;MiAxMjAuMzUgMjUuODMgMTIxLjcgMjUuNDMgMTIyLjc1IDI0LjIyIDEyMy4yIDIzLjI1IDEyMy41&#10;NyAyMi42MyAxMjMuNzkgMjIuMTIgMTIzLjg0IDIxLjc2IDEyMy42MUwyMS42NiAxMjMuNTNaIiBm&#10;aWxsPSIjRjc2RjU1Ii8+PHBhdGggZD0iTTU3Ljc3IDE4OC40NEM1Ni4yNSAxODguNyA1NC45MSAx&#10;ODcuNzcgNTMuOCAxODYuODMgNTEuNzUgMTg1LjE2IDUwLjUyIDE4Mi40NyA1MS45NyAxODAuMSA1&#10;My43IDE3Ny4yNiA2MC44IDE2OC42NyA2NC4wMyAxNzIuNyA2NS4xNiAxNzQuODYgNjQuMTggMTc3&#10;LjI0IDYzLjMxIDE3OS40OCA2MS45NSAxODIuMTcgNjAuNiAxODcuNCA1Ny45IDE4OC40TDU3Ljc3&#10;IDE4OC40M1oiIGZpbGw9IiNGNzZGNTUiLz48cGF0aCBkPSJNNzEuOTQgMTk1LjMzQzY5LjI5IDE5&#10;Ni40OSA2NS4zIDE5NC4yOSA2NC43OCAxOTEuNzMgNjQuMzggMTg4LjggNjYuMTUgMTg1Ljk5IDY3&#10;LjIxIDE4My4zIDY4LjM5IDE4MC42MiA2OS43NSAxNzcuNjIgNzEuNDUgMTc2LjQ5IDczLjk1IDE3&#10;NC43IDc1LjU3IDE3Ny45NSA3NS41NyAxODAuMjIgNzUuNzUgMTgzLjQ0IDc1LjAyIDE4Ni44MSA3&#10;NC41MyAxOTAuMDMgNzQuMTIgMTkyLjQ5IDczLjQ2IDE5NC41MSA3Mi4wNyAxOTUuMjVMNzEuOTQg&#10;MTk1LjMyWiIgZmlsbD0iI0Y3NkY1NSIvPjxwYXRoIGQ9Ik00NS45NCAxNzYuOTNDNDMuODMgMTc2&#10;LjY1IDQyLjMzIDE3NC4yNyA0Mi4yNyAxNzIuMjIgNDEuOTIgMTY4Ljk3IDQ4Ljc3IDE2My40NiA1&#10;MS43NCAxNjMuNzkgNTMuNzUgMTYzLjg2IDU1LjcgMTY1LjY1IDU1LjQ1IDE2Ny43NCA1NS4zMiAx&#10;NjguODcgNTQuNTIgMTcwLjAxIDUzLjQ0IDE3MS4yIDUxLjQzIDE3My4xIDQ4Ljg4IDE3Ni45MSA0&#10;Ni4xIDE3Ni45NEw0NS45NCAxNzYuOTRaIiBmaWxsPSIjRjc2RjU1Ii8+PHBhdGggZD0iTTM3Ljg4&#10;IDE2NC44NUMzNi40IDE2NC4zIDM2LjMgMTYyLjQ0IDM3LjAxIDE2MS4yNCAzNy41NiAxNjAuMjcg&#10;MzguNTggMTU5LjUyIDM5LjY4IDE1OC43NCA0MS40MyAxNTcuNDkgNDMuMzUgMTU2LjMxIDQ0Ljkg&#10;MTU2Ljg4IDQ3LjU4IDE1Ny45OCA0NS44MSAxNjAuODIgNDMuOTQgMTYxLjk0IDQyLjI4IDE2My4w&#10;MSAzOS45NSAxNjUuMjQgMzguMDMgMTY0Ljg5TDM3Ljg4IDE2NC44NVoiIGZpbGw9IiNGNzZGNTUi&#10;Lz48cGF0aCBkPSJNMTggMTEyLjc2QzE2Ljg3IDExMS45MyAxNi40MSAxMDkuMTIgMTYuNzggMTA3&#10;Ljg4IDE3LjMyIDEwNi4zOCAxOS41NiAxMDUuMjIgMjEuMDggMTA1LjggMjIuMjcgMTA2LjYxIDIy&#10;Ljc2IDEwOS4xMSAyMi4zNyAxMTAuNjcgMjEuODIgMTEyLjE1IDE5LjU5IDExMy4zMSAxOC4xMiAx&#10;MTIuODJMMTggMTEyLjc1WiIgZmlsbD0iI0Y3NkY1NSIvPjxwYXRoIGQ9Ik0yMzYuOSA2My43MkMy&#10;MzMuMDYgNjIuNjQgMjMxLjMxIDU1Ljk1IDIzMi4xOSA1Mi4zOSAyMzMuMyA0OS4yNCAyMzguNjkg&#10;NDcuNzkgMjQxLjIxIDQ5LjQ4IDI0Mi42OSA1MC41OSAyNDMgNTIuNjggMjQzLjI0IDU0LjQ0IDI0&#10;NC4xNyA1OS40NiAyNDMuMDIgNjQuNjcgMjM3LjIyIDYzLjhMMjM2Ljg5IDYzLjcyWiIgZmlsbD0i&#10;I0Y3NkY1NSIvPjxwYXRoIGQ9Ik0xOTguODMgODAuNzNDMTk2LjQzIDgwLjgzIDE5MS4zMSA3Ny4y&#10;MSAxOTAuOTQgNzQuNjYgMTkwLjkgNzIuNDEgMTkzLjU5IDcwLjA3IDE5NS43OCA2OS43MyAxOTgu&#10;MDQgNjkuNTcgMTk5LjY5IDcxLjU4IDIwMS4xOSA3My4wMiAyMDQuOTUgNzYuMyAyMDMuMjYgODAu&#10;MDEgMTk5LjAyIDgwLjcyTDE5OC44MyA4MC43MloiIGZpbGw9IiNGNzZGNTUiLz48cGF0aCBkPSJN&#10;MjI0LjA5IDY2LjIxQzIyMS4xMiA2NS41OSAyMTguOTEgNjIuNDYgMjE3LjI5IDYwLjA0IDIxNi42&#10;NSA1OS4wMiAyMTYuMSA1Ny45NCAyMTYuNDEgNTYuOTMgMjE3LjE1IDU0Ljg4IDIyMi4yOSA1My4y&#10;NiAyMjQuMzEgNTQuMiAyMjYuMDEgNTQuOTcgMjI2LjYgNTcuMDEgMjI3LjEgNTguNyAyMjguMzEg&#10;NjIuNTQgMjI5LjE0IDY3LjA1IDIyNC4yNyA2Ni4yNkwyMjQuMDkgNjYuMjJaIiBmaWxsPSIjRjc2&#10;RjU1Ii8+PHBhdGggZD0iTTIwOS40OCA3Mi41NkMyMDYuNDkgNzIuMTQgMjAyLjYxIDY4LjQ2IDIw&#10;Mi4wMSA2NS44MiAyMDEuNzEgNjIuNzYgMjA1LjQxIDYwLjkgMjA3Ljk3IDYwLjMyIDIxMS4xNSA1&#10;OS42NCAyMTMuODIgNjIuOTggMjE1LjMxIDY1LjgxIDIxNy45MSA3MC4wNCAyMTMuNDYgNzIuOTcg&#10;MjA5LjY4IDcyLjU4TDIwOS40OSA3Mi41NloiIGZpbGw9IiNGNzZGNTUiLz48cGF0aCBkPSJNMTg2&#10;LjI5IDkzLjA0QzE4NC4xNCA5My4yOCAxODEuMzggOTIuMyAxODAuNzUgOTAuMDMgMTgwLjIyIDg4&#10;LjE5IDE4MS42OSA4NS43NSAxODMuMDYgODMuNDYgMTg0LjAyIDgxLjkyIDE4NS4yIDgwLjAxIDE4&#10;Ny4xOCA3OS45NiAxODkuNzEgODAuMSAxOTMuMTggODIuNDkgMTkzLjg1IDg1LjA3IDE5NC4xNyA4&#10;OC4yOCAxODkuMzcgOTIuNTcgMTg2LjQ4IDkzLjAyTDE4Ni4yOSA5My4wNVoiIGZpbGw9IiNGNzZG&#10;NTUiLz48cGF0aCBkPSJNMTc3Ljg1IDEwNy4xOUMxNzYuMDkgMTA3LjUgMTc0IDEwNi4zOSAxNzMu&#10;MTggMTA0Ljc4IDE3Mi40MSAxMDMuMjggMTczLjIyIDEwMS4zOSAxNzQuMzkgOTkuNDEgMTc1LjQ0&#10;IDk3LjQ2IDE3Ny4wMSA5NS4zNCAxNzkgOTUuNTggMTgxLjM4IDk1Ljc0IDE4My44MyA5Ny44OSAx&#10;ODIuOTUgMTAwLjQ2IDE4Mi4xMSAxMDIuNTkgMTgwLjM1IDEwNi40NCAxNzggMTA3LjE1TDE3Ny44&#10;NCAxMDcuMTlaIiBmaWxsPSIjRjc2RjU1Ii8+PHBhdGggZD0iTTEzLjk4IDEwMS4zQzExLjcgMTAw&#10;LjYyIDEwLjc0IDk3LjM1IDkuODMgOTUuMjkgOC40OCA5Mi4zOCAxMC42MyA4OS43NSAxMy42NiA5&#10;MC42NCAxNS4yNiA5MS4xMSAxNi4yNiA5Mi45IDE3LjA4IDk0Ljc3IDE3Ljk0IDk2LjY5IDE4LjUz&#10;IDk4LjYyIDE3LjQ4IDk5Ljk3IDE2Ljc0IDEwMC45OCAxNS4zOCAxMDEuNTkgMTQuMTQgMTAxLjM1&#10;TDEzLjk3IDEwMS4zMVpNOS4zOCA5Mi4yNSA5LjQzIDkyLjE4IDkuMzggOTIuMjVDOS4zOCA5Mi4y&#10;NSA5LjM4IDkyLjI1IDkuMzggOTIuMjVaIiBmaWxsPSIjRjc2RjU1Ii8+PHBhdGggZD0iTTI0NC45&#10;OSAzMzYuNzhDMjQyLjk2IDMzNS4zNCAyNDQuODYgMzMyLjcxIDI0Ni43MSAzMzEuNzIgMjQ4LjM1&#10;IDMzMC43OSAyNTAuMDQgMzI5LjM4IDI1MS45MiAzMjkuMDggMjUzLjg0IDMyOSAyNTQuMjkgMzMy&#10;LjIyIDI1My40OCAzMzMuODYgMjUyLjc3IDMzNS4xOSAyNTEuMjYgMzM1LjY5IDI0OS45IDMzNi4x&#10;OSAyNDguNDQgMzM2LjY4IDI0Ni40NiAzMzcuNTUgMjQ1LjEzIDMzNi44NkwyNDUgMzM2Ljc4WiIg&#10;ZmlsbD0iI0Y3NkY1NSIvPjxwYXRoIGQ9Ik0zMTQuODUgMzQ4Ljc0QzMxMC45MyAzNDYuOTIgMzE2&#10;LjU0IDM0MS40NyAzMTguODYgMzQwLjY4IDMyMC45NiAzNDAuMzUgMzIyLjc0IDM0My4xMiAzMjMu&#10;MDkgMzQ1LjEgMzIzLjUgMzQ5LjE1IDMxNy44OSAzNDkuOTQgMzE1LjAzIDM0OC44MUwzMTQuODUg&#10;MzQ4LjczWiIgZmlsbD0iI0Y3NkY1NSIvPjxwYXRoIGQ9Ik0yMTkuODcgMzQ4Ljc2QzIyMC42MSAz&#10;NDguMzYgMjIzLjEyIDM0Ni44MyAyMjMuNDUgMzQ4LjE5IDIyMy41IDM0OC40NiAyMjMuNDIgMzQ4&#10;LjcxIDIyMy4xMiAzNDguODEgMjIyLjc4IDM0OC45NSAyMjEuOTcgMzQ4LjkgMjIxLjQ4IDM0OC45&#10;MSAyMjEuMDIgMzQ4Ljg3IDIyMC4wNSAzNDkuMDEgMjE5Ljg0IDM0OC44MUwyMTkuODcgMzQ4Ljc2&#10;WiIgZmlsbD0iI0Y3NkY1NSIvPjxwYXRoIGQ9Ik0yNjIuMzMgMzMyLjNDMjU5Ljg5IDMzMi4wMiAy&#10;NTkuMDkgMzI4LjkzIDI1OS43IDMyNi45MyAyNjAuMDUgMzI1Ljc0IDI2MS4wNSAzMjUgMjYyLjE1&#10;IDMyNC41NCAyNjMuNzEgMzIzLjkgMjY1LjYyIDMyMy4yIDI2Ni42IDMyMy42NiAyNjguMzkgMzI0&#10;LjY3IDI2Ny43OCAzMjguMTUgMjY3LjU3IDMyOS44OSAyNjcuMTIgMzMyLjE4IDI2NC42NyAzMzIu&#10;NTYgMjYyLjUgMzMyLjMzTDI2Mi4zMyAzMzIuM1oiIGZpbGw9IiNGNzZGNTUiLz48cGF0aCBkPSJN&#10;MjgwLjA1IDMzMS42N0MyNzcuNzMgMzMxLjgyIDI3NS4xNCAzMzAuNzkgMjc0LjYyIDMyOC42IDI3&#10;NC4xNSAzMjYuMzkgMjczLjkgMzIyLjg5IDI3Ni4zNiAzMjEuODMgMjc4Ljc2IDMyMS4wOSAyODMu&#10;OTkgMzIwLjcyIDI4NS4yNCAzMjMuNDYgMjg2LjA5IDMyNi4yNCAyODMuOTIgMzMxLjYxIDI4MC4y&#10;NCAzMzEuNjZMMjgwLjA2IDMzMS42NloiIGZpbGw9IiNGNzZGNTUiLz48cGF0aCBkPSJNMzA2LjY4&#10;IDM0Mi41N0MzMDQuNzMgMzQyLjY2IDMwMi42NSAzNDEuMzUgMzAyLjM0IDMzOS4zNCAzMDIuMDMg&#10;MzM3LjY3IDMwMy4yIDMzNS43IDMwNC40NSAzMzMuNyAzMDUuMzUgMzMyLjMxIDMwNi4zNCAzMzAu&#10;NjUgMzA3Ljk4IDMzMC4xNiAzMTAuNSAzMjkuNTEgMzE0LjkxIDMzMi42NyAzMTQuNyAzMzUuMyAz&#10;MTQuMzYgMzM3LjkxIDMwOS42NSAzNDIuMjggMzA3LjA0IDM0Mi41NEwzMDYuNjcgMzQyLjU3WiIg&#10;ZmlsbD0iI0Y3NkY1NSIvPjxwYXRoIGQ9Ik0yOTUuMzMgMzM1Ljg3QzI5My4zNiAzMzYuMzQgMjkw&#10;Ljk3IDMzNS40OSAyOTAuMjUgMzMzLjUgMjg5LjQ2IDMzMC45MSAyOTAuNyAzMjUuOTMgMjkzLjMg&#10;MzI0LjEzIDI5NS41MiAzMjIuNzggMzAwLjg5IDMyNC4xMyAzMDEuNyAzMjYuNzUgMzAxLjk5IDMy&#10;OC4xOCAzMDEuMjQgMzI5LjQ1IDMwMC41NyAzMzAuNzMgMjk5LjQ0IDMzMi44MSAyOTcuODMgMzM1&#10;LjI4IDI5NS41MSAzMzUuODJMMjk1LjMzIDMzNS44NloiIGZpbGw9IiNGNzZGNTUiLz48cGF0aCBk&#10;PSJNMjI4Ljg1IDM0NS40OUMyMjguMTcgMzQ1LjM2IDIyNy43NCAzNDQuNzkgMjI3Ljg2IDM0NC4x&#10;MiAyMjguMTkgMzQyLjMgMjMwLjUxIDM0MS4yNSAyMzIuNTEgMzM5Ljg0IDIzNC4yNSAzMzguNzUg&#10;MjM2LjQ5IDMzNi45NyAyMzggMzM2LjgzIDI0MC4xOSAzMzYuNjEgMjM5LjMxIDMzOS4wMiAyMzgu&#10;MjcgMzM5Ljk5IDIzNi43MSAzNDEuNTggMjM0LjQ5IDM0Mi44NyAyMzIuNjcgMzQ0LjE2IDIzMS4z&#10;NiAzNDUuMDYgMjMwLjAzIDM0NS42OSAyMjkgMzQ1LjUyTDIyOC44NSAzNDUuNDlaIiBmaWxsPSIj&#10;Rjc2RjU1Ii8+PHBhdGggZD0iTTUxMS4yNSAyMzEuMjRDNTA4LjY1IDIzMS4wOSA1MDguMjYgMjI4&#10;LjI1IDUwOSAyMjYuMjkgNTA5LjQ4IDIyNC45MyA1MTEuMjYgMjI0LjUxIDUxMi44NyAyMjQuNDgg&#10;NTE0LjExIDIyNC40IDUxNS44MiAyMjQuNCA1MTYuMTIgMjI1LjkgNTE2LjU2IDIyOS4xMiA1MTUu&#10;MTEgMjMxLjc4IDUxMS40MyAyMzEuMjVMNTExLjI1IDIzMS4yM1oiIGZpbGw9IiNGNzZGNTUiLz48&#10;cGF0aCBkPSJNNTA5LjY5IDIxNy43NEM1MDYuOTIgMjE3LjMgNTA1IDIxMy42MiA1MDcuNjcgMjEx&#10;LjkgNTA5LjIyIDIxMC45NCA1MTEuMTkgMjEwLjc0IDUxMi45NiAyMTAuMzIgNTE0LjUgMjEwLjAz&#10;IDUxNi4wOSAyMDkuNTYgNTE3LjY1IDIwOS42IDUxOS44MiAyMDkuNTQgNTE5LjkyIDIxMi4xNyA1&#10;MTkuMzYgMjEzLjgzIDUxOC4zMSAyMTcuNzQgNTEzLjIxIDIxOC4zMiA1MDkuODcgMjE3Ljc4TDUw&#10;OS42OSAyMTcuNzRaIiBmaWxsPSIjRjc2RjU1Ii8+PHBhdGggZD0iTTUwOC4xNCAyNDUuMTlDNTA3&#10;LjA2IDI0NC4xNiA1MDcuNjMgMjQxLjMxIDUwOC4zOCAyNDAuMDUgNTA5LjQyIDIzOC42IDUxMi42&#10;OSAyMzguMjUgNTEzLjg3IDIzOS4yNCA1MTQuNzMgMjQwLjIgNTE0LjQgMjQyLjM4IDUxMy43OCAy&#10;NDMuNzkgNTEyLjg0IDI0NS41OSA1MDkuOTggMjQ1Ljg0IDUwOC4zNSAyNDUuMzJMNTA4LjE1IDI0&#10;NS4xOVoiIGZpbGw9IiNGNzZGNTUiLz48cGF0aCBkPSJNNTA2LjI5IDI1NC40QzUwNS44MyAyNTMu&#10;NTEgNTA3LjExIDI1My4wMiA1MDguMDIgMjUyLjk0IDUwOS40NSAyNTIuOTcgNTExLjM2IDI1Mi42&#10;OSA1MTIuNjYgMjUzLjE0IDUxNC4wOCAyNTQuMDcgNTEwLjg5IDI1NC40NyA1MTAuMjggMjU0LjQ0&#10;IDUwOS4xNiAyNTQuNDIgNTA3LjIzIDI1NS4wMiA1MDYuMzcgMjU0LjQ4TDUwNi4yOSAyNTQuNFoi&#10;IGZpbGw9IiNGNzZGNTUiLz48cGF0aCBkPSJNNTA1LjMzIDIwNS41NkM0OTkuNDUgMjAzLjY1IDUw&#10;Mi4zOSAxOTguNTggNTA2LjUxIDE5Ni40MyA1MDkuODcgMTk0LjkxIDUxOC4wOSAxODcuODQgNTIw&#10;LjM5IDE5My4xOSA1MjMuMTcgMjAxLjIgNTE4LjI3IDIwNC41NiA1MTAuNSAyMDUuNjEgNTA4Ljg2&#10;IDIwNS44NyA1MDcuMSAyMDYgNTA1LjUxIDIwNS42TDUwNS4zMyAyMDUuNTVaIiBmaWxsPSIjRjc2&#10;RjU1Ii8+PHBhdGggZD0iTTQ0NC43OSAxNjQuMDNDNDQyLjEgMTY0LjU1IDQzNi4zNSAxNjIuNzcg&#10;NDM2LjUgMTU5LjQ2IDQzNy4xNCAxNTYuNzkgNDQwLjA0IDE1NSA0NDEuOTQgMTUzLjA4IDQ0Ni4w&#10;NCAxNDkuOCA0NDkuODQgMTQ0LjQ0IDQ1NC45NSAxNDQuNDMgNDU3LjQ5IDE0NC43NSA0NTcuMiAx&#10;NDcuNjUgNDU2LjMxIDE0OS41OCA0NTQuODMgMTUyLjcyIDQ1Mi4zOSAxNTYuMDMgNDUwLjUyIDE1&#10;OSA0NDkuMDMgMTYxLjE4IDQ0Ny41NSAxNjMuMzkgNDQ0Ljk0IDE2NEw0NDQuNzkgMTY0LjAzWiIg&#10;ZmlsbD0iI0Y3NkY1NSIvPjxwYXRoIGQ9Ik00NjMuMjEgMTcxLjUxQzQ2MC4yMSAxNzIuMDMgNDU0&#10;LjkgMTcwLjI3IDQ1My43NiAxNjcuMDUgNDUzLjIyIDE2NC40NiA0NTUuMzEgMTYyLjAxIDQ1Ny4y&#10;NCAxNTguOTggNDU5LjYyIDE1NS41NyA0NjEuMzYgMTUyLjExIDQ2NC42NyAxNTEuNDUgNDY5LjAy&#10;IDE1MC42OSA0NzIuODEgMTU1LjI3IDQ3MS4xOCAxNTkuNiA0NzAuNTQgMTYxLjc1IDQ2OS4yNSAx&#10;NjQuMTQgNDY4LjEyIDE2Ni4zNiA0NjYuODcgMTY4LjY1IDQ2NS43OCAxNzAuNzUgNDYzLjM2IDE3&#10;MS40Nkw0NjMuMjEgMTcxLjVaIiBmaWxsPSIjRjc2RjU1Ii8+PHBhdGggZD0iTTQxNy4yIDE0MC43&#10;N0M0MTMuODQgMTM5Ljc1IDQxMy4xMyAxMzUuMjMgNDE2LjI4IDEzMy4zNiA0MjEuNjggMTMwLjMg&#10;NDI4LjEyIDEyOC4yOCA0MzMuOTUgMTI1LjgxIDQzNS45OCAxMjUuMDMgNDQxLjE4IDEyMy40NyA0&#10;NDEuMjMgMTI2Ljc4IDQ0MC4zMiAxMzAuNCA0MzUuNzMgMTMyLjEyIDQzMi43MyAxMzQuMDMgNDMw&#10;LjM0IDEzNS40IDQyNy45MyAxMzYuNzkgNDI1LjU0IDEzOC4xNiA0MjIuOTIgMTM5LjU3IDQyMC4z&#10;MSAxNDEuNDMgNDE3LjQ4IDE0MC44NEw0MTcuMjEgMTQwLjc2WiIgZmlsbD0iI0Y3NkY1NSIvPjxw&#10;YXRoIGQ9Ik00MTAuOTMgMTI1LjI2QzQwOC45MiAxMjMuOTUgNDA4LjY0IDEyMS4wNSA0MDkuNDIg&#10;MTE5LjA1IDQxMC4xNiAxMTcuMTMgNDExLjc3IDExNi4wMSA0MTMuOCAxMTUuMDEgNDE3LjExIDEx&#10;My40OSA0MjEuMyAxMTEuODIgNDI0LjkyIDExMC4yNyA0MjkuMDQgMTA4LjY3IDQzMi41MiAxMDYu&#10;NDYgNDM1LjIxIDEwOC4yMSA0MzcuODggMTEwLjM1IDQzNy45OCAxMTQuNzggNDM1Ljc0IDExNy4y&#10;MiA0MzQuMjkgMTE4LjggNDMxLjYgMTE5Ljc4IDQyOC43NyAxMjAuODEgNDI1Ljc1IDEyMS45MiA0&#10;MjIuNTUgMTIzLjExIDQxOS41NCAxMjQuMTggNDE2LjExIDEyNS4zNSA0MTMuMzUgMTI2LjYgNDEx&#10;LjA0IDEyNS4zM0w0MTAuOTMgMTI1LjI2WiIgZmlsbD0iI0Y3NkY1NSIvPjxwYXRoIGQ9Ik00OTYu&#10;NTkgMTkzLjk5QzQ5NC45NyAxOTMuNzMgNDkzLjcyIDE5Mi41MyA0OTMuNzcgMTkwLjg0IDQ5NC4w&#10;NCAxODcuMDIgNDk3Ljc1IDE4NC43MiA1MDAuODIgMTgxLjc0IDUwMi42MyAxODAuMTYgNTA0LjQ1&#10;IDE3OC4zMiA1MDYuNTIgMTc3LjE4IDUxMC42NSAxNzQuNzIgNTE2LjA5IDE3OS45MSA1MTUuNCAx&#10;ODQuMzEgNTE0LjczIDE4Ni45OSA1MTAuNTQgMTg4LjcxIDUwNi45NSAxOTAuNjQgNTAzLjc1IDE5&#10;Mi4yMyA1MDAuMTEgMTk0LjUzIDQ5Ni43NCAxOTQuMDJMNDk2LjU4IDE5My45OVoiIGZpbGw9IiNG&#10;NzZGNTUiLz48cGF0aCBkPSJNNDg3LjA1IDE4NC40QzQ4NC40NyAxODMuMzQgNDg3LjcyIDE3Ny41&#10;NiA0ODguNjIgMTc1Ljc0IDQ5MC41NCAxNzIuNDkgNDkxLjg1IDE2OC43IDQ5NS40NyAxNjcuNzcg&#10;NDk4LjcxIDE2Ny4xMiA1MDIuOTcgMTcwLjE2IDUwMS4wMiAxNzMuNDIgNDk5Ljk2IDE3NS4xOSA0&#10;OTguMjMgMTc2LjU5IDQ5Ni43MSAxNzguMDQgNDk0LjE4IDE4MC4xNiA0OTAuMiAxODQuNjYgNDg3&#10;LjE0IDE4NC40M0w0ODcuMDQgMTg0LjQxWiIgZmlsbD0iI0Y3NkY1NSIvPjxwYXRoIGQ9Ik00Nzku&#10;NDUgMTc4Ljk4QzQ3Ny4wMSAxNzkuNTggNDczLjk5IDE3OC4zNiA0NzIuMzUgMTc2LjQ2IDQ3MC40&#10;MiAxNzQuMjkgNDcxLjU5IDE3MS4zNyA0NzIuNzYgMTY5LjA4IDQ3NS4wMiAxNjUuMDkgNDc2LjY2&#10;IDE2MC4wMSA0ODEuMDEgMTU5LjIxIDQ4NS43NiAxNTguNTEgNDkwLjI5IDE2Mi43OSA0ODcuODQg&#10;MTY3LjcxIDQ4NS45NSAxNzEuMzIgNDgzLjUyIDE3Ny41MyA0NzkuNjEgMTc4LjkzTDQ3OS40NiAx&#10;NzguOTdaIiBmaWxsPSIjRjc2RjU1Ii8+PHBhdGggZD0iTTQyOC41OSAxNTQuNDVDNDI1LjUzIDE1&#10;My45NiA0MjEuNjMgMTUwLjg2IDQyMi4yMyAxNDcuMzcgNDIyLjgzIDE0NC45NSA0MjYuODMgMTQz&#10;LjExIDQzMC41NSAxNDAuOSA0MzQuNjggMTM4Ljc5IDQ0MC4wMSAxMzQuNzIgNDQ0LjA0IDEzNC4z&#10;MSA0NDYuNjYgMTMzLjk5IDQ0OC4zMiAxMzYuMDIgNDQ3LjM1IDEzOC41OSA0NDYuMzMgMTQxLjM3&#10;IDQ0NC4xIDE0Mi45NyA0NDEuNzUgMTQ1LjI1IDQzOS43MyAxNDcuMSA0MzcuNjkgMTQ5IDQzNS42&#10;MyAxNTAuODUgNDMzLjQyIDE1Mi43MyA0MzEuNjggMTU0LjU5IDQyOC44OCAxNTQuNDhMNDI4LjU3&#10;IDE1NC40NVoiIGZpbGw9IiNGNzZGNTUiLz48cGF0aCBkPSJNNDg1LjM5IDE5Ny44NkM0ODUuNDYg&#10;MTk3LjgxIDQ4NS45OSAxOTcuMjcgNDg2LjA3IDE5Ny4xOSA0ODYuMyAxOTYuOTQgNDg1LjU1IDE5&#10;Ny42OCA0ODUuNDIgMTk3LjgzTDQ4NS4zOSAxOTcuODZaIiBmaWxsPSIjRjc2RjU1Ii8+PC9nPjwv&#10;Zz48L3N2Zz5QSwMEFAAGAAgAAAAhAN5FgSPgAAAACwEAAA8AAABkcnMvZG93bnJldi54bWxMj0FL&#10;w0AQhe+C/2EZwVu72UqKxmxKKeqpCLaCeJtmp0lodjdkt0n675160dPM8B5vvpevJtuKgfrQeKdB&#10;zRMQ5EpvGldp+Ny/zh5BhIjOYOsdabhQgFVxe5NjZvzoPmjYxUpwiAsZaqhj7DIpQ1mTxTD3HTnW&#10;jr63GPnsK2l6HDnctnKRJEtpsXH8ocaONjWVp93ZangbcVw/qJdhezpuLt/79P1rq0jr+7tp/Qwi&#10;0hT/zHDFZ3QomOngz84E0WqYqZSdv5M7XQ3qSfF20LBYpgnIIpf/OxQ/AAAA//8DAFBLAwQUAAYA&#10;CAAAACEAFDhDF88AAAApAgAAGQAAAGRycy9fcmVscy9lMm9Eb2MueG1sLnJlbHO8kcFKAzEQhu+C&#10;7xDm7mZ3CyLSbC8i9Cr1AYZkNhu6mYRMLPbtDYhgoeKtx5nh//4PZrv7jKs6UZGQ2MDQ9aCIbXKB&#10;vYH3w+vDEyipyA7XxGTgTAK76f5u+0Yr1haSJWRRjcJiYKk1P2stdqGI0qVM3C5zKhFrG4vXGe0R&#10;Pemx7x91+c2A6YKp9s5A2bsNqMM5t+b/2Wmeg6WXZD8icb1SoUNs3Q2IxVM1EMkF/F5uOjl50Ncd&#10;xts4jF3mPx2G2zgMPw764sHTFwAAAP//AwBQSwECLQAUAAYACAAAACEAqNbHqBMBAABJAgAAEwAA&#10;AAAAAAAAAAAAAAAAAAAAW0NvbnRlbnRfVHlwZXNdLnhtbFBLAQItABQABgAIAAAAIQA4/SH/1gAA&#10;AJQBAAALAAAAAAAAAAAAAAAAAEQBAABfcmVscy8ucmVsc1BLAQItABQABgAIAAAAIQAuSOZjGgQA&#10;AHoLAAAOAAAAAAAAAAAAAAAAAEMCAABkcnMvZTJvRG9jLnhtbFBLAQItAAoAAAAAAAAAIQBQ39Hq&#10;LOQAACzkAAAUAAAAAAAAAAAAAAAAAIkGAABkcnMvbWVkaWEvaW1hZ2UxLnBuZ1BLAQItAAoAAAAA&#10;AAAAIQByxkYgag8CAGoPAgAUAAAAAAAAAAAAAAAAAOfqAABkcnMvbWVkaWEvaW1hZ2UyLnBuZ1BL&#10;AQItAAoAAAAAAAAAIQDdqw7DiHEBAIhxAQAUAAAAAAAAAAAAAAAAAIP6AgBkcnMvbWVkaWEvaW1h&#10;Z2UzLnN2Z1BLAQItABQABgAIAAAAIQDeRYEj4AAAAAsBAAAPAAAAAAAAAAAAAAAAAD1sBABkcnMv&#10;ZG93bnJldi54bWxQSwECLQAUAAYACAAAACEAFDhDF88AAAApAgAAGQAAAAAAAAAAAAAAAABKbQQA&#10;ZHJzL19yZWxzL2Uyb0RvYy54bWwucmVsc1BLBQYAAAAACAAIAAACAABQbgQAAAA=&#10;">
              <v:rect id="Rectangle 1960222497" o:spid="_x0000_s1027" style="position:absolute;width:75584;height:17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9x5ywAAAOMAAAAPAAAAZHJzL2Rvd25yZXYueG1sRI9PT8Mw&#10;DMXvk/gOkZG4bckK+0NZNk0IpsGNQTlbjWmrNU5psq18e3xA4mj7+b33W20G36oz9bEJbGE6MaCI&#10;y+Aarix8vD+Pl6BiQnbYBiYLPxRhs74arTB34cJvdD6kSokJxxwt1Cl1udaxrMljnISOWG5fofeY&#10;ZOwr7Xq8iLlvdWbMXHtsWBJq7OixpvJ4OHkLp9ni5Wn4/N7dFqZYvBbtbJ92nbU318P2AVSiIf2L&#10;/773Tuovp9n9ncnmQiFMsgC9/gUAAP//AwBQSwECLQAUAAYACAAAACEA2+H2y+4AAACFAQAAEwAA&#10;AAAAAAAAAAAAAAAAAAAAW0NvbnRlbnRfVHlwZXNdLnhtbFBLAQItABQABgAIAAAAIQBa9CxbvwAA&#10;ABUBAAALAAAAAAAAAAAAAAAAAB8BAABfcmVscy8ucmVsc1BLAQItABQABgAIAAAAIQCou9x5ywAA&#10;AOMAAAAPAAAAAAAAAAAAAAAAAAcCAABkcnMvZG93bnJldi54bWxQSwUGAAAAAAMAAwC3AAAA/wIA&#10;AAAA&#10;" fillcolor="white [3212]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27932307" o:spid="_x0000_s1028" type="#_x0000_t75" style="position:absolute;left:3048;top:4000;width:19462;height:1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TXRyQAAAOIAAAAPAAAAZHJzL2Rvd25yZXYueG1sRE/PT8Iw&#10;FL6b+D80z4SLkc4dyDYphBggXDww0OjtuT7X6fq6rAUmf70lMeH45fs9nQ+2FUfqfeNYweM4AUFc&#10;Od1wrWC/Wz1kIHxA1tg6JgW/5GE+u72ZYqHdibd0LEMtYgj7AhWYELpCSl8ZsujHriOO3JfrLYYI&#10;+1rqHk8x3LYyTZKJtNhwbDDY0bOh6qc8WAXfy3eTnfPN533zsuve1ou2/Fi+KjW6GxZPIAIN4Sr+&#10;d290nJ9M0izPsxQulyIGOfsDAAD//wMAUEsBAi0AFAAGAAgAAAAhANvh9svuAAAAhQEAABMAAAAA&#10;AAAAAAAAAAAAAAAAAFtDb250ZW50X1R5cGVzXS54bWxQSwECLQAUAAYACAAAACEAWvQsW78AAAAV&#10;AQAACwAAAAAAAAAAAAAAAAAfAQAAX3JlbHMvLnJlbHNQSwECLQAUAAYACAAAACEAkUU10ckAAADi&#10;AAAADwAAAAAAAAAAAAAAAAAHAgAAZHJzL2Rvd25yZXYueG1sUEsFBgAAAAADAAMAtwAAAP0CAAAA&#10;AA==&#10;">
                <v:imagedata r:id="rId4" o:title=""/>
              </v:shape>
              <v:shape id="Graphic 2" o:spid="_x0000_s1029" type="#_x0000_t75" style="position:absolute;left:47910;top:381;width:27813;height:1534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uTkyQAAAOIAAAAPAAAAZHJzL2Rvd25yZXYueG1sRI9Na8JA&#10;EIbvhf6HZQq9lLqptRqiq5SCYEUPfiAeh+w0Cc3Ohuxo4r93D4UeX94vntmid7W6UhsqzwbeBgko&#10;4tzbigsDx8PyNQUVBNli7ZkM3CjAYv74MMPM+o53dN1LoeIIhwwNlCJNpnXIS3IYBr4hjt6Pbx1K&#10;lG2hbYtdHHe1HibJWDusOD6U2NBXSfnv/uIMXE6yvqF/6VK/26xsOMvym7bGPD/1n1NQQr38h//a&#10;K2tgMnofpx/DUYSISBEH9PwOAAD//wMAUEsBAi0AFAAGAAgAAAAhANvh9svuAAAAhQEAABMAAAAA&#10;AAAAAAAAAAAAAAAAAFtDb250ZW50X1R5cGVzXS54bWxQSwECLQAUAAYACAAAACEAWvQsW78AAAAV&#10;AQAACwAAAAAAAAAAAAAAAAAfAQAAX3JlbHMvLnJlbHNQSwECLQAUAAYACAAAACEA/SLk5MkAAADi&#10;AAAADwAAAAAAAAAAAAAAAAAHAgAAZHJzL2Rvd25yZXYueG1sUEsFBgAAAAADAAMAtwAAAP0CAAAA&#10;AA==&#10;">
                <v:imagedata r:id="rId5" o:title=""/>
              </v:shape>
              <w10:wrap type="topAndBottom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44358959" o:spid="_x0000_i1025" type="#_x0000_t75" style="width:3.45pt;height:3.4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4FE0D3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0E58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66F6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D467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CEB0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CA04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C890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4450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CB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6AD5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G Book Std Light" w:hAnsi="AG Book Std Light" w:hint="default"/>
        <w:color w:val="auto"/>
      </w:rPr>
    </w:lvl>
  </w:abstractNum>
  <w:abstractNum w:abstractNumId="10" w15:restartNumberingAfterBreak="0">
    <w:nsid w:val="061220F2"/>
    <w:multiLevelType w:val="hybridMultilevel"/>
    <w:tmpl w:val="716A49EE"/>
    <w:lvl w:ilvl="0" w:tplc="B4C6A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E6D95"/>
    <w:multiLevelType w:val="multilevel"/>
    <w:tmpl w:val="6CB4BA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color w:val="F8A255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B7928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3D21A1"/>
    <w:multiLevelType w:val="hybridMultilevel"/>
    <w:tmpl w:val="779AD7A0"/>
    <w:lvl w:ilvl="0" w:tplc="933252C2">
      <w:start w:val="1"/>
      <w:numFmt w:val="upperRoman"/>
      <w:lvlText w:val="%1"/>
      <w:lvlJc w:val="left"/>
      <w:pPr>
        <w:ind w:left="29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640" w:hanging="360"/>
      </w:pPr>
    </w:lvl>
    <w:lvl w:ilvl="2" w:tplc="0C09001B" w:tentative="1">
      <w:start w:val="1"/>
      <w:numFmt w:val="lowerRoman"/>
      <w:lvlText w:val="%3."/>
      <w:lvlJc w:val="right"/>
      <w:pPr>
        <w:ind w:left="4360" w:hanging="180"/>
      </w:pPr>
    </w:lvl>
    <w:lvl w:ilvl="3" w:tplc="0C09000F" w:tentative="1">
      <w:start w:val="1"/>
      <w:numFmt w:val="decimal"/>
      <w:lvlText w:val="%4."/>
      <w:lvlJc w:val="left"/>
      <w:pPr>
        <w:ind w:left="5080" w:hanging="360"/>
      </w:pPr>
    </w:lvl>
    <w:lvl w:ilvl="4" w:tplc="0C090019" w:tentative="1">
      <w:start w:val="1"/>
      <w:numFmt w:val="lowerLetter"/>
      <w:lvlText w:val="%5."/>
      <w:lvlJc w:val="left"/>
      <w:pPr>
        <w:ind w:left="5800" w:hanging="360"/>
      </w:pPr>
    </w:lvl>
    <w:lvl w:ilvl="5" w:tplc="0C09001B" w:tentative="1">
      <w:start w:val="1"/>
      <w:numFmt w:val="lowerRoman"/>
      <w:lvlText w:val="%6."/>
      <w:lvlJc w:val="right"/>
      <w:pPr>
        <w:ind w:left="6520" w:hanging="180"/>
      </w:pPr>
    </w:lvl>
    <w:lvl w:ilvl="6" w:tplc="0C09000F" w:tentative="1">
      <w:start w:val="1"/>
      <w:numFmt w:val="decimal"/>
      <w:lvlText w:val="%7."/>
      <w:lvlJc w:val="left"/>
      <w:pPr>
        <w:ind w:left="7240" w:hanging="360"/>
      </w:pPr>
    </w:lvl>
    <w:lvl w:ilvl="7" w:tplc="0C090019" w:tentative="1">
      <w:start w:val="1"/>
      <w:numFmt w:val="lowerLetter"/>
      <w:lvlText w:val="%8."/>
      <w:lvlJc w:val="left"/>
      <w:pPr>
        <w:ind w:left="7960" w:hanging="360"/>
      </w:pPr>
    </w:lvl>
    <w:lvl w:ilvl="8" w:tplc="0C09001B" w:tentative="1">
      <w:start w:val="1"/>
      <w:numFmt w:val="lowerRoman"/>
      <w:lvlText w:val="%9."/>
      <w:lvlJc w:val="right"/>
      <w:pPr>
        <w:ind w:left="8680" w:hanging="180"/>
      </w:pPr>
    </w:lvl>
  </w:abstractNum>
  <w:abstractNum w:abstractNumId="14" w15:restartNumberingAfterBreak="0">
    <w:nsid w:val="23E9489F"/>
    <w:multiLevelType w:val="multilevel"/>
    <w:tmpl w:val="952C5698"/>
    <w:styleLink w:val="Section"/>
    <w:lvl w:ilvl="0">
      <w:start w:val="1"/>
      <w:numFmt w:val="upperRoman"/>
      <w:pStyle w:val="Heading1"/>
      <w:lvlText w:val="%1"/>
      <w:lvlJc w:val="right"/>
      <w:pPr>
        <w:tabs>
          <w:tab w:val="num" w:pos="3402"/>
        </w:tabs>
        <w:ind w:left="3402" w:hanging="8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6F77E30"/>
    <w:multiLevelType w:val="multilevel"/>
    <w:tmpl w:val="62C6A77A"/>
    <w:lvl w:ilvl="0">
      <w:start w:val="1"/>
      <w:numFmt w:val="lowerLetter"/>
      <w:pStyle w:val="List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olor w:val="1D1D1B" w:themeColor="text1"/>
      </w:rPr>
    </w:lvl>
    <w:lvl w:ilvl="1">
      <w:start w:val="1"/>
      <w:numFmt w:val="lowerRoman"/>
      <w:lvlText w:val="%2."/>
      <w:lvlJc w:val="left"/>
      <w:pPr>
        <w:ind w:left="1080" w:hanging="360"/>
      </w:pPr>
      <w:rPr>
        <w:rFonts w:asciiTheme="minorHAnsi" w:hAnsiTheme="minorHAnsi" w:hint="default"/>
        <w:b w:val="0"/>
        <w:i w:val="0"/>
        <w:color w:val="1D1D1B" w:themeColor="text1"/>
      </w:rPr>
    </w:lvl>
    <w:lvl w:ilvl="2">
      <w:start w:val="1"/>
      <w:numFmt w:val="upperLetter"/>
      <w:lvlText w:val="%3."/>
      <w:lvlJc w:val="left"/>
      <w:pPr>
        <w:ind w:left="1440" w:hanging="360"/>
      </w:pPr>
      <w:rPr>
        <w:rFonts w:asciiTheme="minorHAnsi" w:hAnsiTheme="minorHAnsi" w:hint="default"/>
        <w:b w:val="0"/>
        <w:i w:val="0"/>
        <w:color w:val="1D1D1B" w:themeColor="text1"/>
      </w:rPr>
    </w:lvl>
    <w:lvl w:ilvl="3">
      <w:start w:val="1"/>
      <w:numFmt w:val="lowerLetter"/>
      <w:lvlText w:val="(%4)"/>
      <w:lvlJc w:val="left"/>
      <w:pPr>
        <w:ind w:left="1800" w:hanging="360"/>
      </w:pPr>
      <w:rPr>
        <w:rFonts w:hint="default"/>
        <w:b w:val="0"/>
        <w:i w:val="0"/>
        <w:color w:val="auto"/>
      </w:rPr>
    </w:lvl>
    <w:lvl w:ilvl="4">
      <w:start w:val="1"/>
      <w:numFmt w:val="lowerRoman"/>
      <w:lvlText w:val="(%5)"/>
      <w:lvlJc w:val="left"/>
      <w:pPr>
        <w:ind w:left="2160" w:hanging="360"/>
      </w:pPr>
      <w:rPr>
        <w:rFonts w:hint="default"/>
        <w:b w:val="0"/>
        <w:i w:val="0"/>
        <w:color w:val="auto"/>
      </w:rPr>
    </w:lvl>
    <w:lvl w:ilvl="5">
      <w:start w:val="1"/>
      <w:numFmt w:val="upperLetter"/>
      <w:lvlText w:val="(%6)"/>
      <w:lvlJc w:val="left"/>
      <w:pPr>
        <w:ind w:left="2520" w:hanging="360"/>
      </w:pPr>
      <w:rPr>
        <w:rFonts w:hint="default"/>
        <w:b w:val="0"/>
        <w:i w:val="0"/>
        <w:color w:val="auto"/>
      </w:rPr>
    </w:lvl>
    <w:lvl w:ilvl="6">
      <w:start w:val="1"/>
      <w:numFmt w:val="lowerLetter"/>
      <w:lvlText w:val="%7."/>
      <w:lvlJc w:val="left"/>
      <w:pPr>
        <w:ind w:left="2880" w:hanging="360"/>
      </w:pPr>
      <w:rPr>
        <w:rFonts w:hint="default"/>
        <w:b w:val="0"/>
        <w:i w:val="0"/>
        <w:color w:val="auto"/>
      </w:rPr>
    </w:lvl>
    <w:lvl w:ilvl="7">
      <w:start w:val="1"/>
      <w:numFmt w:val="lowerRoman"/>
      <w:lvlText w:val="%8."/>
      <w:lvlJc w:val="left"/>
      <w:pPr>
        <w:ind w:left="3240" w:hanging="360"/>
      </w:pPr>
      <w:rPr>
        <w:rFonts w:hint="default"/>
        <w:b w:val="0"/>
        <w:i w:val="0"/>
        <w:color w:val="auto"/>
      </w:rPr>
    </w:lvl>
    <w:lvl w:ilvl="8">
      <w:start w:val="1"/>
      <w:numFmt w:val="upperLetter"/>
      <w:lvlText w:val="%9."/>
      <w:lvlJc w:val="left"/>
      <w:pPr>
        <w:ind w:left="3600" w:hanging="360"/>
      </w:pPr>
      <w:rPr>
        <w:rFonts w:hint="default"/>
        <w:b w:val="0"/>
        <w:i w:val="0"/>
        <w:color w:val="auto"/>
      </w:rPr>
    </w:lvl>
  </w:abstractNum>
  <w:abstractNum w:abstractNumId="16" w15:restartNumberingAfterBreak="0">
    <w:nsid w:val="386E086B"/>
    <w:multiLevelType w:val="hybridMultilevel"/>
    <w:tmpl w:val="4F8284E2"/>
    <w:lvl w:ilvl="0" w:tplc="E19480E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Untitled Sans Light" w:hAnsi="Untitled Sans Light" w:hint="default"/>
        <w:color w:val="1D1D1B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5471B"/>
    <w:multiLevelType w:val="hybridMultilevel"/>
    <w:tmpl w:val="82A8C582"/>
    <w:lvl w:ilvl="0" w:tplc="80B623C8">
      <w:start w:val="1"/>
      <w:numFmt w:val="upperRoman"/>
      <w:lvlText w:val="%1"/>
      <w:lvlJc w:val="left"/>
      <w:pPr>
        <w:ind w:left="256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F307A"/>
    <w:multiLevelType w:val="multilevel"/>
    <w:tmpl w:val="4A6A277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2FA63C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81546A7"/>
    <w:multiLevelType w:val="multilevel"/>
    <w:tmpl w:val="D1B6B964"/>
    <w:lvl w:ilvl="0">
      <w:start w:val="1"/>
      <w:numFmt w:val="decimal"/>
      <w:pStyle w:val="ListNumber"/>
      <w:lvlText w:val="%1."/>
      <w:lvlJc w:val="left"/>
      <w:pPr>
        <w:ind w:left="1800" w:hanging="360"/>
      </w:pPr>
      <w:rPr>
        <w:rFonts w:asciiTheme="minorHAnsi" w:hAnsiTheme="minorHAnsi" w:hint="default"/>
        <w:b w:val="0"/>
        <w:i w:val="0"/>
        <w:color w:val="1D1D1B" w:themeColor="text1"/>
      </w:rPr>
    </w:lvl>
    <w:lvl w:ilvl="1">
      <w:start w:val="1"/>
      <w:numFmt w:val="lowerLetter"/>
      <w:pStyle w:val="ListNumber2"/>
      <w:lvlText w:val="%2."/>
      <w:lvlJc w:val="left"/>
      <w:pPr>
        <w:ind w:left="2160" w:hanging="360"/>
      </w:pPr>
      <w:rPr>
        <w:rFonts w:asciiTheme="minorHAnsi" w:hAnsiTheme="minorHAnsi" w:hint="default"/>
        <w:b w:val="0"/>
        <w:i w:val="0"/>
        <w:color w:val="1D1D1B" w:themeColor="text1"/>
      </w:rPr>
    </w:lvl>
    <w:lvl w:ilvl="2">
      <w:start w:val="1"/>
      <w:numFmt w:val="lowerRoman"/>
      <w:pStyle w:val="ListNumber3"/>
      <w:lvlText w:val="%3."/>
      <w:lvlJc w:val="left"/>
      <w:pPr>
        <w:ind w:left="2520" w:hanging="360"/>
      </w:pPr>
      <w:rPr>
        <w:rFonts w:asciiTheme="minorHAnsi" w:hAnsiTheme="minorHAnsi" w:hint="default"/>
        <w:b w:val="0"/>
        <w:i w:val="0"/>
        <w:color w:val="1D1D1B" w:themeColor="text1"/>
      </w:rPr>
    </w:lvl>
    <w:lvl w:ilvl="3">
      <w:start w:val="1"/>
      <w:numFmt w:val="decimal"/>
      <w:pStyle w:val="ListNumber4"/>
      <w:lvlText w:val="(%4)"/>
      <w:lvlJc w:val="left"/>
      <w:pPr>
        <w:ind w:left="2880" w:hanging="360"/>
      </w:pPr>
      <w:rPr>
        <w:rFonts w:hint="default"/>
        <w:b w:val="0"/>
        <w:i w:val="0"/>
        <w:color w:val="auto"/>
      </w:rPr>
    </w:lvl>
    <w:lvl w:ilvl="4">
      <w:start w:val="1"/>
      <w:numFmt w:val="lowerLetter"/>
      <w:pStyle w:val="ListNumber5"/>
      <w:lvlText w:val="(%5)"/>
      <w:lvlJc w:val="left"/>
      <w:pPr>
        <w:ind w:left="3240" w:hanging="360"/>
      </w:pPr>
      <w:rPr>
        <w:rFonts w:hint="default"/>
        <w:b w:val="0"/>
        <w:i w:val="0"/>
        <w:color w:val="auto"/>
      </w:rPr>
    </w:lvl>
    <w:lvl w:ilvl="5">
      <w:start w:val="1"/>
      <w:numFmt w:val="lowerRoman"/>
      <w:lvlText w:val="(%6)"/>
      <w:lvlJc w:val="left"/>
      <w:pPr>
        <w:ind w:left="3600" w:hanging="360"/>
      </w:pPr>
      <w:rPr>
        <w:rFonts w:hint="default"/>
        <w:b w:val="0"/>
        <w:i w:val="0"/>
        <w:color w:val="auto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  <w:b w:val="0"/>
        <w:i w:val="0"/>
        <w:color w:val="auto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  <w:b w:val="0"/>
        <w:i w:val="0"/>
        <w:color w:val="auto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  <w:b w:val="0"/>
        <w:i w:val="0"/>
        <w:color w:val="auto"/>
      </w:rPr>
    </w:lvl>
  </w:abstractNum>
  <w:abstractNum w:abstractNumId="21" w15:restartNumberingAfterBreak="0">
    <w:nsid w:val="68E609E5"/>
    <w:multiLevelType w:val="hybridMultilevel"/>
    <w:tmpl w:val="54E09954"/>
    <w:lvl w:ilvl="0" w:tplc="95AC4F5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A4963"/>
    <w:multiLevelType w:val="hybridMultilevel"/>
    <w:tmpl w:val="476EC1FA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52020"/>
    <w:multiLevelType w:val="multilevel"/>
    <w:tmpl w:val="DA3CD7F2"/>
    <w:lvl w:ilvl="0">
      <w:start w:val="1"/>
      <w:numFmt w:val="bullet"/>
      <w:lvlText w:val="•"/>
      <w:lvlJc w:val="left"/>
      <w:pPr>
        <w:ind w:left="360" w:hanging="360"/>
      </w:pPr>
      <w:rPr>
        <w:rFonts w:ascii="Scto Grotesk A" w:hAnsi="Scto Grotesk A" w:hint="default"/>
        <w:color w:val="5F2756" w:themeColor="accent2"/>
      </w:rPr>
    </w:lvl>
    <w:lvl w:ilvl="1">
      <w:start w:val="1"/>
      <w:numFmt w:val="bullet"/>
      <w:lvlText w:val="◦"/>
      <w:lvlJc w:val="left"/>
      <w:pPr>
        <w:ind w:left="720" w:hanging="360"/>
      </w:pPr>
      <w:rPr>
        <w:rFonts w:ascii="Arial" w:hAnsi="Arial" w:hint="default"/>
        <w:color w:val="5F2756" w:themeColor="accent2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Arial" w:hAnsi="Arial" w:hint="default"/>
        <w:color w:val="1D1D1B" w:themeColor="text1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1D1D1B" w:themeColor="text1"/>
      </w:rPr>
    </w:lvl>
    <w:lvl w:ilvl="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color w:val="1D1D1B" w:themeColor="text1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  <w:color w:val="1D1D1B" w:themeColor="text1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  <w:color w:val="1D1D1B" w:themeColor="text1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Arial" w:hAnsi="Arial" w:hint="default"/>
        <w:color w:val="1D1D1B" w:themeColor="text1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="Arial" w:hAnsi="Arial" w:hint="default"/>
        <w:color w:val="1D1D1B" w:themeColor="text1"/>
      </w:rPr>
    </w:lvl>
  </w:abstractNum>
  <w:abstractNum w:abstractNumId="24" w15:restartNumberingAfterBreak="0">
    <w:nsid w:val="70605230"/>
    <w:multiLevelType w:val="hybridMultilevel"/>
    <w:tmpl w:val="703052EC"/>
    <w:lvl w:ilvl="0" w:tplc="7714C70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5F2756" w:themeColor="accent2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686345"/>
    <w:multiLevelType w:val="hybridMultilevel"/>
    <w:tmpl w:val="DD34A5DE"/>
    <w:lvl w:ilvl="0" w:tplc="DAA68E7A">
      <w:start w:val="1"/>
      <w:numFmt w:val="lowerRoman"/>
      <w:lvlText w:val="%1."/>
      <w:lvlJc w:val="left"/>
      <w:pPr>
        <w:ind w:left="360" w:hanging="360"/>
      </w:pPr>
      <w:rPr>
        <w:rFonts w:hint="default"/>
        <w:b/>
        <w:i w:val="0"/>
        <w:color w:val="5F2756" w:themeColor="accent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D13F86"/>
    <w:multiLevelType w:val="multilevel"/>
    <w:tmpl w:val="C4A68B94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i w:val="0"/>
        <w:color w:val="5F2756" w:themeColor="accent2"/>
      </w:rPr>
    </w:lvl>
    <w:lvl w:ilvl="1">
      <w:start w:val="1"/>
      <w:numFmt w:val="decimal"/>
      <w:suff w:val="space"/>
      <w:lvlText w:val="%1.%2."/>
      <w:lvlJc w:val="left"/>
      <w:pPr>
        <w:ind w:left="567" w:hanging="567"/>
      </w:pPr>
      <w:rPr>
        <w:rFonts w:hint="default"/>
        <w:color w:val="A83A55" w:themeColor="accent1"/>
      </w:rPr>
    </w:lvl>
    <w:lvl w:ilvl="2">
      <w:start w:val="1"/>
      <w:numFmt w:val="decimal"/>
      <w:suff w:val="space"/>
      <w:lvlText w:val="%1.%2.%3."/>
      <w:lvlJc w:val="left"/>
      <w:pPr>
        <w:ind w:left="567" w:hanging="567"/>
      </w:pPr>
      <w:rPr>
        <w:rFonts w:hint="default"/>
        <w:color w:val="A83A55" w:themeColor="accent1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87E4D88"/>
    <w:multiLevelType w:val="multilevel"/>
    <w:tmpl w:val="AAFE56BE"/>
    <w:lvl w:ilvl="0">
      <w:start w:val="1"/>
      <w:numFmt w:val="bullet"/>
      <w:pStyle w:val="ListBullet"/>
      <w:lvlText w:val="•"/>
      <w:lvlJc w:val="left"/>
      <w:pPr>
        <w:ind w:left="720" w:hanging="360"/>
      </w:pPr>
      <w:rPr>
        <w:rFonts w:ascii="Century Gothic" w:hAnsi="Century Gothic" w:hint="default"/>
        <w:color w:val="1D1D1B" w:themeColor="text1"/>
      </w:rPr>
    </w:lvl>
    <w:lvl w:ilvl="1">
      <w:start w:val="1"/>
      <w:numFmt w:val="bullet"/>
      <w:pStyle w:val="ListBullet2"/>
      <w:lvlText w:val="•"/>
      <w:lvlJc w:val="left"/>
      <w:pPr>
        <w:ind w:left="1080" w:hanging="360"/>
      </w:pPr>
      <w:rPr>
        <w:rFonts w:ascii="Century Gothic" w:hAnsi="Century Gothic" w:hint="default"/>
        <w:color w:val="1D1D1B" w:themeColor="text1"/>
      </w:rPr>
    </w:lvl>
    <w:lvl w:ilvl="2">
      <w:start w:val="1"/>
      <w:numFmt w:val="bullet"/>
      <w:pStyle w:val="ListBullet3"/>
      <w:lvlText w:val="–"/>
      <w:lvlJc w:val="left"/>
      <w:pPr>
        <w:ind w:left="1440" w:hanging="360"/>
      </w:pPr>
      <w:rPr>
        <w:rFonts w:ascii="Century Gothic" w:hAnsi="Century Gothic" w:hint="default"/>
        <w:color w:val="1D1D1B" w:themeColor="text1"/>
      </w:rPr>
    </w:lvl>
    <w:lvl w:ilvl="3">
      <w:start w:val="1"/>
      <w:numFmt w:val="bullet"/>
      <w:pStyle w:val="ListBullet4"/>
      <w:lvlText w:val="–"/>
      <w:lvlJc w:val="left"/>
      <w:pPr>
        <w:ind w:left="1800" w:hanging="360"/>
      </w:pPr>
      <w:rPr>
        <w:rFonts w:ascii="Century Gothic" w:hAnsi="Century Gothic" w:hint="default"/>
        <w:color w:val="1D1D1B" w:themeColor="text1"/>
      </w:rPr>
    </w:lvl>
    <w:lvl w:ilvl="4">
      <w:start w:val="1"/>
      <w:numFmt w:val="bullet"/>
      <w:pStyle w:val="ListBullet5"/>
      <w:lvlText w:val="–"/>
      <w:lvlJc w:val="left"/>
      <w:pPr>
        <w:ind w:left="2160" w:hanging="360"/>
      </w:pPr>
      <w:rPr>
        <w:rFonts w:ascii="Century Gothic" w:hAnsi="Century Gothic" w:hint="default"/>
        <w:color w:val="1D1D1B" w:themeColor="text1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Century Gothic" w:hAnsi="Century Gothic" w:hint="default"/>
        <w:color w:val="1D1D1B" w:themeColor="text1"/>
      </w:rPr>
    </w:lvl>
    <w:lvl w:ilvl="6">
      <w:start w:val="1"/>
      <w:numFmt w:val="bullet"/>
      <w:lvlText w:val="–"/>
      <w:lvlJc w:val="left"/>
      <w:pPr>
        <w:ind w:left="2880" w:hanging="360"/>
      </w:pPr>
      <w:rPr>
        <w:rFonts w:ascii="Century Gothic" w:hAnsi="Century Gothic" w:hint="default"/>
        <w:color w:val="1D1D1B" w:themeColor="text1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Century Gothic" w:hAnsi="Century Gothic" w:hint="default"/>
        <w:color w:val="1D1D1B" w:themeColor="text1"/>
      </w:rPr>
    </w:lvl>
    <w:lvl w:ilvl="8">
      <w:start w:val="1"/>
      <w:numFmt w:val="bullet"/>
      <w:lvlText w:val="–"/>
      <w:lvlJc w:val="left"/>
      <w:pPr>
        <w:ind w:left="3600" w:hanging="360"/>
      </w:pPr>
      <w:rPr>
        <w:rFonts w:ascii="Century Gothic" w:hAnsi="Century Gothic" w:hint="default"/>
        <w:color w:val="1D1D1B" w:themeColor="text1"/>
      </w:rPr>
    </w:lvl>
  </w:abstractNum>
  <w:abstractNum w:abstractNumId="28" w15:restartNumberingAfterBreak="0">
    <w:nsid w:val="79784CB5"/>
    <w:multiLevelType w:val="hybridMultilevel"/>
    <w:tmpl w:val="8EDADD48"/>
    <w:lvl w:ilvl="0" w:tplc="AD1C952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Favorit Regular" w:hAnsi="Favorit Regular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737932">
    <w:abstractNumId w:val="9"/>
  </w:num>
  <w:num w:numId="2" w16cid:durableId="1079016928">
    <w:abstractNumId w:val="8"/>
  </w:num>
  <w:num w:numId="3" w16cid:durableId="464931147">
    <w:abstractNumId w:val="28"/>
  </w:num>
  <w:num w:numId="4" w16cid:durableId="1120758814">
    <w:abstractNumId w:val="16"/>
  </w:num>
  <w:num w:numId="5" w16cid:durableId="1053306212">
    <w:abstractNumId w:val="16"/>
    <w:lvlOverride w:ilvl="0">
      <w:startOverride w:val="1"/>
    </w:lvlOverride>
  </w:num>
  <w:num w:numId="6" w16cid:durableId="389502236">
    <w:abstractNumId w:val="11"/>
  </w:num>
  <w:num w:numId="7" w16cid:durableId="939948114">
    <w:abstractNumId w:val="21"/>
  </w:num>
  <w:num w:numId="8" w16cid:durableId="17903227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6311431">
    <w:abstractNumId w:val="27"/>
  </w:num>
  <w:num w:numId="10" w16cid:durableId="60762992">
    <w:abstractNumId w:val="7"/>
  </w:num>
  <w:num w:numId="11" w16cid:durableId="1767535412">
    <w:abstractNumId w:val="27"/>
  </w:num>
  <w:num w:numId="12" w16cid:durableId="1457988918">
    <w:abstractNumId w:val="6"/>
  </w:num>
  <w:num w:numId="13" w16cid:durableId="1413891592">
    <w:abstractNumId w:val="27"/>
  </w:num>
  <w:num w:numId="14" w16cid:durableId="13697538">
    <w:abstractNumId w:val="5"/>
  </w:num>
  <w:num w:numId="15" w16cid:durableId="212738253">
    <w:abstractNumId w:val="27"/>
  </w:num>
  <w:num w:numId="16" w16cid:durableId="1561163000">
    <w:abstractNumId w:val="4"/>
  </w:num>
  <w:num w:numId="17" w16cid:durableId="934898827">
    <w:abstractNumId w:val="27"/>
  </w:num>
  <w:num w:numId="18" w16cid:durableId="174657837">
    <w:abstractNumId w:val="20"/>
  </w:num>
  <w:num w:numId="19" w16cid:durableId="789251382">
    <w:abstractNumId w:val="3"/>
  </w:num>
  <w:num w:numId="20" w16cid:durableId="965431370">
    <w:abstractNumId w:val="20"/>
  </w:num>
  <w:num w:numId="21" w16cid:durableId="1639263950">
    <w:abstractNumId w:val="2"/>
  </w:num>
  <w:num w:numId="22" w16cid:durableId="403799800">
    <w:abstractNumId w:val="20"/>
  </w:num>
  <w:num w:numId="23" w16cid:durableId="1657958087">
    <w:abstractNumId w:val="1"/>
  </w:num>
  <w:num w:numId="24" w16cid:durableId="1035042340">
    <w:abstractNumId w:val="20"/>
  </w:num>
  <w:num w:numId="25" w16cid:durableId="1833107533">
    <w:abstractNumId w:val="0"/>
  </w:num>
  <w:num w:numId="26" w16cid:durableId="872766959">
    <w:abstractNumId w:val="20"/>
  </w:num>
  <w:num w:numId="27" w16cid:durableId="1831292818">
    <w:abstractNumId w:val="15"/>
  </w:num>
  <w:num w:numId="28" w16cid:durableId="745494046">
    <w:abstractNumId w:val="26"/>
  </w:num>
  <w:num w:numId="29" w16cid:durableId="2010282496">
    <w:abstractNumId w:val="26"/>
  </w:num>
  <w:num w:numId="30" w16cid:durableId="1692954724">
    <w:abstractNumId w:val="26"/>
  </w:num>
  <w:num w:numId="31" w16cid:durableId="1575123218">
    <w:abstractNumId w:val="18"/>
  </w:num>
  <w:num w:numId="32" w16cid:durableId="1264151308">
    <w:abstractNumId w:val="10"/>
  </w:num>
  <w:num w:numId="33" w16cid:durableId="2022123696">
    <w:abstractNumId w:val="24"/>
  </w:num>
  <w:num w:numId="34" w16cid:durableId="1605839150">
    <w:abstractNumId w:val="22"/>
  </w:num>
  <w:num w:numId="35" w16cid:durableId="126168435">
    <w:abstractNumId w:val="25"/>
  </w:num>
  <w:num w:numId="36" w16cid:durableId="8414276">
    <w:abstractNumId w:val="23"/>
  </w:num>
  <w:num w:numId="37" w16cid:durableId="538931354">
    <w:abstractNumId w:val="17"/>
  </w:num>
  <w:num w:numId="38" w16cid:durableId="1554273413">
    <w:abstractNumId w:val="17"/>
    <w:lvlOverride w:ilvl="0">
      <w:startOverride w:val="1"/>
    </w:lvlOverride>
  </w:num>
  <w:num w:numId="39" w16cid:durableId="1252161342">
    <w:abstractNumId w:val="17"/>
    <w:lvlOverride w:ilvl="0">
      <w:startOverride w:val="1"/>
    </w:lvlOverride>
  </w:num>
  <w:num w:numId="40" w16cid:durableId="1161774394">
    <w:abstractNumId w:val="17"/>
    <w:lvlOverride w:ilvl="0">
      <w:startOverride w:val="1"/>
    </w:lvlOverride>
  </w:num>
  <w:num w:numId="41" w16cid:durableId="455566118">
    <w:abstractNumId w:val="17"/>
    <w:lvlOverride w:ilvl="0">
      <w:startOverride w:val="1"/>
    </w:lvlOverride>
  </w:num>
  <w:num w:numId="42" w16cid:durableId="636035465">
    <w:abstractNumId w:val="13"/>
  </w:num>
  <w:num w:numId="43" w16cid:durableId="976178651">
    <w:abstractNumId w:val="12"/>
  </w:num>
  <w:num w:numId="44" w16cid:durableId="610741830">
    <w:abstractNumId w:val="19"/>
  </w:num>
  <w:num w:numId="45" w16cid:durableId="14171663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yNrEwNTcDYgMDcyUdpeDU4uLM/DyQAmPDWgAAH1n9LQAAAA=="/>
  </w:docVars>
  <w:rsids>
    <w:rsidRoot w:val="00871784"/>
    <w:rsid w:val="00002198"/>
    <w:rsid w:val="00002488"/>
    <w:rsid w:val="0000762E"/>
    <w:rsid w:val="00010A3F"/>
    <w:rsid w:val="000117EA"/>
    <w:rsid w:val="00012097"/>
    <w:rsid w:val="00012100"/>
    <w:rsid w:val="000138EE"/>
    <w:rsid w:val="0001426A"/>
    <w:rsid w:val="00014D06"/>
    <w:rsid w:val="00016A7A"/>
    <w:rsid w:val="00020C72"/>
    <w:rsid w:val="000223BE"/>
    <w:rsid w:val="0002467E"/>
    <w:rsid w:val="00027DCC"/>
    <w:rsid w:val="00030565"/>
    <w:rsid w:val="000320B3"/>
    <w:rsid w:val="00032BC1"/>
    <w:rsid w:val="00033DD5"/>
    <w:rsid w:val="00036D46"/>
    <w:rsid w:val="00040BB5"/>
    <w:rsid w:val="000426EF"/>
    <w:rsid w:val="000426FF"/>
    <w:rsid w:val="00042DA9"/>
    <w:rsid w:val="0004326E"/>
    <w:rsid w:val="00043292"/>
    <w:rsid w:val="00045795"/>
    <w:rsid w:val="00047406"/>
    <w:rsid w:val="000501A1"/>
    <w:rsid w:val="00051DAA"/>
    <w:rsid w:val="00053F17"/>
    <w:rsid w:val="00054034"/>
    <w:rsid w:val="000634A3"/>
    <w:rsid w:val="00066547"/>
    <w:rsid w:val="00067465"/>
    <w:rsid w:val="00070FEE"/>
    <w:rsid w:val="00071CF0"/>
    <w:rsid w:val="00072363"/>
    <w:rsid w:val="0007520F"/>
    <w:rsid w:val="00075767"/>
    <w:rsid w:val="00076037"/>
    <w:rsid w:val="00076438"/>
    <w:rsid w:val="00076F80"/>
    <w:rsid w:val="00077EBA"/>
    <w:rsid w:val="000815EA"/>
    <w:rsid w:val="00081EE7"/>
    <w:rsid w:val="0008410B"/>
    <w:rsid w:val="000844F9"/>
    <w:rsid w:val="0008570D"/>
    <w:rsid w:val="00085F72"/>
    <w:rsid w:val="00086306"/>
    <w:rsid w:val="00086613"/>
    <w:rsid w:val="00086890"/>
    <w:rsid w:val="00087B8D"/>
    <w:rsid w:val="00091C1C"/>
    <w:rsid w:val="00091FF1"/>
    <w:rsid w:val="00096762"/>
    <w:rsid w:val="000A025F"/>
    <w:rsid w:val="000A29B2"/>
    <w:rsid w:val="000A4EA5"/>
    <w:rsid w:val="000A63D8"/>
    <w:rsid w:val="000A74F1"/>
    <w:rsid w:val="000B0DBE"/>
    <w:rsid w:val="000B10D3"/>
    <w:rsid w:val="000B4692"/>
    <w:rsid w:val="000B68B2"/>
    <w:rsid w:val="000B714E"/>
    <w:rsid w:val="000C00A4"/>
    <w:rsid w:val="000C1396"/>
    <w:rsid w:val="000C14A9"/>
    <w:rsid w:val="000C476C"/>
    <w:rsid w:val="000C4E38"/>
    <w:rsid w:val="000C55B0"/>
    <w:rsid w:val="000C6DAC"/>
    <w:rsid w:val="000C78BC"/>
    <w:rsid w:val="000D00A7"/>
    <w:rsid w:val="000D46D5"/>
    <w:rsid w:val="000E0087"/>
    <w:rsid w:val="000E11B3"/>
    <w:rsid w:val="000E13F0"/>
    <w:rsid w:val="000E14AD"/>
    <w:rsid w:val="000E21D7"/>
    <w:rsid w:val="000E27D6"/>
    <w:rsid w:val="000E3D56"/>
    <w:rsid w:val="000E3FA2"/>
    <w:rsid w:val="000E6C12"/>
    <w:rsid w:val="000E7394"/>
    <w:rsid w:val="000E7669"/>
    <w:rsid w:val="000F05F4"/>
    <w:rsid w:val="000F1846"/>
    <w:rsid w:val="000F2C0C"/>
    <w:rsid w:val="000F39D0"/>
    <w:rsid w:val="000F48D2"/>
    <w:rsid w:val="000F7CF9"/>
    <w:rsid w:val="001011DC"/>
    <w:rsid w:val="00103B7C"/>
    <w:rsid w:val="00104E2D"/>
    <w:rsid w:val="00111587"/>
    <w:rsid w:val="00111D5D"/>
    <w:rsid w:val="001147AB"/>
    <w:rsid w:val="00121D9A"/>
    <w:rsid w:val="001240A8"/>
    <w:rsid w:val="00125E20"/>
    <w:rsid w:val="00125F5E"/>
    <w:rsid w:val="001263CB"/>
    <w:rsid w:val="00126C2F"/>
    <w:rsid w:val="00127850"/>
    <w:rsid w:val="001302B5"/>
    <w:rsid w:val="001313E7"/>
    <w:rsid w:val="0013225C"/>
    <w:rsid w:val="00132C99"/>
    <w:rsid w:val="00132DAE"/>
    <w:rsid w:val="00134770"/>
    <w:rsid w:val="00140BD1"/>
    <w:rsid w:val="00142052"/>
    <w:rsid w:val="00143764"/>
    <w:rsid w:val="00144B90"/>
    <w:rsid w:val="00144BFD"/>
    <w:rsid w:val="00145549"/>
    <w:rsid w:val="001507FA"/>
    <w:rsid w:val="00150EA5"/>
    <w:rsid w:val="001510B8"/>
    <w:rsid w:val="00153A67"/>
    <w:rsid w:val="00153F54"/>
    <w:rsid w:val="0015478A"/>
    <w:rsid w:val="00154B32"/>
    <w:rsid w:val="00157E5F"/>
    <w:rsid w:val="00162247"/>
    <w:rsid w:val="00162436"/>
    <w:rsid w:val="00162830"/>
    <w:rsid w:val="00162D15"/>
    <w:rsid w:val="00165B24"/>
    <w:rsid w:val="00166AE5"/>
    <w:rsid w:val="001670F1"/>
    <w:rsid w:val="00173550"/>
    <w:rsid w:val="00176B2C"/>
    <w:rsid w:val="00176C8F"/>
    <w:rsid w:val="001815FD"/>
    <w:rsid w:val="00185757"/>
    <w:rsid w:val="00196537"/>
    <w:rsid w:val="00197616"/>
    <w:rsid w:val="001A0AB0"/>
    <w:rsid w:val="001A18FD"/>
    <w:rsid w:val="001A2817"/>
    <w:rsid w:val="001A4B8D"/>
    <w:rsid w:val="001A4CAC"/>
    <w:rsid w:val="001A6FD6"/>
    <w:rsid w:val="001A7BED"/>
    <w:rsid w:val="001B12BE"/>
    <w:rsid w:val="001B184F"/>
    <w:rsid w:val="001B3A32"/>
    <w:rsid w:val="001B4288"/>
    <w:rsid w:val="001B4B27"/>
    <w:rsid w:val="001B5A76"/>
    <w:rsid w:val="001B6069"/>
    <w:rsid w:val="001B62AD"/>
    <w:rsid w:val="001B6A91"/>
    <w:rsid w:val="001B796B"/>
    <w:rsid w:val="001B7FA0"/>
    <w:rsid w:val="001C1B19"/>
    <w:rsid w:val="001C2030"/>
    <w:rsid w:val="001C2176"/>
    <w:rsid w:val="001C33DB"/>
    <w:rsid w:val="001C3CE3"/>
    <w:rsid w:val="001C715D"/>
    <w:rsid w:val="001C7A27"/>
    <w:rsid w:val="001D2C6A"/>
    <w:rsid w:val="001D5DC9"/>
    <w:rsid w:val="001D7D0F"/>
    <w:rsid w:val="001E04D6"/>
    <w:rsid w:val="001E1BA5"/>
    <w:rsid w:val="001E246E"/>
    <w:rsid w:val="001E51DE"/>
    <w:rsid w:val="001E569E"/>
    <w:rsid w:val="001E5870"/>
    <w:rsid w:val="001E6051"/>
    <w:rsid w:val="001E61C4"/>
    <w:rsid w:val="001E6C42"/>
    <w:rsid w:val="001F0665"/>
    <w:rsid w:val="001F2669"/>
    <w:rsid w:val="001F4F71"/>
    <w:rsid w:val="001F57A3"/>
    <w:rsid w:val="001F63F7"/>
    <w:rsid w:val="001F6704"/>
    <w:rsid w:val="001F7BF8"/>
    <w:rsid w:val="00203B20"/>
    <w:rsid w:val="0020545B"/>
    <w:rsid w:val="002059FC"/>
    <w:rsid w:val="0021052B"/>
    <w:rsid w:val="00210A12"/>
    <w:rsid w:val="00212FA4"/>
    <w:rsid w:val="00213794"/>
    <w:rsid w:val="00213A80"/>
    <w:rsid w:val="00217A5C"/>
    <w:rsid w:val="00222023"/>
    <w:rsid w:val="00224061"/>
    <w:rsid w:val="00225AF4"/>
    <w:rsid w:val="00227761"/>
    <w:rsid w:val="002277B0"/>
    <w:rsid w:val="0023059A"/>
    <w:rsid w:val="00233A34"/>
    <w:rsid w:val="002343C8"/>
    <w:rsid w:val="00236310"/>
    <w:rsid w:val="00236F96"/>
    <w:rsid w:val="00237762"/>
    <w:rsid w:val="00237FFC"/>
    <w:rsid w:val="00240CDD"/>
    <w:rsid w:val="0024187E"/>
    <w:rsid w:val="00243D0B"/>
    <w:rsid w:val="00245B3C"/>
    <w:rsid w:val="00247CC9"/>
    <w:rsid w:val="0025003E"/>
    <w:rsid w:val="002503EE"/>
    <w:rsid w:val="00253ACC"/>
    <w:rsid w:val="00260FBC"/>
    <w:rsid w:val="002623B2"/>
    <w:rsid w:val="0026396D"/>
    <w:rsid w:val="00263C84"/>
    <w:rsid w:val="0026425E"/>
    <w:rsid w:val="00266428"/>
    <w:rsid w:val="00266FFA"/>
    <w:rsid w:val="0026778A"/>
    <w:rsid w:val="0026797D"/>
    <w:rsid w:val="0027126F"/>
    <w:rsid w:val="002724A5"/>
    <w:rsid w:val="00275310"/>
    <w:rsid w:val="00275669"/>
    <w:rsid w:val="00275B14"/>
    <w:rsid w:val="00275FB2"/>
    <w:rsid w:val="002808CC"/>
    <w:rsid w:val="002835B2"/>
    <w:rsid w:val="00283EBA"/>
    <w:rsid w:val="002868AA"/>
    <w:rsid w:val="00293CCE"/>
    <w:rsid w:val="00293DAE"/>
    <w:rsid w:val="00295971"/>
    <w:rsid w:val="002961D5"/>
    <w:rsid w:val="00296B28"/>
    <w:rsid w:val="00296F39"/>
    <w:rsid w:val="0029797F"/>
    <w:rsid w:val="00297A2A"/>
    <w:rsid w:val="002A0980"/>
    <w:rsid w:val="002A2B5C"/>
    <w:rsid w:val="002A3107"/>
    <w:rsid w:val="002A331F"/>
    <w:rsid w:val="002A5B04"/>
    <w:rsid w:val="002A5EAE"/>
    <w:rsid w:val="002A626B"/>
    <w:rsid w:val="002A6DBB"/>
    <w:rsid w:val="002A746F"/>
    <w:rsid w:val="002A7E9F"/>
    <w:rsid w:val="002B1CB6"/>
    <w:rsid w:val="002B3B5E"/>
    <w:rsid w:val="002B3D77"/>
    <w:rsid w:val="002B5E46"/>
    <w:rsid w:val="002C0778"/>
    <w:rsid w:val="002C0E5D"/>
    <w:rsid w:val="002C2BB0"/>
    <w:rsid w:val="002C4E08"/>
    <w:rsid w:val="002C5BBF"/>
    <w:rsid w:val="002D1D18"/>
    <w:rsid w:val="002D3180"/>
    <w:rsid w:val="002D3A9D"/>
    <w:rsid w:val="002D7BAD"/>
    <w:rsid w:val="002E1AA8"/>
    <w:rsid w:val="002E1B09"/>
    <w:rsid w:val="002E29A2"/>
    <w:rsid w:val="002E2BFB"/>
    <w:rsid w:val="002E449D"/>
    <w:rsid w:val="002E4E05"/>
    <w:rsid w:val="002E7B34"/>
    <w:rsid w:val="002F0F36"/>
    <w:rsid w:val="002F288E"/>
    <w:rsid w:val="002F2C1B"/>
    <w:rsid w:val="002F500A"/>
    <w:rsid w:val="002F71C9"/>
    <w:rsid w:val="00300339"/>
    <w:rsid w:val="00301923"/>
    <w:rsid w:val="0030254A"/>
    <w:rsid w:val="00303545"/>
    <w:rsid w:val="0030601D"/>
    <w:rsid w:val="00306CA3"/>
    <w:rsid w:val="00311C57"/>
    <w:rsid w:val="00312CDE"/>
    <w:rsid w:val="003175D4"/>
    <w:rsid w:val="00322960"/>
    <w:rsid w:val="00322E5A"/>
    <w:rsid w:val="0032379B"/>
    <w:rsid w:val="003251CA"/>
    <w:rsid w:val="00325534"/>
    <w:rsid w:val="00325C05"/>
    <w:rsid w:val="003304C5"/>
    <w:rsid w:val="0033141B"/>
    <w:rsid w:val="00332BE6"/>
    <w:rsid w:val="003330CC"/>
    <w:rsid w:val="00333462"/>
    <w:rsid w:val="0033465D"/>
    <w:rsid w:val="0033514E"/>
    <w:rsid w:val="00335E98"/>
    <w:rsid w:val="0034093D"/>
    <w:rsid w:val="00340DC1"/>
    <w:rsid w:val="003417DF"/>
    <w:rsid w:val="0034331C"/>
    <w:rsid w:val="00343C93"/>
    <w:rsid w:val="0034599A"/>
    <w:rsid w:val="0034602E"/>
    <w:rsid w:val="00346F4C"/>
    <w:rsid w:val="0035024B"/>
    <w:rsid w:val="00350567"/>
    <w:rsid w:val="0035176B"/>
    <w:rsid w:val="003522B5"/>
    <w:rsid w:val="00352E88"/>
    <w:rsid w:val="003537EC"/>
    <w:rsid w:val="0035408A"/>
    <w:rsid w:val="003558E7"/>
    <w:rsid w:val="003568F3"/>
    <w:rsid w:val="00360582"/>
    <w:rsid w:val="00361F14"/>
    <w:rsid w:val="00362255"/>
    <w:rsid w:val="003628EE"/>
    <w:rsid w:val="00364489"/>
    <w:rsid w:val="00372A20"/>
    <w:rsid w:val="00372F27"/>
    <w:rsid w:val="00374E6C"/>
    <w:rsid w:val="00374EDA"/>
    <w:rsid w:val="00380CA2"/>
    <w:rsid w:val="0038192B"/>
    <w:rsid w:val="00384365"/>
    <w:rsid w:val="003844C1"/>
    <w:rsid w:val="00387AA4"/>
    <w:rsid w:val="00390C94"/>
    <w:rsid w:val="003913EE"/>
    <w:rsid w:val="003916BE"/>
    <w:rsid w:val="00392551"/>
    <w:rsid w:val="003946CD"/>
    <w:rsid w:val="0039607E"/>
    <w:rsid w:val="003979DA"/>
    <w:rsid w:val="00397A84"/>
    <w:rsid w:val="00397AAF"/>
    <w:rsid w:val="003A01C0"/>
    <w:rsid w:val="003A13AC"/>
    <w:rsid w:val="003A2717"/>
    <w:rsid w:val="003A3D70"/>
    <w:rsid w:val="003A48F4"/>
    <w:rsid w:val="003A58BA"/>
    <w:rsid w:val="003A6001"/>
    <w:rsid w:val="003A6017"/>
    <w:rsid w:val="003B0CBF"/>
    <w:rsid w:val="003B1DE4"/>
    <w:rsid w:val="003B2DC0"/>
    <w:rsid w:val="003B2FC2"/>
    <w:rsid w:val="003B7960"/>
    <w:rsid w:val="003C1144"/>
    <w:rsid w:val="003C2D7B"/>
    <w:rsid w:val="003C3698"/>
    <w:rsid w:val="003C3BCD"/>
    <w:rsid w:val="003C6A17"/>
    <w:rsid w:val="003D08D0"/>
    <w:rsid w:val="003D0AA9"/>
    <w:rsid w:val="003D20A8"/>
    <w:rsid w:val="003D2281"/>
    <w:rsid w:val="003D251E"/>
    <w:rsid w:val="003D329D"/>
    <w:rsid w:val="003D3668"/>
    <w:rsid w:val="003D3681"/>
    <w:rsid w:val="003D37AD"/>
    <w:rsid w:val="003D7C73"/>
    <w:rsid w:val="003D7E9F"/>
    <w:rsid w:val="003E02CA"/>
    <w:rsid w:val="003E11E4"/>
    <w:rsid w:val="003E2990"/>
    <w:rsid w:val="003E39E4"/>
    <w:rsid w:val="003E6091"/>
    <w:rsid w:val="003E7311"/>
    <w:rsid w:val="003F71F0"/>
    <w:rsid w:val="003F7EF2"/>
    <w:rsid w:val="00400377"/>
    <w:rsid w:val="0040120F"/>
    <w:rsid w:val="00402C4C"/>
    <w:rsid w:val="00403965"/>
    <w:rsid w:val="004101E0"/>
    <w:rsid w:val="00410E18"/>
    <w:rsid w:val="00411626"/>
    <w:rsid w:val="00412008"/>
    <w:rsid w:val="00412238"/>
    <w:rsid w:val="00414994"/>
    <w:rsid w:val="004157D3"/>
    <w:rsid w:val="00416FE2"/>
    <w:rsid w:val="0041701D"/>
    <w:rsid w:val="004204C8"/>
    <w:rsid w:val="00421789"/>
    <w:rsid w:val="00423F47"/>
    <w:rsid w:val="004240DB"/>
    <w:rsid w:val="00425464"/>
    <w:rsid w:val="00426BD4"/>
    <w:rsid w:val="0042743F"/>
    <w:rsid w:val="00427E05"/>
    <w:rsid w:val="00431E30"/>
    <w:rsid w:val="00434FEB"/>
    <w:rsid w:val="004358DB"/>
    <w:rsid w:val="00437AB2"/>
    <w:rsid w:val="00440282"/>
    <w:rsid w:val="004410F3"/>
    <w:rsid w:val="00441646"/>
    <w:rsid w:val="00441F60"/>
    <w:rsid w:val="00443AF8"/>
    <w:rsid w:val="00444457"/>
    <w:rsid w:val="004448A1"/>
    <w:rsid w:val="0044581C"/>
    <w:rsid w:val="0044658A"/>
    <w:rsid w:val="00450C23"/>
    <w:rsid w:val="00452481"/>
    <w:rsid w:val="00452B25"/>
    <w:rsid w:val="0045776D"/>
    <w:rsid w:val="004621F7"/>
    <w:rsid w:val="00463677"/>
    <w:rsid w:val="004644DC"/>
    <w:rsid w:val="004705F3"/>
    <w:rsid w:val="00473F66"/>
    <w:rsid w:val="00474D70"/>
    <w:rsid w:val="00475179"/>
    <w:rsid w:val="004752EE"/>
    <w:rsid w:val="00475561"/>
    <w:rsid w:val="004774A4"/>
    <w:rsid w:val="0048024F"/>
    <w:rsid w:val="00481011"/>
    <w:rsid w:val="004810E3"/>
    <w:rsid w:val="0048168A"/>
    <w:rsid w:val="00481A16"/>
    <w:rsid w:val="00483B65"/>
    <w:rsid w:val="00484FDC"/>
    <w:rsid w:val="00485884"/>
    <w:rsid w:val="004861CA"/>
    <w:rsid w:val="0049051D"/>
    <w:rsid w:val="00491E1B"/>
    <w:rsid w:val="00493A0A"/>
    <w:rsid w:val="00493E60"/>
    <w:rsid w:val="00494803"/>
    <w:rsid w:val="0049488E"/>
    <w:rsid w:val="00495FD9"/>
    <w:rsid w:val="00496081"/>
    <w:rsid w:val="004A1B32"/>
    <w:rsid w:val="004A303B"/>
    <w:rsid w:val="004A46E6"/>
    <w:rsid w:val="004A4FD3"/>
    <w:rsid w:val="004A6002"/>
    <w:rsid w:val="004A6729"/>
    <w:rsid w:val="004A677B"/>
    <w:rsid w:val="004A6917"/>
    <w:rsid w:val="004B0606"/>
    <w:rsid w:val="004B1F12"/>
    <w:rsid w:val="004B3B83"/>
    <w:rsid w:val="004B41FD"/>
    <w:rsid w:val="004B79AF"/>
    <w:rsid w:val="004C0837"/>
    <w:rsid w:val="004C231C"/>
    <w:rsid w:val="004C3BB2"/>
    <w:rsid w:val="004C561A"/>
    <w:rsid w:val="004C767A"/>
    <w:rsid w:val="004C7A6A"/>
    <w:rsid w:val="004D234B"/>
    <w:rsid w:val="004D693E"/>
    <w:rsid w:val="004D7FB8"/>
    <w:rsid w:val="004E14AD"/>
    <w:rsid w:val="004E1D7E"/>
    <w:rsid w:val="004E47A9"/>
    <w:rsid w:val="004E4D3B"/>
    <w:rsid w:val="004E586F"/>
    <w:rsid w:val="004E6845"/>
    <w:rsid w:val="004E7278"/>
    <w:rsid w:val="004F065E"/>
    <w:rsid w:val="004F0744"/>
    <w:rsid w:val="004F1B37"/>
    <w:rsid w:val="004F223C"/>
    <w:rsid w:val="004F31E8"/>
    <w:rsid w:val="004F5F68"/>
    <w:rsid w:val="0050029B"/>
    <w:rsid w:val="005002D2"/>
    <w:rsid w:val="00500654"/>
    <w:rsid w:val="00500AAE"/>
    <w:rsid w:val="00500DCE"/>
    <w:rsid w:val="005042DE"/>
    <w:rsid w:val="005042FE"/>
    <w:rsid w:val="005067BF"/>
    <w:rsid w:val="00506914"/>
    <w:rsid w:val="00507080"/>
    <w:rsid w:val="0051225E"/>
    <w:rsid w:val="00513185"/>
    <w:rsid w:val="00515D60"/>
    <w:rsid w:val="00516002"/>
    <w:rsid w:val="0051654D"/>
    <w:rsid w:val="00517B9E"/>
    <w:rsid w:val="00521B17"/>
    <w:rsid w:val="0052340E"/>
    <w:rsid w:val="00525880"/>
    <w:rsid w:val="0052732B"/>
    <w:rsid w:val="005303AF"/>
    <w:rsid w:val="00530B98"/>
    <w:rsid w:val="00530CF0"/>
    <w:rsid w:val="00531D92"/>
    <w:rsid w:val="005327C9"/>
    <w:rsid w:val="00532B2B"/>
    <w:rsid w:val="00533464"/>
    <w:rsid w:val="005344FB"/>
    <w:rsid w:val="0053540C"/>
    <w:rsid w:val="0053543E"/>
    <w:rsid w:val="00537F2D"/>
    <w:rsid w:val="00543F6E"/>
    <w:rsid w:val="005456B8"/>
    <w:rsid w:val="005465C4"/>
    <w:rsid w:val="00546C1F"/>
    <w:rsid w:val="00546DDB"/>
    <w:rsid w:val="00546F5F"/>
    <w:rsid w:val="00552149"/>
    <w:rsid w:val="005530D9"/>
    <w:rsid w:val="00553256"/>
    <w:rsid w:val="0055379F"/>
    <w:rsid w:val="00553B0C"/>
    <w:rsid w:val="005546ED"/>
    <w:rsid w:val="005549EA"/>
    <w:rsid w:val="00554F5A"/>
    <w:rsid w:val="00557CBA"/>
    <w:rsid w:val="005634E8"/>
    <w:rsid w:val="00564A5F"/>
    <w:rsid w:val="00565800"/>
    <w:rsid w:val="00565D52"/>
    <w:rsid w:val="00567192"/>
    <w:rsid w:val="00571C05"/>
    <w:rsid w:val="005736BF"/>
    <w:rsid w:val="00574379"/>
    <w:rsid w:val="005746AC"/>
    <w:rsid w:val="00575A5F"/>
    <w:rsid w:val="005772A3"/>
    <w:rsid w:val="005776B9"/>
    <w:rsid w:val="00580E70"/>
    <w:rsid w:val="00581B18"/>
    <w:rsid w:val="0058487D"/>
    <w:rsid w:val="00590491"/>
    <w:rsid w:val="00590D87"/>
    <w:rsid w:val="005A03C4"/>
    <w:rsid w:val="005A164A"/>
    <w:rsid w:val="005A270B"/>
    <w:rsid w:val="005A6441"/>
    <w:rsid w:val="005A64ED"/>
    <w:rsid w:val="005A7D64"/>
    <w:rsid w:val="005B02B8"/>
    <w:rsid w:val="005B06D8"/>
    <w:rsid w:val="005B3D3E"/>
    <w:rsid w:val="005B3E96"/>
    <w:rsid w:val="005B5231"/>
    <w:rsid w:val="005B5FBB"/>
    <w:rsid w:val="005C03BF"/>
    <w:rsid w:val="005C1119"/>
    <w:rsid w:val="005C1122"/>
    <w:rsid w:val="005C2164"/>
    <w:rsid w:val="005C2618"/>
    <w:rsid w:val="005C34F0"/>
    <w:rsid w:val="005C5014"/>
    <w:rsid w:val="005C524A"/>
    <w:rsid w:val="005D10C1"/>
    <w:rsid w:val="005D1DE6"/>
    <w:rsid w:val="005D3542"/>
    <w:rsid w:val="005D6EF1"/>
    <w:rsid w:val="005D70B1"/>
    <w:rsid w:val="005E1A49"/>
    <w:rsid w:val="005E1E32"/>
    <w:rsid w:val="005E253D"/>
    <w:rsid w:val="005E2DC2"/>
    <w:rsid w:val="005E54EF"/>
    <w:rsid w:val="005E59E5"/>
    <w:rsid w:val="005F0814"/>
    <w:rsid w:val="005F116F"/>
    <w:rsid w:val="005F3959"/>
    <w:rsid w:val="005F40FB"/>
    <w:rsid w:val="005F77A7"/>
    <w:rsid w:val="005F7B91"/>
    <w:rsid w:val="0060184B"/>
    <w:rsid w:val="00602826"/>
    <w:rsid w:val="00604063"/>
    <w:rsid w:val="00605C1A"/>
    <w:rsid w:val="006067E8"/>
    <w:rsid w:val="0061010F"/>
    <w:rsid w:val="006114BA"/>
    <w:rsid w:val="00611590"/>
    <w:rsid w:val="00613BA4"/>
    <w:rsid w:val="00614505"/>
    <w:rsid w:val="00614DA2"/>
    <w:rsid w:val="00615366"/>
    <w:rsid w:val="00617EDC"/>
    <w:rsid w:val="0062001D"/>
    <w:rsid w:val="006202F4"/>
    <w:rsid w:val="0062187C"/>
    <w:rsid w:val="00625194"/>
    <w:rsid w:val="006262FE"/>
    <w:rsid w:val="00630018"/>
    <w:rsid w:val="00630C1F"/>
    <w:rsid w:val="00632B34"/>
    <w:rsid w:val="00632CE9"/>
    <w:rsid w:val="00633C66"/>
    <w:rsid w:val="00635053"/>
    <w:rsid w:val="00637E25"/>
    <w:rsid w:val="00640A0A"/>
    <w:rsid w:val="00645362"/>
    <w:rsid w:val="0065342C"/>
    <w:rsid w:val="006555AC"/>
    <w:rsid w:val="006557F4"/>
    <w:rsid w:val="00655AF3"/>
    <w:rsid w:val="00660990"/>
    <w:rsid w:val="006615E9"/>
    <w:rsid w:val="00662321"/>
    <w:rsid w:val="00663296"/>
    <w:rsid w:val="00663AB8"/>
    <w:rsid w:val="00664612"/>
    <w:rsid w:val="00664C14"/>
    <w:rsid w:val="00666059"/>
    <w:rsid w:val="00666FD5"/>
    <w:rsid w:val="006711A0"/>
    <w:rsid w:val="006734FB"/>
    <w:rsid w:val="006769E6"/>
    <w:rsid w:val="00676BD8"/>
    <w:rsid w:val="00676C75"/>
    <w:rsid w:val="00677B6E"/>
    <w:rsid w:val="00677F4A"/>
    <w:rsid w:val="00680E59"/>
    <w:rsid w:val="00682295"/>
    <w:rsid w:val="00683DC8"/>
    <w:rsid w:val="006843A3"/>
    <w:rsid w:val="00685CD7"/>
    <w:rsid w:val="00685FB4"/>
    <w:rsid w:val="00685FF2"/>
    <w:rsid w:val="006918CB"/>
    <w:rsid w:val="00696957"/>
    <w:rsid w:val="00696B50"/>
    <w:rsid w:val="006A1843"/>
    <w:rsid w:val="006A1882"/>
    <w:rsid w:val="006A5230"/>
    <w:rsid w:val="006A6D54"/>
    <w:rsid w:val="006A7120"/>
    <w:rsid w:val="006A7C98"/>
    <w:rsid w:val="006B025A"/>
    <w:rsid w:val="006B0901"/>
    <w:rsid w:val="006B1490"/>
    <w:rsid w:val="006B1908"/>
    <w:rsid w:val="006B4A13"/>
    <w:rsid w:val="006B4F1B"/>
    <w:rsid w:val="006C02AA"/>
    <w:rsid w:val="006C0EDC"/>
    <w:rsid w:val="006C1AFF"/>
    <w:rsid w:val="006C261B"/>
    <w:rsid w:val="006C2A4A"/>
    <w:rsid w:val="006C4306"/>
    <w:rsid w:val="006C505C"/>
    <w:rsid w:val="006C74CD"/>
    <w:rsid w:val="006D20DE"/>
    <w:rsid w:val="006D2D26"/>
    <w:rsid w:val="006D31B2"/>
    <w:rsid w:val="006D6896"/>
    <w:rsid w:val="006D698F"/>
    <w:rsid w:val="006D706B"/>
    <w:rsid w:val="006E02BD"/>
    <w:rsid w:val="006E0B61"/>
    <w:rsid w:val="006E516F"/>
    <w:rsid w:val="006E636E"/>
    <w:rsid w:val="006E6AC5"/>
    <w:rsid w:val="006E72EB"/>
    <w:rsid w:val="006E75A3"/>
    <w:rsid w:val="006F02FC"/>
    <w:rsid w:val="006F0B72"/>
    <w:rsid w:val="006F1CA8"/>
    <w:rsid w:val="006F1E00"/>
    <w:rsid w:val="006F5DA0"/>
    <w:rsid w:val="006F7558"/>
    <w:rsid w:val="006F7B03"/>
    <w:rsid w:val="00702C69"/>
    <w:rsid w:val="00702F02"/>
    <w:rsid w:val="0070317E"/>
    <w:rsid w:val="007036E6"/>
    <w:rsid w:val="00703957"/>
    <w:rsid w:val="007102E4"/>
    <w:rsid w:val="00710673"/>
    <w:rsid w:val="00711E41"/>
    <w:rsid w:val="0071235F"/>
    <w:rsid w:val="007154D3"/>
    <w:rsid w:val="00716D65"/>
    <w:rsid w:val="00720831"/>
    <w:rsid w:val="00720A13"/>
    <w:rsid w:val="00722C64"/>
    <w:rsid w:val="00723472"/>
    <w:rsid w:val="0072766F"/>
    <w:rsid w:val="007276AF"/>
    <w:rsid w:val="007304C7"/>
    <w:rsid w:val="00730977"/>
    <w:rsid w:val="007322D0"/>
    <w:rsid w:val="00733A46"/>
    <w:rsid w:val="007341AA"/>
    <w:rsid w:val="00734C54"/>
    <w:rsid w:val="00736123"/>
    <w:rsid w:val="007376B8"/>
    <w:rsid w:val="0074137C"/>
    <w:rsid w:val="00741783"/>
    <w:rsid w:val="007418E1"/>
    <w:rsid w:val="007427CD"/>
    <w:rsid w:val="00742878"/>
    <w:rsid w:val="007444A4"/>
    <w:rsid w:val="0074476B"/>
    <w:rsid w:val="00747F23"/>
    <w:rsid w:val="00750826"/>
    <w:rsid w:val="00750CEF"/>
    <w:rsid w:val="0075163A"/>
    <w:rsid w:val="00753FA2"/>
    <w:rsid w:val="0075421E"/>
    <w:rsid w:val="00756345"/>
    <w:rsid w:val="00756CB0"/>
    <w:rsid w:val="00757B73"/>
    <w:rsid w:val="00760298"/>
    <w:rsid w:val="007602D4"/>
    <w:rsid w:val="0076156C"/>
    <w:rsid w:val="0076181A"/>
    <w:rsid w:val="0076222F"/>
    <w:rsid w:val="00762689"/>
    <w:rsid w:val="00762827"/>
    <w:rsid w:val="00766493"/>
    <w:rsid w:val="007665C5"/>
    <w:rsid w:val="00772E71"/>
    <w:rsid w:val="00773A56"/>
    <w:rsid w:val="00773F48"/>
    <w:rsid w:val="00775290"/>
    <w:rsid w:val="007760B0"/>
    <w:rsid w:val="00776103"/>
    <w:rsid w:val="00784086"/>
    <w:rsid w:val="007852F1"/>
    <w:rsid w:val="0078664C"/>
    <w:rsid w:val="00793226"/>
    <w:rsid w:val="00794298"/>
    <w:rsid w:val="00795B7C"/>
    <w:rsid w:val="0079607A"/>
    <w:rsid w:val="007A2E5E"/>
    <w:rsid w:val="007A7025"/>
    <w:rsid w:val="007A7E53"/>
    <w:rsid w:val="007B06B8"/>
    <w:rsid w:val="007B1D7E"/>
    <w:rsid w:val="007B20C9"/>
    <w:rsid w:val="007B3014"/>
    <w:rsid w:val="007B3725"/>
    <w:rsid w:val="007B7F65"/>
    <w:rsid w:val="007C1A43"/>
    <w:rsid w:val="007C27E8"/>
    <w:rsid w:val="007C4317"/>
    <w:rsid w:val="007C7C38"/>
    <w:rsid w:val="007D0313"/>
    <w:rsid w:val="007D04AC"/>
    <w:rsid w:val="007D141E"/>
    <w:rsid w:val="007D1F5D"/>
    <w:rsid w:val="007D1FE6"/>
    <w:rsid w:val="007D20A5"/>
    <w:rsid w:val="007D3134"/>
    <w:rsid w:val="007D4962"/>
    <w:rsid w:val="007D5C12"/>
    <w:rsid w:val="007E3410"/>
    <w:rsid w:val="007E3CD1"/>
    <w:rsid w:val="007E4F84"/>
    <w:rsid w:val="007E588A"/>
    <w:rsid w:val="007E74CB"/>
    <w:rsid w:val="007F1E88"/>
    <w:rsid w:val="007F274F"/>
    <w:rsid w:val="00800FEF"/>
    <w:rsid w:val="00802CD6"/>
    <w:rsid w:val="00803031"/>
    <w:rsid w:val="00806609"/>
    <w:rsid w:val="008104F6"/>
    <w:rsid w:val="00810D6E"/>
    <w:rsid w:val="00822B6C"/>
    <w:rsid w:val="00823725"/>
    <w:rsid w:val="008250D9"/>
    <w:rsid w:val="00826999"/>
    <w:rsid w:val="00835D9F"/>
    <w:rsid w:val="00836A15"/>
    <w:rsid w:val="0084152B"/>
    <w:rsid w:val="008422FD"/>
    <w:rsid w:val="00842AB0"/>
    <w:rsid w:val="00844B46"/>
    <w:rsid w:val="00845BAE"/>
    <w:rsid w:val="00845D4C"/>
    <w:rsid w:val="00846601"/>
    <w:rsid w:val="00847843"/>
    <w:rsid w:val="00847A56"/>
    <w:rsid w:val="0085007C"/>
    <w:rsid w:val="00851C8E"/>
    <w:rsid w:val="00855EF0"/>
    <w:rsid w:val="00857D17"/>
    <w:rsid w:val="00857FE8"/>
    <w:rsid w:val="00861C13"/>
    <w:rsid w:val="008628F6"/>
    <w:rsid w:val="00864D5D"/>
    <w:rsid w:val="00870857"/>
    <w:rsid w:val="00871784"/>
    <w:rsid w:val="00872027"/>
    <w:rsid w:val="0087374A"/>
    <w:rsid w:val="0087425F"/>
    <w:rsid w:val="00874CDF"/>
    <w:rsid w:val="00876517"/>
    <w:rsid w:val="008803FB"/>
    <w:rsid w:val="0088258C"/>
    <w:rsid w:val="00884A30"/>
    <w:rsid w:val="00884F28"/>
    <w:rsid w:val="00886A7E"/>
    <w:rsid w:val="00886D7D"/>
    <w:rsid w:val="00886ED6"/>
    <w:rsid w:val="0089187B"/>
    <w:rsid w:val="00892860"/>
    <w:rsid w:val="00892B25"/>
    <w:rsid w:val="0089770C"/>
    <w:rsid w:val="008A0C20"/>
    <w:rsid w:val="008A465A"/>
    <w:rsid w:val="008A62DA"/>
    <w:rsid w:val="008A72D4"/>
    <w:rsid w:val="008A7427"/>
    <w:rsid w:val="008A7A71"/>
    <w:rsid w:val="008B0897"/>
    <w:rsid w:val="008B2DAF"/>
    <w:rsid w:val="008B4ABD"/>
    <w:rsid w:val="008B52CE"/>
    <w:rsid w:val="008B5834"/>
    <w:rsid w:val="008B6569"/>
    <w:rsid w:val="008B6A20"/>
    <w:rsid w:val="008B6B3A"/>
    <w:rsid w:val="008B7AA1"/>
    <w:rsid w:val="008C0460"/>
    <w:rsid w:val="008C0E3A"/>
    <w:rsid w:val="008C2F99"/>
    <w:rsid w:val="008C3D98"/>
    <w:rsid w:val="008C4E84"/>
    <w:rsid w:val="008C7E96"/>
    <w:rsid w:val="008D097D"/>
    <w:rsid w:val="008D0C3A"/>
    <w:rsid w:val="008D11EA"/>
    <w:rsid w:val="008D1230"/>
    <w:rsid w:val="008D180F"/>
    <w:rsid w:val="008D206D"/>
    <w:rsid w:val="008D2BB2"/>
    <w:rsid w:val="008D485C"/>
    <w:rsid w:val="008D65E6"/>
    <w:rsid w:val="008D7C28"/>
    <w:rsid w:val="008E13FC"/>
    <w:rsid w:val="008E23AB"/>
    <w:rsid w:val="008E2C53"/>
    <w:rsid w:val="008E6438"/>
    <w:rsid w:val="008F0C03"/>
    <w:rsid w:val="008F27E5"/>
    <w:rsid w:val="008F3E3C"/>
    <w:rsid w:val="008F3EFE"/>
    <w:rsid w:val="009024C5"/>
    <w:rsid w:val="009026F3"/>
    <w:rsid w:val="0090385D"/>
    <w:rsid w:val="00906816"/>
    <w:rsid w:val="00910268"/>
    <w:rsid w:val="009110C1"/>
    <w:rsid w:val="009112B7"/>
    <w:rsid w:val="009124C4"/>
    <w:rsid w:val="0091310F"/>
    <w:rsid w:val="009161CC"/>
    <w:rsid w:val="0091678A"/>
    <w:rsid w:val="00917A05"/>
    <w:rsid w:val="00922FA9"/>
    <w:rsid w:val="00923BE6"/>
    <w:rsid w:val="00926B62"/>
    <w:rsid w:val="00926E7E"/>
    <w:rsid w:val="00927416"/>
    <w:rsid w:val="00927EF8"/>
    <w:rsid w:val="009309DF"/>
    <w:rsid w:val="00930A46"/>
    <w:rsid w:val="0093121C"/>
    <w:rsid w:val="00931E3E"/>
    <w:rsid w:val="00933A2A"/>
    <w:rsid w:val="00933AF6"/>
    <w:rsid w:val="00933F49"/>
    <w:rsid w:val="00935F03"/>
    <w:rsid w:val="00936468"/>
    <w:rsid w:val="00936FFF"/>
    <w:rsid w:val="00937469"/>
    <w:rsid w:val="00937C2F"/>
    <w:rsid w:val="00942AFE"/>
    <w:rsid w:val="0094485B"/>
    <w:rsid w:val="009459D5"/>
    <w:rsid w:val="0094665E"/>
    <w:rsid w:val="00946D21"/>
    <w:rsid w:val="00946E8C"/>
    <w:rsid w:val="00950C7B"/>
    <w:rsid w:val="00950ECE"/>
    <w:rsid w:val="00953E9F"/>
    <w:rsid w:val="00954C98"/>
    <w:rsid w:val="00955C69"/>
    <w:rsid w:val="0095681E"/>
    <w:rsid w:val="009578E2"/>
    <w:rsid w:val="009604F0"/>
    <w:rsid w:val="00960807"/>
    <w:rsid w:val="00965728"/>
    <w:rsid w:val="009657DB"/>
    <w:rsid w:val="00965DEC"/>
    <w:rsid w:val="0096790A"/>
    <w:rsid w:val="0097110B"/>
    <w:rsid w:val="00971A5F"/>
    <w:rsid w:val="009720A5"/>
    <w:rsid w:val="00977FCE"/>
    <w:rsid w:val="00980127"/>
    <w:rsid w:val="009809B1"/>
    <w:rsid w:val="00984C37"/>
    <w:rsid w:val="00984E47"/>
    <w:rsid w:val="0098595C"/>
    <w:rsid w:val="009864B9"/>
    <w:rsid w:val="009900A5"/>
    <w:rsid w:val="00991716"/>
    <w:rsid w:val="009926EE"/>
    <w:rsid w:val="0099324C"/>
    <w:rsid w:val="009975C2"/>
    <w:rsid w:val="009A0418"/>
    <w:rsid w:val="009A0475"/>
    <w:rsid w:val="009A20FC"/>
    <w:rsid w:val="009A2894"/>
    <w:rsid w:val="009A2BE3"/>
    <w:rsid w:val="009A3CF2"/>
    <w:rsid w:val="009A7216"/>
    <w:rsid w:val="009B1D3F"/>
    <w:rsid w:val="009B2387"/>
    <w:rsid w:val="009B4BE0"/>
    <w:rsid w:val="009B4E2A"/>
    <w:rsid w:val="009B55DF"/>
    <w:rsid w:val="009B59F1"/>
    <w:rsid w:val="009B5C68"/>
    <w:rsid w:val="009C079A"/>
    <w:rsid w:val="009C1897"/>
    <w:rsid w:val="009C3236"/>
    <w:rsid w:val="009C4B1D"/>
    <w:rsid w:val="009C50A9"/>
    <w:rsid w:val="009C5850"/>
    <w:rsid w:val="009C59B8"/>
    <w:rsid w:val="009C758D"/>
    <w:rsid w:val="009D0A56"/>
    <w:rsid w:val="009D15FB"/>
    <w:rsid w:val="009D2508"/>
    <w:rsid w:val="009D3E1B"/>
    <w:rsid w:val="009D4334"/>
    <w:rsid w:val="009D4990"/>
    <w:rsid w:val="009D4EE9"/>
    <w:rsid w:val="009D5521"/>
    <w:rsid w:val="009D5EF2"/>
    <w:rsid w:val="009D7A05"/>
    <w:rsid w:val="009D7F1B"/>
    <w:rsid w:val="009E0F1B"/>
    <w:rsid w:val="009E20D9"/>
    <w:rsid w:val="009E5B11"/>
    <w:rsid w:val="009E6448"/>
    <w:rsid w:val="009E69CA"/>
    <w:rsid w:val="009E788F"/>
    <w:rsid w:val="009F0A43"/>
    <w:rsid w:val="009F2F28"/>
    <w:rsid w:val="009F30D9"/>
    <w:rsid w:val="009F7BC2"/>
    <w:rsid w:val="00A038A8"/>
    <w:rsid w:val="00A04CBC"/>
    <w:rsid w:val="00A0698B"/>
    <w:rsid w:val="00A0782E"/>
    <w:rsid w:val="00A110D3"/>
    <w:rsid w:val="00A1205E"/>
    <w:rsid w:val="00A12435"/>
    <w:rsid w:val="00A13616"/>
    <w:rsid w:val="00A15E17"/>
    <w:rsid w:val="00A16369"/>
    <w:rsid w:val="00A16615"/>
    <w:rsid w:val="00A17E20"/>
    <w:rsid w:val="00A243BF"/>
    <w:rsid w:val="00A24FC6"/>
    <w:rsid w:val="00A30AF6"/>
    <w:rsid w:val="00A32A71"/>
    <w:rsid w:val="00A32AE4"/>
    <w:rsid w:val="00A3332A"/>
    <w:rsid w:val="00A34DCA"/>
    <w:rsid w:val="00A35DC1"/>
    <w:rsid w:val="00A35EA0"/>
    <w:rsid w:val="00A36588"/>
    <w:rsid w:val="00A366A3"/>
    <w:rsid w:val="00A42B6F"/>
    <w:rsid w:val="00A433AB"/>
    <w:rsid w:val="00A45CCB"/>
    <w:rsid w:val="00A463DA"/>
    <w:rsid w:val="00A518CF"/>
    <w:rsid w:val="00A52DEE"/>
    <w:rsid w:val="00A55D8E"/>
    <w:rsid w:val="00A5767C"/>
    <w:rsid w:val="00A57860"/>
    <w:rsid w:val="00A57DDD"/>
    <w:rsid w:val="00A622B1"/>
    <w:rsid w:val="00A62DCD"/>
    <w:rsid w:val="00A64875"/>
    <w:rsid w:val="00A67357"/>
    <w:rsid w:val="00A74725"/>
    <w:rsid w:val="00A75284"/>
    <w:rsid w:val="00A763A1"/>
    <w:rsid w:val="00A81DF8"/>
    <w:rsid w:val="00A8404F"/>
    <w:rsid w:val="00A843FB"/>
    <w:rsid w:val="00A84CA9"/>
    <w:rsid w:val="00A85CF6"/>
    <w:rsid w:val="00A91BB1"/>
    <w:rsid w:val="00A92C0A"/>
    <w:rsid w:val="00A93BCE"/>
    <w:rsid w:val="00A9742B"/>
    <w:rsid w:val="00A97506"/>
    <w:rsid w:val="00AA3011"/>
    <w:rsid w:val="00AA3A7A"/>
    <w:rsid w:val="00AA3DDB"/>
    <w:rsid w:val="00AA5175"/>
    <w:rsid w:val="00AA5948"/>
    <w:rsid w:val="00AB0BE1"/>
    <w:rsid w:val="00AB546F"/>
    <w:rsid w:val="00AC05C3"/>
    <w:rsid w:val="00AC4B13"/>
    <w:rsid w:val="00AC6097"/>
    <w:rsid w:val="00AC61C3"/>
    <w:rsid w:val="00AD3B81"/>
    <w:rsid w:val="00AE0442"/>
    <w:rsid w:val="00AE1224"/>
    <w:rsid w:val="00AE277E"/>
    <w:rsid w:val="00AE5BE3"/>
    <w:rsid w:val="00AF3837"/>
    <w:rsid w:val="00AF4141"/>
    <w:rsid w:val="00AF467B"/>
    <w:rsid w:val="00AF641C"/>
    <w:rsid w:val="00AF7457"/>
    <w:rsid w:val="00AF7840"/>
    <w:rsid w:val="00AF7A34"/>
    <w:rsid w:val="00B01B91"/>
    <w:rsid w:val="00B01FA8"/>
    <w:rsid w:val="00B02661"/>
    <w:rsid w:val="00B027FD"/>
    <w:rsid w:val="00B02A65"/>
    <w:rsid w:val="00B02F80"/>
    <w:rsid w:val="00B03A77"/>
    <w:rsid w:val="00B041BA"/>
    <w:rsid w:val="00B10627"/>
    <w:rsid w:val="00B10EB4"/>
    <w:rsid w:val="00B11A1C"/>
    <w:rsid w:val="00B12C43"/>
    <w:rsid w:val="00B14E12"/>
    <w:rsid w:val="00B17161"/>
    <w:rsid w:val="00B17E3B"/>
    <w:rsid w:val="00B23238"/>
    <w:rsid w:val="00B24D58"/>
    <w:rsid w:val="00B2569D"/>
    <w:rsid w:val="00B30ACE"/>
    <w:rsid w:val="00B3163E"/>
    <w:rsid w:val="00B316EF"/>
    <w:rsid w:val="00B326CC"/>
    <w:rsid w:val="00B32C99"/>
    <w:rsid w:val="00B33020"/>
    <w:rsid w:val="00B34AC8"/>
    <w:rsid w:val="00B37479"/>
    <w:rsid w:val="00B40A42"/>
    <w:rsid w:val="00B41D99"/>
    <w:rsid w:val="00B436C0"/>
    <w:rsid w:val="00B446B5"/>
    <w:rsid w:val="00B460A5"/>
    <w:rsid w:val="00B5055F"/>
    <w:rsid w:val="00B51421"/>
    <w:rsid w:val="00B52CA2"/>
    <w:rsid w:val="00B5700D"/>
    <w:rsid w:val="00B60A40"/>
    <w:rsid w:val="00B6210A"/>
    <w:rsid w:val="00B6385D"/>
    <w:rsid w:val="00B643D6"/>
    <w:rsid w:val="00B64DA4"/>
    <w:rsid w:val="00B66E4B"/>
    <w:rsid w:val="00B7436D"/>
    <w:rsid w:val="00B77488"/>
    <w:rsid w:val="00B77587"/>
    <w:rsid w:val="00B77F49"/>
    <w:rsid w:val="00B8058F"/>
    <w:rsid w:val="00B80AEC"/>
    <w:rsid w:val="00B8135B"/>
    <w:rsid w:val="00B84F2F"/>
    <w:rsid w:val="00B853EE"/>
    <w:rsid w:val="00B85B3C"/>
    <w:rsid w:val="00B92A07"/>
    <w:rsid w:val="00B94581"/>
    <w:rsid w:val="00B956EB"/>
    <w:rsid w:val="00B976A2"/>
    <w:rsid w:val="00B97D21"/>
    <w:rsid w:val="00BA106B"/>
    <w:rsid w:val="00BA2550"/>
    <w:rsid w:val="00BA2CA7"/>
    <w:rsid w:val="00BA580B"/>
    <w:rsid w:val="00BA7E56"/>
    <w:rsid w:val="00BA7FA7"/>
    <w:rsid w:val="00BB1AC0"/>
    <w:rsid w:val="00BB2561"/>
    <w:rsid w:val="00BB3080"/>
    <w:rsid w:val="00BB598F"/>
    <w:rsid w:val="00BB5C5F"/>
    <w:rsid w:val="00BB5E5E"/>
    <w:rsid w:val="00BB689B"/>
    <w:rsid w:val="00BC0628"/>
    <w:rsid w:val="00BC3CDA"/>
    <w:rsid w:val="00BC3EBE"/>
    <w:rsid w:val="00BC4614"/>
    <w:rsid w:val="00BC5650"/>
    <w:rsid w:val="00BC5E20"/>
    <w:rsid w:val="00BC7AA3"/>
    <w:rsid w:val="00BC7B6F"/>
    <w:rsid w:val="00BD4EFD"/>
    <w:rsid w:val="00BD6510"/>
    <w:rsid w:val="00BD6829"/>
    <w:rsid w:val="00BD716A"/>
    <w:rsid w:val="00BD7BD7"/>
    <w:rsid w:val="00BE048F"/>
    <w:rsid w:val="00BE0E6A"/>
    <w:rsid w:val="00BE1BA1"/>
    <w:rsid w:val="00BE6BD6"/>
    <w:rsid w:val="00BE7708"/>
    <w:rsid w:val="00BF0D0B"/>
    <w:rsid w:val="00BF0EC2"/>
    <w:rsid w:val="00BF4035"/>
    <w:rsid w:val="00BF4569"/>
    <w:rsid w:val="00BF50BF"/>
    <w:rsid w:val="00BF566B"/>
    <w:rsid w:val="00BF5FDF"/>
    <w:rsid w:val="00C01C42"/>
    <w:rsid w:val="00C02D76"/>
    <w:rsid w:val="00C05BCB"/>
    <w:rsid w:val="00C067C8"/>
    <w:rsid w:val="00C12249"/>
    <w:rsid w:val="00C16114"/>
    <w:rsid w:val="00C17B41"/>
    <w:rsid w:val="00C20511"/>
    <w:rsid w:val="00C2195A"/>
    <w:rsid w:val="00C21A2F"/>
    <w:rsid w:val="00C21BC1"/>
    <w:rsid w:val="00C21F90"/>
    <w:rsid w:val="00C23443"/>
    <w:rsid w:val="00C258E1"/>
    <w:rsid w:val="00C25D80"/>
    <w:rsid w:val="00C2786C"/>
    <w:rsid w:val="00C3084A"/>
    <w:rsid w:val="00C33873"/>
    <w:rsid w:val="00C34615"/>
    <w:rsid w:val="00C34959"/>
    <w:rsid w:val="00C36A6E"/>
    <w:rsid w:val="00C373F7"/>
    <w:rsid w:val="00C407DF"/>
    <w:rsid w:val="00C407E0"/>
    <w:rsid w:val="00C4138B"/>
    <w:rsid w:val="00C441A0"/>
    <w:rsid w:val="00C44A98"/>
    <w:rsid w:val="00C45D46"/>
    <w:rsid w:val="00C46B3F"/>
    <w:rsid w:val="00C47E51"/>
    <w:rsid w:val="00C50D70"/>
    <w:rsid w:val="00C513BB"/>
    <w:rsid w:val="00C52198"/>
    <w:rsid w:val="00C52CF0"/>
    <w:rsid w:val="00C539E7"/>
    <w:rsid w:val="00C54885"/>
    <w:rsid w:val="00C55445"/>
    <w:rsid w:val="00C56E95"/>
    <w:rsid w:val="00C60C03"/>
    <w:rsid w:val="00C6135D"/>
    <w:rsid w:val="00C625B2"/>
    <w:rsid w:val="00C6490A"/>
    <w:rsid w:val="00C65105"/>
    <w:rsid w:val="00C661A1"/>
    <w:rsid w:val="00C66E1E"/>
    <w:rsid w:val="00C67A7E"/>
    <w:rsid w:val="00C71B03"/>
    <w:rsid w:val="00C72162"/>
    <w:rsid w:val="00C72723"/>
    <w:rsid w:val="00C7294C"/>
    <w:rsid w:val="00C740C3"/>
    <w:rsid w:val="00C74A3E"/>
    <w:rsid w:val="00C74ED0"/>
    <w:rsid w:val="00C75E0F"/>
    <w:rsid w:val="00C82541"/>
    <w:rsid w:val="00C8518F"/>
    <w:rsid w:val="00C9341A"/>
    <w:rsid w:val="00CA3557"/>
    <w:rsid w:val="00CB0C03"/>
    <w:rsid w:val="00CB1163"/>
    <w:rsid w:val="00CB12A1"/>
    <w:rsid w:val="00CB4BAE"/>
    <w:rsid w:val="00CB5184"/>
    <w:rsid w:val="00CB5A1C"/>
    <w:rsid w:val="00CB6880"/>
    <w:rsid w:val="00CB7525"/>
    <w:rsid w:val="00CB7AB6"/>
    <w:rsid w:val="00CC133E"/>
    <w:rsid w:val="00CC1848"/>
    <w:rsid w:val="00CC585E"/>
    <w:rsid w:val="00CC6CF6"/>
    <w:rsid w:val="00CD093E"/>
    <w:rsid w:val="00CD1300"/>
    <w:rsid w:val="00CD1D9E"/>
    <w:rsid w:val="00CD35B7"/>
    <w:rsid w:val="00CD4163"/>
    <w:rsid w:val="00CD4FF7"/>
    <w:rsid w:val="00CD617B"/>
    <w:rsid w:val="00CD66D5"/>
    <w:rsid w:val="00CD7053"/>
    <w:rsid w:val="00CE14D7"/>
    <w:rsid w:val="00CE5CD1"/>
    <w:rsid w:val="00CE5EB8"/>
    <w:rsid w:val="00CF203F"/>
    <w:rsid w:val="00CF3A55"/>
    <w:rsid w:val="00CF5283"/>
    <w:rsid w:val="00CF607B"/>
    <w:rsid w:val="00D01E3B"/>
    <w:rsid w:val="00D03FC9"/>
    <w:rsid w:val="00D04EFD"/>
    <w:rsid w:val="00D06F32"/>
    <w:rsid w:val="00D0787B"/>
    <w:rsid w:val="00D11D09"/>
    <w:rsid w:val="00D13CFE"/>
    <w:rsid w:val="00D14FC9"/>
    <w:rsid w:val="00D151F2"/>
    <w:rsid w:val="00D228C8"/>
    <w:rsid w:val="00D23002"/>
    <w:rsid w:val="00D260EA"/>
    <w:rsid w:val="00D26204"/>
    <w:rsid w:val="00D336F2"/>
    <w:rsid w:val="00D34166"/>
    <w:rsid w:val="00D34D62"/>
    <w:rsid w:val="00D35209"/>
    <w:rsid w:val="00D4050A"/>
    <w:rsid w:val="00D416D0"/>
    <w:rsid w:val="00D41C64"/>
    <w:rsid w:val="00D435C7"/>
    <w:rsid w:val="00D438EA"/>
    <w:rsid w:val="00D44433"/>
    <w:rsid w:val="00D4522C"/>
    <w:rsid w:val="00D46073"/>
    <w:rsid w:val="00D465BC"/>
    <w:rsid w:val="00D47383"/>
    <w:rsid w:val="00D50315"/>
    <w:rsid w:val="00D519A7"/>
    <w:rsid w:val="00D51D40"/>
    <w:rsid w:val="00D55161"/>
    <w:rsid w:val="00D56EF2"/>
    <w:rsid w:val="00D57EDB"/>
    <w:rsid w:val="00D63C8B"/>
    <w:rsid w:val="00D63F78"/>
    <w:rsid w:val="00D654FE"/>
    <w:rsid w:val="00D658F3"/>
    <w:rsid w:val="00D66417"/>
    <w:rsid w:val="00D70086"/>
    <w:rsid w:val="00D73EBD"/>
    <w:rsid w:val="00D73F71"/>
    <w:rsid w:val="00D75301"/>
    <w:rsid w:val="00D75881"/>
    <w:rsid w:val="00D75B1F"/>
    <w:rsid w:val="00D76A92"/>
    <w:rsid w:val="00D7754E"/>
    <w:rsid w:val="00D81283"/>
    <w:rsid w:val="00D815A2"/>
    <w:rsid w:val="00D8168F"/>
    <w:rsid w:val="00D83173"/>
    <w:rsid w:val="00D853FE"/>
    <w:rsid w:val="00D865D4"/>
    <w:rsid w:val="00D87758"/>
    <w:rsid w:val="00D9014C"/>
    <w:rsid w:val="00D927E5"/>
    <w:rsid w:val="00D94D83"/>
    <w:rsid w:val="00D95ACA"/>
    <w:rsid w:val="00D95CB7"/>
    <w:rsid w:val="00D9630E"/>
    <w:rsid w:val="00D963B6"/>
    <w:rsid w:val="00D967BA"/>
    <w:rsid w:val="00D97733"/>
    <w:rsid w:val="00D978C8"/>
    <w:rsid w:val="00DA06C0"/>
    <w:rsid w:val="00DA4A53"/>
    <w:rsid w:val="00DA5142"/>
    <w:rsid w:val="00DB0A29"/>
    <w:rsid w:val="00DB221A"/>
    <w:rsid w:val="00DB55D6"/>
    <w:rsid w:val="00DB5E58"/>
    <w:rsid w:val="00DC1506"/>
    <w:rsid w:val="00DC2FA6"/>
    <w:rsid w:val="00DC3CEF"/>
    <w:rsid w:val="00DD7B3C"/>
    <w:rsid w:val="00DE0CE9"/>
    <w:rsid w:val="00DE1460"/>
    <w:rsid w:val="00DE1770"/>
    <w:rsid w:val="00DE1BBE"/>
    <w:rsid w:val="00DE1E56"/>
    <w:rsid w:val="00DE7426"/>
    <w:rsid w:val="00DF6485"/>
    <w:rsid w:val="00DF71F8"/>
    <w:rsid w:val="00DF792F"/>
    <w:rsid w:val="00E002F7"/>
    <w:rsid w:val="00E00AF0"/>
    <w:rsid w:val="00E025E8"/>
    <w:rsid w:val="00E039D1"/>
    <w:rsid w:val="00E0423A"/>
    <w:rsid w:val="00E04AEA"/>
    <w:rsid w:val="00E0534A"/>
    <w:rsid w:val="00E064A1"/>
    <w:rsid w:val="00E10963"/>
    <w:rsid w:val="00E116E4"/>
    <w:rsid w:val="00E12BDD"/>
    <w:rsid w:val="00E1346A"/>
    <w:rsid w:val="00E13632"/>
    <w:rsid w:val="00E160E4"/>
    <w:rsid w:val="00E17926"/>
    <w:rsid w:val="00E17A21"/>
    <w:rsid w:val="00E20054"/>
    <w:rsid w:val="00E22C36"/>
    <w:rsid w:val="00E23C85"/>
    <w:rsid w:val="00E2404B"/>
    <w:rsid w:val="00E30155"/>
    <w:rsid w:val="00E30689"/>
    <w:rsid w:val="00E33B9F"/>
    <w:rsid w:val="00E41810"/>
    <w:rsid w:val="00E4218D"/>
    <w:rsid w:val="00E44CA5"/>
    <w:rsid w:val="00E474CB"/>
    <w:rsid w:val="00E5175E"/>
    <w:rsid w:val="00E54CA8"/>
    <w:rsid w:val="00E56B5D"/>
    <w:rsid w:val="00E578C0"/>
    <w:rsid w:val="00E63CCD"/>
    <w:rsid w:val="00E67153"/>
    <w:rsid w:val="00E703B6"/>
    <w:rsid w:val="00E704E0"/>
    <w:rsid w:val="00E70FD2"/>
    <w:rsid w:val="00E710D0"/>
    <w:rsid w:val="00E71B90"/>
    <w:rsid w:val="00E73691"/>
    <w:rsid w:val="00E73D6B"/>
    <w:rsid w:val="00E81911"/>
    <w:rsid w:val="00E819B8"/>
    <w:rsid w:val="00E87A3F"/>
    <w:rsid w:val="00E90D7C"/>
    <w:rsid w:val="00E91E4A"/>
    <w:rsid w:val="00E95296"/>
    <w:rsid w:val="00E976D3"/>
    <w:rsid w:val="00E97D65"/>
    <w:rsid w:val="00EA2FE4"/>
    <w:rsid w:val="00EA3697"/>
    <w:rsid w:val="00EA3897"/>
    <w:rsid w:val="00EA605A"/>
    <w:rsid w:val="00EA7FDA"/>
    <w:rsid w:val="00EB2FBD"/>
    <w:rsid w:val="00EB33B9"/>
    <w:rsid w:val="00EB650E"/>
    <w:rsid w:val="00EB702E"/>
    <w:rsid w:val="00EC00DD"/>
    <w:rsid w:val="00EC1356"/>
    <w:rsid w:val="00EC1531"/>
    <w:rsid w:val="00EC1AD0"/>
    <w:rsid w:val="00EC6D21"/>
    <w:rsid w:val="00EC72EE"/>
    <w:rsid w:val="00ED4D50"/>
    <w:rsid w:val="00ED5662"/>
    <w:rsid w:val="00ED7AAC"/>
    <w:rsid w:val="00ED7ACE"/>
    <w:rsid w:val="00ED7D6F"/>
    <w:rsid w:val="00ED7E84"/>
    <w:rsid w:val="00EE0663"/>
    <w:rsid w:val="00EE33F3"/>
    <w:rsid w:val="00EE4267"/>
    <w:rsid w:val="00EE7D71"/>
    <w:rsid w:val="00EF1774"/>
    <w:rsid w:val="00EF1CF5"/>
    <w:rsid w:val="00EF1E68"/>
    <w:rsid w:val="00EF48E6"/>
    <w:rsid w:val="00EF5660"/>
    <w:rsid w:val="00EF5E61"/>
    <w:rsid w:val="00EF621A"/>
    <w:rsid w:val="00EF7691"/>
    <w:rsid w:val="00F03918"/>
    <w:rsid w:val="00F03E30"/>
    <w:rsid w:val="00F0463B"/>
    <w:rsid w:val="00F060BD"/>
    <w:rsid w:val="00F06339"/>
    <w:rsid w:val="00F111EB"/>
    <w:rsid w:val="00F12CA7"/>
    <w:rsid w:val="00F13F06"/>
    <w:rsid w:val="00F14A83"/>
    <w:rsid w:val="00F15D59"/>
    <w:rsid w:val="00F163EE"/>
    <w:rsid w:val="00F17DF7"/>
    <w:rsid w:val="00F21B75"/>
    <w:rsid w:val="00F23637"/>
    <w:rsid w:val="00F237C3"/>
    <w:rsid w:val="00F241CA"/>
    <w:rsid w:val="00F25887"/>
    <w:rsid w:val="00F26134"/>
    <w:rsid w:val="00F26770"/>
    <w:rsid w:val="00F27A30"/>
    <w:rsid w:val="00F32CE9"/>
    <w:rsid w:val="00F35C93"/>
    <w:rsid w:val="00F36A8E"/>
    <w:rsid w:val="00F40578"/>
    <w:rsid w:val="00F42B69"/>
    <w:rsid w:val="00F43677"/>
    <w:rsid w:val="00F442E6"/>
    <w:rsid w:val="00F466C0"/>
    <w:rsid w:val="00F4720E"/>
    <w:rsid w:val="00F476E7"/>
    <w:rsid w:val="00F47CCE"/>
    <w:rsid w:val="00F546C2"/>
    <w:rsid w:val="00F55016"/>
    <w:rsid w:val="00F5545F"/>
    <w:rsid w:val="00F57CFA"/>
    <w:rsid w:val="00F57F43"/>
    <w:rsid w:val="00F60189"/>
    <w:rsid w:val="00F62136"/>
    <w:rsid w:val="00F64D8F"/>
    <w:rsid w:val="00F6633D"/>
    <w:rsid w:val="00F70838"/>
    <w:rsid w:val="00F70B26"/>
    <w:rsid w:val="00F70BEC"/>
    <w:rsid w:val="00F70E3B"/>
    <w:rsid w:val="00F71B17"/>
    <w:rsid w:val="00F72FEE"/>
    <w:rsid w:val="00F73610"/>
    <w:rsid w:val="00F74ECD"/>
    <w:rsid w:val="00F7539A"/>
    <w:rsid w:val="00F80C5F"/>
    <w:rsid w:val="00F80DD0"/>
    <w:rsid w:val="00F80E0F"/>
    <w:rsid w:val="00F81289"/>
    <w:rsid w:val="00F82054"/>
    <w:rsid w:val="00F86170"/>
    <w:rsid w:val="00F86B58"/>
    <w:rsid w:val="00F92336"/>
    <w:rsid w:val="00F924B6"/>
    <w:rsid w:val="00F94E7B"/>
    <w:rsid w:val="00F97CFD"/>
    <w:rsid w:val="00FA1036"/>
    <w:rsid w:val="00FA16C0"/>
    <w:rsid w:val="00FA183D"/>
    <w:rsid w:val="00FA262D"/>
    <w:rsid w:val="00FA4752"/>
    <w:rsid w:val="00FB0A70"/>
    <w:rsid w:val="00FB0E15"/>
    <w:rsid w:val="00FB198E"/>
    <w:rsid w:val="00FB29FF"/>
    <w:rsid w:val="00FB4FB9"/>
    <w:rsid w:val="00FB5AD8"/>
    <w:rsid w:val="00FC2A73"/>
    <w:rsid w:val="00FC3551"/>
    <w:rsid w:val="00FC398B"/>
    <w:rsid w:val="00FC5397"/>
    <w:rsid w:val="00FC5450"/>
    <w:rsid w:val="00FC7660"/>
    <w:rsid w:val="00FD0B08"/>
    <w:rsid w:val="00FD1478"/>
    <w:rsid w:val="00FD2A06"/>
    <w:rsid w:val="00FD4202"/>
    <w:rsid w:val="00FD781B"/>
    <w:rsid w:val="00FD797E"/>
    <w:rsid w:val="00FE0B61"/>
    <w:rsid w:val="00FE123B"/>
    <w:rsid w:val="00FE32D8"/>
    <w:rsid w:val="00FE7BE4"/>
    <w:rsid w:val="00FF2612"/>
    <w:rsid w:val="00FF2669"/>
    <w:rsid w:val="00FF300D"/>
    <w:rsid w:val="00FF58FC"/>
    <w:rsid w:val="00FF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7A65BD"/>
  <w15:docId w15:val="{176879E7-B81D-44B7-ADDC-C91D1487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1D1D1B"/>
        <w:sz w:val="22"/>
        <w:szCs w:val="22"/>
        <w:lang w:val="en-A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2" w:unhideWhenUsed="1" w:qFormat="1"/>
    <w:lsdException w:name="List Bullet" w:uiPriority="6" w:qFormat="1"/>
    <w:lsdException w:name="List Number" w:uiPriority="2" w:qFormat="1"/>
    <w:lsdException w:name="List 2" w:semiHidden="1" w:uiPriority="10" w:unhideWhenUsed="1"/>
    <w:lsdException w:name="List 3" w:semiHidden="1" w:uiPriority="10" w:unhideWhenUsed="1"/>
    <w:lsdException w:name="List 4" w:semiHidden="1" w:uiPriority="10" w:unhideWhenUsed="1"/>
    <w:lsdException w:name="List 5" w:semiHidden="1" w:uiPriority="10" w:unhideWhenUsed="1"/>
    <w:lsdException w:name="List Bullet 2" w:semiHidden="1" w:uiPriority="2" w:unhideWhenUsed="1" w:qFormat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0" w:unhideWhenUsed="1"/>
    <w:lsdException w:name="List Continue 2" w:semiHidden="1" w:uiPriority="10" w:unhideWhenUsed="1"/>
    <w:lsdException w:name="List Continue 3" w:semiHidden="1" w:uiPriority="10" w:unhideWhenUsed="1"/>
    <w:lsdException w:name="List Continue 4" w:semiHidden="1" w:uiPriority="10" w:unhideWhenUsed="1"/>
    <w:lsdException w:name="List Continue 5" w:semiHidden="1" w:uiPriority="10" w:unhideWhenUsed="1"/>
    <w:lsdException w:name="Message Header" w:semiHidden="1" w:unhideWhenUsed="1"/>
    <w:lsdException w:name="Subtitle" w:uiPriority="1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14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qFormat="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C94"/>
  </w:style>
  <w:style w:type="paragraph" w:styleId="Heading1">
    <w:name w:val="heading 1"/>
    <w:basedOn w:val="Normal"/>
    <w:next w:val="Normal"/>
    <w:link w:val="Heading1Char"/>
    <w:uiPriority w:val="9"/>
    <w:qFormat/>
    <w:rsid w:val="00A24FC6"/>
    <w:pPr>
      <w:keepNext/>
      <w:keepLines/>
      <w:framePr w:w="10206" w:wrap="around" w:vAnchor="page" w:hAnchor="margin" w:y="2269" w:anchorLock="1"/>
      <w:numPr>
        <w:numId w:val="45"/>
      </w:numPr>
      <w:spacing w:before="240" w:after="240"/>
      <w:contextualSpacing/>
      <w:outlineLvl w:val="0"/>
    </w:pPr>
    <w:rPr>
      <w:rFonts w:asciiTheme="majorHAnsi" w:hAnsiTheme="majorHAnsi"/>
      <w:bCs/>
      <w:color w:val="11264B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2868AA"/>
    <w:pPr>
      <w:keepNext/>
      <w:keepLines/>
      <w:spacing w:before="240" w:after="240"/>
      <w:contextualSpacing/>
      <w:outlineLvl w:val="1"/>
    </w:pPr>
    <w:rPr>
      <w:b/>
      <w:bCs/>
      <w:color w:val="5F2756" w:themeColor="accent2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868AA"/>
    <w:pPr>
      <w:keepNext/>
      <w:keepLines/>
      <w:spacing w:before="240"/>
      <w:contextualSpacing/>
      <w:outlineLvl w:val="2"/>
    </w:pPr>
    <w:rPr>
      <w:b/>
      <w:bCs/>
      <w:color w:val="A83A55" w:themeColor="accent1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qFormat/>
    <w:rsid w:val="002868AA"/>
    <w:pPr>
      <w:keepNext/>
      <w:keepLines/>
      <w:spacing w:before="240"/>
      <w:contextualSpacing/>
      <w:outlineLvl w:val="3"/>
    </w:pPr>
    <w:rPr>
      <w:b/>
      <w:bCs/>
      <w:color w:val="5F2756" w:themeColor="accent2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2868AA"/>
    <w:pPr>
      <w:keepNext/>
      <w:keepLines/>
      <w:spacing w:before="240"/>
      <w:contextualSpacing/>
      <w:outlineLvl w:val="4"/>
    </w:pPr>
    <w:rPr>
      <w:b/>
      <w:bCs/>
      <w:iCs/>
      <w:color w:val="A83A55" w:themeColor="accent1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AF3837"/>
    <w:pPr>
      <w:keepNext/>
      <w:keepLines/>
      <w:spacing w:before="240"/>
      <w:outlineLvl w:val="5"/>
    </w:pPr>
    <w:rPr>
      <w:b/>
      <w:bCs/>
      <w:color w:val="5F2756" w:themeColor="accent2"/>
      <w:szCs w:val="19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3A58BA"/>
    <w:pPr>
      <w:keepNext/>
      <w:keepLines/>
      <w:spacing w:before="240"/>
      <w:contextualSpacing/>
      <w:outlineLvl w:val="6"/>
    </w:pPr>
    <w:rPr>
      <w:rFonts w:asciiTheme="majorHAnsi" w:eastAsiaTheme="majorEastAsia" w:hAnsiTheme="majorHAnsi" w:cstheme="majorBidi"/>
      <w:i/>
      <w:iCs/>
      <w:color w:val="531D2A" w:themeColor="accent1" w:themeShade="7F"/>
      <w:szCs w:val="18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66FD5"/>
    <w:pPr>
      <w:keepNext/>
      <w:keepLines/>
      <w:spacing w:before="40" w:after="0" w:line="264" w:lineRule="auto"/>
      <w:outlineLvl w:val="7"/>
    </w:pPr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66FD5"/>
    <w:pPr>
      <w:keepNext/>
      <w:keepLines/>
      <w:spacing w:before="40" w:after="0" w:line="264" w:lineRule="auto"/>
      <w:outlineLvl w:val="8"/>
    </w:pPr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FC6"/>
    <w:rPr>
      <w:rFonts w:asciiTheme="majorHAnsi" w:hAnsiTheme="majorHAnsi"/>
      <w:bCs/>
      <w:color w:val="11264B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868AA"/>
    <w:rPr>
      <w:b/>
      <w:bCs/>
      <w:color w:val="5F2756" w:themeColor="accent2"/>
      <w:sz w:val="48"/>
      <w:szCs w:val="48"/>
    </w:rPr>
  </w:style>
  <w:style w:type="paragraph" w:styleId="Subtitle">
    <w:name w:val="Subtitle"/>
    <w:basedOn w:val="Normal"/>
    <w:link w:val="SubtitleChar"/>
    <w:uiPriority w:val="12"/>
    <w:rsid w:val="00F21B75"/>
    <w:pPr>
      <w:numPr>
        <w:ilvl w:val="1"/>
      </w:numPr>
      <w:spacing w:before="0" w:after="0"/>
    </w:pPr>
    <w:rPr>
      <w:rFonts w:eastAsiaTheme="majorEastAsia" w:cstheme="majorBidi"/>
      <w:iCs/>
      <w:color w:val="11264B"/>
      <w:szCs w:val="24"/>
    </w:rPr>
  </w:style>
  <w:style w:type="character" w:customStyle="1" w:styleId="SubtitleChar">
    <w:name w:val="Subtitle Char"/>
    <w:basedOn w:val="DefaultParagraphFont"/>
    <w:link w:val="Subtitle"/>
    <w:uiPriority w:val="12"/>
    <w:rsid w:val="00F21B75"/>
    <w:rPr>
      <w:rFonts w:eastAsiaTheme="majorEastAsia" w:cstheme="majorBidi"/>
      <w:iCs/>
      <w:color w:val="11264B"/>
      <w:szCs w:val="24"/>
    </w:rPr>
  </w:style>
  <w:style w:type="paragraph" w:styleId="Title">
    <w:name w:val="Title"/>
    <w:basedOn w:val="Normal"/>
    <w:link w:val="TitleChar"/>
    <w:uiPriority w:val="11"/>
    <w:rsid w:val="00F21B75"/>
    <w:pPr>
      <w:spacing w:before="0" w:after="240"/>
      <w:contextualSpacing/>
    </w:pPr>
    <w:rPr>
      <w:rFonts w:asciiTheme="majorHAnsi" w:eastAsiaTheme="majorEastAsia" w:hAnsiTheme="majorHAnsi" w:cstheme="majorBidi"/>
      <w:color w:val="11264B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1"/>
    <w:rsid w:val="00F21B75"/>
    <w:rPr>
      <w:rFonts w:asciiTheme="majorHAnsi" w:eastAsiaTheme="majorEastAsia" w:hAnsiTheme="majorHAnsi" w:cstheme="majorBidi"/>
      <w:color w:val="11264B"/>
      <w:spacing w:val="5"/>
      <w:kern w:val="28"/>
      <w:sz w:val="56"/>
      <w:szCs w:val="52"/>
    </w:rPr>
  </w:style>
  <w:style w:type="paragraph" w:styleId="Header">
    <w:name w:val="header"/>
    <w:basedOn w:val="Normal"/>
    <w:link w:val="HeaderChar"/>
    <w:uiPriority w:val="99"/>
    <w:unhideWhenUsed/>
    <w:rsid w:val="00421789"/>
    <w:pPr>
      <w:spacing w:before="0"/>
    </w:pPr>
    <w:rPr>
      <w:color w:val="11264B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421789"/>
    <w:rPr>
      <w:color w:val="11264B"/>
      <w:sz w:val="16"/>
    </w:rPr>
  </w:style>
  <w:style w:type="paragraph" w:styleId="Footer">
    <w:name w:val="footer"/>
    <w:basedOn w:val="Normal"/>
    <w:link w:val="FooterChar"/>
    <w:uiPriority w:val="99"/>
    <w:unhideWhenUsed/>
    <w:rsid w:val="00421789"/>
    <w:pPr>
      <w:tabs>
        <w:tab w:val="left" w:pos="6577"/>
        <w:tab w:val="right" w:pos="9639"/>
      </w:tabs>
      <w:spacing w:before="240" w:after="0"/>
    </w:pPr>
    <w:rPr>
      <w:rFonts w:asciiTheme="majorHAnsi" w:hAnsiTheme="majorHAnsi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21789"/>
    <w:rPr>
      <w:rFonts w:asciiTheme="majorHAnsi" w:hAnsiTheme="majorHAnsi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6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6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semiHidden/>
    <w:rsid w:val="00D9630E"/>
    <w:pPr>
      <w:ind w:left="720"/>
      <w:contextualSpacing/>
    </w:pPr>
  </w:style>
  <w:style w:type="table" w:styleId="TableGrid">
    <w:name w:val="Table Grid"/>
    <w:basedOn w:val="TableNormal"/>
    <w:uiPriority w:val="59"/>
    <w:rsid w:val="00CD0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6"/>
    <w:qFormat/>
    <w:rsid w:val="003D37AD"/>
    <w:pPr>
      <w:numPr>
        <w:numId w:val="9"/>
      </w:numPr>
      <w:spacing w:before="60" w:after="60"/>
      <w:ind w:left="714" w:hanging="357"/>
    </w:pPr>
    <w:rPr>
      <w:rFonts w:eastAsia="Times New Roman" w:cs="Times New Roman"/>
      <w:lang w:eastAsia="en-AU"/>
    </w:rPr>
  </w:style>
  <w:style w:type="paragraph" w:styleId="ListNumber">
    <w:name w:val="List Number"/>
    <w:basedOn w:val="Normal"/>
    <w:uiPriority w:val="3"/>
    <w:qFormat/>
    <w:rsid w:val="00027DCC"/>
    <w:pPr>
      <w:numPr>
        <w:numId w:val="26"/>
      </w:numPr>
      <w:ind w:left="714" w:hanging="357"/>
    </w:pPr>
    <w:rPr>
      <w:rFonts w:eastAsia="Times New Roman" w:cs="Times New Roman"/>
      <w:lang w:eastAsia="en-AU"/>
    </w:rPr>
  </w:style>
  <w:style w:type="table" w:styleId="LightShading-Accent2">
    <w:name w:val="Light Shading Accent 2"/>
    <w:basedOn w:val="TableNormal"/>
    <w:uiPriority w:val="60"/>
    <w:rsid w:val="00703957"/>
    <w:rPr>
      <w:color w:val="471D40" w:themeColor="accent2" w:themeShade="BF"/>
    </w:rPr>
    <w:tblPr>
      <w:tblStyleRowBandSize w:val="1"/>
      <w:tblStyleColBandSize w:val="1"/>
      <w:tblBorders>
        <w:top w:val="single" w:sz="8" w:space="0" w:color="5F2756" w:themeColor="accent2"/>
        <w:bottom w:val="single" w:sz="8" w:space="0" w:color="5F27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2756" w:themeColor="accent2"/>
          <w:left w:val="nil"/>
          <w:bottom w:val="single" w:sz="8" w:space="0" w:color="5F27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2756" w:themeColor="accent2"/>
          <w:left w:val="nil"/>
          <w:bottom w:val="single" w:sz="8" w:space="0" w:color="5F27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BD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BDDD" w:themeFill="accent2" w:themeFillTint="3F"/>
      </w:tcPr>
    </w:tblStylePr>
  </w:style>
  <w:style w:type="table" w:styleId="MediumList2-Accent2">
    <w:name w:val="Medium List 2 Accent 2"/>
    <w:basedOn w:val="TableNormal"/>
    <w:uiPriority w:val="66"/>
    <w:rsid w:val="0070395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F2756" w:themeColor="accent2"/>
        <w:left w:val="single" w:sz="8" w:space="0" w:color="5F2756" w:themeColor="accent2"/>
        <w:bottom w:val="single" w:sz="8" w:space="0" w:color="5F2756" w:themeColor="accent2"/>
        <w:right w:val="single" w:sz="8" w:space="0" w:color="5F27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27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275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27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27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BD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BD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Quote">
    <w:name w:val="Quote"/>
    <w:aliases w:val="Question"/>
    <w:basedOn w:val="Normal"/>
    <w:next w:val="Normal"/>
    <w:link w:val="QuoteChar"/>
    <w:uiPriority w:val="14"/>
    <w:qFormat/>
    <w:rsid w:val="00E95296"/>
    <w:pPr>
      <w:spacing w:before="240" w:after="240" w:line="280" w:lineRule="atLeast"/>
      <w:ind w:left="357" w:right="357"/>
    </w:pPr>
    <w:rPr>
      <w:i/>
      <w:iCs/>
      <w:color w:val="5F2756" w:themeColor="accent2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2868AA"/>
    <w:rPr>
      <w:b/>
      <w:bCs/>
      <w:color w:val="A83A55" w:themeColor="accent1"/>
      <w:sz w:val="36"/>
      <w:szCs w:val="36"/>
    </w:rPr>
  </w:style>
  <w:style w:type="character" w:styleId="Strong">
    <w:name w:val="Strong"/>
    <w:basedOn w:val="DefaultParagraphFont"/>
    <w:uiPriority w:val="1"/>
    <w:rsid w:val="00936FFF"/>
    <w:rPr>
      <w:rFonts w:asciiTheme="majorHAnsi" w:hAnsiTheme="majorHAnsi"/>
      <w:b/>
      <w:bCs/>
      <w:color w:val="1D1D1B" w:themeColor="text1"/>
    </w:rPr>
  </w:style>
  <w:style w:type="table" w:styleId="PlainTable2">
    <w:name w:val="Plain Table 2"/>
    <w:basedOn w:val="TableNormal"/>
    <w:uiPriority w:val="42"/>
    <w:rsid w:val="0035408A"/>
    <w:tblPr>
      <w:tblStyleRowBandSize w:val="1"/>
      <w:tblStyleColBandSize w:val="1"/>
      <w:tblBorders>
        <w:top w:val="single" w:sz="4" w:space="0" w:color="919188" w:themeColor="text1" w:themeTint="80"/>
        <w:bottom w:val="single" w:sz="4" w:space="0" w:color="91918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1918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1918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19188" w:themeColor="text1" w:themeTint="80"/>
          <w:right w:val="single" w:sz="4" w:space="0" w:color="919188" w:themeColor="text1" w:themeTint="80"/>
        </w:tcBorders>
      </w:tcPr>
    </w:tblStylePr>
    <w:tblStylePr w:type="band2Vert">
      <w:tblPr/>
      <w:tcPr>
        <w:tcBorders>
          <w:left w:val="single" w:sz="4" w:space="0" w:color="919188" w:themeColor="text1" w:themeTint="80"/>
          <w:right w:val="single" w:sz="4" w:space="0" w:color="919188" w:themeColor="text1" w:themeTint="80"/>
        </w:tcBorders>
      </w:tcPr>
    </w:tblStylePr>
    <w:tblStylePr w:type="band1Horz">
      <w:tblPr/>
      <w:tcPr>
        <w:tcBorders>
          <w:top w:val="single" w:sz="4" w:space="0" w:color="919188" w:themeColor="text1" w:themeTint="80"/>
          <w:bottom w:val="single" w:sz="4" w:space="0" w:color="919188" w:themeColor="text1" w:themeTint="80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35408A"/>
    <w:rPr>
      <w:color w:val="EF750A" w:themeColor="accent3" w:themeShade="BF"/>
    </w:rPr>
    <w:tblPr>
      <w:tblStyleRowBandSize w:val="1"/>
      <w:tblStyleColBandSize w:val="1"/>
      <w:tblBorders>
        <w:top w:val="single" w:sz="4" w:space="0" w:color="FAC698" w:themeColor="accent3" w:themeTint="99"/>
        <w:left w:val="single" w:sz="4" w:space="0" w:color="FAC698" w:themeColor="accent3" w:themeTint="99"/>
        <w:bottom w:val="single" w:sz="4" w:space="0" w:color="FAC698" w:themeColor="accent3" w:themeTint="99"/>
        <w:right w:val="single" w:sz="4" w:space="0" w:color="FAC698" w:themeColor="accent3" w:themeTint="99"/>
        <w:insideH w:val="single" w:sz="4" w:space="0" w:color="FAC698" w:themeColor="accent3" w:themeTint="99"/>
        <w:insideV w:val="single" w:sz="4" w:space="0" w:color="FAC69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C" w:themeFill="accent3" w:themeFillTint="33"/>
      </w:tcPr>
    </w:tblStylePr>
    <w:tblStylePr w:type="band1Horz">
      <w:tblPr/>
      <w:tcPr>
        <w:shd w:val="clear" w:color="auto" w:fill="FDECDC" w:themeFill="accent3" w:themeFillTint="33"/>
      </w:tcPr>
    </w:tblStylePr>
    <w:tblStylePr w:type="neCell">
      <w:tblPr/>
      <w:tcPr>
        <w:tcBorders>
          <w:bottom w:val="single" w:sz="4" w:space="0" w:color="FAC698" w:themeColor="accent3" w:themeTint="99"/>
        </w:tcBorders>
      </w:tcPr>
    </w:tblStylePr>
    <w:tblStylePr w:type="nwCell">
      <w:tblPr/>
      <w:tcPr>
        <w:tcBorders>
          <w:bottom w:val="single" w:sz="4" w:space="0" w:color="FAC698" w:themeColor="accent3" w:themeTint="99"/>
        </w:tcBorders>
      </w:tcPr>
    </w:tblStylePr>
    <w:tblStylePr w:type="seCell">
      <w:tblPr/>
      <w:tcPr>
        <w:tcBorders>
          <w:top w:val="single" w:sz="4" w:space="0" w:color="FAC698" w:themeColor="accent3" w:themeTint="99"/>
        </w:tcBorders>
      </w:tcPr>
    </w:tblStylePr>
    <w:tblStylePr w:type="swCell">
      <w:tblPr/>
      <w:tcPr>
        <w:tcBorders>
          <w:top w:val="single" w:sz="4" w:space="0" w:color="FAC698" w:themeColor="accent3" w:themeTint="99"/>
        </w:tcBorders>
      </w:tcPr>
    </w:tblStylePr>
  </w:style>
  <w:style w:type="table" w:styleId="GridTable1Light">
    <w:name w:val="Grid Table 1 Light"/>
    <w:basedOn w:val="TableNormal"/>
    <w:uiPriority w:val="46"/>
    <w:rsid w:val="0035408A"/>
    <w:tblPr>
      <w:tblStyleRowBandSize w:val="1"/>
      <w:tblStyleColBandSize w:val="1"/>
      <w:tblBorders>
        <w:top w:val="single" w:sz="4" w:space="0" w:color="A7A7A0" w:themeColor="text1" w:themeTint="66"/>
        <w:left w:val="single" w:sz="4" w:space="0" w:color="A7A7A0" w:themeColor="text1" w:themeTint="66"/>
        <w:bottom w:val="single" w:sz="4" w:space="0" w:color="A7A7A0" w:themeColor="text1" w:themeTint="66"/>
        <w:right w:val="single" w:sz="4" w:space="0" w:color="A7A7A0" w:themeColor="text1" w:themeTint="66"/>
        <w:insideH w:val="single" w:sz="4" w:space="0" w:color="A7A7A0" w:themeColor="text1" w:themeTint="66"/>
        <w:insideV w:val="single" w:sz="4" w:space="0" w:color="A7A7A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A7A72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7A7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">
    <w:name w:val="List Table 2"/>
    <w:basedOn w:val="TableNormal"/>
    <w:uiPriority w:val="47"/>
    <w:rsid w:val="0035408A"/>
    <w:tblPr>
      <w:tblStyleRowBandSize w:val="1"/>
      <w:tblStyleColBandSize w:val="1"/>
      <w:tblBorders>
        <w:top w:val="single" w:sz="4" w:space="0" w:color="7A7A72" w:themeColor="text1" w:themeTint="99"/>
        <w:bottom w:val="single" w:sz="4" w:space="0" w:color="7A7A72" w:themeColor="text1" w:themeTint="99"/>
        <w:insideH w:val="single" w:sz="4" w:space="0" w:color="7A7A72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CF" w:themeFill="text1" w:themeFillTint="33"/>
      </w:tcPr>
    </w:tblStylePr>
    <w:tblStylePr w:type="band1Horz">
      <w:tblPr/>
      <w:tcPr>
        <w:shd w:val="clear" w:color="auto" w:fill="D3D3CF" w:themeFill="text1" w:themeFillTint="33"/>
      </w:tcPr>
    </w:tblStylePr>
  </w:style>
  <w:style w:type="table" w:styleId="ListTable2-Accent6">
    <w:name w:val="List Table 2 Accent 6"/>
    <w:basedOn w:val="TableNormal"/>
    <w:uiPriority w:val="47"/>
    <w:rsid w:val="0035408A"/>
    <w:tblPr>
      <w:tblStyleRowBandSize w:val="1"/>
      <w:tblStyleColBandSize w:val="1"/>
      <w:tblBorders>
        <w:top w:val="single" w:sz="4" w:space="0" w:color="9CCEDD" w:themeColor="accent6" w:themeTint="99"/>
        <w:bottom w:val="single" w:sz="4" w:space="0" w:color="9CCEDD" w:themeColor="accent6" w:themeTint="99"/>
        <w:insideH w:val="single" w:sz="4" w:space="0" w:color="9CCED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EF3" w:themeFill="accent6" w:themeFillTint="33"/>
      </w:tcPr>
    </w:tblStylePr>
    <w:tblStylePr w:type="band1Horz">
      <w:tblPr/>
      <w:tcPr>
        <w:shd w:val="clear" w:color="auto" w:fill="DEEEF3" w:themeFill="accent6" w:themeFillTint="33"/>
      </w:tcPr>
    </w:tblStylePr>
  </w:style>
  <w:style w:type="paragraph" w:styleId="NoSpacing">
    <w:name w:val="No Spacing"/>
    <w:uiPriority w:val="1"/>
    <w:rsid w:val="00AB546F"/>
    <w:pPr>
      <w:spacing w:before="0" w:after="0"/>
    </w:pPr>
  </w:style>
  <w:style w:type="character" w:customStyle="1" w:styleId="Heading4Char">
    <w:name w:val="Heading 4 Char"/>
    <w:basedOn w:val="DefaultParagraphFont"/>
    <w:link w:val="Heading4"/>
    <w:uiPriority w:val="9"/>
    <w:rsid w:val="002868AA"/>
    <w:rPr>
      <w:b/>
      <w:bCs/>
      <w:color w:val="5F2756" w:themeColor="accent2"/>
      <w:sz w:val="28"/>
      <w:szCs w:val="28"/>
    </w:rPr>
  </w:style>
  <w:style w:type="character" w:customStyle="1" w:styleId="QuoteChar">
    <w:name w:val="Quote Char"/>
    <w:aliases w:val="Question Char"/>
    <w:basedOn w:val="DefaultParagraphFont"/>
    <w:link w:val="Quote"/>
    <w:uiPriority w:val="14"/>
    <w:rsid w:val="00E578C0"/>
    <w:rPr>
      <w:i/>
      <w:iCs/>
      <w:color w:val="5F2756" w:themeColor="accent2"/>
      <w:sz w:val="20"/>
    </w:rPr>
  </w:style>
  <w:style w:type="character" w:styleId="PlaceholderText">
    <w:name w:val="Placeholder Text"/>
    <w:basedOn w:val="DefaultParagraphFont"/>
    <w:uiPriority w:val="99"/>
    <w:semiHidden/>
    <w:rsid w:val="0060184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84C37"/>
    <w:rPr>
      <w:color w:val="11264B" w:themeColor="text2"/>
      <w:u w:val="single"/>
    </w:rPr>
  </w:style>
  <w:style w:type="paragraph" w:styleId="TOCHeading">
    <w:name w:val="TOC Heading"/>
    <w:next w:val="Normal"/>
    <w:uiPriority w:val="39"/>
    <w:rsid w:val="00173550"/>
    <w:pPr>
      <w:spacing w:before="0" w:after="360"/>
      <w:ind w:left="3391"/>
      <w:contextualSpacing/>
    </w:pPr>
    <w:rPr>
      <w:b/>
      <w:color w:val="5F2756" w:themeColor="accent2"/>
      <w:sz w:val="40"/>
    </w:rPr>
  </w:style>
  <w:style w:type="character" w:styleId="UnresolvedMention">
    <w:name w:val="Unresolved Mention"/>
    <w:basedOn w:val="DefaultParagraphFont"/>
    <w:uiPriority w:val="99"/>
    <w:semiHidden/>
    <w:unhideWhenUsed/>
    <w:rsid w:val="00BD7BD7"/>
    <w:rPr>
      <w:color w:val="605E5C"/>
      <w:shd w:val="clear" w:color="auto" w:fill="E1DFDD"/>
    </w:rPr>
  </w:style>
  <w:style w:type="paragraph" w:styleId="ListBullet2">
    <w:name w:val="List Bullet 2"/>
    <w:basedOn w:val="Normal"/>
    <w:uiPriority w:val="2"/>
    <w:semiHidden/>
    <w:qFormat/>
    <w:rsid w:val="003C3BCD"/>
    <w:pPr>
      <w:numPr>
        <w:ilvl w:val="1"/>
        <w:numId w:val="9"/>
      </w:numPr>
      <w:contextualSpacing/>
    </w:pPr>
    <w:rPr>
      <w:rFonts w:eastAsia="Times New Roman" w:cs="Times New Roman"/>
      <w:color w:val="auto"/>
      <w:lang w:eastAsia="en-AU"/>
    </w:rPr>
  </w:style>
  <w:style w:type="paragraph" w:styleId="ListBullet3">
    <w:name w:val="List Bullet 3"/>
    <w:basedOn w:val="Normal"/>
    <w:uiPriority w:val="2"/>
    <w:semiHidden/>
    <w:rsid w:val="00581B18"/>
    <w:pPr>
      <w:numPr>
        <w:ilvl w:val="2"/>
        <w:numId w:val="9"/>
      </w:numPr>
      <w:contextualSpacing/>
    </w:pPr>
    <w:rPr>
      <w:rFonts w:eastAsia="Times New Roman" w:cs="Times New Roman"/>
      <w:color w:val="auto"/>
      <w:lang w:eastAsia="en-AU"/>
    </w:rPr>
  </w:style>
  <w:style w:type="paragraph" w:styleId="ListBullet4">
    <w:name w:val="List Bullet 4"/>
    <w:basedOn w:val="Normal"/>
    <w:uiPriority w:val="2"/>
    <w:semiHidden/>
    <w:rsid w:val="00581B18"/>
    <w:pPr>
      <w:numPr>
        <w:ilvl w:val="3"/>
        <w:numId w:val="9"/>
      </w:numPr>
      <w:contextualSpacing/>
    </w:pPr>
    <w:rPr>
      <w:rFonts w:eastAsia="Times New Roman" w:cs="Times New Roman"/>
      <w:color w:val="auto"/>
      <w:lang w:eastAsia="en-AU"/>
    </w:rPr>
  </w:style>
  <w:style w:type="paragraph" w:styleId="ListBullet5">
    <w:name w:val="List Bullet 5"/>
    <w:basedOn w:val="Normal"/>
    <w:uiPriority w:val="2"/>
    <w:semiHidden/>
    <w:rsid w:val="00581B18"/>
    <w:pPr>
      <w:numPr>
        <w:ilvl w:val="4"/>
        <w:numId w:val="9"/>
      </w:numPr>
      <w:contextualSpacing/>
    </w:pPr>
    <w:rPr>
      <w:rFonts w:eastAsia="Times New Roman" w:cs="Times New Roman"/>
      <w:color w:val="auto"/>
      <w:lang w:eastAsia="en-AU"/>
    </w:rPr>
  </w:style>
  <w:style w:type="paragraph" w:styleId="ListNumber2">
    <w:name w:val="List Number 2"/>
    <w:basedOn w:val="Normal"/>
    <w:uiPriority w:val="3"/>
    <w:semiHidden/>
    <w:rsid w:val="00EF1E68"/>
    <w:pPr>
      <w:numPr>
        <w:ilvl w:val="1"/>
        <w:numId w:val="26"/>
      </w:numPr>
      <w:contextualSpacing/>
    </w:pPr>
    <w:rPr>
      <w:rFonts w:eastAsia="Times New Roman" w:cs="Times New Roman"/>
      <w:color w:val="auto"/>
      <w:lang w:eastAsia="en-AU"/>
    </w:rPr>
  </w:style>
  <w:style w:type="paragraph" w:styleId="ListNumber3">
    <w:name w:val="List Number 3"/>
    <w:basedOn w:val="Normal"/>
    <w:uiPriority w:val="3"/>
    <w:semiHidden/>
    <w:rsid w:val="00581B18"/>
    <w:pPr>
      <w:numPr>
        <w:ilvl w:val="2"/>
        <w:numId w:val="26"/>
      </w:numPr>
      <w:contextualSpacing/>
    </w:pPr>
    <w:rPr>
      <w:rFonts w:eastAsia="Times New Roman" w:cs="Times New Roman"/>
      <w:color w:val="auto"/>
      <w:lang w:eastAsia="en-AU"/>
    </w:rPr>
  </w:style>
  <w:style w:type="paragraph" w:styleId="ListNumber4">
    <w:name w:val="List Number 4"/>
    <w:basedOn w:val="Normal"/>
    <w:uiPriority w:val="3"/>
    <w:semiHidden/>
    <w:rsid w:val="00581B18"/>
    <w:pPr>
      <w:numPr>
        <w:ilvl w:val="3"/>
        <w:numId w:val="26"/>
      </w:numPr>
      <w:contextualSpacing/>
    </w:pPr>
    <w:rPr>
      <w:rFonts w:eastAsia="Times New Roman" w:cs="Times New Roman"/>
      <w:color w:val="auto"/>
      <w:lang w:eastAsia="en-AU"/>
    </w:rPr>
  </w:style>
  <w:style w:type="paragraph" w:styleId="ListNumber5">
    <w:name w:val="List Number 5"/>
    <w:basedOn w:val="Normal"/>
    <w:uiPriority w:val="3"/>
    <w:semiHidden/>
    <w:rsid w:val="00581B18"/>
    <w:pPr>
      <w:numPr>
        <w:ilvl w:val="4"/>
        <w:numId w:val="26"/>
      </w:numPr>
      <w:contextualSpacing/>
    </w:pPr>
    <w:rPr>
      <w:rFonts w:eastAsia="Times New Roman" w:cs="Times New Roman"/>
      <w:color w:val="auto"/>
      <w:lang w:eastAsia="en-AU"/>
    </w:rPr>
  </w:style>
  <w:style w:type="paragraph" w:styleId="List">
    <w:name w:val="List"/>
    <w:basedOn w:val="Normal"/>
    <w:uiPriority w:val="2"/>
    <w:qFormat/>
    <w:rsid w:val="00027DCC"/>
    <w:pPr>
      <w:numPr>
        <w:numId w:val="27"/>
      </w:numPr>
      <w:ind w:left="714" w:hanging="357"/>
    </w:pPr>
    <w:rPr>
      <w:rFonts w:eastAsia="Times New Roman" w:cs="Times New Roman"/>
      <w:lang w:eastAsia="en-AU"/>
    </w:rPr>
  </w:style>
  <w:style w:type="table" w:styleId="GridTable5Dark-Accent2">
    <w:name w:val="Grid Table 5 Dark Accent 2"/>
    <w:basedOn w:val="TableNormal"/>
    <w:uiPriority w:val="50"/>
    <w:rsid w:val="0015478A"/>
    <w:pPr>
      <w:spacing w:before="60" w:after="6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C9E4" w:themeFill="accent2" w:themeFillTint="33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27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27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27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2756" w:themeFill="accent2"/>
      </w:tcPr>
    </w:tblStylePr>
    <w:tblStylePr w:type="band1Vert">
      <w:tblPr/>
      <w:tcPr>
        <w:shd w:val="clear" w:color="auto" w:fill="D394C9" w:themeFill="accent2" w:themeFillTint="66"/>
      </w:tcPr>
    </w:tblStylePr>
    <w:tblStylePr w:type="band1Horz">
      <w:tblPr/>
      <w:tcPr>
        <w:shd w:val="clear" w:color="auto" w:fill="D394C9" w:themeFill="accent2" w:themeFillTint="66"/>
      </w:tcPr>
    </w:tblStylePr>
  </w:style>
  <w:style w:type="paragraph" w:styleId="Caption">
    <w:name w:val="caption"/>
    <w:aliases w:val="Figure Heading"/>
    <w:basedOn w:val="Normal"/>
    <w:next w:val="Normal"/>
    <w:uiPriority w:val="10"/>
    <w:qFormat/>
    <w:rsid w:val="005A164A"/>
    <w:pPr>
      <w:keepNext/>
      <w:keepLines/>
      <w:spacing w:before="240"/>
      <w:contextualSpacing/>
    </w:pPr>
    <w:rPr>
      <w:rFonts w:cs="Times New Roman"/>
      <w:b/>
      <w:iCs/>
      <w:color w:val="1D1D1B" w:themeColor="text1"/>
      <w:sz w:val="20"/>
      <w:szCs w:val="18"/>
    </w:rPr>
  </w:style>
  <w:style w:type="paragraph" w:styleId="TOC1">
    <w:name w:val="toc 1"/>
    <w:basedOn w:val="Normal"/>
    <w:next w:val="Normal"/>
    <w:autoRedefine/>
    <w:uiPriority w:val="39"/>
    <w:rsid w:val="000C4E38"/>
    <w:pPr>
      <w:pBdr>
        <w:bottom w:val="single" w:sz="4" w:space="6" w:color="11264B" w:themeColor="text2"/>
        <w:between w:val="single" w:sz="4" w:space="6" w:color="11264B" w:themeColor="text2"/>
      </w:pBdr>
      <w:tabs>
        <w:tab w:val="left" w:pos="3674"/>
        <w:tab w:val="right" w:pos="10194"/>
      </w:tabs>
      <w:spacing w:before="240" w:after="0"/>
      <w:ind w:left="3402"/>
    </w:pPr>
    <w:rPr>
      <w:rFonts w:asciiTheme="majorHAnsi" w:hAnsiTheme="majorHAnsi" w:cs="Times New Roman"/>
      <w:b/>
      <w:noProof/>
      <w:color w:val="11264B"/>
      <w:spacing w:val="-2"/>
      <w:szCs w:val="18"/>
    </w:rPr>
  </w:style>
  <w:style w:type="paragraph" w:styleId="TOC2">
    <w:name w:val="toc 2"/>
    <w:basedOn w:val="Normal"/>
    <w:next w:val="Normal"/>
    <w:autoRedefine/>
    <w:uiPriority w:val="39"/>
    <w:rsid w:val="00757B73"/>
    <w:pPr>
      <w:tabs>
        <w:tab w:val="right" w:pos="10194"/>
      </w:tabs>
      <w:spacing w:after="0"/>
      <w:ind w:left="3402"/>
    </w:pPr>
    <w:rPr>
      <w:rFonts w:cs="Times New Roman"/>
      <w:b/>
      <w:color w:val="11264B"/>
      <w:spacing w:val="-2"/>
      <w:szCs w:val="18"/>
    </w:rPr>
  </w:style>
  <w:style w:type="paragraph" w:styleId="TOC3">
    <w:name w:val="toc 3"/>
    <w:basedOn w:val="Normal"/>
    <w:next w:val="Normal"/>
    <w:autoRedefine/>
    <w:uiPriority w:val="39"/>
    <w:rsid w:val="006B025A"/>
    <w:pPr>
      <w:tabs>
        <w:tab w:val="right" w:pos="10194"/>
      </w:tabs>
      <w:spacing w:before="60" w:after="0"/>
      <w:ind w:left="3402"/>
    </w:pPr>
    <w:rPr>
      <w:rFonts w:cs="Times New Roman"/>
      <w:color w:val="11264B"/>
      <w:spacing w:val="-2"/>
      <w:szCs w:val="18"/>
    </w:rPr>
  </w:style>
  <w:style w:type="paragraph" w:customStyle="1" w:styleId="Notes">
    <w:name w:val="Notes"/>
    <w:basedOn w:val="Normal"/>
    <w:next w:val="Normal"/>
    <w:uiPriority w:val="11"/>
    <w:qFormat/>
    <w:rsid w:val="009A0475"/>
    <w:pPr>
      <w:contextualSpacing/>
    </w:pPr>
    <w:rPr>
      <w:sz w:val="16"/>
      <w:szCs w:val="14"/>
    </w:rPr>
  </w:style>
  <w:style w:type="table" w:styleId="GridTable5Dark-Accent1">
    <w:name w:val="Grid Table 5 Dark Accent 1"/>
    <w:basedOn w:val="TableNormal"/>
    <w:uiPriority w:val="50"/>
    <w:rsid w:val="0015478A"/>
    <w:pPr>
      <w:spacing w:before="60" w:after="6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D4DB" w:themeFill="accent1" w:themeFillTint="33"/>
    </w:tcPr>
    <w:tblStylePr w:type="firstRow">
      <w:rPr>
        <w:rFonts w:asciiTheme="majorHAnsi" w:hAnsiTheme="majorHAnsi"/>
        <w:b w:val="0"/>
        <w:bCs/>
        <w:color w:val="1D1D1B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83A55" w:themeFill="accent1"/>
      </w:tcPr>
    </w:tblStylePr>
    <w:tblStylePr w:type="lastRow">
      <w:rPr>
        <w:b/>
        <w:bCs/>
        <w:color w:val="1D1D1B" w:themeColor="text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83A55" w:themeFill="accent1"/>
      </w:tcPr>
    </w:tblStylePr>
    <w:tblStylePr w:type="firstCol">
      <w:rPr>
        <w:b/>
        <w:bCs/>
        <w:color w:val="1D1D1B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83A55" w:themeFill="accent1"/>
      </w:tcPr>
    </w:tblStylePr>
    <w:tblStylePr w:type="lastCol">
      <w:rPr>
        <w:b/>
        <w:bCs/>
        <w:color w:val="1D1D1B" w:themeColor="text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83A55" w:themeFill="accent1"/>
      </w:tcPr>
    </w:tblStylePr>
    <w:tblStylePr w:type="band1Vert">
      <w:tblPr/>
      <w:tcPr>
        <w:shd w:val="clear" w:color="auto" w:fill="E1AAB7" w:themeFill="accent1" w:themeFillTint="66"/>
      </w:tcPr>
    </w:tblStylePr>
    <w:tblStylePr w:type="band1Horz">
      <w:tblPr/>
      <w:tcPr>
        <w:shd w:val="clear" w:color="auto" w:fill="E1AAB7" w:themeFill="accent1" w:themeFillTint="66"/>
      </w:tcPr>
    </w:tblStylePr>
  </w:style>
  <w:style w:type="table" w:styleId="GridTable5Dark-Accent4">
    <w:name w:val="Grid Table 5 Dark Accent 4"/>
    <w:basedOn w:val="TableNormal"/>
    <w:uiPriority w:val="50"/>
    <w:rsid w:val="0015478A"/>
    <w:pPr>
      <w:spacing w:before="60" w:after="6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BDD" w:themeFill="accent4" w:themeFillTint="33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4B5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4B5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4B5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4B56" w:themeFill="accent4"/>
      </w:tcPr>
    </w:tblStylePr>
    <w:tblStylePr w:type="band1Vert">
      <w:tblPr/>
      <w:tcPr>
        <w:shd w:val="clear" w:color="auto" w:fill="F3B7BB" w:themeFill="accent4" w:themeFillTint="66"/>
      </w:tcPr>
    </w:tblStylePr>
    <w:tblStylePr w:type="band1Horz">
      <w:tblPr/>
      <w:tcPr>
        <w:shd w:val="clear" w:color="auto" w:fill="F3B7BB" w:themeFill="accent4" w:themeFillTint="66"/>
      </w:tcPr>
    </w:tblStylePr>
  </w:style>
  <w:style w:type="table" w:styleId="GridTable5Dark-Accent3">
    <w:name w:val="Grid Table 5 Dark Accent 3"/>
    <w:basedOn w:val="TableNormal"/>
    <w:uiPriority w:val="50"/>
    <w:rsid w:val="0015478A"/>
    <w:pPr>
      <w:spacing w:before="60" w:after="6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C" w:themeFill="accent3" w:themeFillTint="33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25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25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25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255" w:themeFill="accent3"/>
      </w:tcPr>
    </w:tblStylePr>
    <w:tblStylePr w:type="band1Vert">
      <w:tblPr/>
      <w:tcPr>
        <w:shd w:val="clear" w:color="auto" w:fill="FCD9BA" w:themeFill="accent3" w:themeFillTint="66"/>
      </w:tcPr>
    </w:tblStylePr>
    <w:tblStylePr w:type="band1Horz">
      <w:tblPr/>
      <w:tcPr>
        <w:shd w:val="clear" w:color="auto" w:fill="FCD9BA" w:themeFill="accent3" w:themeFillTint="66"/>
      </w:tcPr>
    </w:tblStylePr>
  </w:style>
  <w:style w:type="paragraph" w:customStyle="1" w:styleId="Pullout">
    <w:name w:val="Pullout"/>
    <w:basedOn w:val="Normal"/>
    <w:next w:val="Normal"/>
    <w:uiPriority w:val="10"/>
    <w:qFormat/>
    <w:rsid w:val="008104F6"/>
    <w:pPr>
      <w:spacing w:before="240" w:after="240" w:line="280" w:lineRule="atLeast"/>
      <w:contextualSpacing/>
    </w:pPr>
    <w:rPr>
      <w:color w:val="5F2756" w:themeColor="accent2"/>
      <w:sz w:val="28"/>
      <w:szCs w:val="24"/>
    </w:rPr>
  </w:style>
  <w:style w:type="table" w:styleId="GridTable4-Accent1">
    <w:name w:val="Grid Table 4 Accent 1"/>
    <w:basedOn w:val="TableNormal"/>
    <w:uiPriority w:val="49"/>
    <w:rsid w:val="0087374A"/>
    <w:pPr>
      <w:spacing w:after="0"/>
    </w:pPr>
    <w:tblPr>
      <w:tblStyleRowBandSize w:val="1"/>
      <w:tblStyleColBandSize w:val="1"/>
      <w:tblBorders>
        <w:top w:val="single" w:sz="4" w:space="0" w:color="D38094" w:themeColor="accent1" w:themeTint="99"/>
        <w:left w:val="single" w:sz="4" w:space="0" w:color="D38094" w:themeColor="accent1" w:themeTint="99"/>
        <w:bottom w:val="single" w:sz="4" w:space="0" w:color="D38094" w:themeColor="accent1" w:themeTint="99"/>
        <w:right w:val="single" w:sz="4" w:space="0" w:color="D38094" w:themeColor="accent1" w:themeTint="99"/>
        <w:insideH w:val="single" w:sz="4" w:space="0" w:color="D38094" w:themeColor="accent1" w:themeTint="99"/>
        <w:insideV w:val="single" w:sz="4" w:space="0" w:color="D3809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3A55" w:themeColor="accent1"/>
          <w:left w:val="single" w:sz="4" w:space="0" w:color="A83A55" w:themeColor="accent1"/>
          <w:bottom w:val="single" w:sz="4" w:space="0" w:color="A83A55" w:themeColor="accent1"/>
          <w:right w:val="single" w:sz="4" w:space="0" w:color="A83A55" w:themeColor="accent1"/>
          <w:insideH w:val="nil"/>
          <w:insideV w:val="nil"/>
        </w:tcBorders>
        <w:shd w:val="clear" w:color="auto" w:fill="A83A55" w:themeFill="accent1"/>
      </w:tcPr>
    </w:tblStylePr>
    <w:tblStylePr w:type="lastRow">
      <w:rPr>
        <w:b/>
        <w:bCs/>
      </w:rPr>
      <w:tblPr/>
      <w:tcPr>
        <w:tcBorders>
          <w:top w:val="double" w:sz="4" w:space="0" w:color="A83A5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4DB" w:themeFill="accent1" w:themeFillTint="33"/>
      </w:tcPr>
    </w:tblStylePr>
    <w:tblStylePr w:type="band1Horz">
      <w:tblPr/>
      <w:tcPr>
        <w:shd w:val="clear" w:color="auto" w:fill="F0D4DB" w:themeFill="accent1" w:themeFillTint="33"/>
      </w:tcPr>
    </w:tblStylePr>
  </w:style>
  <w:style w:type="table" w:customStyle="1" w:styleId="SimpleTable">
    <w:name w:val="Simple Table"/>
    <w:basedOn w:val="TableNormal"/>
    <w:uiPriority w:val="99"/>
    <w:rsid w:val="008C0460"/>
    <w:pPr>
      <w:spacing w:before="60" w:after="60"/>
    </w:pPr>
    <w:rPr>
      <w:sz w:val="20"/>
    </w:rPr>
    <w:tblPr>
      <w:tblBorders>
        <w:top w:val="single" w:sz="4" w:space="0" w:color="11264B"/>
        <w:bottom w:val="single" w:sz="4" w:space="0" w:color="11264B"/>
        <w:insideH w:val="single" w:sz="4" w:space="0" w:color="11264B"/>
      </w:tblBorders>
      <w:tblCellMar>
        <w:left w:w="0" w:type="dxa"/>
      </w:tblCellMar>
    </w:tblPr>
    <w:tblStylePr w:type="firstRow">
      <w:rPr>
        <w:rFonts w:asciiTheme="majorHAnsi" w:hAnsiTheme="majorHAnsi"/>
        <w:b/>
      </w:rPr>
    </w:tblStylePr>
    <w:tblStylePr w:type="lastRow">
      <w:rPr>
        <w:rFonts w:asciiTheme="majorHAnsi" w:hAnsiTheme="majorHAnsi"/>
      </w:rPr>
    </w:tblStylePr>
    <w:tblStylePr w:type="firstCol">
      <w:rPr>
        <w:rFonts w:asciiTheme="majorHAnsi" w:hAnsiTheme="majorHAnsi"/>
        <w:b/>
      </w:rPr>
    </w:tblStylePr>
  </w:style>
  <w:style w:type="table" w:customStyle="1" w:styleId="Yulangdeaulttable">
    <w:name w:val="Yulang deault table"/>
    <w:basedOn w:val="TableNormal"/>
    <w:uiPriority w:val="99"/>
    <w:rsid w:val="0030254A"/>
    <w:pPr>
      <w:spacing w:before="60" w:after="60"/>
    </w:pPr>
    <w:rPr>
      <w:sz w:val="20"/>
    </w:rPr>
    <w:tblPr>
      <w:tblStyleRowBandSize w:val="1"/>
      <w:tblStyleColBandSize w:val="1"/>
      <w:tblBorders>
        <w:top w:val="single" w:sz="4" w:space="0" w:color="5BAEC7" w:themeColor="accent6"/>
        <w:bottom w:val="single" w:sz="4" w:space="0" w:color="5BAEC7" w:themeColor="accent6"/>
        <w:insideH w:val="single" w:sz="4" w:space="0" w:color="5BAEC7" w:themeColor="accent6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5BAEC7" w:themeFill="accent6"/>
      </w:tcPr>
    </w:tblStylePr>
    <w:tblStylePr w:type="lastRow">
      <w:rPr>
        <w:rFonts w:asciiTheme="majorHAnsi" w:hAnsiTheme="majorHAnsi"/>
        <w:color w:val="1D1D1B" w:themeColor="text1"/>
      </w:rPr>
      <w:tblPr/>
      <w:tcPr>
        <w:shd w:val="clear" w:color="auto" w:fill="CDCCCD"/>
      </w:tcPr>
    </w:tblStylePr>
    <w:tblStylePr w:type="firstCol">
      <w:rPr>
        <w:rFonts w:asciiTheme="majorHAnsi" w:hAnsiTheme="majorHAnsi"/>
        <w:b w:val="0"/>
        <w:color w:val="1D1D1B" w:themeColor="text1"/>
      </w:rPr>
      <w:tblPr/>
      <w:tcPr>
        <w:shd w:val="clear" w:color="auto" w:fill="BDDEE8" w:themeFill="accent6" w:themeFillTint="66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2868AA"/>
    <w:rPr>
      <w:b/>
      <w:bCs/>
      <w:iCs/>
      <w:color w:val="A83A55" w:themeColor="accent1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837"/>
    <w:rPr>
      <w:b/>
      <w:bCs/>
      <w:color w:val="5F2756" w:themeColor="accent2"/>
      <w:szCs w:val="1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628"/>
    <w:rPr>
      <w:rFonts w:asciiTheme="majorHAnsi" w:eastAsiaTheme="majorEastAsia" w:hAnsiTheme="majorHAnsi" w:cstheme="majorBidi"/>
      <w:i/>
      <w:iCs/>
      <w:color w:val="531D2A" w:themeColor="accent1" w:themeShade="7F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628"/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628"/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paragraph" w:styleId="TOC4">
    <w:name w:val="toc 4"/>
    <w:basedOn w:val="Normal"/>
    <w:next w:val="Normal"/>
    <w:autoRedefine/>
    <w:uiPriority w:val="39"/>
    <w:semiHidden/>
    <w:rsid w:val="006B025A"/>
    <w:pPr>
      <w:tabs>
        <w:tab w:val="right" w:pos="10194"/>
      </w:tabs>
      <w:spacing w:before="0" w:after="0"/>
      <w:ind w:left="3402"/>
    </w:pPr>
    <w:rPr>
      <w:color w:val="11264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21F7"/>
    <w:pPr>
      <w:spacing w:before="0" w:after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21F7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21F7"/>
    <w:rPr>
      <w:vertAlign w:val="superscript"/>
    </w:rPr>
  </w:style>
  <w:style w:type="paragraph" w:customStyle="1" w:styleId="References">
    <w:name w:val="References"/>
    <w:basedOn w:val="Normal"/>
    <w:uiPriority w:val="11"/>
    <w:qFormat/>
    <w:rsid w:val="00C75E0F"/>
    <w:pPr>
      <w:ind w:left="720" w:hanging="720"/>
    </w:pPr>
    <w:rPr>
      <w:sz w:val="20"/>
      <w:szCs w:val="20"/>
    </w:rPr>
  </w:style>
  <w:style w:type="table" w:customStyle="1" w:styleId="BoxedTextBlue">
    <w:name w:val="Boxed Text Blue"/>
    <w:basedOn w:val="TableNormal"/>
    <w:uiPriority w:val="99"/>
    <w:rsid w:val="00D26204"/>
    <w:rPr>
      <w:color w:val="1D1D1B" w:themeColor="text1"/>
    </w:rPr>
    <w:tblPr>
      <w:tblCellMar>
        <w:top w:w="227" w:type="dxa"/>
        <w:left w:w="227" w:type="dxa"/>
        <w:bottom w:w="227" w:type="dxa"/>
        <w:right w:w="227" w:type="dxa"/>
      </w:tblCellMar>
    </w:tblPr>
    <w:tcPr>
      <w:shd w:val="clear" w:color="auto" w:fill="DEEEF3" w:themeFill="accent6" w:themeFillTint="33"/>
    </w:tcPr>
  </w:style>
  <w:style w:type="table" w:customStyle="1" w:styleId="BoxedTextOrange">
    <w:name w:val="Boxed Text Orange"/>
    <w:basedOn w:val="TableNormal"/>
    <w:uiPriority w:val="99"/>
    <w:rsid w:val="00734C54"/>
    <w:pPr>
      <w:spacing w:before="0" w:after="0"/>
    </w:pPr>
    <w:tblPr>
      <w:tblCellMar>
        <w:top w:w="227" w:type="dxa"/>
        <w:left w:w="227" w:type="dxa"/>
        <w:bottom w:w="227" w:type="dxa"/>
        <w:right w:w="227" w:type="dxa"/>
      </w:tblCellMar>
    </w:tblPr>
    <w:tcPr>
      <w:shd w:val="clear" w:color="auto" w:fill="FDECDC" w:themeFill="accent3" w:themeFillTint="33"/>
    </w:tcPr>
  </w:style>
  <w:style w:type="table" w:customStyle="1" w:styleId="BoxedTextRed">
    <w:name w:val="Boxed Text Red"/>
    <w:basedOn w:val="TableNormal"/>
    <w:uiPriority w:val="99"/>
    <w:rsid w:val="00734C54"/>
    <w:pPr>
      <w:spacing w:before="0" w:after="0"/>
    </w:pPr>
    <w:tblPr>
      <w:tblCellMar>
        <w:top w:w="227" w:type="dxa"/>
        <w:left w:w="227" w:type="dxa"/>
        <w:bottom w:w="227" w:type="dxa"/>
        <w:right w:w="227" w:type="dxa"/>
      </w:tblCellMar>
    </w:tblPr>
    <w:tcPr>
      <w:shd w:val="clear" w:color="auto" w:fill="F9DBDD" w:themeFill="accent4" w:themeFillTint="33"/>
    </w:tcPr>
  </w:style>
  <w:style w:type="paragraph" w:customStyle="1" w:styleId="AcknowledgementofCountry">
    <w:name w:val="Acknowledgement of Country"/>
    <w:basedOn w:val="Normal"/>
    <w:rsid w:val="00333462"/>
    <w:pPr>
      <w:keepLines/>
      <w:pBdr>
        <w:top w:val="single" w:sz="4" w:space="6" w:color="11264B" w:themeColor="text2"/>
      </w:pBdr>
      <w:ind w:left="3402"/>
    </w:pPr>
    <w:rPr>
      <w:color w:val="11264B" w:themeColor="text2"/>
    </w:rPr>
  </w:style>
  <w:style w:type="table" w:customStyle="1" w:styleId="Sectioncover-dark">
    <w:name w:val="Section cover-dark"/>
    <w:basedOn w:val="TableNormal"/>
    <w:uiPriority w:val="99"/>
    <w:rsid w:val="004705F3"/>
    <w:pPr>
      <w:spacing w:before="0" w:after="0"/>
    </w:pPr>
    <w:tblPr>
      <w:tblCellMar>
        <w:left w:w="0" w:type="dxa"/>
        <w:right w:w="0" w:type="dxa"/>
      </w:tblCellMar>
    </w:tblPr>
    <w:tcPr>
      <w:vAlign w:val="bottom"/>
    </w:tcPr>
    <w:tblStylePr w:type="firstCol">
      <w:pPr>
        <w:wordWrap/>
        <w:jc w:val="left"/>
      </w:pPr>
      <w:tblPr/>
      <w:tcPr>
        <w:tcBorders>
          <w:top w:val="nil"/>
          <w:left w:val="nil"/>
          <w:bottom w:val="single" w:sz="12" w:space="0" w:color="11264B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11264B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SectionTitle">
    <w:name w:val="Section Title"/>
    <w:basedOn w:val="Heading1"/>
    <w:uiPriority w:val="9"/>
    <w:semiHidden/>
    <w:rsid w:val="00A24FC6"/>
    <w:pPr>
      <w:framePr w:wrap="around"/>
    </w:pPr>
  </w:style>
  <w:style w:type="numbering" w:customStyle="1" w:styleId="Section">
    <w:name w:val="Section"/>
    <w:uiPriority w:val="99"/>
    <w:rsid w:val="00452B25"/>
    <w:pPr>
      <w:numPr>
        <w:numId w:val="45"/>
      </w:numPr>
    </w:pPr>
  </w:style>
  <w:style w:type="table" w:customStyle="1" w:styleId="Sectioncover-light">
    <w:name w:val="Section cover-light"/>
    <w:basedOn w:val="Sectioncover-dark"/>
    <w:uiPriority w:val="99"/>
    <w:rsid w:val="00BC7B6F"/>
    <w:rPr>
      <w:color w:val="FFFFFF" w:themeColor="background1"/>
    </w:rPr>
    <w:tblPr/>
    <w:tblStylePr w:type="firstRow">
      <w:rPr>
        <w:color w:val="FFFFFF" w:themeColor="background1"/>
      </w:rPr>
    </w:tblStylePr>
    <w:tblStylePr w:type="firstCol">
      <w:pPr>
        <w:wordWrap/>
        <w:jc w:val="left"/>
      </w:p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Colourwhite">
    <w:name w:val="Colour white"/>
    <w:basedOn w:val="DefaultParagraphFont"/>
    <w:uiPriority w:val="1"/>
    <w:rsid w:val="00BC7B6F"/>
    <w:rPr>
      <w:color w:val="FFFFFF" w:themeColor="background1"/>
    </w:rPr>
  </w:style>
  <w:style w:type="table" w:customStyle="1" w:styleId="Yulangshadedtable">
    <w:name w:val="Yulang shaded table"/>
    <w:basedOn w:val="Yulangdeaulttable"/>
    <w:uiPriority w:val="99"/>
    <w:rsid w:val="008A72D4"/>
    <w:tblPr/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5BAEC7" w:themeFill="accent6"/>
      </w:tcPr>
    </w:tblStylePr>
    <w:tblStylePr w:type="lastRow">
      <w:rPr>
        <w:rFonts w:asciiTheme="majorHAnsi" w:hAnsiTheme="majorHAnsi"/>
        <w:color w:val="1D1D1B" w:themeColor="text1"/>
      </w:rPr>
      <w:tblPr/>
      <w:tcPr>
        <w:shd w:val="clear" w:color="auto" w:fill="CDCCCD"/>
      </w:tcPr>
    </w:tblStylePr>
    <w:tblStylePr w:type="firstCol">
      <w:rPr>
        <w:rFonts w:asciiTheme="majorHAnsi" w:hAnsiTheme="majorHAnsi"/>
        <w:b w:val="0"/>
        <w:color w:val="1D1D1B" w:themeColor="text1"/>
      </w:rPr>
      <w:tblPr/>
      <w:tcPr>
        <w:shd w:val="clear" w:color="auto" w:fill="BDDEE8" w:themeFill="accent6" w:themeFillTint="66"/>
      </w:tcPr>
    </w:tblStylePr>
    <w:tblStylePr w:type="band1Horz">
      <w:tblPr/>
      <w:tcPr>
        <w:shd w:val="clear" w:color="auto" w:fill="BDDEE8" w:themeFill="accent6" w:themeFillTint="66"/>
      </w:tcPr>
    </w:tblStylePr>
    <w:tblStylePr w:type="band2Horz">
      <w:tblPr/>
      <w:tcPr>
        <w:shd w:val="clear" w:color="auto" w:fill="DEEEF3" w:themeFill="accent6" w:themeFillTint="33"/>
      </w:tcPr>
    </w:tblStylePr>
  </w:style>
  <w:style w:type="table" w:customStyle="1" w:styleId="Yulangnumericaltable">
    <w:name w:val="Yulang numerical table"/>
    <w:basedOn w:val="Yulangshadedtable"/>
    <w:uiPriority w:val="99"/>
    <w:rsid w:val="008A72D4"/>
    <w:pPr>
      <w:jc w:val="right"/>
    </w:pPr>
    <w:tblPr/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5BAEC7" w:themeFill="accent6"/>
      </w:tcPr>
    </w:tblStylePr>
    <w:tblStylePr w:type="lastRow">
      <w:rPr>
        <w:rFonts w:asciiTheme="majorHAnsi" w:hAnsiTheme="majorHAnsi"/>
        <w:color w:val="1D1D1B" w:themeColor="text1"/>
      </w:rPr>
      <w:tblPr/>
      <w:tcPr>
        <w:shd w:val="clear" w:color="auto" w:fill="CDCCCD"/>
      </w:tcPr>
    </w:tblStylePr>
    <w:tblStylePr w:type="firstCol">
      <w:pPr>
        <w:wordWrap/>
        <w:jc w:val="left"/>
      </w:pPr>
      <w:rPr>
        <w:rFonts w:asciiTheme="majorHAnsi" w:hAnsiTheme="majorHAnsi"/>
        <w:b w:val="0"/>
        <w:color w:val="1D1D1B" w:themeColor="text1"/>
      </w:rPr>
      <w:tblPr/>
      <w:tcPr>
        <w:shd w:val="clear" w:color="auto" w:fill="BDDEE8" w:themeFill="accent6" w:themeFillTint="66"/>
      </w:tcPr>
    </w:tblStylePr>
    <w:tblStylePr w:type="band1Horz">
      <w:tblPr/>
      <w:tcPr>
        <w:shd w:val="clear" w:color="auto" w:fill="BDDEE8" w:themeFill="accent6" w:themeFillTint="66"/>
      </w:tcPr>
    </w:tblStylePr>
    <w:tblStylePr w:type="band2Horz">
      <w:tblPr/>
      <w:tcPr>
        <w:shd w:val="clear" w:color="auto" w:fill="DEEEF3" w:themeFill="accent6" w:themeFillTint="33"/>
      </w:tcPr>
    </w:tblStylePr>
  </w:style>
  <w:style w:type="character" w:styleId="IntenseEmphasis">
    <w:name w:val="Intense Emphasis"/>
    <w:basedOn w:val="DefaultParagraphFont"/>
    <w:uiPriority w:val="99"/>
    <w:qFormat/>
    <w:rsid w:val="008A62DA"/>
    <w:rPr>
      <w:i/>
      <w:iCs/>
      <w:color w:val="7D2B3F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svg"/><Relationship Id="rId1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svg"/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sv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4.sv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5" Type="http://schemas.openxmlformats.org/officeDocument/2006/relationships/image" Target="media/image16.png"/><Relationship Id="rId4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Ragg\Yulang%20Indigenous%20Evaluation\Yulang%20CloudShare%20-%20Documents\General\Templates\Mawang%2026.dotx" TargetMode="External"/></Relationships>
</file>

<file path=word/theme/theme1.xml><?xml version="1.0" encoding="utf-8"?>
<a:theme xmlns:a="http://schemas.openxmlformats.org/drawingml/2006/main" name="Office Theme">
  <a:themeElements>
    <a:clrScheme name="Yulang">
      <a:dk1>
        <a:srgbClr val="1D1D1B"/>
      </a:dk1>
      <a:lt1>
        <a:sysClr val="window" lastClr="FFFFFF"/>
      </a:lt1>
      <a:dk2>
        <a:srgbClr val="11264B"/>
      </a:dk2>
      <a:lt2>
        <a:srgbClr val="D0CECE"/>
      </a:lt2>
      <a:accent1>
        <a:srgbClr val="A83A55"/>
      </a:accent1>
      <a:accent2>
        <a:srgbClr val="5F2756"/>
      </a:accent2>
      <a:accent3>
        <a:srgbClr val="F8A255"/>
      </a:accent3>
      <a:accent4>
        <a:srgbClr val="E14B56"/>
      </a:accent4>
      <a:accent5>
        <a:srgbClr val="004757"/>
      </a:accent5>
      <a:accent6>
        <a:srgbClr val="5BAEC7"/>
      </a:accent6>
      <a:hlink>
        <a:srgbClr val="1D1D1B"/>
      </a:hlink>
      <a:folHlink>
        <a:srgbClr val="1D1D1B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e9123d-3ac4-414f-bd38-53ee971d9865" xsi:nil="true"/>
    <lcf76f155ced4ddcb4097134ff3c332f xmlns="c226c117-e745-45eb-b854-48e3d431d5b6">
      <Terms xmlns="http://schemas.microsoft.com/office/infopath/2007/PartnerControls"/>
    </lcf76f155ced4ddcb4097134ff3c332f>
    <SharedWithUsers xmlns="b6e9123d-3ac4-414f-bd38-53ee971d9865">
      <UserInfo>
        <DisplayName/>
        <AccountId xsi:nil="true"/>
        <AccountType/>
      </UserInfo>
    </SharedWithUsers>
    <MediaLengthInSeconds xmlns="c226c117-e745-45eb-b854-48e3d431d5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B6798C6E7A23458F76344EED95892C" ma:contentTypeVersion="16" ma:contentTypeDescription="Create a new document." ma:contentTypeScope="" ma:versionID="a1bfcc0845c76be33d0c0d9379bad11e">
  <xsd:schema xmlns:xsd="http://www.w3.org/2001/XMLSchema" xmlns:xs="http://www.w3.org/2001/XMLSchema" xmlns:p="http://schemas.microsoft.com/office/2006/metadata/properties" xmlns:ns2="b6e9123d-3ac4-414f-bd38-53ee971d9865" xmlns:ns3="c226c117-e745-45eb-b854-48e3d431d5b6" targetNamespace="http://schemas.microsoft.com/office/2006/metadata/properties" ma:root="true" ma:fieldsID="c96471183f301742d6191a343eae6e9e" ns2:_="" ns3:_="">
    <xsd:import namespace="b6e9123d-3ac4-414f-bd38-53ee971d9865"/>
    <xsd:import namespace="c226c117-e745-45eb-b854-48e3d431d5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9123d-3ac4-414f-bd38-53ee971d98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e7b191d-b805-4b19-8f7c-191714cd18e0}" ma:internalName="TaxCatchAll" ma:showField="CatchAllData" ma:web="b6e9123d-3ac4-414f-bd38-53ee971d98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6c117-e745-45eb-b854-48e3d431d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6c214d0-f64d-4145-aab1-ebdefbcf12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29D89-B441-4463-9921-6F5196D87B01}">
  <ds:schemaRefs>
    <ds:schemaRef ds:uri="http://schemas.microsoft.com/office/2006/metadata/properties"/>
    <ds:schemaRef ds:uri="http://schemas.microsoft.com/office/infopath/2007/PartnerControls"/>
    <ds:schemaRef ds:uri="b6e9123d-3ac4-414f-bd38-53ee971d9865"/>
    <ds:schemaRef ds:uri="c226c117-e745-45eb-b854-48e3d431d5b6"/>
  </ds:schemaRefs>
</ds:datastoreItem>
</file>

<file path=customXml/itemProps2.xml><?xml version="1.0" encoding="utf-8"?>
<ds:datastoreItem xmlns:ds="http://schemas.openxmlformats.org/officeDocument/2006/customXml" ds:itemID="{7342E05A-AA7A-434C-AE59-D0A00421B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e9123d-3ac4-414f-bd38-53ee971d9865"/>
    <ds:schemaRef ds:uri="c226c117-e745-45eb-b854-48e3d431d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E62014-6689-42CE-989D-34074851E0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386D66-9256-49F3-BB64-CB56E6A08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Mawang 26</Template>
  <TotalTime>1</TotalTime>
  <Pages>5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Ragg</dc:creator>
  <cp:lastModifiedBy>Mark Ragg</cp:lastModifiedBy>
  <cp:revision>1</cp:revision>
  <dcterms:created xsi:type="dcterms:W3CDTF">2026-04-15T10:47:00Z</dcterms:created>
  <dcterms:modified xsi:type="dcterms:W3CDTF">2026-04-15T10:48:00Z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0x01010045B6798C6E7A23458F76344EED95892C</vt:lpwstr>
  </property>
  <property fmtid="{D5CDD505-2E9C-101B-9397-08002B2CF9AE}" pid="3" name="Order">
    <vt:r8>962600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